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B10" w:rsidRPr="00D056C4" w:rsidRDefault="00934256" w:rsidP="00267B10">
      <w:pPr>
        <w:jc w:val="center"/>
        <w:rPr>
          <w:sz w:val="28"/>
          <w:szCs w:val="28"/>
        </w:rPr>
      </w:pPr>
      <w:bookmarkStart w:id="0" w:name="_GoBack"/>
      <w:r w:rsidRPr="00D056C4">
        <w:rPr>
          <w:sz w:val="28"/>
          <w:szCs w:val="28"/>
        </w:rPr>
        <w:t>Федеральное казенное профессиональное</w:t>
      </w:r>
      <w:r w:rsidR="00267B10" w:rsidRPr="00D056C4">
        <w:rPr>
          <w:sz w:val="28"/>
          <w:szCs w:val="28"/>
        </w:rPr>
        <w:t xml:space="preserve"> образова</w:t>
      </w:r>
      <w:r w:rsidRPr="00D056C4">
        <w:rPr>
          <w:sz w:val="28"/>
          <w:szCs w:val="28"/>
        </w:rPr>
        <w:t>тельное учреждение</w:t>
      </w:r>
    </w:p>
    <w:bookmarkEnd w:id="0"/>
    <w:p w:rsidR="007B11F6" w:rsidRPr="009A41FC" w:rsidRDefault="007B11F6" w:rsidP="007B11F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A41FC">
        <w:rPr>
          <w:b/>
          <w:sz w:val="28"/>
          <w:szCs w:val="28"/>
        </w:rPr>
        <w:t>«Михайловский экономический колледж-интернат»</w:t>
      </w:r>
    </w:p>
    <w:p w:rsidR="007B11F6" w:rsidRPr="009A41FC" w:rsidRDefault="007B11F6" w:rsidP="007B11F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41FC">
        <w:rPr>
          <w:sz w:val="28"/>
          <w:szCs w:val="28"/>
        </w:rPr>
        <w:t>Министерства труда и социальной защиты Российской Федерации</w:t>
      </w:r>
    </w:p>
    <w:p w:rsidR="007B11F6" w:rsidRPr="009A41FC" w:rsidRDefault="00A9103B" w:rsidP="007B11F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9103B">
        <w:rPr>
          <w:sz w:val="28"/>
          <w:szCs w:val="28"/>
        </w:rPr>
        <w:drawing>
          <wp:inline distT="0" distB="0" distL="0" distR="0">
            <wp:extent cx="5940425" cy="1496060"/>
            <wp:effectExtent l="19050" t="0" r="3175" b="0"/>
            <wp:docPr id="2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8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11F6" w:rsidRPr="009A41FC" w:rsidRDefault="007B11F6" w:rsidP="007B11F6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8"/>
          <w:szCs w:val="28"/>
        </w:rPr>
      </w:pPr>
    </w:p>
    <w:p w:rsidR="007B11F6" w:rsidRPr="009A41FC" w:rsidRDefault="007B11F6" w:rsidP="007B11F6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7B11F6" w:rsidRPr="009A41FC" w:rsidRDefault="007B11F6" w:rsidP="007B11F6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7B11F6" w:rsidRPr="009A41FC" w:rsidRDefault="007B11F6" w:rsidP="007B11F6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7B11F6" w:rsidRPr="009A41FC" w:rsidRDefault="007B11F6" w:rsidP="007B11F6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7B11F6" w:rsidRPr="009A41FC" w:rsidRDefault="007B11F6" w:rsidP="007B11F6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7B11F6" w:rsidRPr="009A41FC" w:rsidRDefault="007B11F6" w:rsidP="007B11F6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7B11F6" w:rsidRPr="009A41FC" w:rsidRDefault="007B11F6" w:rsidP="007B11F6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7B11F6" w:rsidRPr="009A41FC" w:rsidRDefault="007B11F6" w:rsidP="007B11F6">
      <w:pPr>
        <w:autoSpaceDE w:val="0"/>
        <w:autoSpaceDN w:val="0"/>
        <w:adjustRightInd w:val="0"/>
        <w:jc w:val="center"/>
        <w:rPr>
          <w:rFonts w:ascii="Franklin Gothic Book" w:hAnsi="Franklin Gothic Book"/>
          <w:sz w:val="20"/>
          <w:szCs w:val="20"/>
        </w:rPr>
      </w:pPr>
    </w:p>
    <w:p w:rsidR="007B11F6" w:rsidRPr="009A41FC" w:rsidRDefault="007B11F6" w:rsidP="007B11F6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A41FC">
        <w:rPr>
          <w:b/>
          <w:bCs/>
          <w:iCs/>
          <w:sz w:val="28"/>
          <w:szCs w:val="28"/>
        </w:rPr>
        <w:t>ФОНД ОЦЕНОЧНЫХ СРЕДСТВ</w:t>
      </w:r>
    </w:p>
    <w:p w:rsidR="007B11F6" w:rsidRPr="009A41FC" w:rsidRDefault="007B11F6" w:rsidP="007B11F6">
      <w:pPr>
        <w:autoSpaceDE w:val="0"/>
        <w:autoSpaceDN w:val="0"/>
        <w:adjustRightInd w:val="0"/>
        <w:jc w:val="center"/>
        <w:rPr>
          <w:rFonts w:ascii="Franklin Gothic Book" w:hAnsi="Franklin Gothic Book"/>
        </w:rPr>
      </w:pPr>
      <w:r w:rsidRPr="009A41FC">
        <w:rPr>
          <w:b/>
          <w:bCs/>
          <w:iCs/>
          <w:sz w:val="28"/>
          <w:szCs w:val="28"/>
        </w:rPr>
        <w:t xml:space="preserve">ПО </w:t>
      </w:r>
      <w:r>
        <w:rPr>
          <w:b/>
          <w:sz w:val="28"/>
          <w:szCs w:val="28"/>
        </w:rPr>
        <w:t>УЧЕБНОЙ ДИСЦИПЛИНЕ</w:t>
      </w:r>
    </w:p>
    <w:p w:rsidR="007B11F6" w:rsidRDefault="007B11F6" w:rsidP="007B11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ОГСЭ.01 ОСНОВЫ ФИЛОСОФИИ</w:t>
      </w:r>
    </w:p>
    <w:p w:rsidR="007B11F6" w:rsidRPr="00AA40EB" w:rsidRDefault="007B11F6" w:rsidP="007B11F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основной профессиональной образовательной программы</w:t>
      </w:r>
    </w:p>
    <w:p w:rsidR="007B11F6" w:rsidRPr="00AA40EB" w:rsidRDefault="007B11F6" w:rsidP="007B11F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по специальности СПО</w:t>
      </w:r>
    </w:p>
    <w:p w:rsidR="007B11F6" w:rsidRPr="009A41FC" w:rsidRDefault="007B11F6" w:rsidP="007B11F6">
      <w:pPr>
        <w:jc w:val="center"/>
        <w:rPr>
          <w:sz w:val="28"/>
          <w:szCs w:val="28"/>
        </w:rPr>
      </w:pPr>
    </w:p>
    <w:p w:rsidR="007B11F6" w:rsidRPr="00AA40EB" w:rsidRDefault="007B11F6" w:rsidP="007B11F6">
      <w:pPr>
        <w:jc w:val="center"/>
        <w:rPr>
          <w:b/>
          <w:sz w:val="28"/>
          <w:szCs w:val="28"/>
        </w:rPr>
      </w:pPr>
      <w:r w:rsidRPr="00AA40EB">
        <w:rPr>
          <w:b/>
          <w:sz w:val="28"/>
          <w:szCs w:val="28"/>
        </w:rPr>
        <w:t>38.02.01 Экономика и бухгалтерский учет (по отраслям)</w:t>
      </w:r>
    </w:p>
    <w:p w:rsidR="007B11F6" w:rsidRPr="009A41FC" w:rsidRDefault="007B11F6" w:rsidP="007B11F6">
      <w:pPr>
        <w:jc w:val="center"/>
        <w:rPr>
          <w:i/>
          <w:sz w:val="28"/>
          <w:szCs w:val="28"/>
        </w:rPr>
      </w:pPr>
    </w:p>
    <w:p w:rsidR="007B11F6" w:rsidRPr="009A41FC" w:rsidRDefault="007B11F6" w:rsidP="007B11F6">
      <w:pPr>
        <w:jc w:val="center"/>
        <w:rPr>
          <w:sz w:val="28"/>
          <w:szCs w:val="28"/>
        </w:rPr>
      </w:pPr>
    </w:p>
    <w:p w:rsidR="007B11F6" w:rsidRPr="009A41FC" w:rsidRDefault="007B11F6" w:rsidP="007B11F6">
      <w:pPr>
        <w:autoSpaceDE w:val="0"/>
        <w:autoSpaceDN w:val="0"/>
        <w:adjustRightInd w:val="0"/>
        <w:ind w:hanging="274"/>
        <w:rPr>
          <w:b/>
          <w:bCs/>
          <w:spacing w:val="-10"/>
          <w:sz w:val="28"/>
          <w:szCs w:val="28"/>
        </w:rPr>
      </w:pPr>
    </w:p>
    <w:p w:rsidR="007B11F6" w:rsidRPr="009A41FC" w:rsidRDefault="007B11F6" w:rsidP="007B11F6">
      <w:pPr>
        <w:autoSpaceDE w:val="0"/>
        <w:autoSpaceDN w:val="0"/>
        <w:adjustRightInd w:val="0"/>
        <w:ind w:firstLine="504"/>
        <w:jc w:val="both"/>
      </w:pPr>
    </w:p>
    <w:p w:rsidR="007B11F6" w:rsidRPr="009A41FC" w:rsidRDefault="007B11F6" w:rsidP="007B11F6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7B11F6" w:rsidRPr="009A41FC" w:rsidRDefault="007B11F6" w:rsidP="007B11F6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7B11F6" w:rsidRPr="009A41FC" w:rsidRDefault="007B11F6" w:rsidP="007B11F6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7B11F6" w:rsidRPr="009A41FC" w:rsidRDefault="007B11F6" w:rsidP="007B11F6">
      <w:pPr>
        <w:autoSpaceDE w:val="0"/>
        <w:autoSpaceDN w:val="0"/>
        <w:adjustRightInd w:val="0"/>
        <w:ind w:firstLine="504"/>
        <w:jc w:val="both"/>
        <w:rPr>
          <w:sz w:val="28"/>
          <w:szCs w:val="28"/>
        </w:rPr>
      </w:pPr>
    </w:p>
    <w:p w:rsidR="007B11F6" w:rsidRPr="009A41FC" w:rsidRDefault="007B11F6" w:rsidP="007B11F6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i/>
          <w:iCs/>
          <w:sz w:val="28"/>
          <w:szCs w:val="28"/>
        </w:rPr>
      </w:pPr>
    </w:p>
    <w:p w:rsidR="007B11F6" w:rsidRPr="009A41FC" w:rsidRDefault="007B11F6" w:rsidP="007B11F6">
      <w:pPr>
        <w:tabs>
          <w:tab w:val="left" w:leader="underscore" w:pos="3802"/>
        </w:tabs>
        <w:autoSpaceDE w:val="0"/>
        <w:autoSpaceDN w:val="0"/>
        <w:adjustRightInd w:val="0"/>
        <w:ind w:firstLine="504"/>
        <w:jc w:val="both"/>
        <w:rPr>
          <w:i/>
          <w:iCs/>
          <w:sz w:val="28"/>
          <w:szCs w:val="28"/>
        </w:rPr>
      </w:pPr>
    </w:p>
    <w:p w:rsidR="007B11F6" w:rsidRPr="009A41FC" w:rsidRDefault="007B11F6" w:rsidP="007B11F6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7B11F6" w:rsidRPr="009A41FC" w:rsidRDefault="007B11F6" w:rsidP="007B11F6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7B11F6" w:rsidRDefault="007B11F6" w:rsidP="007B11F6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1405FB" w:rsidRDefault="001405FB" w:rsidP="007B11F6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1405FB" w:rsidRDefault="001405FB" w:rsidP="007B11F6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1405FB" w:rsidRDefault="001405FB" w:rsidP="007B11F6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1405FB" w:rsidRDefault="001405FB" w:rsidP="007B11F6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1405FB" w:rsidRDefault="001405FB" w:rsidP="007B11F6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1405FB" w:rsidRPr="009A41FC" w:rsidRDefault="001405FB" w:rsidP="007B11F6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7B11F6" w:rsidRPr="009A41FC" w:rsidRDefault="007B11F6" w:rsidP="007B11F6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7B11F6" w:rsidRPr="009A41FC" w:rsidRDefault="007B11F6" w:rsidP="007B11F6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iCs/>
          <w:sz w:val="28"/>
          <w:szCs w:val="28"/>
        </w:rPr>
      </w:pPr>
    </w:p>
    <w:p w:rsidR="007B11F6" w:rsidRPr="00AA40EB" w:rsidRDefault="007B11F6" w:rsidP="007B11F6">
      <w:pPr>
        <w:tabs>
          <w:tab w:val="left" w:leader="underscore" w:pos="3802"/>
        </w:tabs>
        <w:autoSpaceDE w:val="0"/>
        <w:autoSpaceDN w:val="0"/>
        <w:adjustRightInd w:val="0"/>
        <w:ind w:hanging="142"/>
        <w:jc w:val="center"/>
        <w:rPr>
          <w:b/>
          <w:iCs/>
          <w:sz w:val="28"/>
          <w:szCs w:val="28"/>
        </w:rPr>
      </w:pPr>
      <w:r w:rsidRPr="00AA40EB">
        <w:rPr>
          <w:b/>
          <w:iCs/>
          <w:sz w:val="28"/>
          <w:szCs w:val="28"/>
        </w:rPr>
        <w:t>Михайлов, 20</w:t>
      </w:r>
      <w:r>
        <w:rPr>
          <w:b/>
          <w:iCs/>
          <w:sz w:val="28"/>
          <w:szCs w:val="28"/>
        </w:rPr>
        <w:t>2</w:t>
      </w:r>
      <w:r w:rsidR="00A9103B">
        <w:rPr>
          <w:b/>
          <w:iCs/>
          <w:sz w:val="28"/>
          <w:szCs w:val="28"/>
        </w:rPr>
        <w:t>4</w:t>
      </w:r>
      <w:r w:rsidRPr="00AA40EB">
        <w:rPr>
          <w:b/>
          <w:iCs/>
          <w:sz w:val="28"/>
          <w:szCs w:val="28"/>
        </w:rPr>
        <w:t xml:space="preserve"> г.</w:t>
      </w:r>
    </w:p>
    <w:p w:rsidR="00267B10" w:rsidRDefault="00267B10" w:rsidP="00107782">
      <w:pPr>
        <w:jc w:val="center"/>
        <w:rPr>
          <w:sz w:val="28"/>
          <w:szCs w:val="28"/>
        </w:rPr>
      </w:pPr>
    </w:p>
    <w:p w:rsidR="00EE2F22" w:rsidRDefault="007C5ADC" w:rsidP="00817AC4">
      <w:pPr>
        <w:spacing w:before="240" w:after="60"/>
        <w:jc w:val="both"/>
        <w:outlineLvl w:val="5"/>
      </w:pPr>
      <w:r>
        <w:rPr>
          <w:bCs/>
        </w:rPr>
        <w:t xml:space="preserve">          </w:t>
      </w:r>
      <w:r w:rsidR="00830E33" w:rsidRPr="00830E33">
        <w:rPr>
          <w:bCs/>
        </w:rPr>
        <w:t>Организация</w:t>
      </w:r>
      <w:r w:rsidR="00830E33">
        <w:rPr>
          <w:bCs/>
        </w:rPr>
        <w:t xml:space="preserve"> </w:t>
      </w:r>
      <w:r w:rsidR="002364AA">
        <w:rPr>
          <w:bCs/>
        </w:rPr>
        <w:t>–</w:t>
      </w:r>
      <w:r w:rsidR="00830E33">
        <w:rPr>
          <w:bCs/>
        </w:rPr>
        <w:t xml:space="preserve"> разработчик</w:t>
      </w:r>
      <w:r w:rsidR="002364AA">
        <w:rPr>
          <w:bCs/>
        </w:rPr>
        <w:t xml:space="preserve">: Федеральное казенное профессиональное образовательное учреждение «Михайловский </w:t>
      </w:r>
      <w:r w:rsidR="002F3F0C">
        <w:rPr>
          <w:bCs/>
        </w:rPr>
        <w:t>экономический колледж-интернат»</w:t>
      </w:r>
      <w:r w:rsidR="00EE2F22" w:rsidRPr="00830E33">
        <w:rPr>
          <w:bCs/>
        </w:rPr>
        <w:t xml:space="preserve"> </w:t>
      </w:r>
      <w:r w:rsidR="002F3F0C" w:rsidRPr="002F3F0C">
        <w:rPr>
          <w:bCs/>
        </w:rPr>
        <w:t>Министерства</w:t>
      </w:r>
      <w:r w:rsidR="002F3F0C">
        <w:rPr>
          <w:bCs/>
        </w:rPr>
        <w:t xml:space="preserve"> труда и социальной защиты Российской Федерации (ФКПОУ «МЭКИ»</w:t>
      </w:r>
      <w:r w:rsidR="00817AC4">
        <w:rPr>
          <w:bCs/>
        </w:rPr>
        <w:t xml:space="preserve"> </w:t>
      </w:r>
      <w:r>
        <w:t>Минтруда России)</w:t>
      </w:r>
    </w:p>
    <w:p w:rsidR="00106B9B" w:rsidRDefault="007C5ADC" w:rsidP="00106B9B">
      <w:r>
        <w:t xml:space="preserve">           Разработчик:</w:t>
      </w:r>
    </w:p>
    <w:p w:rsidR="00106B9B" w:rsidRDefault="007C5ADC" w:rsidP="00106B9B">
      <w:r>
        <w:t>Постникова Н.Н., преподаватель</w:t>
      </w:r>
      <w:r w:rsidR="00007CA6">
        <w:t>.</w:t>
      </w:r>
    </w:p>
    <w:p w:rsidR="00106B9B" w:rsidRDefault="00106B9B" w:rsidP="00106B9B"/>
    <w:p w:rsidR="00106B9B" w:rsidRDefault="00106B9B" w:rsidP="00106B9B"/>
    <w:p w:rsidR="00106B9B" w:rsidRDefault="00106B9B" w:rsidP="00106B9B"/>
    <w:p w:rsidR="00106B9B" w:rsidRDefault="00106B9B" w:rsidP="00106B9B"/>
    <w:p w:rsidR="007B11F6" w:rsidRDefault="007B11F6" w:rsidP="007B11F6"/>
    <w:p w:rsidR="007B11F6" w:rsidRDefault="007B11F6" w:rsidP="007B11F6"/>
    <w:p w:rsidR="007B11F6" w:rsidRDefault="007B11F6" w:rsidP="007B11F6"/>
    <w:p w:rsidR="007B11F6" w:rsidRDefault="007B11F6" w:rsidP="007B11F6">
      <w:pPr>
        <w:jc w:val="right"/>
        <w:rPr>
          <w:b/>
          <w:color w:val="FF0000"/>
        </w:rPr>
      </w:pPr>
    </w:p>
    <w:p w:rsidR="007B11F6" w:rsidRDefault="007B11F6" w:rsidP="007B11F6">
      <w:pPr>
        <w:pStyle w:val="af4"/>
        <w:rPr>
          <w:b w:val="0"/>
          <w:bCs w:val="0"/>
          <w:sz w:val="16"/>
        </w:rPr>
      </w:pPr>
    </w:p>
    <w:p w:rsidR="007B11F6" w:rsidRDefault="007B11F6" w:rsidP="007B11F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</w:t>
      </w:r>
    </w:p>
    <w:p w:rsidR="007B11F6" w:rsidRDefault="007B11F6" w:rsidP="007B1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7B11F6" w:rsidRDefault="007B11F6" w:rsidP="007B1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7B11F6" w:rsidRDefault="007B11F6" w:rsidP="007B1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7B11F6" w:rsidRDefault="007B11F6" w:rsidP="007B1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</w:p>
    <w:p w:rsidR="007B11F6" w:rsidRPr="0099263F" w:rsidRDefault="007B11F6" w:rsidP="007B11F6"/>
    <w:p w:rsidR="007B11F6" w:rsidRPr="00AA40EB" w:rsidRDefault="007B11F6" w:rsidP="007B11F6">
      <w:pPr>
        <w:tabs>
          <w:tab w:val="left" w:leader="underscore" w:pos="3802"/>
        </w:tabs>
        <w:autoSpaceDE w:val="0"/>
        <w:autoSpaceDN w:val="0"/>
        <w:adjustRightInd w:val="0"/>
        <w:rPr>
          <w:bCs/>
          <w:i/>
        </w:rPr>
      </w:pPr>
      <w:r w:rsidRPr="00AA40EB">
        <w:rPr>
          <w:bCs/>
          <w:i/>
        </w:rPr>
        <w:t>Эксперты от работодателя:</w:t>
      </w:r>
    </w:p>
    <w:p w:rsidR="007B11F6" w:rsidRPr="00AA40EB" w:rsidRDefault="007B11F6" w:rsidP="007B11F6">
      <w:pPr>
        <w:tabs>
          <w:tab w:val="left" w:leader="underscore" w:pos="3802"/>
        </w:tabs>
        <w:autoSpaceDE w:val="0"/>
        <w:autoSpaceDN w:val="0"/>
        <w:adjustRightInd w:val="0"/>
        <w:rPr>
          <w:bCs/>
          <w:i/>
        </w:rPr>
      </w:pPr>
      <w:r w:rsidRPr="00AA40EB">
        <w:rPr>
          <w:b/>
          <w:bCs/>
          <w:i/>
        </w:rPr>
        <w:t>_________________   _____________________   __________________</w:t>
      </w:r>
    </w:p>
    <w:p w:rsidR="007B11F6" w:rsidRPr="00AA40EB" w:rsidRDefault="007B11F6" w:rsidP="007B11F6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  <w:r w:rsidRPr="00AA40EB">
        <w:rPr>
          <w:b/>
          <w:bCs/>
          <w:i/>
        </w:rPr>
        <w:t>(место работы)            (занимаемая должность)    (инициалы, фамилия)</w:t>
      </w:r>
    </w:p>
    <w:p w:rsidR="007B11F6" w:rsidRPr="00AA40EB" w:rsidRDefault="007B11F6" w:rsidP="007B11F6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</w:p>
    <w:p w:rsidR="007B11F6" w:rsidRPr="00AA40EB" w:rsidRDefault="007B11F6" w:rsidP="007B11F6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  <w:r w:rsidRPr="00AA40EB">
        <w:rPr>
          <w:b/>
          <w:bCs/>
          <w:i/>
        </w:rPr>
        <w:t>_________________   _____________________   __________________</w:t>
      </w:r>
    </w:p>
    <w:p w:rsidR="007B11F6" w:rsidRPr="00AA40EB" w:rsidRDefault="007B11F6" w:rsidP="007B11F6">
      <w:pPr>
        <w:tabs>
          <w:tab w:val="left" w:leader="underscore" w:pos="3802"/>
        </w:tabs>
        <w:autoSpaceDE w:val="0"/>
        <w:autoSpaceDN w:val="0"/>
        <w:adjustRightInd w:val="0"/>
        <w:rPr>
          <w:b/>
          <w:bCs/>
          <w:i/>
        </w:rPr>
      </w:pPr>
      <w:r w:rsidRPr="00AA40EB">
        <w:rPr>
          <w:b/>
          <w:bCs/>
          <w:i/>
        </w:rPr>
        <w:t>(место работы)            (занимаемая должность)    (инициалы, фамилия)</w:t>
      </w:r>
    </w:p>
    <w:p w:rsidR="007B11F6" w:rsidRDefault="007B11F6" w:rsidP="007B1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7B11F6" w:rsidRDefault="007B11F6" w:rsidP="007B1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7B11F6" w:rsidRDefault="007B11F6" w:rsidP="007B1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106B9B" w:rsidRPr="000C2B59" w:rsidRDefault="00106B9B" w:rsidP="00106B9B">
      <w:pPr>
        <w:jc w:val="right"/>
        <w:rPr>
          <w:b/>
          <w:color w:val="FF0000"/>
        </w:rPr>
      </w:pPr>
    </w:p>
    <w:p w:rsidR="00106B9B" w:rsidRDefault="00106B9B" w:rsidP="00106B9B">
      <w:pPr>
        <w:pStyle w:val="af4"/>
        <w:rPr>
          <w:b w:val="0"/>
          <w:bCs w:val="0"/>
          <w:sz w:val="16"/>
        </w:rPr>
      </w:pPr>
    </w:p>
    <w:p w:rsidR="00106B9B" w:rsidRDefault="00106B9B" w:rsidP="00106B9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</w:t>
      </w:r>
    </w:p>
    <w:p w:rsidR="00106B9B" w:rsidRDefault="00106B9B" w:rsidP="00106B9B">
      <w:pPr>
        <w:rPr>
          <w:sz w:val="18"/>
          <w:szCs w:val="18"/>
        </w:rPr>
      </w:pPr>
    </w:p>
    <w:p w:rsidR="000868C3" w:rsidRDefault="000868C3" w:rsidP="00106B9B">
      <w:pPr>
        <w:rPr>
          <w:sz w:val="18"/>
          <w:szCs w:val="18"/>
        </w:rPr>
      </w:pPr>
    </w:p>
    <w:p w:rsidR="000868C3" w:rsidRDefault="000868C3" w:rsidP="00106B9B">
      <w:pPr>
        <w:rPr>
          <w:sz w:val="18"/>
          <w:szCs w:val="18"/>
        </w:rPr>
      </w:pPr>
    </w:p>
    <w:p w:rsidR="000868C3" w:rsidRPr="00F3022F" w:rsidRDefault="000868C3" w:rsidP="00106B9B">
      <w:pPr>
        <w:rPr>
          <w:szCs w:val="18"/>
        </w:rPr>
      </w:pPr>
    </w:p>
    <w:p w:rsidR="000868C3" w:rsidRDefault="000868C3" w:rsidP="00106B9B">
      <w:pPr>
        <w:rPr>
          <w:sz w:val="18"/>
          <w:szCs w:val="18"/>
        </w:rPr>
      </w:pPr>
    </w:p>
    <w:p w:rsidR="000868C3" w:rsidRDefault="000868C3" w:rsidP="00106B9B">
      <w:pPr>
        <w:rPr>
          <w:sz w:val="18"/>
          <w:szCs w:val="18"/>
        </w:rPr>
      </w:pPr>
    </w:p>
    <w:p w:rsidR="000868C3" w:rsidRDefault="000868C3" w:rsidP="00106B9B">
      <w:pPr>
        <w:rPr>
          <w:sz w:val="18"/>
          <w:szCs w:val="18"/>
        </w:rPr>
      </w:pPr>
    </w:p>
    <w:p w:rsidR="000868C3" w:rsidRDefault="000868C3" w:rsidP="00106B9B">
      <w:pPr>
        <w:rPr>
          <w:sz w:val="18"/>
          <w:szCs w:val="18"/>
        </w:rPr>
      </w:pPr>
    </w:p>
    <w:p w:rsidR="00106B9B" w:rsidRPr="000868C3" w:rsidRDefault="00106B9B" w:rsidP="00106B9B">
      <w:pPr>
        <w:rPr>
          <w:sz w:val="28"/>
          <w:szCs w:val="28"/>
        </w:rPr>
      </w:pPr>
    </w:p>
    <w:p w:rsidR="00106B9B" w:rsidRDefault="00106B9B" w:rsidP="00106B9B">
      <w:pPr>
        <w:rPr>
          <w:sz w:val="18"/>
          <w:szCs w:val="18"/>
        </w:rPr>
      </w:pPr>
    </w:p>
    <w:p w:rsidR="00106B9B" w:rsidRDefault="00106B9B" w:rsidP="00106B9B">
      <w:pPr>
        <w:rPr>
          <w:sz w:val="18"/>
          <w:szCs w:val="18"/>
        </w:rPr>
      </w:pPr>
    </w:p>
    <w:p w:rsidR="00106B9B" w:rsidRDefault="00106B9B" w:rsidP="00106B9B">
      <w:pPr>
        <w:rPr>
          <w:sz w:val="18"/>
          <w:szCs w:val="18"/>
        </w:rPr>
      </w:pPr>
    </w:p>
    <w:p w:rsidR="006A1625" w:rsidRDefault="006A1625" w:rsidP="00106B9B">
      <w:pPr>
        <w:rPr>
          <w:sz w:val="18"/>
          <w:szCs w:val="18"/>
        </w:rPr>
      </w:pPr>
    </w:p>
    <w:p w:rsidR="006A1625" w:rsidRDefault="006A1625" w:rsidP="00106B9B">
      <w:pPr>
        <w:rPr>
          <w:sz w:val="18"/>
          <w:szCs w:val="18"/>
        </w:rPr>
      </w:pPr>
    </w:p>
    <w:p w:rsidR="00106B9B" w:rsidRDefault="00106B9B" w:rsidP="00106B9B">
      <w:pPr>
        <w:rPr>
          <w:sz w:val="18"/>
          <w:szCs w:val="18"/>
        </w:rPr>
      </w:pPr>
    </w:p>
    <w:p w:rsidR="000868C3" w:rsidRDefault="000868C3" w:rsidP="000868C3">
      <w:pPr>
        <w:spacing w:line="360" w:lineRule="auto"/>
        <w:rPr>
          <w:sz w:val="18"/>
          <w:szCs w:val="18"/>
        </w:rPr>
      </w:pPr>
    </w:p>
    <w:p w:rsidR="000868C3" w:rsidRDefault="000868C3" w:rsidP="000868C3">
      <w:pPr>
        <w:spacing w:line="360" w:lineRule="auto"/>
        <w:rPr>
          <w:sz w:val="18"/>
          <w:szCs w:val="18"/>
        </w:rPr>
      </w:pPr>
    </w:p>
    <w:p w:rsidR="00D056C4" w:rsidRDefault="00D056C4" w:rsidP="000868C3">
      <w:pPr>
        <w:spacing w:line="360" w:lineRule="auto"/>
        <w:rPr>
          <w:sz w:val="18"/>
          <w:szCs w:val="18"/>
        </w:rPr>
      </w:pPr>
    </w:p>
    <w:p w:rsidR="001405FB" w:rsidRDefault="001405FB" w:rsidP="000868C3">
      <w:pPr>
        <w:spacing w:line="360" w:lineRule="auto"/>
        <w:rPr>
          <w:sz w:val="18"/>
          <w:szCs w:val="18"/>
        </w:rPr>
      </w:pPr>
    </w:p>
    <w:p w:rsidR="00C41D03" w:rsidRDefault="001A21A3" w:rsidP="00C41D03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  <w:sz w:val="28"/>
          <w:szCs w:val="28"/>
        </w:rPr>
      </w:pPr>
      <w:r>
        <w:rPr>
          <w:b/>
        </w:rPr>
        <w:lastRenderedPageBreak/>
        <w:t xml:space="preserve">                     </w:t>
      </w:r>
    </w:p>
    <w:p w:rsidR="001B79CC" w:rsidRDefault="001B79CC" w:rsidP="00C41D03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  <w:sz w:val="28"/>
          <w:szCs w:val="28"/>
        </w:rPr>
      </w:pPr>
    </w:p>
    <w:p w:rsidR="007B11F6" w:rsidRDefault="001B79CC" w:rsidP="00311E07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11E07">
        <w:rPr>
          <w:rFonts w:ascii="Times New Roman" w:hAnsi="Times New Roman"/>
          <w:b/>
          <w:sz w:val="28"/>
          <w:szCs w:val="28"/>
        </w:rPr>
        <w:t>Паспорт</w:t>
      </w:r>
    </w:p>
    <w:p w:rsidR="001B79CC" w:rsidRPr="00311E07" w:rsidRDefault="001B79CC" w:rsidP="00311E07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11E07">
        <w:rPr>
          <w:rFonts w:ascii="Times New Roman" w:hAnsi="Times New Roman"/>
          <w:b/>
          <w:sz w:val="28"/>
          <w:szCs w:val="28"/>
        </w:rPr>
        <w:t xml:space="preserve"> </w:t>
      </w:r>
      <w:r w:rsidR="007B11F6">
        <w:rPr>
          <w:rFonts w:ascii="Times New Roman" w:hAnsi="Times New Roman"/>
          <w:b/>
          <w:sz w:val="28"/>
          <w:szCs w:val="28"/>
        </w:rPr>
        <w:t>По УД</w:t>
      </w:r>
      <w:r w:rsidR="007C4344" w:rsidRPr="00311E07">
        <w:rPr>
          <w:rFonts w:ascii="Times New Roman" w:hAnsi="Times New Roman"/>
          <w:b/>
          <w:sz w:val="28"/>
          <w:szCs w:val="28"/>
        </w:rPr>
        <w:t xml:space="preserve"> Основы философии</w:t>
      </w:r>
    </w:p>
    <w:p w:rsidR="00C41D03" w:rsidRDefault="00C41D03" w:rsidP="00C41D03">
      <w:pPr>
        <w:rPr>
          <w:b/>
        </w:rPr>
      </w:pPr>
    </w:p>
    <w:p w:rsidR="00C41D03" w:rsidRPr="009669B1" w:rsidRDefault="00C41D03" w:rsidP="00C41D03">
      <w:pPr>
        <w:rPr>
          <w:b/>
        </w:rPr>
      </w:pPr>
      <w:r w:rsidRPr="009669B1">
        <w:rPr>
          <w:b/>
        </w:rPr>
        <w:t>1.3. Цель и планируемые результаты освоения дисциплины:</w:t>
      </w:r>
    </w:p>
    <w:p w:rsidR="00C41D03" w:rsidRDefault="00C41D03" w:rsidP="00C41D0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Учебная дисциплина ОГСЭ.01. «Основы философии» обеспечивает формирование и общих компетенций по всем видам деятельности ФГОС СПО по специальности  38.02.01 Экономика и бухгалтерский учет (по отраслям). Особое значение дисциплина имеет при формировании и</w:t>
      </w:r>
      <w:r w:rsidR="00C12599">
        <w:t xml:space="preserve"> развитии ОК: ОК2-ОК3,05, 06</w:t>
      </w:r>
    </w:p>
    <w:p w:rsidR="00C12599" w:rsidRDefault="00C12599" w:rsidP="00C12599">
      <w:pPr>
        <w:autoSpaceDE w:val="0"/>
        <w:autoSpaceDN w:val="0"/>
        <w:adjustRightInd w:val="0"/>
        <w:spacing w:before="240"/>
        <w:jc w:val="both"/>
      </w:pPr>
      <w: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C12599" w:rsidRDefault="00C12599" w:rsidP="00C1259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C41D03" w:rsidRDefault="00C41D03" w:rsidP="00C41D0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852E8">
        <w:t>ОК 05. Осуществлять устную и письменную коммуникацию на государственном языке Российской</w:t>
      </w:r>
      <w:r>
        <w:t xml:space="preserve"> </w:t>
      </w:r>
      <w:r w:rsidRPr="00A852E8">
        <w:t>Федерации с учетом особенностей социального и культурного контекста;</w:t>
      </w:r>
    </w:p>
    <w:p w:rsidR="00C41D03" w:rsidRDefault="00C41D03" w:rsidP="00C41D0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t>ОК 06.</w:t>
      </w:r>
      <w:r w:rsidRPr="00A852E8">
        <w:rPr>
          <w:color w:val="000000"/>
        </w:rPr>
        <w:tab/>
      </w:r>
      <w:r w:rsidR="00C12599">
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</w:r>
      <w:proofErr w:type="spellStart"/>
      <w:r w:rsidR="00C12599">
        <w:t>антикоррупционного</w:t>
      </w:r>
      <w:proofErr w:type="spellEnd"/>
      <w:r w:rsidR="00C12599">
        <w:t xml:space="preserve"> поведения</w:t>
      </w:r>
    </w:p>
    <w:p w:rsidR="00C41D03" w:rsidRDefault="00C41D03" w:rsidP="00C41D03">
      <w:pPr>
        <w:suppressAutoHyphens/>
        <w:ind w:firstLine="567"/>
        <w:jc w:val="both"/>
      </w:pPr>
      <w:r>
        <w:t>В рамках программы учебной дисциплины обучающимися осваиваются умения и знания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7"/>
        <w:gridCol w:w="3852"/>
        <w:gridCol w:w="3930"/>
      </w:tblGrid>
      <w:tr w:rsidR="00C41D03" w:rsidTr="00311E07">
        <w:trPr>
          <w:trHeight w:val="649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D03" w:rsidRPr="001A1219" w:rsidRDefault="00C41D03" w:rsidP="00311E07">
            <w:pPr>
              <w:tabs>
                <w:tab w:val="left" w:pos="5529"/>
              </w:tabs>
              <w:suppressAutoHyphens/>
              <w:jc w:val="center"/>
              <w:rPr>
                <w:b/>
              </w:rPr>
            </w:pPr>
            <w:r w:rsidRPr="001A1219">
              <w:rPr>
                <w:b/>
              </w:rPr>
              <w:t>Код</w:t>
            </w:r>
          </w:p>
          <w:p w:rsidR="00C41D03" w:rsidRPr="001A1219" w:rsidRDefault="00C41D03" w:rsidP="00311E07">
            <w:pPr>
              <w:tabs>
                <w:tab w:val="left" w:pos="5529"/>
              </w:tabs>
              <w:suppressAutoHyphens/>
              <w:jc w:val="center"/>
              <w:rPr>
                <w:b/>
              </w:rPr>
            </w:pPr>
            <w:r w:rsidRPr="001A1219">
              <w:rPr>
                <w:b/>
              </w:rPr>
              <w:t>ПК, ОК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D03" w:rsidRPr="001A1219" w:rsidRDefault="00C41D03" w:rsidP="00311E07">
            <w:pPr>
              <w:tabs>
                <w:tab w:val="left" w:pos="5529"/>
              </w:tabs>
              <w:suppressAutoHyphens/>
              <w:jc w:val="center"/>
              <w:rPr>
                <w:b/>
              </w:rPr>
            </w:pPr>
            <w:r w:rsidRPr="001A1219">
              <w:rPr>
                <w:b/>
              </w:rPr>
              <w:t>Умения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D03" w:rsidRPr="001A1219" w:rsidRDefault="00C41D03" w:rsidP="00311E07">
            <w:pPr>
              <w:tabs>
                <w:tab w:val="left" w:pos="5529"/>
              </w:tabs>
              <w:suppressAutoHyphens/>
              <w:jc w:val="center"/>
              <w:rPr>
                <w:b/>
              </w:rPr>
            </w:pPr>
            <w:r w:rsidRPr="001A1219">
              <w:rPr>
                <w:b/>
              </w:rPr>
              <w:t>Знания</w:t>
            </w:r>
          </w:p>
        </w:tc>
      </w:tr>
      <w:tr w:rsidR="00C41D03" w:rsidTr="00311E07">
        <w:trPr>
          <w:trHeight w:val="649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D03" w:rsidRPr="000117AA" w:rsidRDefault="00C41D03" w:rsidP="00311E07">
            <w:pPr>
              <w:suppressAutoHyphens/>
              <w:jc w:val="center"/>
              <w:rPr>
                <w:lang w:eastAsia="en-US"/>
              </w:rPr>
            </w:pPr>
            <w:r w:rsidRPr="000117AA">
              <w:rPr>
                <w:lang w:eastAsia="en-US"/>
              </w:rPr>
              <w:t>ОК 02</w:t>
            </w:r>
          </w:p>
          <w:p w:rsidR="00C41D03" w:rsidRPr="000117AA" w:rsidRDefault="00C41D03" w:rsidP="00311E07">
            <w:pPr>
              <w:suppressAutoHyphens/>
              <w:jc w:val="center"/>
              <w:rPr>
                <w:lang w:eastAsia="en-US"/>
              </w:rPr>
            </w:pPr>
            <w:r w:rsidRPr="000117AA">
              <w:rPr>
                <w:lang w:eastAsia="en-US"/>
              </w:rPr>
              <w:t>ОК 03 ОК 05</w:t>
            </w:r>
          </w:p>
          <w:p w:rsidR="00C41D03" w:rsidRDefault="00EC2543" w:rsidP="00311E07"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 xml:space="preserve">      </w:t>
            </w:r>
            <w:r w:rsidR="00C41D03" w:rsidRPr="000117AA">
              <w:rPr>
                <w:lang w:eastAsia="en-US"/>
              </w:rPr>
              <w:t xml:space="preserve">ОК 06 </w:t>
            </w:r>
          </w:p>
          <w:p w:rsidR="00EC2543" w:rsidRPr="000117AA" w:rsidRDefault="00C12599" w:rsidP="00311E07"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 xml:space="preserve">      </w:t>
            </w:r>
          </w:p>
          <w:p w:rsidR="00C41D03" w:rsidRDefault="00C41D03" w:rsidP="00311E07">
            <w:pPr>
              <w:tabs>
                <w:tab w:val="left" w:pos="5529"/>
              </w:tabs>
              <w:suppressAutoHyphens/>
              <w:jc w:val="both"/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D03" w:rsidRPr="002566E1" w:rsidRDefault="00C41D03" w:rsidP="00311E07">
            <w:pPr>
              <w:rPr>
                <w:lang w:eastAsia="en-US"/>
              </w:rPr>
            </w:pPr>
            <w:r w:rsidRPr="002566E1">
              <w:rPr>
                <w:lang w:eastAsia="en-US"/>
              </w:rPr>
              <w:t xml:space="preserve">Ориентироваться и дискутировать по наиболее общим философским онтологическим, гносеологическим и </w:t>
            </w:r>
            <w:proofErr w:type="spellStart"/>
            <w:r w:rsidRPr="002566E1">
              <w:rPr>
                <w:lang w:eastAsia="en-US"/>
              </w:rPr>
              <w:t>аксиологическим</w:t>
            </w:r>
            <w:proofErr w:type="spellEnd"/>
            <w:r w:rsidRPr="002566E1">
              <w:rPr>
                <w:lang w:eastAsia="en-US"/>
              </w:rPr>
              <w:t xml:space="preserve"> проблемам, как основам культуры гражданина,</w:t>
            </w:r>
          </w:p>
          <w:p w:rsidR="00C41D03" w:rsidRPr="002566E1" w:rsidRDefault="00C41D03" w:rsidP="00311E07">
            <w:pPr>
              <w:rPr>
                <w:lang w:eastAsia="en-US"/>
              </w:rPr>
            </w:pPr>
            <w:r w:rsidRPr="002566E1">
              <w:rPr>
                <w:lang w:eastAsia="en-US"/>
              </w:rPr>
              <w:t>будущего специалиста;</w:t>
            </w:r>
          </w:p>
          <w:p w:rsidR="00C41D03" w:rsidRPr="002566E1" w:rsidRDefault="00C41D03" w:rsidP="00311E07">
            <w:pPr>
              <w:rPr>
                <w:lang w:eastAsia="en-US"/>
              </w:rPr>
            </w:pPr>
            <w:r w:rsidRPr="002566E1">
              <w:rPr>
                <w:lang w:eastAsia="en-US"/>
              </w:rPr>
              <w:t>выстраивать взаимодействие на основе норм этики и морали.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D03" w:rsidRPr="002566E1" w:rsidRDefault="00C41D03" w:rsidP="00311E07">
            <w:pPr>
              <w:jc w:val="both"/>
              <w:rPr>
                <w:lang w:eastAsia="en-US"/>
              </w:rPr>
            </w:pPr>
            <w:r w:rsidRPr="002566E1">
              <w:rPr>
                <w:lang w:eastAsia="en-US"/>
              </w:rPr>
              <w:t>основные категории и понятия философии;</w:t>
            </w:r>
          </w:p>
          <w:p w:rsidR="00C41D03" w:rsidRPr="002566E1" w:rsidRDefault="00C41D03" w:rsidP="00311E07">
            <w:pPr>
              <w:jc w:val="both"/>
              <w:rPr>
                <w:lang w:eastAsia="en-US"/>
              </w:rPr>
            </w:pPr>
            <w:r w:rsidRPr="002566E1">
              <w:rPr>
                <w:lang w:eastAsia="en-US"/>
              </w:rPr>
              <w:t>основные вехи истории философии;</w:t>
            </w:r>
          </w:p>
          <w:p w:rsidR="00C41D03" w:rsidRPr="002566E1" w:rsidRDefault="00C41D03" w:rsidP="00311E07">
            <w:pPr>
              <w:jc w:val="both"/>
              <w:rPr>
                <w:lang w:eastAsia="en-US"/>
              </w:rPr>
            </w:pPr>
            <w:r w:rsidRPr="002566E1">
              <w:rPr>
                <w:lang w:eastAsia="en-US"/>
              </w:rPr>
              <w:t>периодизацию, строение и методологию философии;</w:t>
            </w:r>
          </w:p>
          <w:p w:rsidR="00C41D03" w:rsidRPr="002566E1" w:rsidRDefault="00C41D03" w:rsidP="00311E07">
            <w:pPr>
              <w:jc w:val="both"/>
              <w:rPr>
                <w:lang w:eastAsia="en-US"/>
              </w:rPr>
            </w:pPr>
            <w:r w:rsidRPr="002566E1">
              <w:rPr>
                <w:lang w:eastAsia="en-US"/>
              </w:rPr>
              <w:t>роль философии в жизни человека и общества;</w:t>
            </w:r>
          </w:p>
          <w:p w:rsidR="00C41D03" w:rsidRPr="002566E1" w:rsidRDefault="00C41D03" w:rsidP="00311E07">
            <w:pPr>
              <w:jc w:val="both"/>
              <w:rPr>
                <w:lang w:eastAsia="en-US"/>
              </w:rPr>
            </w:pPr>
            <w:r w:rsidRPr="002566E1">
              <w:rPr>
                <w:lang w:eastAsia="en-US"/>
              </w:rPr>
              <w:t>основы онтологии, гносеологии, аксиологии, этики и социальной философии;</w:t>
            </w:r>
          </w:p>
          <w:p w:rsidR="00C41D03" w:rsidRPr="002566E1" w:rsidRDefault="00C41D03" w:rsidP="00311E07">
            <w:pPr>
              <w:jc w:val="both"/>
              <w:rPr>
                <w:lang w:eastAsia="en-US"/>
              </w:rPr>
            </w:pPr>
            <w:r w:rsidRPr="002566E1">
              <w:rPr>
                <w:lang w:eastAsia="en-US"/>
              </w:rPr>
              <w:t>основы научной, философской и религиозной картин мира;</w:t>
            </w:r>
          </w:p>
          <w:p w:rsidR="00C41D03" w:rsidRPr="002566E1" w:rsidRDefault="00C41D03" w:rsidP="00311E07">
            <w:pPr>
              <w:jc w:val="both"/>
              <w:rPr>
                <w:lang w:eastAsia="en-US"/>
              </w:rPr>
            </w:pPr>
            <w:r w:rsidRPr="002566E1">
              <w:rPr>
                <w:lang w:eastAsia="en-US"/>
              </w:rPr>
              <w:t>проблемы бытия, истины и познаваемости мира;</w:t>
            </w:r>
          </w:p>
          <w:p w:rsidR="00C41D03" w:rsidRPr="002566E1" w:rsidRDefault="00C41D03" w:rsidP="00311E07">
            <w:pPr>
              <w:jc w:val="both"/>
              <w:rPr>
                <w:lang w:eastAsia="en-US"/>
              </w:rPr>
            </w:pPr>
            <w:r w:rsidRPr="002566E1">
              <w:rPr>
                <w:lang w:eastAsia="en-US"/>
              </w:rPr>
              <w:t>проблемы системы ценностей, добродетели и зла, свободы и ответственности, достижения техники и технологии и их значение в профессиональной деятельности будущего специалиста;</w:t>
            </w:r>
          </w:p>
          <w:p w:rsidR="00C41D03" w:rsidRDefault="00C41D03" w:rsidP="00311E07">
            <w:pPr>
              <w:jc w:val="both"/>
              <w:rPr>
                <w:lang w:eastAsia="en-US"/>
              </w:rPr>
            </w:pPr>
            <w:r w:rsidRPr="002566E1">
              <w:rPr>
                <w:lang w:eastAsia="en-US"/>
              </w:rPr>
              <w:t>культурологические проблемы современной философии.</w:t>
            </w:r>
          </w:p>
          <w:p w:rsidR="008E4760" w:rsidRDefault="008E4760" w:rsidP="00311E07">
            <w:pPr>
              <w:jc w:val="both"/>
              <w:rPr>
                <w:lang w:eastAsia="en-US"/>
              </w:rPr>
            </w:pPr>
          </w:p>
          <w:p w:rsidR="008E4760" w:rsidRDefault="008E4760" w:rsidP="00311E07">
            <w:pPr>
              <w:jc w:val="both"/>
              <w:rPr>
                <w:lang w:eastAsia="en-US"/>
              </w:rPr>
            </w:pPr>
          </w:p>
          <w:p w:rsidR="008E4760" w:rsidRDefault="008E4760" w:rsidP="00311E07">
            <w:pPr>
              <w:jc w:val="both"/>
              <w:rPr>
                <w:lang w:eastAsia="en-US"/>
              </w:rPr>
            </w:pPr>
          </w:p>
          <w:p w:rsidR="008E4760" w:rsidRPr="002566E1" w:rsidRDefault="008E4760" w:rsidP="00311E07">
            <w:pPr>
              <w:jc w:val="both"/>
              <w:rPr>
                <w:lang w:eastAsia="en-US"/>
              </w:rPr>
            </w:pPr>
          </w:p>
        </w:tc>
      </w:tr>
    </w:tbl>
    <w:p w:rsidR="00C41D03" w:rsidRDefault="00C41D03" w:rsidP="00C41D03">
      <w:pPr>
        <w:jc w:val="both"/>
        <w:rPr>
          <w:b/>
        </w:rPr>
      </w:pPr>
    </w:p>
    <w:p w:rsidR="004C660E" w:rsidRDefault="004C660E" w:rsidP="00C41D03">
      <w:pPr>
        <w:jc w:val="both"/>
        <w:rPr>
          <w:b/>
        </w:rPr>
      </w:pPr>
    </w:p>
    <w:p w:rsidR="00311E07" w:rsidRDefault="00311E07" w:rsidP="00C41D03">
      <w:pPr>
        <w:jc w:val="both"/>
        <w:rPr>
          <w:b/>
        </w:rPr>
      </w:pPr>
    </w:p>
    <w:p w:rsidR="004C660E" w:rsidRDefault="004C660E" w:rsidP="00C41D03">
      <w:pPr>
        <w:jc w:val="both"/>
        <w:rPr>
          <w:b/>
        </w:rPr>
      </w:pPr>
    </w:p>
    <w:p w:rsidR="004C660E" w:rsidRPr="009A3E44" w:rsidRDefault="004C660E" w:rsidP="00C41D03">
      <w:pPr>
        <w:jc w:val="both"/>
        <w:rPr>
          <w:b/>
        </w:rPr>
      </w:pP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3"/>
        <w:gridCol w:w="6475"/>
        <w:gridCol w:w="1036"/>
        <w:gridCol w:w="1665"/>
        <w:gridCol w:w="19"/>
        <w:gridCol w:w="19"/>
      </w:tblGrid>
      <w:tr w:rsidR="00C41D03" w:rsidRPr="009A3E44" w:rsidTr="00B0597B">
        <w:trPr>
          <w:gridAfter w:val="1"/>
          <w:wAfter w:w="9" w:type="pct"/>
          <w:trHeight w:val="20"/>
        </w:trPr>
        <w:tc>
          <w:tcPr>
            <w:tcW w:w="607" w:type="pct"/>
          </w:tcPr>
          <w:p w:rsidR="00C41D03" w:rsidRDefault="00C41D03" w:rsidP="00B0597B">
            <w:pPr>
              <w:jc w:val="both"/>
              <w:rPr>
                <w:b/>
                <w:bCs/>
              </w:rPr>
            </w:pPr>
          </w:p>
          <w:p w:rsidR="00C41D03" w:rsidRDefault="00C41D03" w:rsidP="00B0597B">
            <w:pPr>
              <w:jc w:val="both"/>
              <w:rPr>
                <w:b/>
                <w:bCs/>
              </w:rPr>
            </w:pPr>
          </w:p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087" w:type="pct"/>
          </w:tcPr>
          <w:p w:rsidR="00C41D03" w:rsidRDefault="00C41D03" w:rsidP="00B0597B">
            <w:pPr>
              <w:jc w:val="center"/>
              <w:rPr>
                <w:b/>
                <w:bCs/>
              </w:rPr>
            </w:pPr>
          </w:p>
          <w:p w:rsidR="00C41D03" w:rsidRDefault="00C41D03" w:rsidP="00B0597B">
            <w:pPr>
              <w:jc w:val="center"/>
              <w:rPr>
                <w:b/>
                <w:bCs/>
              </w:rPr>
            </w:pPr>
          </w:p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94" w:type="pct"/>
          </w:tcPr>
          <w:p w:rsidR="00C41D03" w:rsidRDefault="00C41D03" w:rsidP="00B0597B">
            <w:pPr>
              <w:jc w:val="center"/>
              <w:rPr>
                <w:b/>
                <w:bCs/>
              </w:rPr>
            </w:pPr>
          </w:p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/>
                <w:bCs/>
              </w:rPr>
              <w:t>Объем часов</w:t>
            </w:r>
          </w:p>
        </w:tc>
        <w:tc>
          <w:tcPr>
            <w:tcW w:w="803" w:type="pct"/>
            <w:gridSpan w:val="2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C41D03" w:rsidRPr="009A3E44" w:rsidTr="00B0597B">
        <w:trPr>
          <w:gridAfter w:val="1"/>
          <w:wAfter w:w="9" w:type="pct"/>
          <w:trHeight w:val="20"/>
        </w:trPr>
        <w:tc>
          <w:tcPr>
            <w:tcW w:w="607" w:type="pc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/>
                <w:bCs/>
              </w:rPr>
              <w:t>1</w:t>
            </w: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/>
                <w:bCs/>
              </w:rPr>
              <w:t>2</w:t>
            </w:r>
          </w:p>
        </w:tc>
        <w:tc>
          <w:tcPr>
            <w:tcW w:w="494" w:type="pc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/>
                <w:bCs/>
              </w:rPr>
              <w:t>3</w:t>
            </w:r>
          </w:p>
        </w:tc>
        <w:tc>
          <w:tcPr>
            <w:tcW w:w="803" w:type="pct"/>
            <w:gridSpan w:val="2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/>
                <w:bCs/>
              </w:rPr>
              <w:t>4</w:t>
            </w:r>
          </w:p>
        </w:tc>
      </w:tr>
      <w:tr w:rsidR="00C41D03" w:rsidRPr="009A3E44" w:rsidTr="00B0597B">
        <w:trPr>
          <w:gridAfter w:val="1"/>
          <w:wAfter w:w="9" w:type="pct"/>
          <w:trHeight w:val="20"/>
        </w:trPr>
        <w:tc>
          <w:tcPr>
            <w:tcW w:w="3693" w:type="pct"/>
            <w:gridSpan w:val="2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Раздел 1. СУЩНОСТЬ, СТРУКТУРА И ЗНАЧЕНИЕ ФИЛОСОФИИ</w:t>
            </w:r>
          </w:p>
        </w:tc>
        <w:tc>
          <w:tcPr>
            <w:tcW w:w="494" w:type="pc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  <w:tc>
          <w:tcPr>
            <w:tcW w:w="803" w:type="pct"/>
            <w:gridSpan w:val="2"/>
          </w:tcPr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rPr>
                <w:bCs/>
              </w:rPr>
              <w:t>ОК</w:t>
            </w:r>
            <w:r>
              <w:rPr>
                <w:bCs/>
              </w:rPr>
              <w:t xml:space="preserve"> 2</w:t>
            </w:r>
            <w:r w:rsidRPr="009A3E44">
              <w:rPr>
                <w:bCs/>
              </w:rPr>
              <w:t>, ОК</w:t>
            </w:r>
            <w:r>
              <w:rPr>
                <w:bCs/>
              </w:rPr>
              <w:t>3</w:t>
            </w:r>
            <w:r w:rsidRPr="009A3E44">
              <w:rPr>
                <w:bCs/>
              </w:rPr>
              <w:t>, ОК</w:t>
            </w:r>
            <w:r>
              <w:rPr>
                <w:bCs/>
              </w:rPr>
              <w:t>5</w:t>
            </w:r>
            <w:r w:rsidRPr="009A3E44">
              <w:rPr>
                <w:bCs/>
              </w:rPr>
              <w:t>, ОК</w:t>
            </w:r>
            <w:r>
              <w:rPr>
                <w:bCs/>
              </w:rPr>
              <w:t>6</w:t>
            </w:r>
            <w:r w:rsidRPr="009A3E44">
              <w:rPr>
                <w:bCs/>
              </w:rPr>
              <w:t xml:space="preserve">, </w:t>
            </w:r>
          </w:p>
        </w:tc>
      </w:tr>
      <w:tr w:rsidR="00C41D03" w:rsidRPr="009A3E44" w:rsidTr="00B0597B">
        <w:trPr>
          <w:gridAfter w:val="1"/>
          <w:wAfter w:w="9" w:type="pct"/>
          <w:trHeight w:val="253"/>
        </w:trPr>
        <w:tc>
          <w:tcPr>
            <w:tcW w:w="607" w:type="pct"/>
            <w:vMerge w:val="restart"/>
          </w:tcPr>
          <w:p w:rsidR="00C41D03" w:rsidRPr="009A3E44" w:rsidRDefault="00C41D03" w:rsidP="00B05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9A3E44">
              <w:rPr>
                <w:b/>
                <w:bCs/>
              </w:rPr>
              <w:t>1.1. Философия,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круг ее проблем и роль в обществе</w:t>
            </w: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  <w:r w:rsidRPr="009A3E44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94" w:type="pct"/>
            <w:vMerge w:val="restart"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C41D03" w:rsidRPr="009A3E44" w:rsidRDefault="00C41D03" w:rsidP="00B0597B">
            <w:pPr>
              <w:jc w:val="center"/>
            </w:pPr>
          </w:p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  <w:tc>
          <w:tcPr>
            <w:tcW w:w="803" w:type="pct"/>
            <w:gridSpan w:val="2"/>
            <w:vMerge w:val="restart"/>
          </w:tcPr>
          <w:p w:rsidR="00C41D03" w:rsidRPr="009A3E44" w:rsidRDefault="00C41D03" w:rsidP="00B0597B">
            <w:pPr>
              <w:jc w:val="both"/>
              <w:rPr>
                <w:b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1781"/>
        </w:trPr>
        <w:tc>
          <w:tcPr>
            <w:tcW w:w="607" w:type="pct"/>
            <w:vMerge/>
          </w:tcPr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rPr>
                <w:bCs/>
              </w:rPr>
              <w:t xml:space="preserve">1. Специфика философского мировоззрения. Объект, предмет, функции, структура философского знания. Проблема основного вопроса философии. </w:t>
            </w:r>
          </w:p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rPr>
                <w:bCs/>
              </w:rPr>
              <w:t>Материализм и идеализм - основные направления философии. Формы материализма и идеализма. Основные этапы генезиса философии. Культура философского мышления – фундамент формирования полноценного специалиста в сфере экономических, юридических и управленческих дисциплин.</w:t>
            </w:r>
          </w:p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rPr>
                <w:bCs/>
              </w:rPr>
              <w:t>2. Основные категории и понятия философии.</w:t>
            </w:r>
          </w:p>
        </w:tc>
        <w:tc>
          <w:tcPr>
            <w:tcW w:w="494" w:type="pct"/>
            <w:vMerge/>
            <w:vAlign w:val="center"/>
          </w:tcPr>
          <w:p w:rsidR="00C41D03" w:rsidRPr="009A3E44" w:rsidRDefault="00C41D03" w:rsidP="00B0597B">
            <w:pPr>
              <w:jc w:val="center"/>
            </w:pPr>
          </w:p>
        </w:tc>
        <w:tc>
          <w:tcPr>
            <w:tcW w:w="803" w:type="pct"/>
            <w:gridSpan w:val="2"/>
            <w:vMerge/>
          </w:tcPr>
          <w:p w:rsidR="00C41D03" w:rsidRPr="009A3E44" w:rsidRDefault="00C41D03" w:rsidP="00B0597B">
            <w:pPr>
              <w:jc w:val="both"/>
              <w:rPr>
                <w:b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467"/>
        </w:trPr>
        <w:tc>
          <w:tcPr>
            <w:tcW w:w="3693" w:type="pct"/>
            <w:gridSpan w:val="2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Раздел 2. ОСНОВНЫЕ ИСТОРИЧЕСКИЕ ТИПЫ ФИЛОСОФСКОГО ЗНАНИЯ</w:t>
            </w:r>
          </w:p>
        </w:tc>
        <w:tc>
          <w:tcPr>
            <w:tcW w:w="494" w:type="pct"/>
            <w:vAlign w:val="center"/>
          </w:tcPr>
          <w:p w:rsidR="00C41D03" w:rsidRPr="009A3E44" w:rsidRDefault="00C41D03" w:rsidP="00B0597B">
            <w:pPr>
              <w:jc w:val="center"/>
              <w:rPr>
                <w:b/>
              </w:rPr>
            </w:pPr>
          </w:p>
        </w:tc>
        <w:tc>
          <w:tcPr>
            <w:tcW w:w="803" w:type="pct"/>
            <w:gridSpan w:val="2"/>
          </w:tcPr>
          <w:p w:rsidR="00C41D03" w:rsidRPr="009A3E44" w:rsidRDefault="00C41D03" w:rsidP="00B0597B">
            <w:pPr>
              <w:jc w:val="both"/>
            </w:pPr>
            <w:r w:rsidRPr="009A3E44">
              <w:rPr>
                <w:bCs/>
              </w:rPr>
              <w:t>ОК</w:t>
            </w:r>
            <w:r>
              <w:rPr>
                <w:bCs/>
              </w:rPr>
              <w:t xml:space="preserve"> 2</w:t>
            </w:r>
            <w:r w:rsidRPr="009A3E44">
              <w:rPr>
                <w:bCs/>
              </w:rPr>
              <w:t>, ОК</w:t>
            </w:r>
            <w:r>
              <w:rPr>
                <w:bCs/>
              </w:rPr>
              <w:t>3</w:t>
            </w:r>
            <w:r w:rsidRPr="009A3E44">
              <w:rPr>
                <w:bCs/>
              </w:rPr>
              <w:t>, ОК</w:t>
            </w:r>
            <w:r>
              <w:rPr>
                <w:bCs/>
              </w:rPr>
              <w:t>5</w:t>
            </w:r>
            <w:r w:rsidRPr="009A3E44">
              <w:rPr>
                <w:bCs/>
              </w:rPr>
              <w:t>, ОК</w:t>
            </w:r>
            <w:r>
              <w:rPr>
                <w:bCs/>
              </w:rPr>
              <w:t>6</w:t>
            </w:r>
            <w:r w:rsidRPr="009A3E44">
              <w:rPr>
                <w:bCs/>
              </w:rPr>
              <w:t xml:space="preserve">, </w:t>
            </w:r>
          </w:p>
        </w:tc>
      </w:tr>
      <w:tr w:rsidR="00C41D03" w:rsidRPr="009A3E44" w:rsidTr="00B0597B">
        <w:trPr>
          <w:gridAfter w:val="1"/>
          <w:wAfter w:w="9" w:type="pct"/>
          <w:trHeight w:val="20"/>
        </w:trPr>
        <w:tc>
          <w:tcPr>
            <w:tcW w:w="607" w:type="pct"/>
            <w:vMerge w:val="restart"/>
          </w:tcPr>
          <w:p w:rsidR="00C41D03" w:rsidRPr="009A3E44" w:rsidRDefault="00C41D03" w:rsidP="00B05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Тема  2.1.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 xml:space="preserve">Философия Древнего Мира </w:t>
            </w: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  <w:r w:rsidRPr="009A3E44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94" w:type="pct"/>
            <w:vMerge w:val="restart"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i/>
              </w:rPr>
            </w:pPr>
          </w:p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03" w:type="pct"/>
            <w:gridSpan w:val="2"/>
            <w:vMerge w:val="restart"/>
          </w:tcPr>
          <w:p w:rsidR="00C41D03" w:rsidRPr="009A3E44" w:rsidRDefault="00C41D03" w:rsidP="00B0597B">
            <w:pPr>
              <w:jc w:val="both"/>
              <w:rPr>
                <w:b/>
                <w:i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1528"/>
        </w:trPr>
        <w:tc>
          <w:tcPr>
            <w:tcW w:w="607" w:type="pct"/>
            <w:vMerge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</w:pPr>
            <w:r w:rsidRPr="009A3E44">
              <w:t xml:space="preserve">1. Философия Древней Индии. Роль «Вед» и «Упанишад» в истории индийской философии. Буддизм и развитие философии.  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t>Философия Древнего Китая. Даосизм.  Философия Конфуция.</w:t>
            </w:r>
          </w:p>
          <w:p w:rsidR="00C41D03" w:rsidRPr="009A3E44" w:rsidRDefault="00C41D03" w:rsidP="00B0597B">
            <w:pPr>
              <w:jc w:val="both"/>
            </w:pPr>
            <w:r w:rsidRPr="009A3E44">
              <w:t xml:space="preserve">2. Философия Древней Греции. Представители Милетской школы (Фалес, Анаксимандр, Анаксимен). Гераклит. </w:t>
            </w:r>
            <w:proofErr w:type="spellStart"/>
            <w:r w:rsidRPr="009A3E44">
              <w:t>Демокрит</w:t>
            </w:r>
            <w:proofErr w:type="spellEnd"/>
            <w:r w:rsidRPr="009A3E44">
              <w:t xml:space="preserve">. Италийская философия. Пифагор и пифагорейцы. 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t>Школа элеатов (</w:t>
            </w:r>
            <w:proofErr w:type="spellStart"/>
            <w:r w:rsidRPr="009A3E44">
              <w:t>Ксенофан</w:t>
            </w:r>
            <w:proofErr w:type="spellEnd"/>
            <w:r w:rsidRPr="009A3E44">
              <w:t xml:space="preserve">, </w:t>
            </w:r>
            <w:proofErr w:type="spellStart"/>
            <w:r w:rsidRPr="009A3E44">
              <w:t>Парменид</w:t>
            </w:r>
            <w:proofErr w:type="spellEnd"/>
            <w:r w:rsidRPr="009A3E44">
              <w:t>, Зенон, Мелисс). Софисты и софистика.</w:t>
            </w:r>
          </w:p>
        </w:tc>
        <w:tc>
          <w:tcPr>
            <w:tcW w:w="494" w:type="pct"/>
            <w:vMerge/>
            <w:vAlign w:val="center"/>
          </w:tcPr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803" w:type="pct"/>
            <w:gridSpan w:val="2"/>
            <w:vMerge/>
          </w:tcPr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20"/>
        </w:trPr>
        <w:tc>
          <w:tcPr>
            <w:tcW w:w="607" w:type="pct"/>
            <w:vMerge w:val="restart"/>
          </w:tcPr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  <w:r w:rsidRPr="009A3E44">
              <w:rPr>
                <w:b/>
                <w:bCs/>
              </w:rPr>
              <w:t xml:space="preserve">Тема  2.2. Высокая классика Древнегреческой философии </w:t>
            </w:r>
          </w:p>
        </w:tc>
        <w:tc>
          <w:tcPr>
            <w:tcW w:w="3087" w:type="pct"/>
            <w:shd w:val="clear" w:color="auto" w:fill="auto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94" w:type="pct"/>
            <w:vMerge w:val="restart"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/>
                <w:bCs/>
              </w:rPr>
              <w:t>4</w:t>
            </w:r>
          </w:p>
        </w:tc>
        <w:tc>
          <w:tcPr>
            <w:tcW w:w="803" w:type="pct"/>
            <w:gridSpan w:val="2"/>
            <w:vMerge w:val="restar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792"/>
        </w:trPr>
        <w:tc>
          <w:tcPr>
            <w:tcW w:w="607" w:type="pct"/>
            <w:vMerge/>
          </w:tcPr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t xml:space="preserve">1. Философский метод Сократа. </w:t>
            </w:r>
            <w:proofErr w:type="spellStart"/>
            <w:r w:rsidRPr="009A3E44">
              <w:t>Постсократовские</w:t>
            </w:r>
            <w:proofErr w:type="spellEnd"/>
            <w:r w:rsidRPr="009A3E44">
              <w:t xml:space="preserve"> философские школы: </w:t>
            </w:r>
            <w:proofErr w:type="spellStart"/>
            <w:r w:rsidRPr="009A3E44">
              <w:t>киникская</w:t>
            </w:r>
            <w:proofErr w:type="spellEnd"/>
            <w:r w:rsidRPr="009A3E44">
              <w:t xml:space="preserve">, киренская, </w:t>
            </w:r>
            <w:proofErr w:type="spellStart"/>
            <w:r w:rsidRPr="009A3E44">
              <w:t>мегарская</w:t>
            </w:r>
            <w:proofErr w:type="spellEnd"/>
            <w:r w:rsidRPr="009A3E44">
              <w:t>.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iCs/>
              </w:rPr>
              <w:t>2</w:t>
            </w:r>
            <w:r w:rsidRPr="009A3E44">
              <w:rPr>
                <w:i/>
                <w:iCs/>
              </w:rPr>
              <w:t xml:space="preserve">. </w:t>
            </w:r>
            <w:r w:rsidRPr="009A3E44">
              <w:t>Идеалистическая философия Платона. Реалистическая логика Аристотеля.</w:t>
            </w:r>
          </w:p>
        </w:tc>
        <w:tc>
          <w:tcPr>
            <w:tcW w:w="494" w:type="pct"/>
            <w:vMerge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  <w:tc>
          <w:tcPr>
            <w:tcW w:w="803" w:type="pct"/>
            <w:gridSpan w:val="2"/>
            <w:vMerge/>
          </w:tcPr>
          <w:p w:rsidR="00C41D03" w:rsidRPr="009A3E44" w:rsidRDefault="00C41D03" w:rsidP="00B0597B">
            <w:pPr>
              <w:jc w:val="center"/>
              <w:rPr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20"/>
        </w:trPr>
        <w:tc>
          <w:tcPr>
            <w:tcW w:w="607" w:type="pct"/>
            <w:vMerge/>
          </w:tcPr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 xml:space="preserve">Самостоятельная работа обучающихся </w:t>
            </w:r>
          </w:p>
          <w:p w:rsidR="00C41D03" w:rsidRPr="009A3E44" w:rsidRDefault="00C41D03" w:rsidP="00B0597B">
            <w:pPr>
              <w:jc w:val="both"/>
            </w:pPr>
            <w:r w:rsidRPr="009A3E44">
              <w:rPr>
                <w:bCs/>
              </w:rPr>
              <w:t xml:space="preserve">Подготовка рефератов на темы «Архаические философы», «Теория государства Платона», «Философские взгляды Аристотеля» </w:t>
            </w:r>
          </w:p>
        </w:tc>
        <w:tc>
          <w:tcPr>
            <w:tcW w:w="494" w:type="pct"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/>
                <w:bCs/>
              </w:rPr>
              <w:t>2</w:t>
            </w:r>
          </w:p>
        </w:tc>
        <w:tc>
          <w:tcPr>
            <w:tcW w:w="803" w:type="pct"/>
            <w:gridSpan w:val="2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2"/>
          <w:wAfter w:w="18" w:type="pct"/>
          <w:trHeight w:val="111"/>
        </w:trPr>
        <w:tc>
          <w:tcPr>
            <w:tcW w:w="607" w:type="pct"/>
            <w:vMerge w:val="restart"/>
          </w:tcPr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  <w:r w:rsidRPr="009A3E44">
              <w:rPr>
                <w:b/>
                <w:bCs/>
              </w:rPr>
              <w:t>Тема  2.3.  Философия эпохи эллинизм</w:t>
            </w:r>
            <w:r w:rsidRPr="009A3E44">
              <w:rPr>
                <w:b/>
                <w:bCs/>
              </w:rPr>
              <w:lastRenderedPageBreak/>
              <w:t>а и Древнего Рима</w:t>
            </w:r>
          </w:p>
        </w:tc>
        <w:tc>
          <w:tcPr>
            <w:tcW w:w="3087" w:type="pct"/>
            <w:shd w:val="clear" w:color="auto" w:fill="auto"/>
          </w:tcPr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494" w:type="pct"/>
            <w:shd w:val="clear" w:color="auto" w:fill="auto"/>
          </w:tcPr>
          <w:p w:rsidR="00C41D03" w:rsidRPr="009A3E44" w:rsidRDefault="00C41D03" w:rsidP="00B0597B">
            <w:pPr>
              <w:ind w:left="-251" w:firstLine="251"/>
              <w:jc w:val="center"/>
              <w:rPr>
                <w:bCs/>
              </w:rPr>
            </w:pPr>
          </w:p>
        </w:tc>
        <w:tc>
          <w:tcPr>
            <w:tcW w:w="794" w:type="pc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129"/>
        </w:trPr>
        <w:tc>
          <w:tcPr>
            <w:tcW w:w="607" w:type="pct"/>
            <w:vMerge/>
          </w:tcPr>
          <w:p w:rsidR="00C41D03" w:rsidRPr="009A3E44" w:rsidRDefault="00C41D03" w:rsidP="00B0597B">
            <w:pPr>
              <w:jc w:val="both"/>
              <w:rPr>
                <w:b/>
              </w:rPr>
            </w:pP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t>Натурфилософские взгляды Эпикура. Школа стоиков. Школа скептиков (Пиррон). Философия Древнего Рима.</w:t>
            </w:r>
          </w:p>
        </w:tc>
        <w:tc>
          <w:tcPr>
            <w:tcW w:w="494" w:type="pct"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/>
                <w:bCs/>
              </w:rPr>
              <w:t>2</w:t>
            </w:r>
          </w:p>
        </w:tc>
        <w:tc>
          <w:tcPr>
            <w:tcW w:w="803" w:type="pct"/>
            <w:gridSpan w:val="2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310"/>
        </w:trPr>
        <w:tc>
          <w:tcPr>
            <w:tcW w:w="607" w:type="pct"/>
            <w:vMerge w:val="restart"/>
          </w:tcPr>
          <w:p w:rsidR="00C41D03" w:rsidRPr="009A3E44" w:rsidRDefault="00C41D03" w:rsidP="00B05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lastRenderedPageBreak/>
              <w:t>Тема  2.4.</w:t>
            </w:r>
          </w:p>
          <w:p w:rsidR="00C41D03" w:rsidRPr="009A3E44" w:rsidRDefault="00C41D03" w:rsidP="00B0597B">
            <w:pPr>
              <w:jc w:val="both"/>
              <w:rPr>
                <w:b/>
              </w:rPr>
            </w:pPr>
            <w:r w:rsidRPr="009A3E44">
              <w:rPr>
                <w:b/>
                <w:bCs/>
              </w:rPr>
              <w:t xml:space="preserve">Философия Средних веков 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94" w:type="pct"/>
            <w:vMerge w:val="restart"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03" w:type="pct"/>
            <w:gridSpan w:val="2"/>
            <w:vMerge w:val="restar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503"/>
        </w:trPr>
        <w:tc>
          <w:tcPr>
            <w:tcW w:w="607" w:type="pct"/>
            <w:vMerge/>
          </w:tcPr>
          <w:p w:rsidR="00C41D03" w:rsidRPr="009A3E44" w:rsidRDefault="00C41D03" w:rsidP="00B0597B">
            <w:pPr>
              <w:jc w:val="both"/>
              <w:rPr>
                <w:b/>
              </w:rPr>
            </w:pP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t>1.</w:t>
            </w:r>
            <w:r w:rsidRPr="009A3E44">
              <w:rPr>
                <w:bCs/>
              </w:rPr>
              <w:t xml:space="preserve"> Предпосылки зарождения средневековой философии. </w:t>
            </w:r>
            <w:proofErr w:type="spellStart"/>
            <w:r w:rsidRPr="009A3E44">
              <w:rPr>
                <w:bCs/>
              </w:rPr>
              <w:t>Теоцентризм</w:t>
            </w:r>
            <w:proofErr w:type="spellEnd"/>
            <w:r w:rsidRPr="009A3E44">
              <w:rPr>
                <w:bCs/>
              </w:rPr>
              <w:t xml:space="preserve"> как </w:t>
            </w:r>
            <w:proofErr w:type="spellStart"/>
            <w:r w:rsidRPr="009A3E44">
              <w:rPr>
                <w:bCs/>
              </w:rPr>
              <w:t>системообразующий</w:t>
            </w:r>
            <w:proofErr w:type="spellEnd"/>
            <w:r w:rsidRPr="009A3E44">
              <w:rPr>
                <w:bCs/>
              </w:rPr>
              <w:t xml:space="preserve"> принцип средневекового мировоззрения. Основные проблемы средневековой философии, периодизация (патристика и схоластика). Учения А. Блаженного и Ф. Аквинского. Спор об универсалиях. Реализм и номинализм. Проблема доказательств бытия Бога.</w:t>
            </w:r>
          </w:p>
        </w:tc>
        <w:tc>
          <w:tcPr>
            <w:tcW w:w="494" w:type="pct"/>
            <w:vMerge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  <w:tc>
          <w:tcPr>
            <w:tcW w:w="803" w:type="pct"/>
            <w:gridSpan w:val="2"/>
            <w:vMerge/>
          </w:tcPr>
          <w:p w:rsidR="00C41D03" w:rsidRPr="009A3E44" w:rsidRDefault="00C41D03" w:rsidP="00B0597B">
            <w:pPr>
              <w:jc w:val="center"/>
              <w:rPr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285"/>
        </w:trPr>
        <w:tc>
          <w:tcPr>
            <w:tcW w:w="607" w:type="pct"/>
            <w:vMerge/>
          </w:tcPr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Практическое занятие № 1.</w:t>
            </w:r>
            <w:r w:rsidRPr="009A3E44">
              <w:rPr>
                <w:bCs/>
              </w:rPr>
              <w:t xml:space="preserve"> Дискуссия: аргументы в пользу существования Бога.</w:t>
            </w:r>
          </w:p>
        </w:tc>
        <w:tc>
          <w:tcPr>
            <w:tcW w:w="494" w:type="pct"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03" w:type="pct"/>
            <w:gridSpan w:val="2"/>
            <w:vMerge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289"/>
        </w:trPr>
        <w:tc>
          <w:tcPr>
            <w:tcW w:w="607" w:type="pct"/>
            <w:vMerge w:val="restart"/>
          </w:tcPr>
          <w:p w:rsidR="00C41D03" w:rsidRPr="009A3E44" w:rsidRDefault="00C41D03" w:rsidP="00B05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 xml:space="preserve">Тема  2.5. 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  <w:r w:rsidRPr="009A3E44">
              <w:rPr>
                <w:b/>
                <w:bCs/>
              </w:rPr>
              <w:t xml:space="preserve">Философия эпохи Возрождения и  Нового времени </w:t>
            </w:r>
          </w:p>
        </w:tc>
        <w:tc>
          <w:tcPr>
            <w:tcW w:w="3087" w:type="pct"/>
            <w:shd w:val="clear" w:color="auto" w:fill="auto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94" w:type="pct"/>
            <w:vMerge w:val="restart"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03" w:type="pct"/>
            <w:gridSpan w:val="2"/>
            <w:vMerge w:val="restar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20"/>
        </w:trPr>
        <w:tc>
          <w:tcPr>
            <w:tcW w:w="607" w:type="pct"/>
            <w:vMerge/>
          </w:tcPr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t>1.</w:t>
            </w:r>
            <w:r w:rsidRPr="009A3E44">
              <w:rPr>
                <w:bCs/>
              </w:rPr>
              <w:t xml:space="preserve"> Основные направления философии эпохи Возрождения. Специфика постановки и решения основных философских проблем в эпоху Возрождения. Антропоцентризм и гуманизм. </w:t>
            </w:r>
          </w:p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rPr>
                <w:bCs/>
              </w:rPr>
              <w:t xml:space="preserve">Мистический пантеизм Н. Кузанского и Дж. Бруно. Роль реформации в духовном развитии Западной Европы. Социальные концепции эпохи Возрождения. Формирование принципов буржуазной концепции религии, мира и человека в трудах Э. </w:t>
            </w:r>
            <w:proofErr w:type="spellStart"/>
            <w:r w:rsidRPr="009A3E44">
              <w:rPr>
                <w:bCs/>
              </w:rPr>
              <w:t>Роттердамского</w:t>
            </w:r>
            <w:proofErr w:type="spellEnd"/>
            <w:r w:rsidRPr="009A3E44">
              <w:rPr>
                <w:bCs/>
              </w:rPr>
              <w:t>, М.Лютера. Концепция гуманистического индивидуализма М. Монтеня. Идеология диктаторских, тоталитарных политических режимов Н. Макиавелли. Историческое место и значение эпохи Возрождения в истории философской мысли.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Cs/>
              </w:rPr>
              <w:t xml:space="preserve">Тенденции развития философии Нового времени и Просвещения. Основные характеристики философской мысли, специфика философских направлений. Цель Просвещение как течения в культуре и духовной жизни общества. Формирование нового типа знания. Создание механико-материалистической картины мира. Эмпиризм и рационализм. Френсис Бэкон: учение об «идолах». Рационалистическая метафизика. Рене Декарт. Дедукция и рационалистическая интуиция. </w:t>
            </w:r>
            <w:r w:rsidRPr="009A3E44">
              <w:t xml:space="preserve"> </w:t>
            </w:r>
          </w:p>
        </w:tc>
        <w:tc>
          <w:tcPr>
            <w:tcW w:w="494" w:type="pct"/>
            <w:vMerge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  <w:tc>
          <w:tcPr>
            <w:tcW w:w="803" w:type="pct"/>
            <w:gridSpan w:val="2"/>
            <w:vMerge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419"/>
        </w:trPr>
        <w:tc>
          <w:tcPr>
            <w:tcW w:w="607" w:type="pct"/>
            <w:vMerge/>
          </w:tcPr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 xml:space="preserve">Практическое занятие № 2. </w:t>
            </w:r>
            <w:r w:rsidRPr="009A3E44">
              <w:rPr>
                <w:bCs/>
              </w:rPr>
              <w:t xml:space="preserve">Дискуссия на тему «Эмпиризм и рационализм: преимущества и недостатки» </w:t>
            </w:r>
          </w:p>
        </w:tc>
        <w:tc>
          <w:tcPr>
            <w:tcW w:w="494" w:type="pct"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03" w:type="pct"/>
            <w:gridSpan w:val="2"/>
            <w:vMerge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327"/>
        </w:trPr>
        <w:tc>
          <w:tcPr>
            <w:tcW w:w="607" w:type="pct"/>
            <w:vMerge w:val="restart"/>
          </w:tcPr>
          <w:p w:rsidR="00C41D03" w:rsidRPr="009A3E44" w:rsidRDefault="00C41D03" w:rsidP="00B05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 xml:space="preserve">Тема  2.6. </w:t>
            </w:r>
          </w:p>
          <w:p w:rsidR="00C41D03" w:rsidRPr="009A3E44" w:rsidRDefault="00C41D03" w:rsidP="00B05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Немецкая классическая философия. Марксистская философия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3087" w:type="pct"/>
            <w:tcBorders>
              <w:bottom w:val="single" w:sz="4" w:space="0" w:color="auto"/>
            </w:tcBorders>
            <w:shd w:val="clear" w:color="auto" w:fill="auto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94" w:type="pct"/>
            <w:vMerge w:val="restart"/>
            <w:vAlign w:val="center"/>
          </w:tcPr>
          <w:p w:rsidR="00C41D03" w:rsidRPr="009A3E44" w:rsidRDefault="00C41D03" w:rsidP="00B0597B">
            <w:pPr>
              <w:jc w:val="center"/>
              <w:rPr>
                <w:bCs/>
              </w:rPr>
            </w:pPr>
          </w:p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  <w:p w:rsidR="00C41D03" w:rsidRPr="009A3E44" w:rsidRDefault="00C41D03" w:rsidP="00B0597B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03" w:type="pct"/>
            <w:gridSpan w:val="2"/>
            <w:vMerge w:val="restar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1975"/>
        </w:trPr>
        <w:tc>
          <w:tcPr>
            <w:tcW w:w="607" w:type="pct"/>
            <w:vMerge/>
          </w:tcPr>
          <w:p w:rsidR="00C41D03" w:rsidRPr="009A3E44" w:rsidRDefault="00C41D03" w:rsidP="00B05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3087" w:type="pct"/>
            <w:shd w:val="clear" w:color="auto" w:fill="auto"/>
          </w:tcPr>
          <w:p w:rsidR="00C41D03" w:rsidRPr="009A3E44" w:rsidRDefault="00C41D03" w:rsidP="00B0597B">
            <w:pPr>
              <w:jc w:val="both"/>
            </w:pPr>
            <w:r w:rsidRPr="009A3E44">
              <w:t xml:space="preserve">1. </w:t>
            </w:r>
            <w:r w:rsidRPr="009A3E44">
              <w:rPr>
                <w:bCs/>
              </w:rPr>
              <w:t>Характерные особенности немецкой классической философии. Основные положения философских концепций И. Канта, Г. Гегеля, Л. Фейербаха. Критическая философии И. Канта, ее предмет и задачи. Основные принципы построение и содержания философской системы Гегеля. Понятие Абсолютной идеи. Идеалистическая диалектика Гегеля. Антропологический характер материализма Фейербаха. Историческое значение немецкой классической философии.</w:t>
            </w:r>
          </w:p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rPr>
                <w:iCs/>
              </w:rPr>
              <w:t>2.</w:t>
            </w:r>
            <w:r w:rsidRPr="009A3E44">
              <w:rPr>
                <w:i/>
                <w:iCs/>
              </w:rPr>
              <w:t xml:space="preserve"> </w:t>
            </w:r>
            <w:r w:rsidRPr="009A3E44">
              <w:rPr>
                <w:bCs/>
              </w:rPr>
              <w:t xml:space="preserve">Предпосылки возникновения марксистской философии, основные проблемы, этапы развития. </w:t>
            </w:r>
          </w:p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rPr>
                <w:bCs/>
              </w:rPr>
              <w:t xml:space="preserve">Предмет и метод марксистской философии. Диалектический материализм, его категории их содержание. Материя, движение, пространство, время. Материальное единство </w:t>
            </w:r>
            <w:r w:rsidRPr="009A3E44">
              <w:rPr>
                <w:bCs/>
              </w:rPr>
              <w:lastRenderedPageBreak/>
              <w:t xml:space="preserve">мира. Материалистическое понимание истории. Понятие общественно-экономической формации. 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Cs/>
              </w:rPr>
              <w:t>История как естественный, закономерный процесс смены общественно-экономической формации. Историческое значение марксистской философии и ее влияние на современную философию.</w:t>
            </w:r>
          </w:p>
        </w:tc>
        <w:tc>
          <w:tcPr>
            <w:tcW w:w="494" w:type="pct"/>
            <w:vMerge/>
            <w:vAlign w:val="center"/>
          </w:tcPr>
          <w:p w:rsidR="00C41D03" w:rsidRPr="009A3E44" w:rsidRDefault="00C41D03" w:rsidP="00B0597B">
            <w:pPr>
              <w:jc w:val="center"/>
              <w:rPr>
                <w:bCs/>
              </w:rPr>
            </w:pPr>
          </w:p>
        </w:tc>
        <w:tc>
          <w:tcPr>
            <w:tcW w:w="803" w:type="pct"/>
            <w:gridSpan w:val="2"/>
            <w:vMerge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314"/>
        </w:trPr>
        <w:tc>
          <w:tcPr>
            <w:tcW w:w="607" w:type="pct"/>
            <w:vMerge/>
          </w:tcPr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 xml:space="preserve">Практическое занятие № 3. </w:t>
            </w:r>
            <w:r w:rsidRPr="009A3E44">
              <w:rPr>
                <w:bCs/>
              </w:rPr>
              <w:t>Дискуссия на тему: «Прав ли К. Маркс в критике капитализма?»</w:t>
            </w:r>
          </w:p>
        </w:tc>
        <w:tc>
          <w:tcPr>
            <w:tcW w:w="494" w:type="pct"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03" w:type="pct"/>
            <w:gridSpan w:val="2"/>
            <w:vMerge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229"/>
        </w:trPr>
        <w:tc>
          <w:tcPr>
            <w:tcW w:w="607" w:type="pct"/>
            <w:vMerge w:val="restart"/>
          </w:tcPr>
          <w:p w:rsidR="00C41D03" w:rsidRPr="009A3E44" w:rsidRDefault="00C41D03" w:rsidP="00B05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A3E44">
              <w:rPr>
                <w:b/>
              </w:rPr>
              <w:t xml:space="preserve">Тема  </w:t>
            </w:r>
            <w:r w:rsidRPr="009A3E44">
              <w:rPr>
                <w:b/>
                <w:bCs/>
              </w:rPr>
              <w:t xml:space="preserve">2.7. </w:t>
            </w:r>
          </w:p>
          <w:p w:rsidR="00C41D03" w:rsidRPr="009A3E44" w:rsidRDefault="00C41D03" w:rsidP="00B0597B">
            <w:pPr>
              <w:jc w:val="both"/>
              <w:rPr>
                <w:b/>
              </w:rPr>
            </w:pPr>
            <w:r w:rsidRPr="009A3E44">
              <w:rPr>
                <w:b/>
                <w:bCs/>
              </w:rPr>
              <w:t>История русской философии</w:t>
            </w:r>
            <w:r w:rsidRPr="009A3E44">
              <w:rPr>
                <w:b/>
              </w:rPr>
              <w:t xml:space="preserve"> 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3087" w:type="pct"/>
            <w:shd w:val="clear" w:color="auto" w:fill="auto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94" w:type="pct"/>
            <w:vMerge w:val="restart"/>
            <w:vAlign w:val="center"/>
          </w:tcPr>
          <w:p w:rsidR="00C41D03" w:rsidRPr="009A3E44" w:rsidRDefault="00C41D03" w:rsidP="00B0597B">
            <w:pPr>
              <w:jc w:val="center"/>
              <w:rPr>
                <w:bCs/>
              </w:rPr>
            </w:pPr>
            <w:r w:rsidRPr="009A3E44">
              <w:rPr>
                <w:b/>
                <w:bCs/>
              </w:rPr>
              <w:t>6</w:t>
            </w:r>
          </w:p>
        </w:tc>
        <w:tc>
          <w:tcPr>
            <w:tcW w:w="803" w:type="pct"/>
            <w:gridSpan w:val="2"/>
            <w:vMerge w:val="restar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2034"/>
        </w:trPr>
        <w:tc>
          <w:tcPr>
            <w:tcW w:w="607" w:type="pct"/>
            <w:vMerge/>
          </w:tcPr>
          <w:p w:rsidR="00C41D03" w:rsidRPr="009A3E44" w:rsidRDefault="00C41D03" w:rsidP="00B0597B">
            <w:pPr>
              <w:jc w:val="both"/>
              <w:rPr>
                <w:b/>
              </w:rPr>
            </w:pP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t xml:space="preserve">1. </w:t>
            </w:r>
            <w:r w:rsidRPr="009A3E44">
              <w:rPr>
                <w:bCs/>
              </w:rPr>
              <w:t xml:space="preserve">Этапы развития русской философии, ее школы и течения. Нравственно-антропологическая направленность русской философии. Западники и славянофилы. 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Cs/>
              </w:rPr>
              <w:t xml:space="preserve">Философское осмысление вопроса о месте России славянофилами (А.С Хомяков, И. В Киреевский, К.С Аксаков) и западниками (П. Я. Чаадаев, А. И. Герцен, В.Г. Белинский). </w:t>
            </w:r>
          </w:p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rPr>
                <w:bCs/>
              </w:rPr>
              <w:t xml:space="preserve">2. Проблема человека, его природы и сущности, смысла жизни и предназначении, свободы и ответственности. Русские религиозные философы о двойственной природе человека. Философские воззрения великих русских писателей Ф. М. Достоевского и Л. Н. Толстого. 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Cs/>
              </w:rPr>
              <w:t>«Философия всеединства» Владимира Соловьева.</w:t>
            </w:r>
          </w:p>
        </w:tc>
        <w:tc>
          <w:tcPr>
            <w:tcW w:w="494" w:type="pct"/>
            <w:vMerge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  <w:tc>
          <w:tcPr>
            <w:tcW w:w="803" w:type="pct"/>
            <w:gridSpan w:val="2"/>
            <w:vMerge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713"/>
        </w:trPr>
        <w:tc>
          <w:tcPr>
            <w:tcW w:w="607" w:type="pct"/>
            <w:vMerge/>
          </w:tcPr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№4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>
              <w:rPr>
                <w:bCs/>
              </w:rPr>
              <w:t>Составление и оформление кроссвордов по теме: «История русской философии»</w:t>
            </w:r>
          </w:p>
        </w:tc>
        <w:tc>
          <w:tcPr>
            <w:tcW w:w="494" w:type="pct"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/>
                <w:bCs/>
              </w:rPr>
              <w:t>2</w:t>
            </w:r>
          </w:p>
        </w:tc>
        <w:tc>
          <w:tcPr>
            <w:tcW w:w="803" w:type="pct"/>
            <w:gridSpan w:val="2"/>
          </w:tcPr>
          <w:p w:rsidR="00C41D03" w:rsidRPr="009A3E44" w:rsidRDefault="00C41D03" w:rsidP="00B0597B">
            <w:pPr>
              <w:jc w:val="center"/>
              <w:rPr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317"/>
        </w:trPr>
        <w:tc>
          <w:tcPr>
            <w:tcW w:w="607" w:type="pct"/>
            <w:vMerge w:val="restar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Тема  2.8. Иррационалистические школы западной философии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94" w:type="pct"/>
            <w:vMerge w:val="restart"/>
            <w:vAlign w:val="center"/>
          </w:tcPr>
          <w:p w:rsidR="00C41D03" w:rsidRPr="009A3E44" w:rsidRDefault="00C41D03" w:rsidP="00B0597B">
            <w:pPr>
              <w:jc w:val="center"/>
              <w:rPr>
                <w:bCs/>
              </w:rPr>
            </w:pPr>
            <w:r w:rsidRPr="009A3E44">
              <w:rPr>
                <w:b/>
                <w:bCs/>
              </w:rPr>
              <w:t>2</w:t>
            </w:r>
          </w:p>
        </w:tc>
        <w:tc>
          <w:tcPr>
            <w:tcW w:w="803" w:type="pct"/>
            <w:gridSpan w:val="2"/>
            <w:vMerge w:val="restar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560"/>
        </w:trPr>
        <w:tc>
          <w:tcPr>
            <w:tcW w:w="607" w:type="pct"/>
            <w:vMerge/>
          </w:tcPr>
          <w:p w:rsidR="00C41D03" w:rsidRPr="009A3E44" w:rsidRDefault="00C41D03" w:rsidP="00B0597B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rPr>
                <w:bCs/>
              </w:rPr>
              <w:t xml:space="preserve">1. Иррационалистические школы 19 века. Философия С.Кьеркегора. Философия пессимизма А.Шопенгауэра. Философия жизни Ф.Ницше, О.Шпенглера. Феноменология </w:t>
            </w:r>
            <w:proofErr w:type="spellStart"/>
            <w:r w:rsidRPr="009A3E44">
              <w:rPr>
                <w:bCs/>
              </w:rPr>
              <w:t>Э.Гуссерля</w:t>
            </w:r>
            <w:proofErr w:type="spellEnd"/>
            <w:r w:rsidRPr="009A3E44">
              <w:rPr>
                <w:bCs/>
              </w:rPr>
              <w:t>.</w:t>
            </w:r>
          </w:p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rPr>
                <w:bCs/>
              </w:rPr>
              <w:t xml:space="preserve">Иррационалистические школы 20 века. Герменевтика </w:t>
            </w:r>
            <w:proofErr w:type="spellStart"/>
            <w:r w:rsidRPr="009A3E44">
              <w:rPr>
                <w:bCs/>
              </w:rPr>
              <w:t>Ф.Шлейермахера</w:t>
            </w:r>
            <w:proofErr w:type="spellEnd"/>
            <w:r w:rsidRPr="009A3E44">
              <w:rPr>
                <w:bCs/>
              </w:rPr>
              <w:t xml:space="preserve">, </w:t>
            </w:r>
            <w:proofErr w:type="spellStart"/>
            <w:r w:rsidRPr="009A3E44">
              <w:rPr>
                <w:bCs/>
              </w:rPr>
              <w:t>Х.Гадамера</w:t>
            </w:r>
            <w:proofErr w:type="spellEnd"/>
            <w:r w:rsidRPr="009A3E44">
              <w:rPr>
                <w:bCs/>
              </w:rPr>
              <w:t>.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Cs/>
              </w:rPr>
              <w:t>Экзистенциализм М.Хайдеггера, К.Ясперса, Ж.-П.Сартра, А.Камю.</w:t>
            </w:r>
          </w:p>
        </w:tc>
        <w:tc>
          <w:tcPr>
            <w:tcW w:w="494" w:type="pct"/>
            <w:vMerge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  <w:tc>
          <w:tcPr>
            <w:tcW w:w="803" w:type="pct"/>
            <w:gridSpan w:val="2"/>
            <w:vMerge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trHeight w:val="20"/>
        </w:trPr>
        <w:tc>
          <w:tcPr>
            <w:tcW w:w="3693" w:type="pct"/>
            <w:gridSpan w:val="2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Раздел 3. ФИЛОСОФСКОЕ ОСМЫСЛЕНИЕ ПРИРОДЫ И РАЗВИТИЯ</w:t>
            </w:r>
          </w:p>
        </w:tc>
        <w:tc>
          <w:tcPr>
            <w:tcW w:w="494" w:type="pc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  <w:tc>
          <w:tcPr>
            <w:tcW w:w="813" w:type="pct"/>
            <w:gridSpan w:val="3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Cs/>
              </w:rPr>
              <w:t>ОК</w:t>
            </w:r>
            <w:r>
              <w:rPr>
                <w:bCs/>
              </w:rPr>
              <w:t xml:space="preserve"> 2</w:t>
            </w:r>
            <w:r w:rsidRPr="009A3E44">
              <w:rPr>
                <w:bCs/>
              </w:rPr>
              <w:t>, ОК</w:t>
            </w:r>
            <w:r>
              <w:rPr>
                <w:bCs/>
              </w:rPr>
              <w:t>3</w:t>
            </w:r>
            <w:r w:rsidRPr="009A3E44">
              <w:rPr>
                <w:bCs/>
              </w:rPr>
              <w:t>, ОК</w:t>
            </w:r>
            <w:r>
              <w:rPr>
                <w:bCs/>
              </w:rPr>
              <w:t>5</w:t>
            </w:r>
            <w:r w:rsidRPr="009A3E44">
              <w:rPr>
                <w:bCs/>
              </w:rPr>
              <w:t>, ОК</w:t>
            </w:r>
            <w:r>
              <w:rPr>
                <w:bCs/>
              </w:rPr>
              <w:t>6</w:t>
            </w:r>
            <w:r w:rsidRPr="009A3E44">
              <w:rPr>
                <w:bCs/>
              </w:rPr>
              <w:t xml:space="preserve">, </w:t>
            </w:r>
          </w:p>
        </w:tc>
      </w:tr>
      <w:tr w:rsidR="00C41D03" w:rsidRPr="009A3E44" w:rsidTr="00B0597B">
        <w:trPr>
          <w:gridAfter w:val="1"/>
          <w:wAfter w:w="9" w:type="pct"/>
          <w:trHeight w:val="3293"/>
        </w:trPr>
        <w:tc>
          <w:tcPr>
            <w:tcW w:w="607" w:type="pc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Тема № 3.1. Учение о бытии. Сущность и формы материи. Философия развития</w:t>
            </w:r>
          </w:p>
        </w:tc>
        <w:tc>
          <w:tcPr>
            <w:tcW w:w="3087" w:type="pct"/>
          </w:tcPr>
          <w:p w:rsidR="00C41D03" w:rsidRPr="009A3E44" w:rsidRDefault="00C41D03" w:rsidP="00B0597B">
            <w:pPr>
              <w:pBdr>
                <w:bottom w:val="single" w:sz="4" w:space="1" w:color="auto"/>
              </w:pBdr>
              <w:jc w:val="both"/>
              <w:rPr>
                <w:bCs/>
              </w:rPr>
            </w:pPr>
            <w:r w:rsidRPr="009A3E44">
              <w:rPr>
                <w:b/>
                <w:bCs/>
              </w:rPr>
              <w:t>Содержание учебного материала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Cs/>
              </w:rPr>
              <w:t xml:space="preserve">1. Основы философского учения о бытии, основные понятия философской онтологии. Законы диалектики, формы познания мира: диалектическая и метафизическая. Основы научно-философской и религиозной картин мира. Общие философские проблемы бытия. Онтология как учение о бытии. Категория «бытие» и многообразие его определений. Бытие, небытие, ничто. Уровни бытия. Своеобразие бытия человека. Категории бытия человека: любовь, смерть, творчество, вера, счастье. «Материя» как фундаментальная онтологическая категория. Объективная и субъективная реальности. Историческое изменение представлений о материи. Метафизическое и диалектико-материалистическое понимание мира. Уровни организации материи: неживая природа, биологический и социальный уровни. Атрибутивные свойства матери: движение, </w:t>
            </w:r>
            <w:r w:rsidRPr="009A3E44">
              <w:rPr>
                <w:bCs/>
              </w:rPr>
              <w:lastRenderedPageBreak/>
              <w:t>пространство, время, отражение, системность. Многообразие форм движения материи и диалектика их взаимодействия. Всеобщие и специфические свойства пространства и времени. Движение и развитие как важнейшие категории. Принципы, законы и категории диалектики.</w:t>
            </w:r>
          </w:p>
        </w:tc>
        <w:tc>
          <w:tcPr>
            <w:tcW w:w="494" w:type="pc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03" w:type="pct"/>
            <w:gridSpan w:val="2"/>
          </w:tcPr>
          <w:p w:rsidR="00C41D03" w:rsidRPr="009A3E44" w:rsidRDefault="00C41D03" w:rsidP="00B0597B">
            <w:pPr>
              <w:jc w:val="center"/>
              <w:rPr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20"/>
        </w:trPr>
        <w:tc>
          <w:tcPr>
            <w:tcW w:w="3693" w:type="pct"/>
            <w:gridSpan w:val="2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lastRenderedPageBreak/>
              <w:t>Раздел 4. ПРОБЛЕМА ЧЕЛОВЕКА, СОЗНАНИЯ И ПОЗНАНИЯ В ФИЛОСОФИИ.</w:t>
            </w:r>
          </w:p>
        </w:tc>
        <w:tc>
          <w:tcPr>
            <w:tcW w:w="494" w:type="pc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  <w:tc>
          <w:tcPr>
            <w:tcW w:w="803" w:type="pct"/>
            <w:gridSpan w:val="2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Cs/>
              </w:rPr>
              <w:t>ОК</w:t>
            </w:r>
            <w:r>
              <w:rPr>
                <w:bCs/>
              </w:rPr>
              <w:t xml:space="preserve"> 2</w:t>
            </w:r>
            <w:r w:rsidRPr="009A3E44">
              <w:rPr>
                <w:bCs/>
              </w:rPr>
              <w:t>, ОК</w:t>
            </w:r>
            <w:r>
              <w:rPr>
                <w:bCs/>
              </w:rPr>
              <w:t>3</w:t>
            </w:r>
            <w:r w:rsidRPr="009A3E44">
              <w:rPr>
                <w:bCs/>
              </w:rPr>
              <w:t>, ОК</w:t>
            </w:r>
            <w:r>
              <w:rPr>
                <w:bCs/>
              </w:rPr>
              <w:t>5</w:t>
            </w:r>
            <w:r w:rsidRPr="009A3E44">
              <w:rPr>
                <w:bCs/>
              </w:rPr>
              <w:t>, ОК</w:t>
            </w:r>
            <w:r>
              <w:rPr>
                <w:bCs/>
              </w:rPr>
              <w:t>6</w:t>
            </w:r>
            <w:r w:rsidRPr="009A3E44">
              <w:rPr>
                <w:bCs/>
              </w:rPr>
              <w:t xml:space="preserve">, </w:t>
            </w:r>
          </w:p>
        </w:tc>
      </w:tr>
      <w:tr w:rsidR="00C41D03" w:rsidRPr="009A3E44" w:rsidTr="00B0597B">
        <w:trPr>
          <w:gridAfter w:val="1"/>
          <w:wAfter w:w="9" w:type="pct"/>
          <w:trHeight w:val="237"/>
        </w:trPr>
        <w:tc>
          <w:tcPr>
            <w:tcW w:w="607" w:type="pct"/>
            <w:vMerge w:val="restar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Тема № 4.1. Сущность и смысл существования человека.</w:t>
            </w: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94" w:type="pct"/>
            <w:vMerge w:val="restar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/>
                <w:bCs/>
              </w:rPr>
              <w:t>2</w:t>
            </w:r>
          </w:p>
        </w:tc>
        <w:tc>
          <w:tcPr>
            <w:tcW w:w="803" w:type="pct"/>
            <w:gridSpan w:val="2"/>
            <w:vMerge w:val="restar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759"/>
        </w:trPr>
        <w:tc>
          <w:tcPr>
            <w:tcW w:w="607" w:type="pct"/>
            <w:vMerge/>
            <w:tcBorders>
              <w:bottom w:val="single" w:sz="4" w:space="0" w:color="auto"/>
            </w:tcBorders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</w:p>
        </w:tc>
        <w:tc>
          <w:tcPr>
            <w:tcW w:w="3087" w:type="pct"/>
            <w:tcBorders>
              <w:bottom w:val="single" w:sz="4" w:space="0" w:color="auto"/>
            </w:tcBorders>
          </w:tcPr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rPr>
                <w:bCs/>
              </w:rPr>
              <w:t>1. Происхождение и сущность человека. Теории о происхождении человека, проблема сущности человека в истории философии. Обзор: философия о человеке. Внутренне и внешнее «Я». Самооценка. Фундаментальные характеристики человека. Категории человеческого бытия.</w:t>
            </w:r>
          </w:p>
        </w:tc>
        <w:tc>
          <w:tcPr>
            <w:tcW w:w="494" w:type="pct"/>
            <w:vMerge/>
            <w:tcBorders>
              <w:bottom w:val="single" w:sz="4" w:space="0" w:color="auto"/>
            </w:tcBorders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  <w:tc>
          <w:tcPr>
            <w:tcW w:w="803" w:type="pct"/>
            <w:gridSpan w:val="2"/>
            <w:vMerge/>
            <w:tcBorders>
              <w:bottom w:val="single" w:sz="4" w:space="0" w:color="auto"/>
            </w:tcBorders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268"/>
        </w:trPr>
        <w:tc>
          <w:tcPr>
            <w:tcW w:w="607" w:type="pct"/>
            <w:vMerge w:val="restar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Тема № 4.2. Происхождение и сущность сознания</w:t>
            </w: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94" w:type="pct"/>
            <w:vMerge w:val="restart"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/>
                <w:bCs/>
              </w:rPr>
              <w:t>2</w:t>
            </w:r>
          </w:p>
        </w:tc>
        <w:tc>
          <w:tcPr>
            <w:tcW w:w="803" w:type="pct"/>
            <w:gridSpan w:val="2"/>
            <w:vMerge w:val="restar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2277"/>
        </w:trPr>
        <w:tc>
          <w:tcPr>
            <w:tcW w:w="607" w:type="pct"/>
            <w:vMerge/>
            <w:tcBorders>
              <w:bottom w:val="single" w:sz="4" w:space="0" w:color="auto"/>
            </w:tcBorders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</w:p>
        </w:tc>
        <w:tc>
          <w:tcPr>
            <w:tcW w:w="3087" w:type="pct"/>
            <w:tcBorders>
              <w:bottom w:val="single" w:sz="4" w:space="0" w:color="auto"/>
            </w:tcBorders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Cs/>
              </w:rPr>
              <w:t xml:space="preserve">1. Философские и научные концепции о природе и структуре сознания. Сущность теории отражения, генезис сознания. Отражение как всеобщее свойство материи. Эволюция типов и форма отражения. Специфика отражения в не живой и живой природе. Сознание - высшая форма отражения действительности. Сущность сознания. Структура сознания. Сверх сознание (самосознание) и бессознательное. Три формы самосознания. </w:t>
            </w:r>
          </w:p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rPr>
                <w:bCs/>
              </w:rPr>
              <w:t>2. Проблема бессознательного. Уровни бессознательного. Основные идеи психоанализа З. Фрейда. Основные виды бессознательных процессов: сновидение, телепатия, ясновидение, интуиция, озарение. Теория архетипов К. Юнга. Коллективное бессознательное и его роль в развитии культуры.</w:t>
            </w:r>
          </w:p>
        </w:tc>
        <w:tc>
          <w:tcPr>
            <w:tcW w:w="494" w:type="pct"/>
            <w:vMerge/>
            <w:tcBorders>
              <w:bottom w:val="single" w:sz="4" w:space="0" w:color="auto"/>
            </w:tcBorders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  <w:tc>
          <w:tcPr>
            <w:tcW w:w="803" w:type="pct"/>
            <w:gridSpan w:val="2"/>
            <w:vMerge/>
            <w:tcBorders>
              <w:bottom w:val="single" w:sz="4" w:space="0" w:color="auto"/>
            </w:tcBorders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310"/>
        </w:trPr>
        <w:tc>
          <w:tcPr>
            <w:tcW w:w="607" w:type="pct"/>
            <w:vMerge w:val="restart"/>
          </w:tcPr>
          <w:p w:rsidR="00C41D03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 xml:space="preserve">Тема </w:t>
            </w:r>
          </w:p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№ 4.3. Теория познания</w:t>
            </w: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94" w:type="pct"/>
            <w:vMerge w:val="restart"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/>
                <w:bCs/>
              </w:rPr>
              <w:t>2</w:t>
            </w:r>
          </w:p>
        </w:tc>
        <w:tc>
          <w:tcPr>
            <w:tcW w:w="803" w:type="pct"/>
            <w:gridSpan w:val="2"/>
          </w:tcPr>
          <w:p w:rsidR="00C41D03" w:rsidRPr="009A3E44" w:rsidRDefault="00C41D03" w:rsidP="00B0597B">
            <w:pPr>
              <w:jc w:val="center"/>
              <w:rPr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2110"/>
        </w:trPr>
        <w:tc>
          <w:tcPr>
            <w:tcW w:w="607" w:type="pct"/>
            <w:vMerge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</w:p>
        </w:tc>
        <w:tc>
          <w:tcPr>
            <w:tcW w:w="3087" w:type="pct"/>
          </w:tcPr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rPr>
                <w:bCs/>
              </w:rPr>
              <w:t xml:space="preserve">1. Познание как философская проблема. Многообразие форм духовно-практического освоения мира: мифологическое, религиозное, эстетическое, моральное. Агностицизм и скептицизм. Чувственное, рациональное и интуитивное познание. </w:t>
            </w:r>
          </w:p>
          <w:p w:rsidR="00C41D03" w:rsidRPr="009A3E44" w:rsidRDefault="00C41D03" w:rsidP="00B0597B">
            <w:pPr>
              <w:jc w:val="both"/>
              <w:rPr>
                <w:bCs/>
              </w:rPr>
            </w:pPr>
            <w:r w:rsidRPr="009A3E44">
              <w:rPr>
                <w:bCs/>
              </w:rPr>
              <w:t>2. Истина – центральная категория центрального познания. Материалистическая, метафизическая и диалектическая трактовки истины. Объективность истины. Относительная и абсолютная истина, диалектика их взаимодействия. Конкретность истины. Практика как критерий истины. Специфика научного познания. Уровни научного познания: теоретический и эмпирический. Сущность процесса познания.</w:t>
            </w:r>
          </w:p>
        </w:tc>
        <w:tc>
          <w:tcPr>
            <w:tcW w:w="494" w:type="pct"/>
            <w:vMerge/>
            <w:vAlign w:val="center"/>
          </w:tcPr>
          <w:p w:rsidR="00C41D03" w:rsidRPr="009A3E44" w:rsidRDefault="00C41D03" w:rsidP="00B0597B">
            <w:pPr>
              <w:jc w:val="both"/>
              <w:rPr>
                <w:bCs/>
              </w:rPr>
            </w:pPr>
          </w:p>
        </w:tc>
        <w:tc>
          <w:tcPr>
            <w:tcW w:w="803" w:type="pct"/>
            <w:gridSpan w:val="2"/>
          </w:tcPr>
          <w:p w:rsidR="00C41D03" w:rsidRPr="009A3E44" w:rsidRDefault="004C1C2A" w:rsidP="00B0597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Это из </w:t>
            </w:r>
            <w:proofErr w:type="spellStart"/>
            <w:r>
              <w:rPr>
                <w:b/>
                <w:bCs/>
              </w:rPr>
              <w:t>прогр.новой</w:t>
            </w:r>
            <w:proofErr w:type="spellEnd"/>
          </w:p>
        </w:tc>
      </w:tr>
      <w:tr w:rsidR="00C41D03" w:rsidRPr="009A3E44" w:rsidTr="00B0597B">
        <w:trPr>
          <w:gridAfter w:val="2"/>
          <w:wAfter w:w="18" w:type="pct"/>
          <w:trHeight w:val="20"/>
        </w:trPr>
        <w:tc>
          <w:tcPr>
            <w:tcW w:w="3693" w:type="pct"/>
            <w:gridSpan w:val="2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</w:rPr>
              <w:t xml:space="preserve">Промежуточная аттестация </w:t>
            </w:r>
            <w:r>
              <w:rPr>
                <w:b/>
              </w:rPr>
              <w:t>(дифференцированный зачет)</w:t>
            </w:r>
          </w:p>
        </w:tc>
        <w:tc>
          <w:tcPr>
            <w:tcW w:w="494" w:type="pct"/>
          </w:tcPr>
          <w:p w:rsidR="00C41D03" w:rsidRPr="009A3E44" w:rsidRDefault="00C41D03" w:rsidP="00B0597B">
            <w:pPr>
              <w:jc w:val="center"/>
              <w:rPr>
                <w:b/>
                <w:bCs/>
              </w:rPr>
            </w:pPr>
            <w:r w:rsidRPr="009A3E44">
              <w:rPr>
                <w:b/>
                <w:bCs/>
              </w:rPr>
              <w:t>2</w:t>
            </w:r>
          </w:p>
        </w:tc>
        <w:tc>
          <w:tcPr>
            <w:tcW w:w="794" w:type="pct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</w:p>
        </w:tc>
      </w:tr>
      <w:tr w:rsidR="00C41D03" w:rsidRPr="009A3E44" w:rsidTr="00B0597B">
        <w:trPr>
          <w:gridAfter w:val="1"/>
          <w:wAfter w:w="9" w:type="pct"/>
          <w:trHeight w:val="20"/>
        </w:trPr>
        <w:tc>
          <w:tcPr>
            <w:tcW w:w="3693" w:type="pct"/>
            <w:gridSpan w:val="2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  <w:r w:rsidRPr="009A3E44">
              <w:rPr>
                <w:b/>
                <w:bCs/>
              </w:rPr>
              <w:t>Всего:</w:t>
            </w:r>
          </w:p>
        </w:tc>
        <w:tc>
          <w:tcPr>
            <w:tcW w:w="494" w:type="pct"/>
            <w:vAlign w:val="center"/>
          </w:tcPr>
          <w:p w:rsidR="00C41D03" w:rsidRPr="009A3E44" w:rsidRDefault="00C41D03" w:rsidP="00B0597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803" w:type="pct"/>
            <w:gridSpan w:val="2"/>
          </w:tcPr>
          <w:p w:rsidR="00C41D03" w:rsidRPr="009A3E44" w:rsidRDefault="00C41D03" w:rsidP="00B0597B">
            <w:pPr>
              <w:jc w:val="both"/>
              <w:rPr>
                <w:b/>
                <w:bCs/>
              </w:rPr>
            </w:pPr>
          </w:p>
        </w:tc>
      </w:tr>
    </w:tbl>
    <w:p w:rsidR="00C41D03" w:rsidRDefault="00C41D03" w:rsidP="00C41D03">
      <w:pPr>
        <w:rPr>
          <w:i/>
        </w:rPr>
      </w:pPr>
    </w:p>
    <w:p w:rsidR="000868C3" w:rsidRDefault="000868C3" w:rsidP="000868C3">
      <w:pPr>
        <w:spacing w:line="360" w:lineRule="auto"/>
        <w:rPr>
          <w:b/>
          <w:sz w:val="28"/>
          <w:szCs w:val="28"/>
        </w:rPr>
      </w:pPr>
    </w:p>
    <w:p w:rsidR="00267B10" w:rsidRDefault="00CC2DCD" w:rsidP="000868C3">
      <w:pPr>
        <w:spacing w:line="360" w:lineRule="auto"/>
        <w:rPr>
          <w:b/>
        </w:rPr>
      </w:pPr>
      <w:r w:rsidRPr="00FF5548">
        <w:rPr>
          <w:b/>
        </w:rPr>
        <w:t>П</w:t>
      </w:r>
      <w:r>
        <w:rPr>
          <w:b/>
        </w:rPr>
        <w:t>аспорт</w:t>
      </w:r>
      <w:r w:rsidRPr="00FF5548">
        <w:rPr>
          <w:b/>
        </w:rPr>
        <w:t xml:space="preserve"> </w:t>
      </w:r>
      <w:r>
        <w:rPr>
          <w:b/>
        </w:rPr>
        <w:t>Фонда</w:t>
      </w:r>
      <w:r w:rsidRPr="00FF5548">
        <w:rPr>
          <w:b/>
        </w:rPr>
        <w:t xml:space="preserve"> оценочных средств </w:t>
      </w:r>
      <w:r w:rsidR="004C1C2A">
        <w:rPr>
          <w:b/>
        </w:rPr>
        <w:t xml:space="preserve"> (это </w:t>
      </w:r>
      <w:proofErr w:type="spellStart"/>
      <w:r w:rsidR="004C1C2A">
        <w:rPr>
          <w:b/>
        </w:rPr>
        <w:t>скач.ФОС</w:t>
      </w:r>
      <w:proofErr w:type="spellEnd"/>
      <w:r w:rsidR="004C1C2A">
        <w:rPr>
          <w:b/>
        </w:rPr>
        <w:t>)</w:t>
      </w:r>
    </w:p>
    <w:p w:rsidR="00CC2DCD" w:rsidRDefault="00CC2DCD" w:rsidP="00A253DE">
      <w:pPr>
        <w:pStyle w:val="a9"/>
        <w:spacing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F5548">
        <w:rPr>
          <w:rFonts w:ascii="Times New Roman" w:hAnsi="Times New Roman"/>
          <w:b/>
          <w:sz w:val="24"/>
          <w:szCs w:val="24"/>
        </w:rPr>
        <w:t xml:space="preserve">по дисциплине </w:t>
      </w:r>
      <w:r w:rsidRPr="00267B10">
        <w:rPr>
          <w:rFonts w:ascii="Times New Roman" w:hAnsi="Times New Roman"/>
          <w:b/>
          <w:sz w:val="24"/>
          <w:szCs w:val="24"/>
          <w:u w:val="single"/>
        </w:rPr>
        <w:t>О</w:t>
      </w:r>
      <w:r w:rsidR="00C46CDC" w:rsidRPr="00267B10">
        <w:rPr>
          <w:rFonts w:ascii="Times New Roman" w:hAnsi="Times New Roman"/>
          <w:b/>
          <w:sz w:val="24"/>
          <w:szCs w:val="24"/>
          <w:u w:val="single"/>
        </w:rPr>
        <w:t>сновы философии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835"/>
        <w:gridCol w:w="1701"/>
        <w:gridCol w:w="1559"/>
        <w:gridCol w:w="2126"/>
        <w:gridCol w:w="1276"/>
      </w:tblGrid>
      <w:tr w:rsidR="00CC2DCD" w:rsidTr="00A253DE">
        <w:tc>
          <w:tcPr>
            <w:tcW w:w="568" w:type="dxa"/>
            <w:vMerge w:val="restart"/>
          </w:tcPr>
          <w:p w:rsidR="00CC2DCD" w:rsidRPr="00FF5548" w:rsidRDefault="00CC2DCD" w:rsidP="00F0539F">
            <w:pPr>
              <w:jc w:val="center"/>
              <w:rPr>
                <w:b/>
              </w:rPr>
            </w:pPr>
          </w:p>
          <w:p w:rsidR="00CC2DCD" w:rsidRPr="00FF5548" w:rsidRDefault="00CC2DCD" w:rsidP="00F0539F">
            <w:pPr>
              <w:jc w:val="center"/>
              <w:rPr>
                <w:b/>
              </w:rPr>
            </w:pPr>
          </w:p>
          <w:p w:rsidR="00CC2DCD" w:rsidRPr="00FF5548" w:rsidRDefault="00CC2DCD" w:rsidP="00F0539F">
            <w:pPr>
              <w:jc w:val="center"/>
              <w:rPr>
                <w:b/>
              </w:rPr>
            </w:pPr>
            <w:r w:rsidRPr="00FF5548">
              <w:rPr>
                <w:b/>
              </w:rPr>
              <w:t>№</w:t>
            </w:r>
          </w:p>
        </w:tc>
        <w:tc>
          <w:tcPr>
            <w:tcW w:w="2835" w:type="dxa"/>
            <w:vMerge w:val="restart"/>
          </w:tcPr>
          <w:p w:rsidR="00CC2DCD" w:rsidRPr="00FF5548" w:rsidRDefault="00CC2DCD" w:rsidP="00F0539F">
            <w:pPr>
              <w:jc w:val="center"/>
              <w:rPr>
                <w:b/>
              </w:rPr>
            </w:pPr>
          </w:p>
          <w:p w:rsidR="00CC2DCD" w:rsidRPr="00FF5548" w:rsidRDefault="00CC2DCD" w:rsidP="00F0539F">
            <w:pPr>
              <w:jc w:val="center"/>
              <w:rPr>
                <w:b/>
              </w:rPr>
            </w:pPr>
          </w:p>
          <w:p w:rsidR="00CC2DCD" w:rsidRPr="00FF5548" w:rsidRDefault="00CC2DCD" w:rsidP="00F0539F">
            <w:pPr>
              <w:jc w:val="center"/>
              <w:rPr>
                <w:b/>
              </w:rPr>
            </w:pPr>
            <w:r w:rsidRPr="00FF5548">
              <w:rPr>
                <w:b/>
              </w:rPr>
              <w:t>Контролируемые разделы, темы, модули</w:t>
            </w:r>
            <w:r w:rsidRPr="00FF5548">
              <w:rPr>
                <w:b/>
                <w:vertAlign w:val="superscript"/>
              </w:rPr>
              <w:t>1</w:t>
            </w:r>
          </w:p>
        </w:tc>
        <w:tc>
          <w:tcPr>
            <w:tcW w:w="1701" w:type="dxa"/>
            <w:vMerge w:val="restart"/>
          </w:tcPr>
          <w:p w:rsidR="00CC2DCD" w:rsidRPr="00FF5548" w:rsidRDefault="00CC2DCD" w:rsidP="00F0539F">
            <w:pPr>
              <w:jc w:val="center"/>
              <w:rPr>
                <w:b/>
              </w:rPr>
            </w:pPr>
          </w:p>
          <w:p w:rsidR="00CC2DCD" w:rsidRPr="00FF5548" w:rsidRDefault="00CC2DCD" w:rsidP="00F0539F">
            <w:pPr>
              <w:jc w:val="center"/>
              <w:rPr>
                <w:b/>
              </w:rPr>
            </w:pPr>
            <w:r w:rsidRPr="00FF5548">
              <w:rPr>
                <w:b/>
              </w:rPr>
              <w:t>Формируемые компетенции</w:t>
            </w:r>
          </w:p>
        </w:tc>
        <w:tc>
          <w:tcPr>
            <w:tcW w:w="4961" w:type="dxa"/>
            <w:gridSpan w:val="3"/>
          </w:tcPr>
          <w:p w:rsidR="00CC2DCD" w:rsidRPr="00FF5548" w:rsidRDefault="00CC2DCD" w:rsidP="00F0539F">
            <w:pPr>
              <w:jc w:val="center"/>
              <w:rPr>
                <w:b/>
              </w:rPr>
            </w:pPr>
            <w:r w:rsidRPr="00FF5548">
              <w:rPr>
                <w:b/>
              </w:rPr>
              <w:t>Оценочные средства</w:t>
            </w:r>
          </w:p>
        </w:tc>
      </w:tr>
      <w:tr w:rsidR="00CC2DCD" w:rsidTr="00A253DE">
        <w:tc>
          <w:tcPr>
            <w:tcW w:w="568" w:type="dxa"/>
            <w:vMerge/>
          </w:tcPr>
          <w:p w:rsidR="00CC2DCD" w:rsidRPr="00FF5548" w:rsidRDefault="00CC2DCD" w:rsidP="00F0539F">
            <w:pPr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CC2DCD" w:rsidRPr="00FF5548" w:rsidRDefault="00CC2DCD" w:rsidP="00F0539F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CC2DCD" w:rsidRPr="00FF5548" w:rsidRDefault="00CC2DCD" w:rsidP="00F0539F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 w:val="restart"/>
          </w:tcPr>
          <w:p w:rsidR="00CC2DCD" w:rsidRPr="00FF5548" w:rsidRDefault="00CC2DCD" w:rsidP="00F0539F">
            <w:pPr>
              <w:jc w:val="center"/>
              <w:rPr>
                <w:b/>
              </w:rPr>
            </w:pPr>
            <w:r w:rsidRPr="00FF5548">
              <w:rPr>
                <w:b/>
              </w:rPr>
              <w:t>Количество тестовых заданий</w:t>
            </w:r>
          </w:p>
        </w:tc>
        <w:tc>
          <w:tcPr>
            <w:tcW w:w="3402" w:type="dxa"/>
            <w:gridSpan w:val="2"/>
          </w:tcPr>
          <w:p w:rsidR="00CC2DCD" w:rsidRPr="00FF5548" w:rsidRDefault="00CC2DCD" w:rsidP="00F0539F">
            <w:pPr>
              <w:jc w:val="center"/>
              <w:rPr>
                <w:b/>
              </w:rPr>
            </w:pPr>
            <w:r w:rsidRPr="00FF5548">
              <w:rPr>
                <w:b/>
              </w:rPr>
              <w:t>Другие оценочные средства</w:t>
            </w:r>
          </w:p>
        </w:tc>
      </w:tr>
      <w:tr w:rsidR="00CC2DCD" w:rsidTr="00A253DE">
        <w:trPr>
          <w:trHeight w:val="361"/>
        </w:trPr>
        <w:tc>
          <w:tcPr>
            <w:tcW w:w="568" w:type="dxa"/>
            <w:vMerge/>
          </w:tcPr>
          <w:p w:rsidR="00CC2DCD" w:rsidRPr="00FF5548" w:rsidRDefault="00CC2DCD" w:rsidP="00F0539F">
            <w:pPr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CC2DCD" w:rsidRPr="00FF5548" w:rsidRDefault="00CC2DCD" w:rsidP="00F0539F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CC2DCD" w:rsidRPr="00FF5548" w:rsidRDefault="00CC2DCD" w:rsidP="00F0539F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CC2DCD" w:rsidRPr="00FF5548" w:rsidRDefault="00CC2DCD" w:rsidP="00F0539F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C2DCD" w:rsidRPr="00FF5548" w:rsidRDefault="00CC2DCD" w:rsidP="00F0539F">
            <w:pPr>
              <w:jc w:val="center"/>
              <w:rPr>
                <w:b/>
              </w:rPr>
            </w:pPr>
            <w:r w:rsidRPr="00FF5548">
              <w:rPr>
                <w:b/>
              </w:rPr>
              <w:t>Вид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C2DCD" w:rsidRPr="00FF5548" w:rsidRDefault="00CC2DCD" w:rsidP="00F0539F">
            <w:pPr>
              <w:jc w:val="center"/>
              <w:rPr>
                <w:b/>
              </w:rPr>
            </w:pPr>
            <w:r w:rsidRPr="00FF5548">
              <w:rPr>
                <w:b/>
              </w:rPr>
              <w:t>Количество</w:t>
            </w:r>
          </w:p>
        </w:tc>
      </w:tr>
      <w:tr w:rsidR="00184D5E" w:rsidRPr="005E166B" w:rsidTr="00A253DE">
        <w:trPr>
          <w:trHeight w:val="300"/>
        </w:trPr>
        <w:tc>
          <w:tcPr>
            <w:tcW w:w="568" w:type="dxa"/>
          </w:tcPr>
          <w:p w:rsidR="00184D5E" w:rsidRPr="005E166B" w:rsidRDefault="00184D5E" w:rsidP="00F0539F">
            <w:pPr>
              <w:jc w:val="center"/>
            </w:pPr>
          </w:p>
        </w:tc>
        <w:tc>
          <w:tcPr>
            <w:tcW w:w="2835" w:type="dxa"/>
            <w:vAlign w:val="center"/>
          </w:tcPr>
          <w:p w:rsidR="00184D5E" w:rsidRPr="00950C0A" w:rsidRDefault="00184D5E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950C0A">
              <w:rPr>
                <w:b/>
                <w:bCs/>
              </w:rPr>
              <w:t xml:space="preserve">Раздел 1. Сущность, структура и значение философии </w:t>
            </w:r>
          </w:p>
          <w:p w:rsidR="00184D5E" w:rsidRPr="00950C0A" w:rsidRDefault="00184D5E" w:rsidP="00950C0A">
            <w:pPr>
              <w:pStyle w:val="afd"/>
              <w:ind w:hanging="11"/>
            </w:pPr>
          </w:p>
        </w:tc>
        <w:tc>
          <w:tcPr>
            <w:tcW w:w="1701" w:type="dxa"/>
            <w:vAlign w:val="center"/>
          </w:tcPr>
          <w:p w:rsidR="00184D5E" w:rsidRDefault="00184D5E" w:rsidP="00F0539F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ОК1, ОК2, ОК3, ОК4,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84D5E" w:rsidRPr="00B163BE" w:rsidRDefault="00B163BE" w:rsidP="00F0539F">
            <w:pPr>
              <w:jc w:val="center"/>
              <w:rPr>
                <w:b/>
              </w:rPr>
            </w:pPr>
            <w:r w:rsidRPr="00B163BE">
              <w:rPr>
                <w:b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D5E" w:rsidRPr="00140FCC" w:rsidRDefault="00184D5E" w:rsidP="00B163BE">
            <w:pPr>
              <w:jc w:val="both"/>
            </w:pPr>
            <w:r w:rsidRPr="00BF6312">
              <w:t>Контрольные вопросы</w:t>
            </w:r>
            <w:r>
              <w:t xml:space="preserve"> к устному или письменному опросу</w:t>
            </w:r>
            <w:r w:rsidRPr="00C36A02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D5E" w:rsidRPr="00CA4C61" w:rsidRDefault="00FD5B00" w:rsidP="00FD5B0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184D5E" w:rsidRPr="005E166B" w:rsidTr="00A253DE">
        <w:trPr>
          <w:trHeight w:val="300"/>
        </w:trPr>
        <w:tc>
          <w:tcPr>
            <w:tcW w:w="568" w:type="dxa"/>
          </w:tcPr>
          <w:p w:rsidR="00184D5E" w:rsidRPr="005E166B" w:rsidRDefault="00471A4C" w:rsidP="00F0539F">
            <w:pPr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184D5E" w:rsidRPr="00950C0A" w:rsidRDefault="00184D5E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0C0A">
              <w:rPr>
                <w:bCs/>
              </w:rPr>
              <w:t>Тема 1.1.Философия, круг ее проблем и роль в обществе</w:t>
            </w:r>
          </w:p>
        </w:tc>
        <w:tc>
          <w:tcPr>
            <w:tcW w:w="1701" w:type="dxa"/>
            <w:vAlign w:val="center"/>
          </w:tcPr>
          <w:p w:rsidR="00184D5E" w:rsidRDefault="00184D5E" w:rsidP="00F0539F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ОК1, ОК2, ОК3, ОК4,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84D5E" w:rsidRPr="00B163BE" w:rsidRDefault="00B163BE" w:rsidP="00F0539F">
            <w:pPr>
              <w:jc w:val="center"/>
            </w:pPr>
            <w:r w:rsidRPr="00B163BE"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D5E" w:rsidRPr="00BF6312" w:rsidRDefault="00A957C3" w:rsidP="00B163BE">
            <w:pPr>
              <w:jc w:val="both"/>
            </w:pPr>
            <w:r w:rsidRPr="00BF6312">
              <w:t>Контрольные вопросы</w:t>
            </w:r>
            <w:r>
              <w:t xml:space="preserve"> к устному или письменному опросу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D5E" w:rsidRPr="00CA4C61" w:rsidRDefault="00FD5B00" w:rsidP="00F0539F">
            <w:pPr>
              <w:jc w:val="center"/>
            </w:pPr>
            <w:r>
              <w:t>4</w:t>
            </w:r>
          </w:p>
        </w:tc>
      </w:tr>
      <w:tr w:rsidR="00184D5E" w:rsidRPr="005E166B" w:rsidTr="00A253DE">
        <w:trPr>
          <w:trHeight w:val="294"/>
        </w:trPr>
        <w:tc>
          <w:tcPr>
            <w:tcW w:w="568" w:type="dxa"/>
          </w:tcPr>
          <w:p w:rsidR="00184D5E" w:rsidRPr="005E166B" w:rsidRDefault="00184D5E" w:rsidP="00F0539F">
            <w:pPr>
              <w:jc w:val="center"/>
            </w:pPr>
          </w:p>
        </w:tc>
        <w:tc>
          <w:tcPr>
            <w:tcW w:w="2835" w:type="dxa"/>
            <w:vAlign w:val="center"/>
          </w:tcPr>
          <w:p w:rsidR="00184D5E" w:rsidRPr="00950C0A" w:rsidRDefault="00184D5E" w:rsidP="00950C0A">
            <w:pPr>
              <w:jc w:val="both"/>
              <w:rPr>
                <w:b/>
              </w:rPr>
            </w:pPr>
            <w:r w:rsidRPr="00950C0A">
              <w:rPr>
                <w:b/>
              </w:rPr>
              <w:t xml:space="preserve">Раздел 2. </w:t>
            </w:r>
            <w:r w:rsidRPr="00950C0A">
              <w:rPr>
                <w:b/>
                <w:bCs/>
              </w:rPr>
              <w:t>Основные исторические типы философского знания</w:t>
            </w:r>
          </w:p>
        </w:tc>
        <w:tc>
          <w:tcPr>
            <w:tcW w:w="1701" w:type="dxa"/>
          </w:tcPr>
          <w:p w:rsidR="00184D5E" w:rsidRPr="005E166B" w:rsidRDefault="00184D5E" w:rsidP="00F0539F">
            <w:pPr>
              <w:jc w:val="center"/>
            </w:pPr>
            <w:r>
              <w:t>ОК1 – ОК</w:t>
            </w:r>
            <w:r w:rsidR="00C12599"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84D5E" w:rsidRPr="00B163BE" w:rsidRDefault="009A1BD6" w:rsidP="00F0539F">
            <w:pPr>
              <w:jc w:val="center"/>
              <w:rPr>
                <w:b/>
              </w:rPr>
            </w:pPr>
            <w:r>
              <w:rPr>
                <w:b/>
              </w:rPr>
              <w:t>138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C61" w:rsidRDefault="00CA4C61" w:rsidP="00CA4C61">
            <w:pPr>
              <w:jc w:val="both"/>
            </w:pPr>
            <w:r w:rsidRPr="00BF6312">
              <w:t>Контроль</w:t>
            </w:r>
            <w:r>
              <w:t>ные</w:t>
            </w:r>
            <w:r w:rsidRPr="00BF6312">
              <w:t xml:space="preserve"> вопросы</w:t>
            </w:r>
            <w:r>
              <w:t xml:space="preserve"> к устному или письменному опросу </w:t>
            </w:r>
          </w:p>
          <w:p w:rsidR="00CA4C61" w:rsidRDefault="00CA4C61" w:rsidP="00CA4C61">
            <w:pPr>
              <w:jc w:val="both"/>
            </w:pPr>
            <w:r>
              <w:t xml:space="preserve">Практическая работа </w:t>
            </w:r>
          </w:p>
          <w:p w:rsidR="00184D5E" w:rsidRPr="00BB7FE8" w:rsidRDefault="00CA4C61" w:rsidP="00CA4C61">
            <w:pPr>
              <w:jc w:val="both"/>
            </w:pPr>
            <w:r>
              <w:t xml:space="preserve">Самостоятельная работа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D5E" w:rsidRPr="00CA4C61" w:rsidRDefault="002A7518" w:rsidP="00F0539F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  <w:p w:rsidR="00CA4C61" w:rsidRPr="00CA4C61" w:rsidRDefault="00CA4C61" w:rsidP="00F0539F">
            <w:pPr>
              <w:jc w:val="center"/>
              <w:rPr>
                <w:b/>
              </w:rPr>
            </w:pPr>
          </w:p>
          <w:p w:rsidR="00CA4C61" w:rsidRPr="00CA4C61" w:rsidRDefault="00CA4C61" w:rsidP="00F0539F">
            <w:pPr>
              <w:jc w:val="center"/>
              <w:rPr>
                <w:b/>
              </w:rPr>
            </w:pPr>
          </w:p>
          <w:p w:rsidR="00A253DE" w:rsidRDefault="00A253DE" w:rsidP="00F0539F">
            <w:pPr>
              <w:jc w:val="center"/>
              <w:rPr>
                <w:b/>
              </w:rPr>
            </w:pPr>
          </w:p>
          <w:p w:rsidR="00A253DE" w:rsidRDefault="00A253DE" w:rsidP="00F0539F">
            <w:pPr>
              <w:jc w:val="center"/>
              <w:rPr>
                <w:b/>
              </w:rPr>
            </w:pPr>
          </w:p>
          <w:p w:rsidR="00CA4C61" w:rsidRPr="00CA4C61" w:rsidRDefault="002A7518" w:rsidP="00F0539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A253DE" w:rsidRDefault="00A253DE" w:rsidP="00F0539F">
            <w:pPr>
              <w:jc w:val="center"/>
              <w:rPr>
                <w:b/>
              </w:rPr>
            </w:pPr>
          </w:p>
          <w:p w:rsidR="00CA4C61" w:rsidRPr="00F10503" w:rsidRDefault="007E54F7" w:rsidP="007E54F7">
            <w:pPr>
              <w:jc w:val="center"/>
            </w:pPr>
            <w:r>
              <w:rPr>
                <w:b/>
              </w:rPr>
              <w:t>2</w:t>
            </w:r>
          </w:p>
        </w:tc>
      </w:tr>
      <w:tr w:rsidR="00184D5E" w:rsidRPr="005E166B" w:rsidTr="00A253DE">
        <w:trPr>
          <w:trHeight w:val="749"/>
        </w:trPr>
        <w:tc>
          <w:tcPr>
            <w:tcW w:w="568" w:type="dxa"/>
          </w:tcPr>
          <w:p w:rsidR="00184D5E" w:rsidRPr="005E166B" w:rsidRDefault="00471A4C" w:rsidP="00CC2DCD">
            <w:pPr>
              <w:jc w:val="center"/>
            </w:pPr>
            <w:r>
              <w:t>2</w:t>
            </w:r>
          </w:p>
        </w:tc>
        <w:tc>
          <w:tcPr>
            <w:tcW w:w="2835" w:type="dxa"/>
            <w:vAlign w:val="center"/>
          </w:tcPr>
          <w:p w:rsidR="00184D5E" w:rsidRPr="00950C0A" w:rsidRDefault="00184D5E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0C0A">
              <w:rPr>
                <w:bCs/>
              </w:rPr>
              <w:t>Тема 2.1.</w:t>
            </w:r>
            <w:r>
              <w:rPr>
                <w:bCs/>
              </w:rPr>
              <w:t xml:space="preserve"> </w:t>
            </w:r>
            <w:r w:rsidRPr="00950C0A">
              <w:rPr>
                <w:bCs/>
              </w:rPr>
              <w:t>Философия Древнего Мира</w:t>
            </w:r>
            <w:r w:rsidR="00247FF4">
              <w:rPr>
                <w:bCs/>
              </w:rPr>
              <w:t xml:space="preserve"> (Восточная и античная философия)</w:t>
            </w:r>
          </w:p>
        </w:tc>
        <w:tc>
          <w:tcPr>
            <w:tcW w:w="1701" w:type="dxa"/>
          </w:tcPr>
          <w:p w:rsidR="00184D5E" w:rsidRPr="005E166B" w:rsidRDefault="00184D5E" w:rsidP="00CC2DCD">
            <w:pPr>
              <w:pStyle w:val="12"/>
              <w:spacing w:after="0" w:line="240" w:lineRule="auto"/>
              <w:ind w:left="0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ОК2, ОК3, ОК4</w:t>
            </w:r>
          </w:p>
        </w:tc>
        <w:tc>
          <w:tcPr>
            <w:tcW w:w="1559" w:type="dxa"/>
          </w:tcPr>
          <w:p w:rsidR="00184D5E" w:rsidRPr="00140FCC" w:rsidRDefault="00B163BE" w:rsidP="00CC2DCD">
            <w:pPr>
              <w:jc w:val="center"/>
            </w:pPr>
            <w:r>
              <w:t>63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84D5E" w:rsidRPr="008900BC" w:rsidRDefault="00184D5E" w:rsidP="009A1BD6">
            <w:pPr>
              <w:jc w:val="both"/>
              <w:rPr>
                <w:color w:val="FF0000"/>
              </w:rPr>
            </w:pPr>
            <w:r w:rsidRPr="00BF6312">
              <w:t>Контроль</w:t>
            </w:r>
            <w:r w:rsidR="009A1BD6">
              <w:t>ные</w:t>
            </w:r>
            <w:r w:rsidRPr="00BF6312">
              <w:t xml:space="preserve"> вопросы</w:t>
            </w:r>
            <w:r>
              <w:t xml:space="preserve"> к устному или письменному опросу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84D5E" w:rsidRDefault="00184D5E" w:rsidP="00CC2DCD">
            <w:pPr>
              <w:jc w:val="center"/>
            </w:pPr>
          </w:p>
          <w:p w:rsidR="00184D5E" w:rsidRDefault="00184D5E" w:rsidP="00CC2DCD">
            <w:pPr>
              <w:jc w:val="center"/>
            </w:pPr>
          </w:p>
          <w:p w:rsidR="00184D5E" w:rsidRPr="005E166B" w:rsidRDefault="00247FF4" w:rsidP="00CC2DCD">
            <w:pPr>
              <w:jc w:val="center"/>
            </w:pPr>
            <w:r>
              <w:t>4</w:t>
            </w:r>
          </w:p>
        </w:tc>
      </w:tr>
      <w:tr w:rsidR="00184D5E" w:rsidRPr="005E166B" w:rsidTr="00A253DE">
        <w:tc>
          <w:tcPr>
            <w:tcW w:w="568" w:type="dxa"/>
          </w:tcPr>
          <w:p w:rsidR="00184D5E" w:rsidRPr="005E166B" w:rsidRDefault="007E4EBB" w:rsidP="003D0CC8">
            <w:r>
              <w:t>3</w:t>
            </w:r>
          </w:p>
        </w:tc>
        <w:tc>
          <w:tcPr>
            <w:tcW w:w="2835" w:type="dxa"/>
            <w:vAlign w:val="center"/>
          </w:tcPr>
          <w:p w:rsidR="00184D5E" w:rsidRPr="00950C0A" w:rsidRDefault="00FD5B00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Тема 2.2</w:t>
            </w:r>
            <w:r w:rsidR="00400CA9">
              <w:rPr>
                <w:bCs/>
              </w:rPr>
              <w:t xml:space="preserve"> Философия средних веков</w:t>
            </w:r>
          </w:p>
        </w:tc>
        <w:tc>
          <w:tcPr>
            <w:tcW w:w="1701" w:type="dxa"/>
            <w:vAlign w:val="center"/>
          </w:tcPr>
          <w:p w:rsidR="00184D5E" w:rsidRPr="00DD2854" w:rsidRDefault="00400CA9" w:rsidP="00CC2DCD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ОК2, ОК6,ОК7</w:t>
            </w:r>
          </w:p>
        </w:tc>
        <w:tc>
          <w:tcPr>
            <w:tcW w:w="1559" w:type="dxa"/>
          </w:tcPr>
          <w:p w:rsidR="00184D5E" w:rsidRPr="00140FCC" w:rsidRDefault="00576B3B" w:rsidP="00CC2DCD">
            <w:pPr>
              <w:jc w:val="center"/>
            </w:pPr>
            <w:r>
              <w:t>12</w:t>
            </w:r>
          </w:p>
        </w:tc>
        <w:tc>
          <w:tcPr>
            <w:tcW w:w="2126" w:type="dxa"/>
          </w:tcPr>
          <w:p w:rsidR="00A957C3" w:rsidRDefault="00A957C3" w:rsidP="00B163BE">
            <w:pPr>
              <w:jc w:val="both"/>
            </w:pPr>
          </w:p>
          <w:p w:rsidR="000C4B61" w:rsidRPr="00C36A02" w:rsidRDefault="000C4B61" w:rsidP="000C4B61">
            <w:pPr>
              <w:jc w:val="both"/>
            </w:pPr>
            <w:r>
              <w:t>Контрольные вопросы к устному или письменному опросу</w:t>
            </w:r>
            <w:r w:rsidR="00576B3B">
              <w:t xml:space="preserve"> </w:t>
            </w:r>
            <w:r>
              <w:t>Практическая работа №1</w:t>
            </w:r>
          </w:p>
        </w:tc>
        <w:tc>
          <w:tcPr>
            <w:tcW w:w="1276" w:type="dxa"/>
          </w:tcPr>
          <w:p w:rsidR="00A957C3" w:rsidRDefault="00A957C3" w:rsidP="00CC2DCD">
            <w:pPr>
              <w:jc w:val="center"/>
            </w:pPr>
          </w:p>
          <w:p w:rsidR="00A957C3" w:rsidRDefault="00A957C3" w:rsidP="00CC2DCD">
            <w:pPr>
              <w:jc w:val="center"/>
            </w:pPr>
          </w:p>
          <w:p w:rsidR="00A957C3" w:rsidRDefault="000C4B61" w:rsidP="00CC2DCD">
            <w:pPr>
              <w:jc w:val="center"/>
            </w:pPr>
            <w:r>
              <w:t>2</w:t>
            </w:r>
          </w:p>
          <w:p w:rsidR="00A253DE" w:rsidRDefault="00A253DE" w:rsidP="00A957C3">
            <w:pPr>
              <w:jc w:val="center"/>
            </w:pPr>
          </w:p>
          <w:p w:rsidR="00A253DE" w:rsidRDefault="00A253DE" w:rsidP="00A957C3">
            <w:pPr>
              <w:jc w:val="center"/>
            </w:pPr>
          </w:p>
          <w:p w:rsidR="00A957C3" w:rsidRPr="00F10503" w:rsidRDefault="000C4B61" w:rsidP="00A957C3">
            <w:pPr>
              <w:jc w:val="center"/>
            </w:pPr>
            <w:r>
              <w:t>2</w:t>
            </w:r>
          </w:p>
        </w:tc>
      </w:tr>
      <w:tr w:rsidR="00184D5E" w:rsidRPr="005E166B" w:rsidTr="00A253DE">
        <w:tc>
          <w:tcPr>
            <w:tcW w:w="568" w:type="dxa"/>
          </w:tcPr>
          <w:p w:rsidR="00184D5E" w:rsidRPr="005E166B" w:rsidRDefault="00184D5E" w:rsidP="004F6054">
            <w:pPr>
              <w:jc w:val="center"/>
            </w:pPr>
          </w:p>
        </w:tc>
        <w:tc>
          <w:tcPr>
            <w:tcW w:w="2835" w:type="dxa"/>
            <w:vAlign w:val="center"/>
          </w:tcPr>
          <w:p w:rsidR="00184D5E" w:rsidRPr="00950C0A" w:rsidRDefault="00184D5E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184D5E" w:rsidRPr="00DD2854" w:rsidRDefault="00184D5E" w:rsidP="004F6054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84D5E" w:rsidRPr="00B163BE" w:rsidRDefault="00184D5E" w:rsidP="004F6054">
            <w:pPr>
              <w:jc w:val="center"/>
            </w:pPr>
          </w:p>
        </w:tc>
        <w:tc>
          <w:tcPr>
            <w:tcW w:w="2126" w:type="dxa"/>
          </w:tcPr>
          <w:p w:rsidR="00184D5E" w:rsidRPr="00C36A02" w:rsidRDefault="00184D5E" w:rsidP="00CA4C61">
            <w:pPr>
              <w:jc w:val="both"/>
            </w:pPr>
          </w:p>
        </w:tc>
        <w:tc>
          <w:tcPr>
            <w:tcW w:w="1276" w:type="dxa"/>
          </w:tcPr>
          <w:p w:rsidR="00184D5E" w:rsidRPr="00F10503" w:rsidRDefault="00184D5E" w:rsidP="004F6054">
            <w:pPr>
              <w:jc w:val="center"/>
            </w:pPr>
          </w:p>
        </w:tc>
      </w:tr>
      <w:tr w:rsidR="00184D5E" w:rsidTr="00A253DE">
        <w:tc>
          <w:tcPr>
            <w:tcW w:w="568" w:type="dxa"/>
          </w:tcPr>
          <w:p w:rsidR="00184D5E" w:rsidRPr="005E166B" w:rsidRDefault="00C27C8D" w:rsidP="004F6054">
            <w:pPr>
              <w:jc w:val="center"/>
            </w:pPr>
            <w:r>
              <w:t>4</w:t>
            </w:r>
          </w:p>
        </w:tc>
        <w:tc>
          <w:tcPr>
            <w:tcW w:w="2835" w:type="dxa"/>
            <w:vAlign w:val="center"/>
          </w:tcPr>
          <w:p w:rsidR="00184D5E" w:rsidRPr="00950C0A" w:rsidRDefault="00C27C8D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Тема 2.3 Философия эпохи Возрождения и Нового времени</w:t>
            </w:r>
          </w:p>
        </w:tc>
        <w:tc>
          <w:tcPr>
            <w:tcW w:w="1701" w:type="dxa"/>
            <w:vAlign w:val="center"/>
          </w:tcPr>
          <w:p w:rsidR="00184D5E" w:rsidRPr="00DD2854" w:rsidRDefault="001D3A53" w:rsidP="004F6054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ОК2, ОК6, ОК7</w:t>
            </w:r>
          </w:p>
        </w:tc>
        <w:tc>
          <w:tcPr>
            <w:tcW w:w="1559" w:type="dxa"/>
          </w:tcPr>
          <w:p w:rsidR="00184D5E" w:rsidRPr="00736155" w:rsidRDefault="00B163BE" w:rsidP="004F6054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184D5E" w:rsidRDefault="00184D5E" w:rsidP="00B163BE">
            <w:pPr>
              <w:jc w:val="both"/>
            </w:pPr>
          </w:p>
          <w:p w:rsidR="00184D5E" w:rsidRPr="00C36A02" w:rsidRDefault="00184D5E" w:rsidP="00B163BE">
            <w:pPr>
              <w:jc w:val="both"/>
            </w:pPr>
          </w:p>
        </w:tc>
        <w:tc>
          <w:tcPr>
            <w:tcW w:w="1276" w:type="dxa"/>
          </w:tcPr>
          <w:p w:rsidR="00FF2FAD" w:rsidRDefault="00FF2FAD" w:rsidP="004F6054">
            <w:pPr>
              <w:jc w:val="center"/>
            </w:pPr>
          </w:p>
          <w:p w:rsidR="00FF2FAD" w:rsidRDefault="00FF2FAD" w:rsidP="004F6054">
            <w:pPr>
              <w:jc w:val="center"/>
            </w:pPr>
          </w:p>
          <w:p w:rsidR="00FF2FAD" w:rsidRDefault="00FF2FAD" w:rsidP="004F6054">
            <w:pPr>
              <w:jc w:val="center"/>
            </w:pPr>
          </w:p>
          <w:p w:rsidR="00A253DE" w:rsidRDefault="00A253DE" w:rsidP="004F6054">
            <w:pPr>
              <w:jc w:val="center"/>
            </w:pPr>
          </w:p>
          <w:p w:rsidR="00A253DE" w:rsidRDefault="00A253DE" w:rsidP="004F6054">
            <w:pPr>
              <w:jc w:val="center"/>
            </w:pPr>
          </w:p>
          <w:p w:rsidR="00184D5E" w:rsidRDefault="00184D5E" w:rsidP="004F6054">
            <w:pPr>
              <w:jc w:val="center"/>
            </w:pPr>
          </w:p>
          <w:p w:rsidR="00A253DE" w:rsidRDefault="00A253DE" w:rsidP="004F6054">
            <w:pPr>
              <w:jc w:val="center"/>
            </w:pPr>
          </w:p>
          <w:p w:rsidR="00184D5E" w:rsidRPr="00F10503" w:rsidRDefault="00184D5E" w:rsidP="004F6054">
            <w:pPr>
              <w:jc w:val="center"/>
            </w:pPr>
          </w:p>
        </w:tc>
      </w:tr>
      <w:tr w:rsidR="00184D5E" w:rsidTr="00A253DE">
        <w:tc>
          <w:tcPr>
            <w:tcW w:w="568" w:type="dxa"/>
          </w:tcPr>
          <w:p w:rsidR="00184D5E" w:rsidRDefault="00471A4C" w:rsidP="004F6054">
            <w:pPr>
              <w:jc w:val="center"/>
            </w:pPr>
            <w:r>
              <w:t>6</w:t>
            </w:r>
          </w:p>
        </w:tc>
        <w:tc>
          <w:tcPr>
            <w:tcW w:w="2835" w:type="dxa"/>
            <w:vAlign w:val="center"/>
          </w:tcPr>
          <w:p w:rsidR="00184D5E" w:rsidRPr="00950C0A" w:rsidRDefault="00184D5E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0C0A">
              <w:rPr>
                <w:bCs/>
              </w:rPr>
              <w:t xml:space="preserve">Тема 2.5. Философия эпохи Возрождения и  </w:t>
            </w:r>
            <w:r w:rsidRPr="00950C0A">
              <w:rPr>
                <w:bCs/>
              </w:rPr>
              <w:lastRenderedPageBreak/>
              <w:t>Нового времени</w:t>
            </w:r>
          </w:p>
        </w:tc>
        <w:tc>
          <w:tcPr>
            <w:tcW w:w="1701" w:type="dxa"/>
            <w:vAlign w:val="center"/>
          </w:tcPr>
          <w:p w:rsidR="00184D5E" w:rsidRPr="00DD2854" w:rsidRDefault="00184D5E" w:rsidP="004F6054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ОК2, ОК6, ОК7</w:t>
            </w:r>
          </w:p>
          <w:p w:rsidR="00184D5E" w:rsidRPr="00DD2854" w:rsidRDefault="00184D5E" w:rsidP="004F6054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84D5E" w:rsidRPr="007324A9" w:rsidRDefault="00B163BE" w:rsidP="004F6054">
            <w:pPr>
              <w:jc w:val="center"/>
            </w:pPr>
            <w:r>
              <w:lastRenderedPageBreak/>
              <w:t>-</w:t>
            </w:r>
          </w:p>
        </w:tc>
        <w:tc>
          <w:tcPr>
            <w:tcW w:w="2126" w:type="dxa"/>
          </w:tcPr>
          <w:p w:rsidR="00FF2FAD" w:rsidRDefault="00FF2FAD" w:rsidP="00B163BE">
            <w:pPr>
              <w:jc w:val="both"/>
            </w:pPr>
            <w:r w:rsidRPr="00BF6312">
              <w:t>Контроль</w:t>
            </w:r>
            <w:r>
              <w:t>ные</w:t>
            </w:r>
            <w:r w:rsidRPr="00BF6312">
              <w:t xml:space="preserve"> вопросы</w:t>
            </w:r>
            <w:r>
              <w:t xml:space="preserve"> к </w:t>
            </w:r>
            <w:r>
              <w:lastRenderedPageBreak/>
              <w:t xml:space="preserve">устному или письменному опросу </w:t>
            </w:r>
          </w:p>
          <w:p w:rsidR="00184D5E" w:rsidRDefault="00184D5E" w:rsidP="00B163BE">
            <w:pPr>
              <w:jc w:val="both"/>
            </w:pPr>
            <w:r>
              <w:t>Практическая работа № 2.</w:t>
            </w:r>
          </w:p>
          <w:p w:rsidR="00184D5E" w:rsidRPr="00C36A02" w:rsidRDefault="00184D5E" w:rsidP="00B163BE">
            <w:pPr>
              <w:jc w:val="both"/>
            </w:pPr>
            <w:r>
              <w:t>Самостоятельная работа № 3.</w:t>
            </w:r>
          </w:p>
        </w:tc>
        <w:tc>
          <w:tcPr>
            <w:tcW w:w="1276" w:type="dxa"/>
          </w:tcPr>
          <w:p w:rsidR="00FF2FAD" w:rsidRDefault="00FF2FAD" w:rsidP="004F6054">
            <w:pPr>
              <w:jc w:val="center"/>
            </w:pPr>
            <w:r>
              <w:lastRenderedPageBreak/>
              <w:t>6</w:t>
            </w:r>
          </w:p>
          <w:p w:rsidR="00FF2FAD" w:rsidRDefault="00FF2FAD" w:rsidP="004F6054">
            <w:pPr>
              <w:jc w:val="center"/>
            </w:pPr>
          </w:p>
          <w:p w:rsidR="00FF2FAD" w:rsidRDefault="00FF2FAD" w:rsidP="004F6054">
            <w:pPr>
              <w:jc w:val="center"/>
            </w:pPr>
          </w:p>
          <w:p w:rsidR="00A253DE" w:rsidRDefault="00A253DE" w:rsidP="004F6054">
            <w:pPr>
              <w:jc w:val="center"/>
            </w:pPr>
          </w:p>
          <w:p w:rsidR="00A253DE" w:rsidRDefault="00A253DE" w:rsidP="004F6054">
            <w:pPr>
              <w:jc w:val="center"/>
            </w:pPr>
          </w:p>
          <w:p w:rsidR="00184D5E" w:rsidRDefault="00184D5E" w:rsidP="004F6054">
            <w:pPr>
              <w:jc w:val="center"/>
            </w:pPr>
            <w:r>
              <w:t>1</w:t>
            </w:r>
          </w:p>
          <w:p w:rsidR="00A253DE" w:rsidRDefault="00A253DE" w:rsidP="004F6054">
            <w:pPr>
              <w:jc w:val="center"/>
            </w:pPr>
          </w:p>
          <w:p w:rsidR="00184D5E" w:rsidRPr="00CD0543" w:rsidRDefault="00184D5E" w:rsidP="004F6054">
            <w:pPr>
              <w:jc w:val="center"/>
            </w:pPr>
            <w:r>
              <w:t>1</w:t>
            </w:r>
          </w:p>
        </w:tc>
      </w:tr>
      <w:tr w:rsidR="00184D5E" w:rsidTr="00A253DE">
        <w:tc>
          <w:tcPr>
            <w:tcW w:w="568" w:type="dxa"/>
          </w:tcPr>
          <w:p w:rsidR="00184D5E" w:rsidRDefault="00471A4C" w:rsidP="004F6054">
            <w:pPr>
              <w:jc w:val="center"/>
            </w:pPr>
            <w:r>
              <w:lastRenderedPageBreak/>
              <w:t>7</w:t>
            </w:r>
          </w:p>
        </w:tc>
        <w:tc>
          <w:tcPr>
            <w:tcW w:w="2835" w:type="dxa"/>
            <w:vAlign w:val="center"/>
          </w:tcPr>
          <w:p w:rsidR="00184D5E" w:rsidRPr="00950C0A" w:rsidRDefault="00184D5E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0C0A">
              <w:rPr>
                <w:bCs/>
              </w:rPr>
              <w:t>Тема 2.6. Немецкая классическая философия. Марксистская философия</w:t>
            </w:r>
          </w:p>
        </w:tc>
        <w:tc>
          <w:tcPr>
            <w:tcW w:w="1701" w:type="dxa"/>
            <w:vAlign w:val="center"/>
          </w:tcPr>
          <w:p w:rsidR="00184D5E" w:rsidRDefault="00184D5E" w:rsidP="004F6054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ОК2, ОК4, ОК5, ОК7</w:t>
            </w:r>
          </w:p>
        </w:tc>
        <w:tc>
          <w:tcPr>
            <w:tcW w:w="1559" w:type="dxa"/>
          </w:tcPr>
          <w:p w:rsidR="00184D5E" w:rsidRPr="007324A9" w:rsidRDefault="001D4729" w:rsidP="004F6054">
            <w:pPr>
              <w:jc w:val="center"/>
            </w:pPr>
            <w:r>
              <w:t>26</w:t>
            </w:r>
          </w:p>
        </w:tc>
        <w:tc>
          <w:tcPr>
            <w:tcW w:w="2126" w:type="dxa"/>
          </w:tcPr>
          <w:p w:rsidR="00FF2FAD" w:rsidRDefault="00FF2FAD" w:rsidP="00B163BE">
            <w:pPr>
              <w:jc w:val="both"/>
            </w:pPr>
            <w:r w:rsidRPr="00BF6312">
              <w:t>Контроль</w:t>
            </w:r>
            <w:r>
              <w:t>ные</w:t>
            </w:r>
            <w:r w:rsidRPr="00BF6312">
              <w:t xml:space="preserve"> вопросы</w:t>
            </w:r>
            <w:r>
              <w:t xml:space="preserve"> к устному или письменному опросу </w:t>
            </w:r>
          </w:p>
          <w:p w:rsidR="00184D5E" w:rsidRDefault="00184D5E" w:rsidP="00B163BE">
            <w:pPr>
              <w:jc w:val="both"/>
            </w:pPr>
            <w:r>
              <w:t>Практическая работа № 3.</w:t>
            </w:r>
          </w:p>
          <w:p w:rsidR="00184D5E" w:rsidRDefault="00184D5E" w:rsidP="00B163BE">
            <w:pPr>
              <w:jc w:val="both"/>
            </w:pPr>
            <w:r>
              <w:t>Самостоятельная работа № 4.</w:t>
            </w:r>
          </w:p>
        </w:tc>
        <w:tc>
          <w:tcPr>
            <w:tcW w:w="1276" w:type="dxa"/>
          </w:tcPr>
          <w:p w:rsidR="00FF2FAD" w:rsidRDefault="00FF2FAD" w:rsidP="004F6054">
            <w:pPr>
              <w:jc w:val="center"/>
            </w:pPr>
            <w:r>
              <w:t>7</w:t>
            </w:r>
          </w:p>
          <w:p w:rsidR="00FF2FAD" w:rsidRDefault="00FF2FAD" w:rsidP="004F6054">
            <w:pPr>
              <w:jc w:val="center"/>
            </w:pPr>
          </w:p>
          <w:p w:rsidR="00FF2FAD" w:rsidRDefault="00FF2FAD" w:rsidP="004F6054">
            <w:pPr>
              <w:jc w:val="center"/>
            </w:pPr>
          </w:p>
          <w:p w:rsidR="00A253DE" w:rsidRDefault="00A253DE" w:rsidP="004F6054">
            <w:pPr>
              <w:jc w:val="center"/>
            </w:pPr>
          </w:p>
          <w:p w:rsidR="00A253DE" w:rsidRDefault="00A253DE" w:rsidP="004F6054">
            <w:pPr>
              <w:jc w:val="center"/>
            </w:pPr>
          </w:p>
          <w:p w:rsidR="00184D5E" w:rsidRDefault="00184D5E" w:rsidP="004F6054">
            <w:pPr>
              <w:jc w:val="center"/>
            </w:pPr>
            <w:r>
              <w:t>1</w:t>
            </w:r>
          </w:p>
          <w:p w:rsidR="00A253DE" w:rsidRDefault="00A253DE" w:rsidP="004F6054">
            <w:pPr>
              <w:jc w:val="center"/>
            </w:pPr>
          </w:p>
          <w:p w:rsidR="00184D5E" w:rsidRPr="00CD0543" w:rsidRDefault="00184D5E" w:rsidP="004F6054">
            <w:pPr>
              <w:jc w:val="center"/>
            </w:pPr>
            <w:r>
              <w:t>1</w:t>
            </w:r>
          </w:p>
        </w:tc>
      </w:tr>
      <w:tr w:rsidR="00184D5E" w:rsidTr="00A253DE">
        <w:tc>
          <w:tcPr>
            <w:tcW w:w="568" w:type="dxa"/>
          </w:tcPr>
          <w:p w:rsidR="00184D5E" w:rsidRDefault="00471A4C" w:rsidP="004F6054">
            <w:pPr>
              <w:jc w:val="center"/>
            </w:pPr>
            <w:r>
              <w:t>8</w:t>
            </w:r>
          </w:p>
        </w:tc>
        <w:tc>
          <w:tcPr>
            <w:tcW w:w="2835" w:type="dxa"/>
            <w:vAlign w:val="center"/>
          </w:tcPr>
          <w:p w:rsidR="00184D5E" w:rsidRPr="00950C0A" w:rsidRDefault="00184D5E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0C0A">
              <w:rPr>
                <w:bCs/>
              </w:rPr>
              <w:t>Тема 2.7. История русской философии</w:t>
            </w:r>
          </w:p>
        </w:tc>
        <w:tc>
          <w:tcPr>
            <w:tcW w:w="1701" w:type="dxa"/>
            <w:vAlign w:val="center"/>
          </w:tcPr>
          <w:p w:rsidR="00184D5E" w:rsidRPr="00DD2854" w:rsidRDefault="00184D5E" w:rsidP="00184D5E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ОК3, ОК4, ОК5, ОК7, ОК8,  </w:t>
            </w:r>
          </w:p>
        </w:tc>
        <w:tc>
          <w:tcPr>
            <w:tcW w:w="1559" w:type="dxa"/>
          </w:tcPr>
          <w:p w:rsidR="00184D5E" w:rsidRPr="005465D3" w:rsidRDefault="005465D3" w:rsidP="004F6054">
            <w:pPr>
              <w:jc w:val="center"/>
            </w:pPr>
            <w:r w:rsidRPr="005465D3">
              <w:t>25</w:t>
            </w:r>
          </w:p>
        </w:tc>
        <w:tc>
          <w:tcPr>
            <w:tcW w:w="2126" w:type="dxa"/>
          </w:tcPr>
          <w:p w:rsidR="00FF2FAD" w:rsidRDefault="00FF2FAD" w:rsidP="00B163BE">
            <w:pPr>
              <w:jc w:val="both"/>
            </w:pPr>
            <w:r w:rsidRPr="00BF6312">
              <w:t>Контроль</w:t>
            </w:r>
            <w:r>
              <w:t>ные</w:t>
            </w:r>
            <w:r w:rsidRPr="00BF6312">
              <w:t xml:space="preserve"> вопросы</w:t>
            </w:r>
            <w:r>
              <w:t xml:space="preserve"> к устному или письменному опросу </w:t>
            </w:r>
          </w:p>
          <w:p w:rsidR="00184D5E" w:rsidRDefault="00184D5E" w:rsidP="00B163BE">
            <w:pPr>
              <w:jc w:val="both"/>
            </w:pPr>
            <w:r>
              <w:t>Практическая работа № 4.</w:t>
            </w:r>
          </w:p>
          <w:p w:rsidR="00184D5E" w:rsidRPr="00C36A02" w:rsidRDefault="00184D5E" w:rsidP="00B163BE">
            <w:pPr>
              <w:jc w:val="both"/>
            </w:pPr>
            <w:r>
              <w:t>Самостоятельная работа № 5.</w:t>
            </w:r>
          </w:p>
        </w:tc>
        <w:tc>
          <w:tcPr>
            <w:tcW w:w="1276" w:type="dxa"/>
          </w:tcPr>
          <w:p w:rsidR="00FF2FAD" w:rsidRDefault="00FF2FAD" w:rsidP="004F6054">
            <w:pPr>
              <w:jc w:val="center"/>
            </w:pPr>
            <w:r>
              <w:t>7</w:t>
            </w:r>
          </w:p>
          <w:p w:rsidR="00FF2FAD" w:rsidRDefault="00FF2FAD" w:rsidP="004F6054">
            <w:pPr>
              <w:jc w:val="center"/>
            </w:pPr>
          </w:p>
          <w:p w:rsidR="00FF2FAD" w:rsidRDefault="00FF2FAD" w:rsidP="004F6054">
            <w:pPr>
              <w:jc w:val="center"/>
            </w:pPr>
          </w:p>
          <w:p w:rsidR="00A253DE" w:rsidRDefault="00A253DE" w:rsidP="004F6054">
            <w:pPr>
              <w:jc w:val="center"/>
            </w:pPr>
          </w:p>
          <w:p w:rsidR="00A253DE" w:rsidRDefault="00A253DE" w:rsidP="004F6054">
            <w:pPr>
              <w:jc w:val="center"/>
            </w:pPr>
          </w:p>
          <w:p w:rsidR="00184D5E" w:rsidRDefault="00184D5E" w:rsidP="004F6054">
            <w:pPr>
              <w:jc w:val="center"/>
            </w:pPr>
            <w:r>
              <w:t>1</w:t>
            </w:r>
          </w:p>
          <w:p w:rsidR="00A253DE" w:rsidRDefault="00A253DE" w:rsidP="004F6054">
            <w:pPr>
              <w:jc w:val="center"/>
            </w:pPr>
          </w:p>
          <w:p w:rsidR="00184D5E" w:rsidRPr="00F10503" w:rsidRDefault="00184D5E" w:rsidP="004F6054">
            <w:pPr>
              <w:jc w:val="center"/>
            </w:pPr>
            <w:r>
              <w:t>1</w:t>
            </w:r>
          </w:p>
        </w:tc>
      </w:tr>
      <w:tr w:rsidR="00184D5E" w:rsidTr="00A253DE">
        <w:tc>
          <w:tcPr>
            <w:tcW w:w="568" w:type="dxa"/>
          </w:tcPr>
          <w:p w:rsidR="00184D5E" w:rsidRDefault="00471A4C" w:rsidP="004F6054">
            <w:pPr>
              <w:jc w:val="center"/>
            </w:pPr>
            <w:r>
              <w:t>9</w:t>
            </w:r>
          </w:p>
        </w:tc>
        <w:tc>
          <w:tcPr>
            <w:tcW w:w="2835" w:type="dxa"/>
            <w:vAlign w:val="center"/>
          </w:tcPr>
          <w:p w:rsidR="00184D5E" w:rsidRPr="00950C0A" w:rsidRDefault="00184D5E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Тема 2.8. Иррационалисти</w:t>
            </w:r>
            <w:r w:rsidRPr="00950C0A">
              <w:rPr>
                <w:bCs/>
              </w:rPr>
              <w:t>ческие школы западной философии</w:t>
            </w:r>
          </w:p>
        </w:tc>
        <w:tc>
          <w:tcPr>
            <w:tcW w:w="1701" w:type="dxa"/>
            <w:vAlign w:val="center"/>
          </w:tcPr>
          <w:p w:rsidR="00184D5E" w:rsidRDefault="00184D5E" w:rsidP="004F6054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ОК2, ОК4, ОК5, ОК7</w:t>
            </w:r>
          </w:p>
        </w:tc>
        <w:tc>
          <w:tcPr>
            <w:tcW w:w="1559" w:type="dxa"/>
          </w:tcPr>
          <w:p w:rsidR="00184D5E" w:rsidRPr="00FF5548" w:rsidRDefault="00CA4C61" w:rsidP="004F605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26" w:type="dxa"/>
          </w:tcPr>
          <w:p w:rsidR="00FF2FAD" w:rsidRDefault="00FF2FAD" w:rsidP="00B163BE">
            <w:pPr>
              <w:jc w:val="both"/>
            </w:pPr>
            <w:r w:rsidRPr="00BF6312">
              <w:t>Контроль</w:t>
            </w:r>
            <w:r>
              <w:t>ные</w:t>
            </w:r>
            <w:r w:rsidRPr="00BF6312">
              <w:t xml:space="preserve"> вопросы</w:t>
            </w:r>
            <w:r>
              <w:t xml:space="preserve"> к устному или письменному опросу </w:t>
            </w:r>
          </w:p>
          <w:p w:rsidR="00184D5E" w:rsidRDefault="00184D5E" w:rsidP="00B163BE">
            <w:pPr>
              <w:jc w:val="both"/>
            </w:pPr>
            <w:r>
              <w:t>Самостоятельная работа № 6.</w:t>
            </w:r>
          </w:p>
        </w:tc>
        <w:tc>
          <w:tcPr>
            <w:tcW w:w="1276" w:type="dxa"/>
          </w:tcPr>
          <w:p w:rsidR="00FF2FAD" w:rsidRDefault="00FF2FAD" w:rsidP="004F6054">
            <w:pPr>
              <w:jc w:val="center"/>
            </w:pPr>
            <w:r>
              <w:t>7</w:t>
            </w:r>
          </w:p>
          <w:p w:rsidR="00FF2FAD" w:rsidRDefault="00FF2FAD" w:rsidP="004F6054">
            <w:pPr>
              <w:jc w:val="center"/>
            </w:pPr>
          </w:p>
          <w:p w:rsidR="00FF2FAD" w:rsidRDefault="00FF2FAD" w:rsidP="004F6054">
            <w:pPr>
              <w:jc w:val="center"/>
            </w:pPr>
          </w:p>
          <w:p w:rsidR="00A253DE" w:rsidRDefault="00A253DE" w:rsidP="004F6054">
            <w:pPr>
              <w:jc w:val="center"/>
            </w:pPr>
          </w:p>
          <w:p w:rsidR="00A253DE" w:rsidRDefault="00A253DE" w:rsidP="004F6054">
            <w:pPr>
              <w:jc w:val="center"/>
            </w:pPr>
          </w:p>
          <w:p w:rsidR="00184D5E" w:rsidRPr="00F10503" w:rsidRDefault="00184D5E" w:rsidP="004F6054">
            <w:pPr>
              <w:jc w:val="center"/>
            </w:pPr>
            <w:r>
              <w:t>1</w:t>
            </w:r>
          </w:p>
        </w:tc>
      </w:tr>
      <w:tr w:rsidR="00184D5E" w:rsidTr="00A253DE">
        <w:tc>
          <w:tcPr>
            <w:tcW w:w="568" w:type="dxa"/>
          </w:tcPr>
          <w:p w:rsidR="00184D5E" w:rsidRDefault="00184D5E" w:rsidP="004F6054">
            <w:pPr>
              <w:jc w:val="center"/>
            </w:pPr>
          </w:p>
        </w:tc>
        <w:tc>
          <w:tcPr>
            <w:tcW w:w="2835" w:type="dxa"/>
            <w:vAlign w:val="center"/>
          </w:tcPr>
          <w:p w:rsidR="00184D5E" w:rsidRPr="00950C0A" w:rsidRDefault="00184D5E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50C0A">
              <w:rPr>
                <w:b/>
                <w:bCs/>
              </w:rPr>
              <w:t>Раздел 3. Философское осмысление природы и развития</w:t>
            </w:r>
          </w:p>
        </w:tc>
        <w:tc>
          <w:tcPr>
            <w:tcW w:w="1701" w:type="dxa"/>
            <w:vAlign w:val="center"/>
          </w:tcPr>
          <w:p w:rsidR="00184D5E" w:rsidRPr="00DD2854" w:rsidRDefault="00184D5E" w:rsidP="00184D5E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184D5E">
              <w:rPr>
                <w:rFonts w:ascii="Times New Roman" w:hAnsi="Times New Roman"/>
                <w:iCs/>
                <w:sz w:val="24"/>
                <w:szCs w:val="24"/>
              </w:rPr>
              <w:t xml:space="preserve">ОК3, ОК4,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ОК6, </w:t>
            </w:r>
            <w:r w:rsidRPr="00184D5E">
              <w:rPr>
                <w:rFonts w:ascii="Times New Roman" w:hAnsi="Times New Roman"/>
                <w:iCs/>
                <w:sz w:val="24"/>
                <w:szCs w:val="24"/>
              </w:rPr>
              <w:t xml:space="preserve">ОК7,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ОК8, </w:t>
            </w:r>
            <w:r w:rsidRPr="00184D5E">
              <w:rPr>
                <w:rFonts w:ascii="Times New Roman" w:hAnsi="Times New Roman"/>
                <w:iCs/>
                <w:sz w:val="24"/>
                <w:szCs w:val="24"/>
              </w:rPr>
              <w:t>ОК9</w:t>
            </w:r>
          </w:p>
        </w:tc>
        <w:tc>
          <w:tcPr>
            <w:tcW w:w="1559" w:type="dxa"/>
          </w:tcPr>
          <w:p w:rsidR="00184D5E" w:rsidRPr="00C36A02" w:rsidRDefault="00CA4C61" w:rsidP="004F6054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184D5E" w:rsidRPr="00C36A02" w:rsidRDefault="00CA4C61" w:rsidP="00CA4C61">
            <w:pPr>
              <w:jc w:val="both"/>
            </w:pPr>
            <w:r w:rsidRPr="000B0072">
              <w:t>Контрольн</w:t>
            </w:r>
            <w:r>
              <w:t xml:space="preserve">ые </w:t>
            </w:r>
            <w:r w:rsidRPr="000B0072">
              <w:t xml:space="preserve">вопросы к устному или письменному опросу </w:t>
            </w:r>
          </w:p>
        </w:tc>
        <w:tc>
          <w:tcPr>
            <w:tcW w:w="1276" w:type="dxa"/>
          </w:tcPr>
          <w:p w:rsidR="00184D5E" w:rsidRPr="00CA4C61" w:rsidRDefault="00CA4C61" w:rsidP="004F6054">
            <w:pPr>
              <w:jc w:val="center"/>
              <w:rPr>
                <w:b/>
              </w:rPr>
            </w:pPr>
            <w:r w:rsidRPr="00CA4C61">
              <w:rPr>
                <w:b/>
              </w:rPr>
              <w:t>13</w:t>
            </w:r>
          </w:p>
        </w:tc>
      </w:tr>
      <w:tr w:rsidR="00184D5E" w:rsidTr="00A253DE">
        <w:tc>
          <w:tcPr>
            <w:tcW w:w="568" w:type="dxa"/>
          </w:tcPr>
          <w:p w:rsidR="00184D5E" w:rsidRDefault="00471A4C" w:rsidP="004F6054">
            <w:pPr>
              <w:jc w:val="center"/>
            </w:pPr>
            <w:r>
              <w:t>10</w:t>
            </w:r>
          </w:p>
        </w:tc>
        <w:tc>
          <w:tcPr>
            <w:tcW w:w="2835" w:type="dxa"/>
            <w:vAlign w:val="center"/>
          </w:tcPr>
          <w:p w:rsidR="00184D5E" w:rsidRPr="00950C0A" w:rsidRDefault="00184D5E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0C0A">
              <w:rPr>
                <w:bCs/>
              </w:rPr>
              <w:t>Тема 3.1. Учение о бытии. Сущность и формы материи</w:t>
            </w:r>
          </w:p>
        </w:tc>
        <w:tc>
          <w:tcPr>
            <w:tcW w:w="1701" w:type="dxa"/>
          </w:tcPr>
          <w:p w:rsidR="00184D5E" w:rsidRPr="005E166B" w:rsidRDefault="00184D5E" w:rsidP="00184D5E">
            <w:r>
              <w:t>ОК3, ОК4, ОК7, ОК9</w:t>
            </w:r>
          </w:p>
        </w:tc>
        <w:tc>
          <w:tcPr>
            <w:tcW w:w="1559" w:type="dxa"/>
          </w:tcPr>
          <w:p w:rsidR="00184D5E" w:rsidRPr="007324A9" w:rsidRDefault="00471A4C" w:rsidP="004F6054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184D5E" w:rsidRPr="005E166B" w:rsidRDefault="00FF2FAD" w:rsidP="00FF2FAD">
            <w:pPr>
              <w:jc w:val="both"/>
            </w:pPr>
            <w:r w:rsidRPr="00BF6312">
              <w:t>Контроль</w:t>
            </w:r>
            <w:r>
              <w:t>ные</w:t>
            </w:r>
            <w:r w:rsidRPr="00BF6312">
              <w:t xml:space="preserve"> вопросы</w:t>
            </w:r>
            <w:r>
              <w:t xml:space="preserve"> к устному или письменному опросу</w:t>
            </w:r>
          </w:p>
        </w:tc>
        <w:tc>
          <w:tcPr>
            <w:tcW w:w="1276" w:type="dxa"/>
          </w:tcPr>
          <w:p w:rsidR="00184D5E" w:rsidRPr="00CA4C61" w:rsidRDefault="00FF2FAD" w:rsidP="004F6054">
            <w:pPr>
              <w:jc w:val="center"/>
            </w:pPr>
            <w:r w:rsidRPr="00CA4C61">
              <w:t>10</w:t>
            </w:r>
          </w:p>
        </w:tc>
      </w:tr>
      <w:tr w:rsidR="00184D5E" w:rsidTr="00A253DE">
        <w:tc>
          <w:tcPr>
            <w:tcW w:w="568" w:type="dxa"/>
          </w:tcPr>
          <w:p w:rsidR="00184D5E" w:rsidRDefault="00471A4C" w:rsidP="004F6054">
            <w:pPr>
              <w:jc w:val="center"/>
            </w:pPr>
            <w:r>
              <w:t>11</w:t>
            </w:r>
          </w:p>
        </w:tc>
        <w:tc>
          <w:tcPr>
            <w:tcW w:w="2835" w:type="dxa"/>
            <w:vAlign w:val="center"/>
          </w:tcPr>
          <w:p w:rsidR="00184D5E" w:rsidRPr="00950C0A" w:rsidRDefault="00184D5E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0C0A">
              <w:rPr>
                <w:bCs/>
              </w:rPr>
              <w:t>Тема 3.2. Философия развития</w:t>
            </w:r>
          </w:p>
        </w:tc>
        <w:tc>
          <w:tcPr>
            <w:tcW w:w="1701" w:type="dxa"/>
          </w:tcPr>
          <w:p w:rsidR="00184D5E" w:rsidRDefault="00184D5E" w:rsidP="00184D5E">
            <w:r>
              <w:t xml:space="preserve">ОК3, ОК4, ОК7, </w:t>
            </w:r>
          </w:p>
        </w:tc>
        <w:tc>
          <w:tcPr>
            <w:tcW w:w="1559" w:type="dxa"/>
          </w:tcPr>
          <w:p w:rsidR="00184D5E" w:rsidRDefault="00184D5E" w:rsidP="004F605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26" w:type="dxa"/>
          </w:tcPr>
          <w:p w:rsidR="00184D5E" w:rsidRPr="00BF6312" w:rsidRDefault="00184D5E" w:rsidP="00B163BE">
            <w:pPr>
              <w:jc w:val="both"/>
            </w:pPr>
            <w:r w:rsidRPr="00BF6312">
              <w:t>Контрольные вопросы</w:t>
            </w:r>
            <w:r>
              <w:t xml:space="preserve"> к устному или письменному опросу</w:t>
            </w:r>
          </w:p>
        </w:tc>
        <w:tc>
          <w:tcPr>
            <w:tcW w:w="1276" w:type="dxa"/>
          </w:tcPr>
          <w:p w:rsidR="00184D5E" w:rsidRPr="0034721E" w:rsidRDefault="00FF2FAD" w:rsidP="004F6054">
            <w:pPr>
              <w:jc w:val="center"/>
            </w:pPr>
            <w:r>
              <w:t>3</w:t>
            </w:r>
          </w:p>
        </w:tc>
      </w:tr>
      <w:tr w:rsidR="00184D5E" w:rsidTr="00A253DE">
        <w:tc>
          <w:tcPr>
            <w:tcW w:w="568" w:type="dxa"/>
          </w:tcPr>
          <w:p w:rsidR="00184D5E" w:rsidRDefault="00184D5E" w:rsidP="004F6054">
            <w:pPr>
              <w:jc w:val="center"/>
            </w:pPr>
          </w:p>
        </w:tc>
        <w:tc>
          <w:tcPr>
            <w:tcW w:w="2835" w:type="dxa"/>
            <w:vAlign w:val="center"/>
          </w:tcPr>
          <w:p w:rsidR="00184D5E" w:rsidRPr="00FF2FAD" w:rsidRDefault="00184D5E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FF2FAD">
              <w:rPr>
                <w:b/>
                <w:bCs/>
              </w:rPr>
              <w:t>Раздел 4. Проблема человека, сознания и познания в философии</w:t>
            </w:r>
          </w:p>
        </w:tc>
        <w:tc>
          <w:tcPr>
            <w:tcW w:w="1701" w:type="dxa"/>
            <w:vAlign w:val="center"/>
          </w:tcPr>
          <w:p w:rsidR="00184D5E" w:rsidRPr="00DD2854" w:rsidRDefault="00184D5E" w:rsidP="00184D5E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ОК3, ОК4, ОК7, ОК8 </w:t>
            </w:r>
          </w:p>
        </w:tc>
        <w:tc>
          <w:tcPr>
            <w:tcW w:w="1559" w:type="dxa"/>
          </w:tcPr>
          <w:p w:rsidR="00184D5E" w:rsidRDefault="00CA4C61" w:rsidP="004F6054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126" w:type="dxa"/>
          </w:tcPr>
          <w:p w:rsidR="00CA4C61" w:rsidRDefault="00CA4C61" w:rsidP="00CA4C61">
            <w:pPr>
              <w:jc w:val="both"/>
            </w:pPr>
            <w:r w:rsidRPr="000B0072">
              <w:t>Контрольн</w:t>
            </w:r>
            <w:r>
              <w:t xml:space="preserve">ые </w:t>
            </w:r>
            <w:r w:rsidRPr="000B0072">
              <w:t xml:space="preserve">вопросы к устному или письменному опросу </w:t>
            </w:r>
          </w:p>
          <w:p w:rsidR="00184D5E" w:rsidRPr="00BF6312" w:rsidRDefault="00CA4C61" w:rsidP="00CA4C61">
            <w:r>
              <w:t xml:space="preserve">Самостоятельная </w:t>
            </w:r>
            <w:r>
              <w:lastRenderedPageBreak/>
              <w:t xml:space="preserve">работа </w:t>
            </w:r>
          </w:p>
        </w:tc>
        <w:tc>
          <w:tcPr>
            <w:tcW w:w="1276" w:type="dxa"/>
          </w:tcPr>
          <w:p w:rsidR="00184D5E" w:rsidRDefault="00CA4C61" w:rsidP="004F605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</w:t>
            </w:r>
          </w:p>
          <w:p w:rsidR="00CA4C61" w:rsidRDefault="00CA4C61" w:rsidP="004F6054">
            <w:pPr>
              <w:jc w:val="center"/>
              <w:rPr>
                <w:b/>
              </w:rPr>
            </w:pPr>
          </w:p>
          <w:p w:rsidR="00CA4C61" w:rsidRDefault="00CA4C61" w:rsidP="004F6054">
            <w:pPr>
              <w:jc w:val="center"/>
              <w:rPr>
                <w:b/>
              </w:rPr>
            </w:pPr>
          </w:p>
          <w:p w:rsidR="00A253DE" w:rsidRDefault="00A253DE" w:rsidP="004F6054">
            <w:pPr>
              <w:jc w:val="center"/>
              <w:rPr>
                <w:b/>
              </w:rPr>
            </w:pPr>
          </w:p>
          <w:p w:rsidR="00A253DE" w:rsidRDefault="00A253DE" w:rsidP="004F6054">
            <w:pPr>
              <w:jc w:val="center"/>
              <w:rPr>
                <w:b/>
              </w:rPr>
            </w:pPr>
          </w:p>
          <w:p w:rsidR="00CA4C61" w:rsidRDefault="00CA4C61" w:rsidP="004F605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84D5E" w:rsidTr="00A253DE">
        <w:tc>
          <w:tcPr>
            <w:tcW w:w="568" w:type="dxa"/>
          </w:tcPr>
          <w:p w:rsidR="00184D5E" w:rsidRDefault="00471A4C" w:rsidP="004F6054">
            <w:pPr>
              <w:jc w:val="center"/>
            </w:pPr>
            <w:r>
              <w:lastRenderedPageBreak/>
              <w:t>12</w:t>
            </w:r>
          </w:p>
        </w:tc>
        <w:tc>
          <w:tcPr>
            <w:tcW w:w="2835" w:type="dxa"/>
            <w:vAlign w:val="center"/>
          </w:tcPr>
          <w:p w:rsidR="00184D5E" w:rsidRPr="00950C0A" w:rsidRDefault="00184D5E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0C0A">
              <w:rPr>
                <w:bCs/>
              </w:rPr>
              <w:t>Тема 4.1. Сущность и смысл существования человека</w:t>
            </w:r>
          </w:p>
        </w:tc>
        <w:tc>
          <w:tcPr>
            <w:tcW w:w="1701" w:type="dxa"/>
            <w:vAlign w:val="center"/>
          </w:tcPr>
          <w:p w:rsidR="00184D5E" w:rsidRPr="00DD2854" w:rsidRDefault="00184D5E" w:rsidP="00184D5E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ОК3, ОК4, ОК7 </w:t>
            </w:r>
          </w:p>
        </w:tc>
        <w:tc>
          <w:tcPr>
            <w:tcW w:w="1559" w:type="dxa"/>
          </w:tcPr>
          <w:p w:rsidR="00184D5E" w:rsidRPr="00FF5548" w:rsidRDefault="00184D5E" w:rsidP="004F605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26" w:type="dxa"/>
          </w:tcPr>
          <w:p w:rsidR="00184D5E" w:rsidRDefault="00184D5E" w:rsidP="00CA4C61">
            <w:pPr>
              <w:jc w:val="both"/>
            </w:pPr>
            <w:r w:rsidRPr="000B0072">
              <w:t>Контрольн</w:t>
            </w:r>
            <w:r w:rsidR="00B163BE">
              <w:t xml:space="preserve">ые </w:t>
            </w:r>
            <w:r w:rsidRPr="000B0072">
              <w:t xml:space="preserve">вопросы к устному или письменному опросу </w:t>
            </w:r>
          </w:p>
        </w:tc>
        <w:tc>
          <w:tcPr>
            <w:tcW w:w="1276" w:type="dxa"/>
          </w:tcPr>
          <w:p w:rsidR="00184D5E" w:rsidRDefault="00FF2FAD" w:rsidP="004F6054">
            <w:pPr>
              <w:jc w:val="center"/>
            </w:pPr>
            <w:r>
              <w:t>4</w:t>
            </w:r>
          </w:p>
          <w:p w:rsidR="00184D5E" w:rsidRDefault="00184D5E" w:rsidP="004F6054">
            <w:pPr>
              <w:jc w:val="center"/>
            </w:pPr>
          </w:p>
          <w:p w:rsidR="00184D5E" w:rsidRPr="00CD0543" w:rsidRDefault="00184D5E" w:rsidP="004F6054">
            <w:pPr>
              <w:jc w:val="center"/>
            </w:pPr>
          </w:p>
        </w:tc>
      </w:tr>
      <w:tr w:rsidR="00184D5E" w:rsidTr="00A253DE">
        <w:tc>
          <w:tcPr>
            <w:tcW w:w="568" w:type="dxa"/>
          </w:tcPr>
          <w:p w:rsidR="00184D5E" w:rsidRDefault="00471A4C" w:rsidP="004F6054">
            <w:pPr>
              <w:jc w:val="center"/>
            </w:pPr>
            <w:r>
              <w:t>13</w:t>
            </w:r>
          </w:p>
        </w:tc>
        <w:tc>
          <w:tcPr>
            <w:tcW w:w="2835" w:type="dxa"/>
            <w:vAlign w:val="center"/>
          </w:tcPr>
          <w:p w:rsidR="00184D5E" w:rsidRPr="00950C0A" w:rsidRDefault="00184D5E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0C0A">
              <w:rPr>
                <w:bCs/>
              </w:rPr>
              <w:t>Тема 4.2. Происхождение и сущность сознания</w:t>
            </w:r>
          </w:p>
        </w:tc>
        <w:tc>
          <w:tcPr>
            <w:tcW w:w="1701" w:type="dxa"/>
            <w:vAlign w:val="center"/>
          </w:tcPr>
          <w:p w:rsidR="00184D5E" w:rsidRPr="00DD2854" w:rsidRDefault="00184D5E" w:rsidP="00184D5E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ОК3, ОК4, ОК6</w:t>
            </w:r>
          </w:p>
        </w:tc>
        <w:tc>
          <w:tcPr>
            <w:tcW w:w="1559" w:type="dxa"/>
          </w:tcPr>
          <w:p w:rsidR="00184D5E" w:rsidRPr="006B122F" w:rsidRDefault="006B122F" w:rsidP="009A1BD6">
            <w:pPr>
              <w:jc w:val="center"/>
            </w:pPr>
            <w:r w:rsidRPr="006B122F">
              <w:t>2</w:t>
            </w:r>
            <w:r w:rsidR="009A1BD6">
              <w:t>3</w:t>
            </w:r>
          </w:p>
        </w:tc>
        <w:tc>
          <w:tcPr>
            <w:tcW w:w="2126" w:type="dxa"/>
          </w:tcPr>
          <w:p w:rsidR="00184D5E" w:rsidRDefault="00184D5E" w:rsidP="00B163BE">
            <w:pPr>
              <w:jc w:val="both"/>
            </w:pPr>
            <w:r w:rsidRPr="000B0072">
              <w:t>Контрольн</w:t>
            </w:r>
            <w:r w:rsidR="00B163BE">
              <w:t xml:space="preserve">ые </w:t>
            </w:r>
            <w:r w:rsidRPr="000B0072">
              <w:t xml:space="preserve">вопросы к устному или письменному опросу </w:t>
            </w:r>
          </w:p>
          <w:p w:rsidR="00184D5E" w:rsidRDefault="00184D5E" w:rsidP="00B163BE">
            <w:pPr>
              <w:jc w:val="both"/>
            </w:pPr>
            <w:r>
              <w:t>Самостоятельная работа № 7</w:t>
            </w:r>
          </w:p>
        </w:tc>
        <w:tc>
          <w:tcPr>
            <w:tcW w:w="1276" w:type="dxa"/>
          </w:tcPr>
          <w:p w:rsidR="00184D5E" w:rsidRDefault="00FF2FAD" w:rsidP="004F6054">
            <w:pPr>
              <w:jc w:val="center"/>
            </w:pPr>
            <w:r>
              <w:t>9</w:t>
            </w:r>
          </w:p>
          <w:p w:rsidR="00184D5E" w:rsidRDefault="00184D5E" w:rsidP="004F6054">
            <w:pPr>
              <w:jc w:val="center"/>
            </w:pPr>
          </w:p>
          <w:p w:rsidR="00FF2FAD" w:rsidRDefault="00FF2FAD" w:rsidP="00C62A0E">
            <w:pPr>
              <w:jc w:val="center"/>
            </w:pPr>
          </w:p>
          <w:p w:rsidR="00A253DE" w:rsidRDefault="00A253DE" w:rsidP="00C62A0E">
            <w:pPr>
              <w:jc w:val="center"/>
            </w:pPr>
          </w:p>
          <w:p w:rsidR="00A253DE" w:rsidRDefault="00A253DE" w:rsidP="00C62A0E">
            <w:pPr>
              <w:jc w:val="center"/>
            </w:pPr>
          </w:p>
          <w:p w:rsidR="00184D5E" w:rsidRPr="00CD0543" w:rsidRDefault="00184D5E" w:rsidP="00C62A0E">
            <w:pPr>
              <w:jc w:val="center"/>
            </w:pPr>
            <w:r>
              <w:t>1</w:t>
            </w:r>
          </w:p>
        </w:tc>
      </w:tr>
      <w:tr w:rsidR="00184D5E" w:rsidTr="00A253DE">
        <w:tc>
          <w:tcPr>
            <w:tcW w:w="568" w:type="dxa"/>
          </w:tcPr>
          <w:p w:rsidR="00184D5E" w:rsidRDefault="00471A4C" w:rsidP="004F6054">
            <w:pPr>
              <w:jc w:val="center"/>
            </w:pPr>
            <w:r>
              <w:t>14</w:t>
            </w:r>
          </w:p>
        </w:tc>
        <w:tc>
          <w:tcPr>
            <w:tcW w:w="2835" w:type="dxa"/>
            <w:vAlign w:val="center"/>
          </w:tcPr>
          <w:p w:rsidR="00184D5E" w:rsidRPr="00950C0A" w:rsidRDefault="00184D5E" w:rsidP="00950C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0C0A">
              <w:rPr>
                <w:bCs/>
              </w:rPr>
              <w:t>Тема 4.3.</w:t>
            </w:r>
            <w:r>
              <w:rPr>
                <w:bCs/>
              </w:rPr>
              <w:t xml:space="preserve"> </w:t>
            </w:r>
            <w:r w:rsidRPr="00950C0A">
              <w:rPr>
                <w:bCs/>
              </w:rPr>
              <w:t>Теория познания</w:t>
            </w:r>
          </w:p>
        </w:tc>
        <w:tc>
          <w:tcPr>
            <w:tcW w:w="1701" w:type="dxa"/>
            <w:vAlign w:val="center"/>
          </w:tcPr>
          <w:p w:rsidR="00184D5E" w:rsidRPr="00DD2854" w:rsidRDefault="00184D5E" w:rsidP="00184D5E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ОК3, ОК4, ОК7,</w:t>
            </w:r>
          </w:p>
        </w:tc>
        <w:tc>
          <w:tcPr>
            <w:tcW w:w="1559" w:type="dxa"/>
          </w:tcPr>
          <w:p w:rsidR="00184D5E" w:rsidRPr="00FF5548" w:rsidRDefault="00184D5E" w:rsidP="004F605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26" w:type="dxa"/>
          </w:tcPr>
          <w:p w:rsidR="00184D5E" w:rsidRDefault="00184D5E" w:rsidP="00471A4C">
            <w:pPr>
              <w:jc w:val="both"/>
            </w:pPr>
            <w:r w:rsidRPr="000B0072">
              <w:t>Контрольн</w:t>
            </w:r>
            <w:r w:rsidR="00FF2FAD">
              <w:t xml:space="preserve">ые </w:t>
            </w:r>
            <w:r w:rsidRPr="000B0072">
              <w:t xml:space="preserve">вопросы к устному или письменному опросу </w:t>
            </w:r>
          </w:p>
        </w:tc>
        <w:tc>
          <w:tcPr>
            <w:tcW w:w="1276" w:type="dxa"/>
          </w:tcPr>
          <w:p w:rsidR="00184D5E" w:rsidRDefault="00184D5E" w:rsidP="004F6054">
            <w:pPr>
              <w:jc w:val="center"/>
            </w:pPr>
            <w:r>
              <w:t>7</w:t>
            </w:r>
          </w:p>
          <w:p w:rsidR="00184D5E" w:rsidRDefault="00184D5E" w:rsidP="004F6054">
            <w:pPr>
              <w:jc w:val="center"/>
            </w:pPr>
          </w:p>
          <w:p w:rsidR="00184D5E" w:rsidRPr="00CD0543" w:rsidRDefault="00184D5E" w:rsidP="004F6054">
            <w:pPr>
              <w:jc w:val="center"/>
            </w:pPr>
          </w:p>
        </w:tc>
      </w:tr>
      <w:tr w:rsidR="00184D5E" w:rsidTr="00A253DE">
        <w:tc>
          <w:tcPr>
            <w:tcW w:w="568" w:type="dxa"/>
          </w:tcPr>
          <w:p w:rsidR="00184D5E" w:rsidRDefault="00184D5E" w:rsidP="004F6054">
            <w:pPr>
              <w:jc w:val="center"/>
            </w:pPr>
          </w:p>
        </w:tc>
        <w:tc>
          <w:tcPr>
            <w:tcW w:w="2835" w:type="dxa"/>
            <w:vAlign w:val="center"/>
          </w:tcPr>
          <w:p w:rsidR="00184D5E" w:rsidRPr="00294FFD" w:rsidRDefault="00184D5E" w:rsidP="004F6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94FFD">
              <w:rPr>
                <w:b/>
                <w:bCs/>
              </w:rPr>
              <w:t>Всего:</w:t>
            </w:r>
          </w:p>
        </w:tc>
        <w:tc>
          <w:tcPr>
            <w:tcW w:w="1701" w:type="dxa"/>
          </w:tcPr>
          <w:p w:rsidR="00184D5E" w:rsidRPr="00247496" w:rsidRDefault="00184D5E" w:rsidP="004F6054">
            <w:pPr>
              <w:rPr>
                <w:bCs/>
              </w:rPr>
            </w:pPr>
          </w:p>
        </w:tc>
        <w:tc>
          <w:tcPr>
            <w:tcW w:w="1559" w:type="dxa"/>
          </w:tcPr>
          <w:p w:rsidR="00184D5E" w:rsidRDefault="001D3A53" w:rsidP="004F6054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2126" w:type="dxa"/>
          </w:tcPr>
          <w:p w:rsidR="00184D5E" w:rsidRPr="00910D03" w:rsidRDefault="00184D5E" w:rsidP="004F6054"/>
        </w:tc>
        <w:tc>
          <w:tcPr>
            <w:tcW w:w="1276" w:type="dxa"/>
          </w:tcPr>
          <w:p w:rsidR="00184D5E" w:rsidRPr="00294FFD" w:rsidRDefault="00184D5E" w:rsidP="004F6054">
            <w:pPr>
              <w:jc w:val="center"/>
              <w:rPr>
                <w:b/>
              </w:rPr>
            </w:pPr>
          </w:p>
        </w:tc>
      </w:tr>
    </w:tbl>
    <w:p w:rsidR="00CC2DCD" w:rsidRDefault="00CC2DCD" w:rsidP="00CC2DCD">
      <w:pPr>
        <w:pStyle w:val="a9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C2DCD" w:rsidRDefault="00CC2DCD" w:rsidP="00CC2DCD">
      <w:pPr>
        <w:pStyle w:val="a9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30F61" w:rsidRDefault="00130F61" w:rsidP="00CC2DCD">
      <w:pPr>
        <w:pStyle w:val="a9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30F61" w:rsidRDefault="00130F61" w:rsidP="00CC2DCD">
      <w:pPr>
        <w:pStyle w:val="a9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30F61" w:rsidRDefault="00130F61" w:rsidP="00CC2DCD">
      <w:pPr>
        <w:pStyle w:val="a9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30F61" w:rsidRDefault="00130F61" w:rsidP="00CC2DCD">
      <w:pPr>
        <w:pStyle w:val="a9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9D7BA6" w:rsidRDefault="009D7BA6" w:rsidP="00CC2DCD">
      <w:pPr>
        <w:pStyle w:val="a9"/>
        <w:spacing w:line="360" w:lineRule="auto"/>
        <w:ind w:left="360"/>
        <w:rPr>
          <w:rFonts w:ascii="Times New Roman" w:hAnsi="Times New Roman"/>
          <w:b/>
          <w:sz w:val="24"/>
          <w:szCs w:val="24"/>
        </w:rPr>
        <w:sectPr w:rsidR="009D7BA6" w:rsidSect="00A253DE">
          <w:headerReference w:type="default" r:id="rId9"/>
          <w:footerReference w:type="even" r:id="rId10"/>
          <w:footerReference w:type="default" r:id="rId11"/>
          <w:pgSz w:w="11906" w:h="16838"/>
          <w:pgMar w:top="737" w:right="680" w:bottom="794" w:left="1134" w:header="510" w:footer="284" w:gutter="0"/>
          <w:cols w:space="708"/>
          <w:docGrid w:linePitch="360"/>
        </w:sectPr>
      </w:pPr>
    </w:p>
    <w:p w:rsidR="0042498A" w:rsidRPr="00651A2C" w:rsidRDefault="000928B4" w:rsidP="0042498A">
      <w:pPr>
        <w:jc w:val="center"/>
      </w:pPr>
      <w:r>
        <w:lastRenderedPageBreak/>
        <w:t>Федеральное казенное профессиональное образовательное учреждение</w:t>
      </w:r>
    </w:p>
    <w:p w:rsidR="0042498A" w:rsidRPr="00651A2C" w:rsidRDefault="000928B4" w:rsidP="0042498A">
      <w:pPr>
        <w:jc w:val="center"/>
      </w:pPr>
      <w:r>
        <w:t>«Михайловский экономический колледж-интернат</w:t>
      </w:r>
      <w:r w:rsidR="00F4503F">
        <w:t>»</w:t>
      </w:r>
    </w:p>
    <w:p w:rsidR="0042498A" w:rsidRPr="00651A2C" w:rsidRDefault="00F4503F" w:rsidP="0042498A">
      <w:pPr>
        <w:jc w:val="center"/>
      </w:pPr>
      <w:r>
        <w:t>Министерства труда и социальной защиты Российской Федерации</w:t>
      </w:r>
    </w:p>
    <w:p w:rsidR="0042498A" w:rsidRPr="00651A2C" w:rsidRDefault="0042498A" w:rsidP="0042498A">
      <w:pPr>
        <w:jc w:val="center"/>
      </w:pPr>
    </w:p>
    <w:p w:rsidR="0042498A" w:rsidRPr="00651A2C" w:rsidRDefault="0042498A" w:rsidP="0042498A">
      <w:pPr>
        <w:jc w:val="center"/>
        <w:rPr>
          <w:b/>
          <w:sz w:val="20"/>
          <w:szCs w:val="20"/>
        </w:rPr>
      </w:pPr>
    </w:p>
    <w:p w:rsidR="0042498A" w:rsidRPr="00651A2C" w:rsidRDefault="0042498A" w:rsidP="0042498A">
      <w:pPr>
        <w:jc w:val="center"/>
      </w:pPr>
      <w:r w:rsidRPr="00651A2C">
        <w:t>Комплект тестов</w:t>
      </w:r>
    </w:p>
    <w:p w:rsidR="0042498A" w:rsidRDefault="0042498A" w:rsidP="0042498A">
      <w:pPr>
        <w:jc w:val="center"/>
        <w:rPr>
          <w:b/>
          <w:sz w:val="20"/>
          <w:szCs w:val="20"/>
        </w:rPr>
      </w:pPr>
    </w:p>
    <w:p w:rsidR="00A253DE" w:rsidRPr="00950C0A" w:rsidRDefault="00A253DE" w:rsidP="00A25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950C0A">
        <w:rPr>
          <w:b/>
          <w:bCs/>
        </w:rPr>
        <w:t>Раздел 1. Сущность, структура и значение философии</w:t>
      </w:r>
    </w:p>
    <w:p w:rsidR="00A253DE" w:rsidRDefault="00A253DE" w:rsidP="0042498A">
      <w:pPr>
        <w:pStyle w:val="a9"/>
        <w:spacing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C2DCD" w:rsidRDefault="0042498A" w:rsidP="0042498A">
      <w:pPr>
        <w:pStyle w:val="a9"/>
        <w:spacing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Тема: </w:t>
      </w:r>
      <w:r w:rsidRPr="0042498A">
        <w:rPr>
          <w:rFonts w:ascii="Times New Roman" w:hAnsi="Times New Roman"/>
          <w:b/>
          <w:sz w:val="24"/>
          <w:szCs w:val="24"/>
        </w:rPr>
        <w:t>Философия, круг ее проблем и роль в обществе</w:t>
      </w:r>
    </w:p>
    <w:p w:rsidR="000968DD" w:rsidRPr="0042498A" w:rsidRDefault="000968DD" w:rsidP="009A629A">
      <w:pPr>
        <w:jc w:val="center"/>
        <w:rPr>
          <w:b/>
        </w:rPr>
      </w:pPr>
      <w:r w:rsidRPr="0042498A">
        <w:rPr>
          <w:b/>
        </w:rPr>
        <w:t>Вариант 1.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>1.Назовите тип мировоззрения, при котором в познании окружающего мира человек опирался на рациональные знания.</w:t>
      </w:r>
    </w:p>
    <w:p w:rsidR="000968DD" w:rsidRPr="0042498A" w:rsidRDefault="000968DD" w:rsidP="009A629A">
      <w:pPr>
        <w:jc w:val="both"/>
      </w:pPr>
      <w:r w:rsidRPr="0042498A">
        <w:t>А) мифологический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>Б) религиозный</w:t>
      </w:r>
    </w:p>
    <w:p w:rsidR="000968DD" w:rsidRPr="0042498A" w:rsidRDefault="000968DD" w:rsidP="009A629A">
      <w:pPr>
        <w:jc w:val="both"/>
      </w:pPr>
      <w:r w:rsidRPr="0042498A">
        <w:t>В) антропологический</w:t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ab/>
        <w:t>Г) философский.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>2. Сущность религиозного типа мировоззрения заключается в …</w:t>
      </w:r>
    </w:p>
    <w:p w:rsidR="000968DD" w:rsidRPr="0042498A" w:rsidRDefault="000968DD" w:rsidP="009A629A">
      <w:pPr>
        <w:jc w:val="both"/>
      </w:pPr>
      <w:r w:rsidRPr="0042498A">
        <w:t>А) чувственном восприятии окружающего мира</w:t>
      </w:r>
    </w:p>
    <w:p w:rsidR="000968DD" w:rsidRPr="0042498A" w:rsidRDefault="000968DD" w:rsidP="009A629A">
      <w:pPr>
        <w:jc w:val="both"/>
      </w:pPr>
      <w:r w:rsidRPr="0042498A">
        <w:t>Б) критической позиции в отношении мира, человека</w:t>
      </w:r>
    </w:p>
    <w:p w:rsidR="000968DD" w:rsidRPr="0042498A" w:rsidRDefault="000968DD" w:rsidP="009A629A">
      <w:pPr>
        <w:jc w:val="both"/>
      </w:pPr>
      <w:r w:rsidRPr="0042498A">
        <w:t>В) безграничной вере в сверхъестественное идеальное начало</w:t>
      </w:r>
    </w:p>
    <w:p w:rsidR="000968DD" w:rsidRPr="0042498A" w:rsidRDefault="000968DD" w:rsidP="009A629A">
      <w:pPr>
        <w:jc w:val="both"/>
      </w:pPr>
      <w:r w:rsidRPr="0042498A">
        <w:t>Г) рациональном и чувственном восприятии действительности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>3. Как называется раздел философии, который изучает все, что существует в мире?</w:t>
      </w:r>
    </w:p>
    <w:p w:rsidR="000968DD" w:rsidRPr="0042498A" w:rsidRDefault="000968DD" w:rsidP="009A629A">
      <w:pPr>
        <w:jc w:val="both"/>
      </w:pPr>
      <w:r w:rsidRPr="0042498A">
        <w:t>А) гносеология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>Б) онтология</w:t>
      </w:r>
    </w:p>
    <w:p w:rsidR="000968DD" w:rsidRPr="0042498A" w:rsidRDefault="000968DD" w:rsidP="009A629A">
      <w:pPr>
        <w:jc w:val="both"/>
      </w:pPr>
      <w:r w:rsidRPr="0042498A">
        <w:t>В) антропология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>Г) аксиология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>4. Какую функцию выполняет философия, когда вырабатывает основные методы познания окружающей действительности?</w:t>
      </w:r>
    </w:p>
    <w:p w:rsidR="000968DD" w:rsidRPr="0042498A" w:rsidRDefault="000968DD" w:rsidP="009A629A">
      <w:pPr>
        <w:jc w:val="both"/>
      </w:pPr>
      <w:r w:rsidRPr="0042498A">
        <w:t>А) мировоззренческая</w:t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ab/>
        <w:t>Б) гносеологическая</w:t>
      </w:r>
    </w:p>
    <w:p w:rsidR="000968DD" w:rsidRPr="0042498A" w:rsidRDefault="000968DD" w:rsidP="009A629A">
      <w:pPr>
        <w:jc w:val="both"/>
      </w:pPr>
      <w:r w:rsidRPr="0042498A">
        <w:t>В) методологическая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>Г) социальная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 xml:space="preserve">5. </w:t>
      </w:r>
      <w:proofErr w:type="spellStart"/>
      <w:r w:rsidRPr="0042498A">
        <w:rPr>
          <w:b/>
        </w:rPr>
        <w:t>Теоцентризм</w:t>
      </w:r>
      <w:proofErr w:type="spellEnd"/>
      <w:r w:rsidRPr="0042498A">
        <w:rPr>
          <w:b/>
        </w:rPr>
        <w:t xml:space="preserve"> – это…</w:t>
      </w:r>
    </w:p>
    <w:p w:rsidR="000968DD" w:rsidRPr="0042498A" w:rsidRDefault="000968DD" w:rsidP="009A629A">
      <w:pPr>
        <w:jc w:val="both"/>
      </w:pPr>
      <w:r w:rsidRPr="0042498A">
        <w:t>А) упорядоченная система идей, выражающая взгляды социальной группы или общества в целом на социальную действительность</w:t>
      </w:r>
    </w:p>
    <w:p w:rsidR="000968DD" w:rsidRPr="0042498A" w:rsidRDefault="000968DD" w:rsidP="009A629A">
      <w:pPr>
        <w:jc w:val="both"/>
      </w:pPr>
      <w:r w:rsidRPr="0042498A">
        <w:t>Б) мировоззрение. В центре которого находится осмысление Космоса как всесильно начала</w:t>
      </w:r>
    </w:p>
    <w:p w:rsidR="000968DD" w:rsidRPr="0042498A" w:rsidRDefault="000968DD" w:rsidP="009A629A">
      <w:pPr>
        <w:jc w:val="both"/>
      </w:pPr>
      <w:r w:rsidRPr="0042498A">
        <w:t>В) мировоззрение. В центре внимания которого находится проблема человека</w:t>
      </w:r>
    </w:p>
    <w:p w:rsidR="000968DD" w:rsidRPr="0042498A" w:rsidRDefault="000968DD" w:rsidP="009A629A">
      <w:pPr>
        <w:jc w:val="both"/>
      </w:pPr>
      <w:r w:rsidRPr="0042498A">
        <w:t>Г) мировоззрение, которое объясняет, что бог создал мир и человека.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>6. Какой термин означает «любовь к мудрости»?</w:t>
      </w:r>
    </w:p>
    <w:p w:rsidR="000968DD" w:rsidRPr="0042498A" w:rsidRDefault="000968DD" w:rsidP="009A629A">
      <w:pPr>
        <w:jc w:val="both"/>
      </w:pPr>
      <w:r w:rsidRPr="0042498A">
        <w:t>А) философия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ab/>
        <w:t xml:space="preserve">Б) </w:t>
      </w:r>
      <w:proofErr w:type="spellStart"/>
      <w:r w:rsidRPr="0042498A">
        <w:t>философос</w:t>
      </w:r>
      <w:proofErr w:type="spellEnd"/>
    </w:p>
    <w:p w:rsidR="000968DD" w:rsidRPr="0042498A" w:rsidRDefault="000968DD" w:rsidP="009A629A">
      <w:pPr>
        <w:jc w:val="both"/>
      </w:pPr>
      <w:r w:rsidRPr="0042498A">
        <w:t xml:space="preserve">В) </w:t>
      </w:r>
      <w:proofErr w:type="spellStart"/>
      <w:r w:rsidRPr="0042498A">
        <w:t>софос</w:t>
      </w:r>
      <w:proofErr w:type="spellEnd"/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ab/>
        <w:t xml:space="preserve">Г) </w:t>
      </w:r>
      <w:proofErr w:type="spellStart"/>
      <w:r w:rsidRPr="0042498A">
        <w:t>софия</w:t>
      </w:r>
      <w:proofErr w:type="spellEnd"/>
      <w:r w:rsidRPr="0042498A">
        <w:tab/>
      </w:r>
    </w:p>
    <w:p w:rsidR="000968DD" w:rsidRPr="0042498A" w:rsidRDefault="000968DD" w:rsidP="009A629A">
      <w:pPr>
        <w:tabs>
          <w:tab w:val="left" w:pos="1320"/>
        </w:tabs>
        <w:jc w:val="both"/>
        <w:rPr>
          <w:b/>
        </w:rPr>
      </w:pPr>
      <w:r w:rsidRPr="0042498A">
        <w:rPr>
          <w:b/>
        </w:rPr>
        <w:t>7. Идеальное – это…</w:t>
      </w:r>
    </w:p>
    <w:p w:rsidR="000968DD" w:rsidRPr="0042498A" w:rsidRDefault="000968DD" w:rsidP="009A629A">
      <w:pPr>
        <w:tabs>
          <w:tab w:val="left" w:pos="1320"/>
          <w:tab w:val="left" w:pos="5400"/>
        </w:tabs>
        <w:jc w:val="both"/>
      </w:pPr>
      <w:r w:rsidRPr="0042498A">
        <w:t>А) физический, материальный, чувственный мир</w:t>
      </w:r>
    </w:p>
    <w:p w:rsidR="000968DD" w:rsidRPr="0042498A" w:rsidRDefault="000968DD" w:rsidP="009A629A">
      <w:pPr>
        <w:tabs>
          <w:tab w:val="left" w:pos="1320"/>
          <w:tab w:val="left" w:pos="5400"/>
        </w:tabs>
        <w:jc w:val="both"/>
      </w:pPr>
      <w:r w:rsidRPr="0042498A">
        <w:t>Б) планеты и звезды, воздух, материки, океаны</w:t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t>В) наши мысли, слова, явления высшего и невидимого мира Г) совокупность всего материального</w:t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rPr>
          <w:b/>
        </w:rPr>
        <w:t>8. Дайте определение понятию «философия». Философия – это</w:t>
      </w:r>
      <w:r w:rsidR="00BC4163" w:rsidRPr="0042498A">
        <w:t xml:space="preserve"> </w:t>
      </w:r>
      <w:r w:rsidR="00DD61ED" w:rsidRPr="0042498A">
        <w:t>___________</w:t>
      </w:r>
    </w:p>
    <w:p w:rsidR="000968DD" w:rsidRPr="0042498A" w:rsidRDefault="000968DD" w:rsidP="009A629A">
      <w:pPr>
        <w:tabs>
          <w:tab w:val="left" w:pos="1320"/>
        </w:tabs>
        <w:jc w:val="both"/>
        <w:rPr>
          <w:b/>
        </w:rPr>
      </w:pPr>
      <w:r w:rsidRPr="0042498A">
        <w:rPr>
          <w:b/>
        </w:rPr>
        <w:t>9. Как называют философов, которые отрицают познаваемость мира?</w:t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t>А) рационалисты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ab/>
        <w:t>Б) агностики</w:t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t>В) идеалисты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>Г) материалисты</w:t>
      </w:r>
    </w:p>
    <w:p w:rsidR="000968DD" w:rsidRPr="0042498A" w:rsidRDefault="000968DD" w:rsidP="009A629A">
      <w:pPr>
        <w:tabs>
          <w:tab w:val="left" w:pos="1320"/>
        </w:tabs>
        <w:jc w:val="both"/>
        <w:rPr>
          <w:b/>
        </w:rPr>
      </w:pPr>
      <w:r w:rsidRPr="0042498A">
        <w:rPr>
          <w:b/>
        </w:rPr>
        <w:t>10. Как называется направление в философии, представители которого в познании окружающего мира и практической деятельности опираются на разум?</w:t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t>А) материализм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ab/>
        <w:t>Б) дуализм</w:t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t>В) рационализм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>Г) иррационализм</w:t>
      </w:r>
    </w:p>
    <w:p w:rsidR="000968DD" w:rsidRPr="0042498A" w:rsidRDefault="000968DD" w:rsidP="009A629A">
      <w:pPr>
        <w:tabs>
          <w:tab w:val="left" w:pos="1320"/>
        </w:tabs>
        <w:jc w:val="both"/>
        <w:rPr>
          <w:b/>
        </w:rPr>
      </w:pPr>
      <w:r w:rsidRPr="0042498A">
        <w:rPr>
          <w:b/>
        </w:rPr>
        <w:t>11. Назовите категорию, которая характеризует интервал изменения количества, в пределах которого вещь сохраняет свое качество.</w:t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t>А) особенное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>Б) количество</w:t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t>В) мера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ab/>
        <w:t>Г) элемент</w:t>
      </w:r>
    </w:p>
    <w:p w:rsidR="000968DD" w:rsidRPr="0042498A" w:rsidRDefault="000968DD" w:rsidP="009A629A">
      <w:pPr>
        <w:tabs>
          <w:tab w:val="left" w:pos="1320"/>
        </w:tabs>
        <w:jc w:val="both"/>
        <w:rPr>
          <w:b/>
        </w:rPr>
      </w:pPr>
      <w:r w:rsidRPr="0042498A">
        <w:rPr>
          <w:b/>
        </w:rPr>
        <w:lastRenderedPageBreak/>
        <w:t>12. Как в философии называется связь, когда одна из сторон порождает другую сторону?</w:t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t>А) случайная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>Б) закономерность</w:t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t>В) связь явления и сущности</w:t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>Г)  причинно-следственная</w:t>
      </w:r>
    </w:p>
    <w:p w:rsidR="000968DD" w:rsidRPr="0042498A" w:rsidRDefault="000968DD" w:rsidP="009A629A">
      <w:pPr>
        <w:tabs>
          <w:tab w:val="left" w:pos="1320"/>
        </w:tabs>
        <w:jc w:val="both"/>
        <w:rPr>
          <w:b/>
        </w:rPr>
      </w:pPr>
      <w:r w:rsidRPr="0042498A">
        <w:rPr>
          <w:b/>
        </w:rPr>
        <w:t>13. В чем заключается основной вопрос философии?</w:t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t>А) достижима ли истина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>Б) откуда произошел мир</w:t>
      </w:r>
    </w:p>
    <w:p w:rsidR="000968DD" w:rsidRPr="0042498A" w:rsidRDefault="000968DD" w:rsidP="009A629A">
      <w:pPr>
        <w:tabs>
          <w:tab w:val="left" w:pos="1320"/>
        </w:tabs>
        <w:jc w:val="both"/>
        <w:rPr>
          <w:b/>
        </w:rPr>
      </w:pPr>
      <w:r w:rsidRPr="0042498A">
        <w:t>В) как соотносятся мышление и бытие</w:t>
      </w:r>
      <w:r w:rsidRPr="0042498A">
        <w:tab/>
      </w:r>
      <w:r w:rsidRPr="0042498A">
        <w:tab/>
      </w:r>
      <w:r w:rsidR="00CE1AA6" w:rsidRPr="0042498A">
        <w:tab/>
      </w:r>
      <w:r w:rsidRPr="0042498A">
        <w:t>Г) кто такой человек</w:t>
      </w:r>
    </w:p>
    <w:p w:rsidR="000968DD" w:rsidRPr="0042498A" w:rsidRDefault="000968DD" w:rsidP="009A629A">
      <w:pPr>
        <w:tabs>
          <w:tab w:val="left" w:pos="1320"/>
        </w:tabs>
        <w:jc w:val="both"/>
        <w:rPr>
          <w:b/>
        </w:rPr>
      </w:pPr>
      <w:r w:rsidRPr="0042498A">
        <w:rPr>
          <w:b/>
        </w:rPr>
        <w:t>14. Как характеризуется категория «единичное»?</w:t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t>А) обозначает свойства, общие для многих объектов и выступающие в своеобразном сочетании с единичными свойствами</w:t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ab/>
        <w:t>Б) обозначает внутреннюю форму объекта</w:t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t>В) обозначает свойства, присущие только данному объекту</w:t>
      </w:r>
      <w:r w:rsidRPr="0042498A">
        <w:tab/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t>Г) обозначает единство количества и качества.</w:t>
      </w:r>
    </w:p>
    <w:p w:rsidR="000968DD" w:rsidRPr="0042498A" w:rsidRDefault="000968DD" w:rsidP="009A629A">
      <w:pPr>
        <w:jc w:val="center"/>
        <w:rPr>
          <w:b/>
        </w:rPr>
      </w:pPr>
      <w:r w:rsidRPr="0042498A">
        <w:rPr>
          <w:b/>
        </w:rPr>
        <w:t>Вариант 2.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>1. Как называется тип мировоззрения, при котором восприятие окружающего мира основывалось на вере в существование сверхъестественного сущности, влияющей на жизнь человека?</w:t>
      </w:r>
    </w:p>
    <w:p w:rsidR="000968DD" w:rsidRPr="0042498A" w:rsidRDefault="000968DD" w:rsidP="009A629A">
      <w:pPr>
        <w:tabs>
          <w:tab w:val="left" w:pos="2180"/>
        </w:tabs>
        <w:jc w:val="both"/>
      </w:pPr>
      <w:r w:rsidRPr="0042498A">
        <w:t>А) мифология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ab/>
        <w:t>Б) религия</w:t>
      </w:r>
    </w:p>
    <w:p w:rsidR="000968DD" w:rsidRPr="0042498A" w:rsidRDefault="000968DD" w:rsidP="009A629A">
      <w:pPr>
        <w:jc w:val="both"/>
      </w:pPr>
      <w:r w:rsidRPr="0042498A">
        <w:t>В) рациональное знание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ab/>
        <w:t>Г) философия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>2. Назовите форму мировосприятия, при которой человек истолковывал мир при помощи чувственно-наглядных образов.</w:t>
      </w:r>
    </w:p>
    <w:p w:rsidR="000968DD" w:rsidRPr="0042498A" w:rsidRDefault="000968DD" w:rsidP="009A629A">
      <w:pPr>
        <w:jc w:val="both"/>
      </w:pPr>
      <w:r w:rsidRPr="0042498A">
        <w:t>А) философия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ab/>
        <w:t>Б) религия</w:t>
      </w:r>
    </w:p>
    <w:p w:rsidR="000968DD" w:rsidRPr="0042498A" w:rsidRDefault="000968DD" w:rsidP="009A629A">
      <w:pPr>
        <w:jc w:val="both"/>
      </w:pPr>
      <w:r w:rsidRPr="0042498A">
        <w:t>В) мифология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ab/>
        <w:t>Г) антропология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>3. Как называют философов, которые отрицают познаваемость мира?</w:t>
      </w:r>
    </w:p>
    <w:p w:rsidR="000968DD" w:rsidRPr="0042498A" w:rsidRDefault="000968DD" w:rsidP="009A629A">
      <w:pPr>
        <w:jc w:val="both"/>
      </w:pPr>
      <w:r w:rsidRPr="0042498A">
        <w:t>А) материалисты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>Б) идеалисты</w:t>
      </w:r>
    </w:p>
    <w:p w:rsidR="000968DD" w:rsidRPr="0042498A" w:rsidRDefault="000968DD" w:rsidP="009A629A">
      <w:pPr>
        <w:jc w:val="both"/>
      </w:pPr>
      <w:r w:rsidRPr="0042498A">
        <w:t>В) агностики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>Г) рационалисты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>4. Гносеология – это…</w:t>
      </w:r>
    </w:p>
    <w:p w:rsidR="000968DD" w:rsidRPr="0042498A" w:rsidRDefault="000968DD" w:rsidP="009A629A">
      <w:pPr>
        <w:jc w:val="both"/>
      </w:pPr>
      <w:r w:rsidRPr="0042498A">
        <w:t>А) наука о человеке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>Б) учение о ценностях</w:t>
      </w:r>
    </w:p>
    <w:p w:rsidR="000968DD" w:rsidRPr="0042498A" w:rsidRDefault="000968DD" w:rsidP="009A629A">
      <w:pPr>
        <w:jc w:val="both"/>
      </w:pPr>
      <w:r w:rsidRPr="0042498A">
        <w:t>В) наука о морали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>Г) теория познания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>5. Как называется тип мировоззрения, при котором критически исследуются новые концепции, подвергаются сомнению ранее сложившиеся представления о природе?</w:t>
      </w:r>
    </w:p>
    <w:p w:rsidR="000968DD" w:rsidRPr="0042498A" w:rsidRDefault="000968DD" w:rsidP="009A629A">
      <w:pPr>
        <w:jc w:val="both"/>
      </w:pPr>
      <w:r w:rsidRPr="0042498A">
        <w:t>А) религия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>Б) философия</w:t>
      </w:r>
    </w:p>
    <w:p w:rsidR="000968DD" w:rsidRPr="0042498A" w:rsidRDefault="000968DD" w:rsidP="009A629A">
      <w:pPr>
        <w:jc w:val="both"/>
      </w:pPr>
      <w:r w:rsidRPr="0042498A">
        <w:t>В) мифология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>Г) онтология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>6. Кто первым использовал понятие «философия»?</w:t>
      </w:r>
    </w:p>
    <w:p w:rsidR="000968DD" w:rsidRPr="0042498A" w:rsidRDefault="000968DD" w:rsidP="009A629A">
      <w:pPr>
        <w:jc w:val="both"/>
      </w:pPr>
      <w:r w:rsidRPr="0042498A">
        <w:t>А) Г.Гегель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>Б) Пифагор</w:t>
      </w:r>
    </w:p>
    <w:p w:rsidR="000968DD" w:rsidRPr="0042498A" w:rsidRDefault="000968DD" w:rsidP="009A629A">
      <w:pPr>
        <w:jc w:val="both"/>
      </w:pPr>
      <w:r w:rsidRPr="0042498A">
        <w:t>В) И.Кант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>Г) Сократ</w:t>
      </w:r>
    </w:p>
    <w:p w:rsidR="000968DD" w:rsidRPr="0042498A" w:rsidRDefault="000968DD" w:rsidP="009A629A">
      <w:pPr>
        <w:jc w:val="both"/>
      </w:pPr>
      <w:r w:rsidRPr="0042498A">
        <w:rPr>
          <w:b/>
        </w:rPr>
        <w:t>7.  Что</w:t>
      </w:r>
      <w:r w:rsidRPr="0042498A">
        <w:t xml:space="preserve"> я</w:t>
      </w:r>
      <w:r w:rsidRPr="0042498A">
        <w:rPr>
          <w:b/>
        </w:rPr>
        <w:t>вляетс</w:t>
      </w:r>
      <w:r w:rsidRPr="0042498A">
        <w:t xml:space="preserve">я </w:t>
      </w:r>
      <w:r w:rsidRPr="0042498A">
        <w:rPr>
          <w:b/>
        </w:rPr>
        <w:t>объектом изучения философии? (напишите</w:t>
      </w:r>
      <w:r w:rsidRPr="0042498A">
        <w:t>) __________________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>8.  Материальное – это…</w:t>
      </w:r>
    </w:p>
    <w:p w:rsidR="000968DD" w:rsidRPr="0042498A" w:rsidRDefault="000968DD" w:rsidP="009A629A">
      <w:pPr>
        <w:jc w:val="both"/>
      </w:pPr>
      <w:r w:rsidRPr="0042498A">
        <w:t>А) Бог, Мировой Разум, Мировая Душа</w:t>
      </w:r>
      <w:r w:rsidRPr="0042498A">
        <w:tab/>
        <w:t>Б) то, что существует в нас и зависит от нас</w:t>
      </w:r>
    </w:p>
    <w:p w:rsidR="000968DD" w:rsidRPr="0042498A" w:rsidRDefault="000968DD" w:rsidP="009A629A">
      <w:pPr>
        <w:jc w:val="both"/>
      </w:pPr>
      <w:r w:rsidRPr="0042498A">
        <w:t>В) звезды, планеты, материки, океаны, воздух</w:t>
      </w:r>
    </w:p>
    <w:p w:rsidR="000968DD" w:rsidRPr="0042498A" w:rsidRDefault="000968DD" w:rsidP="009A629A">
      <w:pPr>
        <w:jc w:val="both"/>
      </w:pPr>
      <w:r w:rsidRPr="0042498A">
        <w:t>Г) наши представления, мысли, слова, числа.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>9. Как называют философов, которые считают, что вещи внешнего мира существуют, но каковы «вещи в себе»», мы никогда узнать не сможем?</w:t>
      </w:r>
    </w:p>
    <w:p w:rsidR="000968DD" w:rsidRPr="0042498A" w:rsidRDefault="000968DD" w:rsidP="009A629A">
      <w:pPr>
        <w:jc w:val="both"/>
      </w:pPr>
      <w:r w:rsidRPr="0042498A">
        <w:t>А) идеалисты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 xml:space="preserve">Б) </w:t>
      </w:r>
      <w:proofErr w:type="spellStart"/>
      <w:r w:rsidRPr="0042498A">
        <w:t>иррационалисты</w:t>
      </w:r>
      <w:proofErr w:type="spellEnd"/>
    </w:p>
    <w:p w:rsidR="000968DD" w:rsidRPr="0042498A" w:rsidRDefault="000968DD" w:rsidP="009A629A">
      <w:pPr>
        <w:jc w:val="both"/>
      </w:pPr>
      <w:r w:rsidRPr="0042498A">
        <w:t>В) дуалисты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>Г) агностики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>10. Как в философии называется внутренняя необходимая, существенная связь в объекте или между объектами?</w:t>
      </w:r>
    </w:p>
    <w:p w:rsidR="000968DD" w:rsidRPr="0042498A" w:rsidRDefault="000968DD" w:rsidP="009A629A">
      <w:pPr>
        <w:jc w:val="both"/>
      </w:pPr>
      <w:r w:rsidRPr="0042498A">
        <w:t>А) закономерность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>Б) закон</w:t>
      </w:r>
    </w:p>
    <w:p w:rsidR="000968DD" w:rsidRPr="0042498A" w:rsidRDefault="000968DD" w:rsidP="009A629A">
      <w:pPr>
        <w:jc w:val="both"/>
      </w:pPr>
      <w:r w:rsidRPr="0042498A">
        <w:t>В) каузальная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CE1AA6" w:rsidRPr="0042498A">
        <w:tab/>
      </w:r>
      <w:r w:rsidRPr="0042498A">
        <w:tab/>
        <w:t>Г) необходимость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>11. Охарактеризуйте категорию «сущность»</w:t>
      </w:r>
    </w:p>
    <w:p w:rsidR="000968DD" w:rsidRPr="0042498A" w:rsidRDefault="000968DD" w:rsidP="009A629A">
      <w:pPr>
        <w:jc w:val="both"/>
      </w:pPr>
      <w:r w:rsidRPr="0042498A">
        <w:t>А) это внутренняя связь в объекте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="003F3361">
        <w:tab/>
      </w:r>
      <w:r w:rsidRPr="0042498A">
        <w:t>Б) это внутренняя сторона объекта</w:t>
      </w:r>
    </w:p>
    <w:p w:rsidR="000968DD" w:rsidRPr="0042498A" w:rsidRDefault="000968DD" w:rsidP="009A629A">
      <w:pPr>
        <w:jc w:val="both"/>
      </w:pPr>
      <w:r w:rsidRPr="0042498A">
        <w:t>В) это все формы взаимосвязи и взаимообусловленности</w:t>
      </w:r>
    </w:p>
    <w:p w:rsidR="000968DD" w:rsidRPr="0042498A" w:rsidRDefault="000968DD" w:rsidP="009A629A">
      <w:pPr>
        <w:jc w:val="both"/>
      </w:pPr>
      <w:r w:rsidRPr="0042498A">
        <w:t>Г) это совокупность всех элементов объекта.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t>12. Назовите философа, который сказал: «Я знаю, что ничего не знаю».</w:t>
      </w:r>
    </w:p>
    <w:p w:rsidR="000968DD" w:rsidRPr="0042498A" w:rsidRDefault="000968DD" w:rsidP="009A629A">
      <w:pPr>
        <w:jc w:val="both"/>
      </w:pPr>
      <w:r w:rsidRPr="0042498A">
        <w:t>А) Лао-Цзы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  <w:t>Б) Сократ</w:t>
      </w:r>
    </w:p>
    <w:p w:rsidR="000968DD" w:rsidRPr="0042498A" w:rsidRDefault="000968DD" w:rsidP="009A629A">
      <w:pPr>
        <w:jc w:val="both"/>
      </w:pPr>
      <w:r w:rsidRPr="0042498A">
        <w:t>В) Конфуций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  <w:t>Г) Пифагор</w:t>
      </w:r>
    </w:p>
    <w:p w:rsidR="000968DD" w:rsidRPr="0042498A" w:rsidRDefault="000968DD" w:rsidP="009A629A">
      <w:pPr>
        <w:jc w:val="both"/>
        <w:rPr>
          <w:b/>
        </w:rPr>
      </w:pPr>
      <w:r w:rsidRPr="0042498A">
        <w:rPr>
          <w:b/>
        </w:rPr>
        <w:lastRenderedPageBreak/>
        <w:t>13. Как характеризуется раздел философии – аксиология?</w:t>
      </w:r>
    </w:p>
    <w:p w:rsidR="000968DD" w:rsidRPr="0042498A" w:rsidRDefault="000968DD" w:rsidP="009A629A">
      <w:pPr>
        <w:jc w:val="both"/>
      </w:pPr>
      <w:r w:rsidRPr="0042498A">
        <w:t>А) наука о морали</w:t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</w:r>
      <w:r w:rsidRPr="0042498A">
        <w:tab/>
        <w:t>Б) учение о ценностях</w:t>
      </w:r>
    </w:p>
    <w:p w:rsidR="000968DD" w:rsidRPr="0042498A" w:rsidRDefault="000968DD" w:rsidP="009A629A">
      <w:pPr>
        <w:jc w:val="both"/>
      </w:pPr>
      <w:r w:rsidRPr="0042498A">
        <w:t>В) философское учение об обществе</w:t>
      </w:r>
      <w:r w:rsidRPr="0042498A">
        <w:tab/>
      </w:r>
      <w:r w:rsidRPr="0042498A">
        <w:tab/>
      </w:r>
      <w:r w:rsidR="00CE1AA6" w:rsidRPr="0042498A">
        <w:tab/>
      </w:r>
      <w:r w:rsidRPr="0042498A">
        <w:tab/>
        <w:t>Г) учение о правильном мышлении</w:t>
      </w:r>
    </w:p>
    <w:p w:rsidR="000968DD" w:rsidRPr="0042498A" w:rsidRDefault="000968DD" w:rsidP="009A629A">
      <w:pPr>
        <w:tabs>
          <w:tab w:val="center" w:pos="5074"/>
        </w:tabs>
        <w:jc w:val="both"/>
        <w:rPr>
          <w:b/>
        </w:rPr>
      </w:pPr>
      <w:r w:rsidRPr="0042498A">
        <w:rPr>
          <w:b/>
        </w:rPr>
        <w:t>14. Как характеризуется категория «общее»?</w:t>
      </w:r>
      <w:r w:rsidRPr="0042498A">
        <w:rPr>
          <w:b/>
        </w:rPr>
        <w:tab/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t>А) обозначает свойства, общие для многих объектов и выступающие в своеобразном сочетании с единичными свойствами</w:t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t>Б) обозначает внутреннюю форму объекта</w:t>
      </w:r>
    </w:p>
    <w:p w:rsidR="000968DD" w:rsidRPr="0042498A" w:rsidRDefault="000968DD" w:rsidP="009A629A">
      <w:pPr>
        <w:tabs>
          <w:tab w:val="left" w:pos="1320"/>
        </w:tabs>
        <w:jc w:val="both"/>
      </w:pPr>
      <w:r w:rsidRPr="0042498A">
        <w:t>В) обозначает свойства, присущие только данному объекту</w:t>
      </w:r>
    </w:p>
    <w:p w:rsidR="000968DD" w:rsidRPr="0042498A" w:rsidRDefault="000968DD" w:rsidP="009A629A">
      <w:pPr>
        <w:jc w:val="both"/>
      </w:pPr>
      <w:r w:rsidRPr="0042498A">
        <w:t>Г) обозначает свойства, повторяющиеся в некотором множестве объектов.</w:t>
      </w:r>
    </w:p>
    <w:p w:rsidR="00460F42" w:rsidRDefault="00460F42" w:rsidP="009A629A">
      <w:pPr>
        <w:jc w:val="center"/>
      </w:pPr>
      <w:r w:rsidRPr="00063E5D">
        <w:t>Ключ к тесту по теме «Философия, круг ее проблем и роль в обществе»</w:t>
      </w:r>
    </w:p>
    <w:p w:rsidR="00A253DE" w:rsidRPr="00063E5D" w:rsidRDefault="00A253DE" w:rsidP="00A253DE">
      <w:pPr>
        <w:jc w:val="center"/>
      </w:pPr>
      <w:r w:rsidRPr="00063E5D">
        <w:t>Вариант 1</w:t>
      </w:r>
    </w:p>
    <w:p w:rsidR="00A253DE" w:rsidRDefault="00A253DE" w:rsidP="00A253DE">
      <w:pPr>
        <w:jc w:val="center"/>
      </w:pPr>
      <w:r w:rsidRPr="00063E5D">
        <w:t>1г, 2в, 3б, 4в, 5г, 6а, 7в, 8-, 9б, 10в, 11в, 12г, 13в, 14в</w:t>
      </w:r>
    </w:p>
    <w:p w:rsidR="00A253DE" w:rsidRPr="00063E5D" w:rsidRDefault="00A253DE" w:rsidP="00A253DE">
      <w:pPr>
        <w:jc w:val="center"/>
      </w:pPr>
      <w:r w:rsidRPr="00063E5D">
        <w:t>Вариант 2</w:t>
      </w:r>
    </w:p>
    <w:p w:rsidR="00A253DE" w:rsidRPr="00063E5D" w:rsidRDefault="00A253DE" w:rsidP="00A253DE">
      <w:pPr>
        <w:jc w:val="center"/>
      </w:pPr>
      <w:r w:rsidRPr="00063E5D">
        <w:t xml:space="preserve">1б, 2в, 3в, 4г, 5б, 6б, 7 </w:t>
      </w:r>
      <w:proofErr w:type="spellStart"/>
      <w:r w:rsidRPr="00063E5D">
        <w:t>окр.мир</w:t>
      </w:r>
      <w:proofErr w:type="spellEnd"/>
      <w:r w:rsidRPr="00063E5D">
        <w:t>, 8в, 9г, 10б, 11б, 12б, 13б, 14г</w:t>
      </w:r>
    </w:p>
    <w:p w:rsidR="00063E5D" w:rsidRPr="00A253DE" w:rsidRDefault="00063E5D" w:rsidP="00063E5D">
      <w:pPr>
        <w:jc w:val="center"/>
      </w:pPr>
      <w:r w:rsidRPr="00A253DE">
        <w:t xml:space="preserve">Критерии оценки </w:t>
      </w:r>
    </w:p>
    <w:p w:rsidR="00A253DE" w:rsidRDefault="00A253DE" w:rsidP="00A253DE">
      <w:pPr>
        <w:jc w:val="both"/>
      </w:pPr>
      <w:r>
        <w:t>Оценка «отлично»</w:t>
      </w:r>
      <w:r w:rsidRPr="00204DA4">
        <w:t xml:space="preserve"> выставляется студенту, если </w:t>
      </w:r>
      <w:r>
        <w:t>он выполнил правильно 13, 14 тестовых заданий.</w:t>
      </w:r>
    </w:p>
    <w:p w:rsidR="00A253DE" w:rsidRDefault="00A253DE" w:rsidP="00A253DE">
      <w:pPr>
        <w:jc w:val="both"/>
      </w:pPr>
      <w:r>
        <w:t>Оценка «хорошо» выставляется студенту, если он выполнил правильно 10, 11, 12 тестовых заданий.</w:t>
      </w:r>
    </w:p>
    <w:p w:rsidR="00A253DE" w:rsidRDefault="00A253DE" w:rsidP="00A253DE">
      <w:pPr>
        <w:jc w:val="both"/>
      </w:pPr>
      <w:r>
        <w:t>Оценка «удовлетворительно» выставляется студенту, если он выполнил правильно 7, 8, 9, тестовых заданий.</w:t>
      </w:r>
    </w:p>
    <w:p w:rsidR="00A253DE" w:rsidRDefault="00A253DE" w:rsidP="00A253DE">
      <w:pPr>
        <w:jc w:val="both"/>
      </w:pPr>
      <w:r>
        <w:t>Оценка «неудовлетворительно» выставляется студенту, если он выполнил правильно меньше 7 тестовых заданий.</w:t>
      </w:r>
    </w:p>
    <w:p w:rsidR="00063E5D" w:rsidRDefault="00063E5D" w:rsidP="009A629A">
      <w:pPr>
        <w:jc w:val="center"/>
        <w:rPr>
          <w:b/>
        </w:rPr>
      </w:pPr>
    </w:p>
    <w:p w:rsidR="00A253DE" w:rsidRDefault="00A253DE" w:rsidP="009A629A">
      <w:pPr>
        <w:jc w:val="center"/>
        <w:rPr>
          <w:b/>
        </w:rPr>
      </w:pPr>
      <w:r w:rsidRPr="00950C0A">
        <w:rPr>
          <w:b/>
        </w:rPr>
        <w:t xml:space="preserve">Раздел 2. </w:t>
      </w:r>
      <w:r w:rsidRPr="00950C0A">
        <w:rPr>
          <w:b/>
          <w:bCs/>
        </w:rPr>
        <w:t>Основные исторические типы философского знания</w:t>
      </w:r>
      <w:r>
        <w:rPr>
          <w:b/>
        </w:rPr>
        <w:t xml:space="preserve"> </w:t>
      </w:r>
    </w:p>
    <w:p w:rsidR="00A253DE" w:rsidRDefault="00A253DE" w:rsidP="009A629A">
      <w:pPr>
        <w:jc w:val="center"/>
        <w:rPr>
          <w:b/>
        </w:rPr>
      </w:pPr>
    </w:p>
    <w:p w:rsidR="00063E5D" w:rsidRPr="00063E5D" w:rsidRDefault="00063E5D" w:rsidP="009A629A">
      <w:pPr>
        <w:jc w:val="center"/>
        <w:rPr>
          <w:b/>
        </w:rPr>
      </w:pPr>
      <w:r>
        <w:rPr>
          <w:b/>
        </w:rPr>
        <w:t>Т</w:t>
      </w:r>
      <w:r w:rsidRPr="00063E5D">
        <w:rPr>
          <w:b/>
        </w:rPr>
        <w:t>ема: Философия Древнего Мира</w:t>
      </w:r>
    </w:p>
    <w:p w:rsidR="000968DD" w:rsidRPr="00063E5D" w:rsidRDefault="000968DD" w:rsidP="009A629A">
      <w:pPr>
        <w:jc w:val="center"/>
        <w:rPr>
          <w:b/>
        </w:rPr>
      </w:pPr>
      <w:r w:rsidRPr="00063E5D">
        <w:rPr>
          <w:b/>
        </w:rPr>
        <w:t>Вариант 1.</w:t>
      </w:r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1. Кто из философов утверждал, что действительно существует то, что мы мыслим?</w:t>
      </w:r>
    </w:p>
    <w:p w:rsidR="000968DD" w:rsidRPr="00063E5D" w:rsidRDefault="000968DD" w:rsidP="009A629A">
      <w:pPr>
        <w:jc w:val="both"/>
      </w:pPr>
      <w:r w:rsidRPr="00063E5D">
        <w:t>А) Конфуций</w:t>
      </w:r>
    </w:p>
    <w:p w:rsidR="000968DD" w:rsidRPr="00063E5D" w:rsidRDefault="000968DD" w:rsidP="009A629A">
      <w:pPr>
        <w:jc w:val="both"/>
      </w:pPr>
      <w:r w:rsidRPr="00063E5D">
        <w:t>Б) Будда</w:t>
      </w:r>
    </w:p>
    <w:p w:rsidR="000968DD" w:rsidRPr="00063E5D" w:rsidRDefault="000968DD" w:rsidP="009A629A">
      <w:pPr>
        <w:jc w:val="both"/>
      </w:pPr>
      <w:r w:rsidRPr="00063E5D">
        <w:t xml:space="preserve">В) Зенон </w:t>
      </w:r>
      <w:proofErr w:type="spellStart"/>
      <w:r w:rsidRPr="00063E5D">
        <w:t>Элейский</w:t>
      </w:r>
      <w:proofErr w:type="spellEnd"/>
    </w:p>
    <w:p w:rsidR="000968DD" w:rsidRPr="00063E5D" w:rsidRDefault="000968DD" w:rsidP="009A629A">
      <w:pPr>
        <w:jc w:val="both"/>
      </w:pPr>
      <w:r w:rsidRPr="00063E5D">
        <w:t>Г) Пифагор</w:t>
      </w:r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 xml:space="preserve">2.  Отметьте принцип, о котором не говорил </w:t>
      </w:r>
      <w:proofErr w:type="spellStart"/>
      <w:r w:rsidRPr="00A253DE">
        <w:rPr>
          <w:b/>
        </w:rPr>
        <w:t>Сиддхартха</w:t>
      </w:r>
      <w:proofErr w:type="spellEnd"/>
      <w:r w:rsidRPr="00A253DE">
        <w:rPr>
          <w:b/>
        </w:rPr>
        <w:t xml:space="preserve"> </w:t>
      </w:r>
      <w:proofErr w:type="spellStart"/>
      <w:r w:rsidRPr="00A253DE">
        <w:rPr>
          <w:b/>
        </w:rPr>
        <w:t>Гаутама</w:t>
      </w:r>
      <w:proofErr w:type="spellEnd"/>
      <w:r w:rsidRPr="00A253DE">
        <w:rPr>
          <w:b/>
        </w:rPr>
        <w:t>.</w:t>
      </w:r>
    </w:p>
    <w:p w:rsidR="000968DD" w:rsidRPr="00063E5D" w:rsidRDefault="000968DD" w:rsidP="009A629A">
      <w:pPr>
        <w:jc w:val="both"/>
      </w:pPr>
      <w:r w:rsidRPr="00063E5D">
        <w:t>А) избегать лжи, грубых и пошлых слов</w:t>
      </w:r>
    </w:p>
    <w:p w:rsidR="000968DD" w:rsidRPr="00063E5D" w:rsidRDefault="000968DD" w:rsidP="009A629A">
      <w:pPr>
        <w:jc w:val="both"/>
      </w:pPr>
      <w:r w:rsidRPr="00063E5D">
        <w:t>Б) контролировать свои мысли</w:t>
      </w:r>
    </w:p>
    <w:p w:rsidR="000968DD" w:rsidRPr="00063E5D" w:rsidRDefault="000968DD" w:rsidP="009A629A">
      <w:pPr>
        <w:jc w:val="both"/>
      </w:pPr>
      <w:r w:rsidRPr="00063E5D">
        <w:t>В) быть честным во всем</w:t>
      </w:r>
    </w:p>
    <w:p w:rsidR="000968DD" w:rsidRPr="00063E5D" w:rsidRDefault="000968DD" w:rsidP="009A629A">
      <w:pPr>
        <w:jc w:val="both"/>
      </w:pPr>
      <w:r w:rsidRPr="00063E5D">
        <w:t>Г) побеждать других только разумом</w:t>
      </w:r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3. В философии какой страны упоминается об «Упанишадах»?</w:t>
      </w:r>
    </w:p>
    <w:p w:rsidR="000968DD" w:rsidRPr="00063E5D" w:rsidRDefault="000968DD" w:rsidP="009A629A">
      <w:pPr>
        <w:jc w:val="both"/>
      </w:pPr>
      <w:r w:rsidRPr="00063E5D">
        <w:t>А) в философии Древней Греции</w:t>
      </w:r>
    </w:p>
    <w:p w:rsidR="000968DD" w:rsidRPr="00063E5D" w:rsidRDefault="000968DD" w:rsidP="009A629A">
      <w:pPr>
        <w:jc w:val="both"/>
      </w:pPr>
      <w:r w:rsidRPr="00063E5D">
        <w:t>Б) в философии Древнего Китая</w:t>
      </w:r>
    </w:p>
    <w:p w:rsidR="000968DD" w:rsidRPr="00063E5D" w:rsidRDefault="000968DD" w:rsidP="009A629A">
      <w:pPr>
        <w:jc w:val="both"/>
      </w:pPr>
      <w:r w:rsidRPr="00063E5D">
        <w:t>В) в философии Древней Индии</w:t>
      </w:r>
    </w:p>
    <w:p w:rsidR="000968DD" w:rsidRPr="00063E5D" w:rsidRDefault="000968DD" w:rsidP="009A629A">
      <w:pPr>
        <w:jc w:val="both"/>
      </w:pPr>
      <w:r w:rsidRPr="00063E5D">
        <w:t>Г) в философии Древнего Рима</w:t>
      </w:r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4. Какой философ Древнего мира сформулировал главный принцип диалектики (учения о развитии) – единство и борьба противоположностей?</w:t>
      </w:r>
    </w:p>
    <w:p w:rsidR="000968DD" w:rsidRPr="00063E5D" w:rsidRDefault="000968DD" w:rsidP="009A629A">
      <w:pPr>
        <w:jc w:val="both"/>
      </w:pPr>
      <w:r w:rsidRPr="00063E5D">
        <w:t xml:space="preserve">А) </w:t>
      </w:r>
      <w:proofErr w:type="spellStart"/>
      <w:r w:rsidRPr="00063E5D">
        <w:t>Демокрит</w:t>
      </w:r>
      <w:proofErr w:type="spellEnd"/>
      <w:r w:rsidRPr="00063E5D">
        <w:tab/>
      </w:r>
      <w:r w:rsidRPr="00063E5D">
        <w:tab/>
      </w:r>
      <w:r w:rsidRPr="00063E5D">
        <w:tab/>
      </w:r>
      <w:r w:rsidRPr="00063E5D">
        <w:tab/>
        <w:t>Б) Гераклит</w:t>
      </w:r>
    </w:p>
    <w:p w:rsidR="000968DD" w:rsidRPr="00063E5D" w:rsidRDefault="000968DD" w:rsidP="009A629A">
      <w:pPr>
        <w:jc w:val="both"/>
      </w:pPr>
      <w:r w:rsidRPr="00063E5D">
        <w:t>В) Сократ</w:t>
      </w:r>
      <w:r w:rsidRPr="00063E5D">
        <w:tab/>
      </w:r>
      <w:r w:rsidRPr="00063E5D">
        <w:tab/>
      </w:r>
      <w:r w:rsidRPr="00063E5D">
        <w:tab/>
      </w:r>
      <w:r w:rsidRPr="00063E5D">
        <w:tab/>
        <w:t>Г) Платон</w:t>
      </w:r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5. Что означает имя «Будда»?</w:t>
      </w:r>
    </w:p>
    <w:p w:rsidR="000968DD" w:rsidRPr="00063E5D" w:rsidRDefault="000968DD" w:rsidP="009A629A">
      <w:pPr>
        <w:jc w:val="both"/>
      </w:pPr>
      <w:r w:rsidRPr="00063E5D">
        <w:t>А) достигший цели</w:t>
      </w:r>
      <w:r w:rsidRPr="00063E5D">
        <w:tab/>
      </w:r>
      <w:r w:rsidRPr="00063E5D">
        <w:tab/>
      </w:r>
      <w:r w:rsidRPr="00063E5D">
        <w:tab/>
        <w:t>Б) просветленный</w:t>
      </w:r>
    </w:p>
    <w:p w:rsidR="000968DD" w:rsidRPr="00063E5D" w:rsidRDefault="000968DD" w:rsidP="009A629A">
      <w:pPr>
        <w:jc w:val="both"/>
      </w:pPr>
      <w:r w:rsidRPr="00063E5D">
        <w:t>В) это родовое имя</w:t>
      </w:r>
      <w:r w:rsidRPr="00063E5D">
        <w:tab/>
      </w:r>
      <w:r w:rsidRPr="00063E5D">
        <w:tab/>
      </w:r>
      <w:r w:rsidRPr="00063E5D">
        <w:tab/>
        <w:t>Г) божественное начало</w:t>
      </w:r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6. «Все вещи состоят из атомов и пустоты», - так утверждал…</w:t>
      </w:r>
    </w:p>
    <w:p w:rsidR="000968DD" w:rsidRPr="00063E5D" w:rsidRDefault="000968DD" w:rsidP="009A629A">
      <w:pPr>
        <w:jc w:val="both"/>
      </w:pPr>
      <w:r w:rsidRPr="00063E5D">
        <w:t>А) Гераклит</w:t>
      </w:r>
      <w:r w:rsidRPr="00063E5D">
        <w:tab/>
      </w:r>
      <w:r w:rsidRPr="00063E5D">
        <w:tab/>
      </w:r>
      <w:r w:rsidRPr="00063E5D">
        <w:tab/>
      </w:r>
      <w:r w:rsidRPr="00063E5D">
        <w:tab/>
        <w:t xml:space="preserve">Б) </w:t>
      </w:r>
      <w:proofErr w:type="spellStart"/>
      <w:r w:rsidRPr="00063E5D">
        <w:t>Демокрит</w:t>
      </w:r>
      <w:proofErr w:type="spellEnd"/>
    </w:p>
    <w:p w:rsidR="000968DD" w:rsidRPr="00063E5D" w:rsidRDefault="000968DD" w:rsidP="009A629A">
      <w:pPr>
        <w:jc w:val="both"/>
      </w:pPr>
      <w:r w:rsidRPr="00063E5D">
        <w:t>В) Сократ</w:t>
      </w:r>
      <w:r w:rsidRPr="00063E5D">
        <w:tab/>
      </w:r>
      <w:r w:rsidRPr="00063E5D">
        <w:tab/>
      </w:r>
      <w:r w:rsidRPr="00063E5D">
        <w:tab/>
      </w:r>
      <w:r w:rsidRPr="00063E5D">
        <w:tab/>
        <w:t>Г) Пифагор</w:t>
      </w:r>
    </w:p>
    <w:p w:rsidR="000968DD" w:rsidRPr="00A253DE" w:rsidRDefault="000968DD" w:rsidP="009A629A">
      <w:pPr>
        <w:jc w:val="both"/>
      </w:pPr>
      <w:r w:rsidRPr="00A253DE">
        <w:rPr>
          <w:b/>
        </w:rPr>
        <w:t xml:space="preserve">7. Основные положения какого учения философии Древнего Китая изложены в книге «Дао </w:t>
      </w:r>
      <w:proofErr w:type="spellStart"/>
      <w:r w:rsidRPr="00A253DE">
        <w:rPr>
          <w:b/>
        </w:rPr>
        <w:t>Дэ</w:t>
      </w:r>
      <w:proofErr w:type="spellEnd"/>
      <w:r w:rsidRPr="00A253DE">
        <w:t xml:space="preserve"> </w:t>
      </w:r>
      <w:proofErr w:type="spellStart"/>
      <w:r w:rsidRPr="00A253DE">
        <w:rPr>
          <w:b/>
        </w:rPr>
        <w:t>Цзин</w:t>
      </w:r>
      <w:proofErr w:type="spellEnd"/>
      <w:r w:rsidRPr="00A253DE">
        <w:rPr>
          <w:b/>
        </w:rPr>
        <w:t>»?</w:t>
      </w:r>
    </w:p>
    <w:p w:rsidR="000968DD" w:rsidRPr="00063E5D" w:rsidRDefault="000968DD" w:rsidP="009A629A">
      <w:pPr>
        <w:jc w:val="both"/>
      </w:pPr>
      <w:r w:rsidRPr="00063E5D">
        <w:lastRenderedPageBreak/>
        <w:t xml:space="preserve">А) </w:t>
      </w:r>
      <w:proofErr w:type="spellStart"/>
      <w:r w:rsidRPr="00063E5D">
        <w:t>легизма</w:t>
      </w:r>
      <w:proofErr w:type="spellEnd"/>
    </w:p>
    <w:p w:rsidR="000968DD" w:rsidRPr="00063E5D" w:rsidRDefault="000968DD" w:rsidP="009A629A">
      <w:pPr>
        <w:jc w:val="both"/>
      </w:pPr>
      <w:r w:rsidRPr="00063E5D">
        <w:t>Б) конфуцианства</w:t>
      </w:r>
    </w:p>
    <w:p w:rsidR="000968DD" w:rsidRPr="00063E5D" w:rsidRDefault="000968DD" w:rsidP="009A629A">
      <w:pPr>
        <w:jc w:val="both"/>
      </w:pPr>
      <w:r w:rsidRPr="00063E5D">
        <w:t>В) даосизма</w:t>
      </w:r>
    </w:p>
    <w:p w:rsidR="000968DD" w:rsidRPr="00063E5D" w:rsidRDefault="000968DD" w:rsidP="009A629A">
      <w:pPr>
        <w:jc w:val="both"/>
      </w:pPr>
      <w:r w:rsidRPr="00063E5D">
        <w:t xml:space="preserve">Г) </w:t>
      </w:r>
      <w:proofErr w:type="spellStart"/>
      <w:r w:rsidRPr="00063E5D">
        <w:t>моизма</w:t>
      </w:r>
      <w:proofErr w:type="spellEnd"/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8. Фалес Милетский считал, что все вещи произошли из …</w:t>
      </w:r>
    </w:p>
    <w:p w:rsidR="000968DD" w:rsidRPr="00063E5D" w:rsidRDefault="000968DD" w:rsidP="009A629A">
      <w:pPr>
        <w:jc w:val="both"/>
      </w:pPr>
      <w:r w:rsidRPr="00063E5D">
        <w:t>А) огня</w:t>
      </w:r>
      <w:r w:rsidRPr="00063E5D">
        <w:tab/>
      </w:r>
      <w:r w:rsidRPr="00063E5D">
        <w:tab/>
      </w:r>
      <w:r w:rsidRPr="00063E5D">
        <w:tab/>
      </w:r>
      <w:r w:rsidRPr="00063E5D">
        <w:tab/>
        <w:t>Б) воздуха</w:t>
      </w:r>
    </w:p>
    <w:p w:rsidR="000968DD" w:rsidRPr="00063E5D" w:rsidRDefault="000968DD" w:rsidP="009A629A">
      <w:pPr>
        <w:jc w:val="both"/>
      </w:pPr>
      <w:r w:rsidRPr="00063E5D">
        <w:t>В) воды</w:t>
      </w:r>
      <w:r w:rsidRPr="00063E5D">
        <w:tab/>
      </w:r>
      <w:r w:rsidRPr="00063E5D">
        <w:tab/>
      </w:r>
      <w:r w:rsidRPr="00063E5D">
        <w:tab/>
      </w:r>
      <w:r w:rsidRPr="00063E5D">
        <w:tab/>
        <w:t xml:space="preserve">Г) </w:t>
      </w:r>
      <w:proofErr w:type="spellStart"/>
      <w:r w:rsidRPr="00063E5D">
        <w:t>апейрона</w:t>
      </w:r>
      <w:proofErr w:type="spellEnd"/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9. По мнению Пифагора, сущностью мира является …</w:t>
      </w:r>
    </w:p>
    <w:p w:rsidR="000968DD" w:rsidRPr="00063E5D" w:rsidRDefault="000968DD" w:rsidP="009A629A">
      <w:pPr>
        <w:jc w:val="both"/>
      </w:pPr>
      <w:r w:rsidRPr="00063E5D">
        <w:t>А) вода</w:t>
      </w:r>
      <w:r w:rsidRPr="00063E5D">
        <w:tab/>
      </w:r>
      <w:r w:rsidRPr="00063E5D">
        <w:tab/>
      </w:r>
      <w:r w:rsidRPr="00063E5D">
        <w:tab/>
      </w:r>
      <w:r w:rsidRPr="00063E5D">
        <w:tab/>
        <w:t>Б)воздух</w:t>
      </w:r>
      <w:r w:rsidRPr="00063E5D">
        <w:br/>
        <w:t>в) число</w:t>
      </w:r>
      <w:r w:rsidRPr="00063E5D">
        <w:tab/>
      </w:r>
      <w:r w:rsidRPr="00063E5D">
        <w:tab/>
      </w:r>
      <w:r w:rsidRPr="00063E5D">
        <w:tab/>
      </w:r>
      <w:r w:rsidRPr="00063E5D">
        <w:tab/>
        <w:t>Г) огонь</w:t>
      </w:r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10. «Благородный муж» - социально-этический идеал какого учения в философии Древнего Китая?</w:t>
      </w:r>
    </w:p>
    <w:p w:rsidR="000968DD" w:rsidRPr="00063E5D" w:rsidRDefault="000968DD" w:rsidP="009A629A">
      <w:pPr>
        <w:jc w:val="both"/>
      </w:pPr>
      <w:r w:rsidRPr="00063E5D">
        <w:t xml:space="preserve">А) </w:t>
      </w:r>
      <w:proofErr w:type="spellStart"/>
      <w:r w:rsidRPr="00063E5D">
        <w:t>моизма</w:t>
      </w:r>
      <w:proofErr w:type="spellEnd"/>
    </w:p>
    <w:p w:rsidR="000968DD" w:rsidRPr="00063E5D" w:rsidRDefault="000968DD" w:rsidP="009A629A">
      <w:pPr>
        <w:jc w:val="both"/>
      </w:pPr>
      <w:r w:rsidRPr="00063E5D">
        <w:t>Б) даосизма</w:t>
      </w:r>
    </w:p>
    <w:p w:rsidR="000968DD" w:rsidRPr="00063E5D" w:rsidRDefault="000968DD" w:rsidP="009A629A">
      <w:pPr>
        <w:jc w:val="both"/>
      </w:pPr>
      <w:r w:rsidRPr="00063E5D">
        <w:t>В) конфуцианства</w:t>
      </w:r>
    </w:p>
    <w:p w:rsidR="000968DD" w:rsidRPr="00063E5D" w:rsidRDefault="000968DD" w:rsidP="009A629A">
      <w:pPr>
        <w:jc w:val="both"/>
      </w:pPr>
      <w:r w:rsidRPr="00063E5D">
        <w:t xml:space="preserve">Г) </w:t>
      </w:r>
      <w:proofErr w:type="spellStart"/>
      <w:r w:rsidRPr="00063E5D">
        <w:t>легизма</w:t>
      </w:r>
      <w:proofErr w:type="spellEnd"/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 xml:space="preserve">11. Кто из приведенных ниже философов был основателем </w:t>
      </w:r>
      <w:proofErr w:type="spellStart"/>
      <w:r w:rsidRPr="00A253DE">
        <w:rPr>
          <w:b/>
        </w:rPr>
        <w:t>легизма</w:t>
      </w:r>
      <w:proofErr w:type="spellEnd"/>
      <w:r w:rsidRPr="00A253DE">
        <w:rPr>
          <w:b/>
        </w:rPr>
        <w:t>?</w:t>
      </w:r>
    </w:p>
    <w:p w:rsidR="000968DD" w:rsidRPr="00063E5D" w:rsidRDefault="000968DD" w:rsidP="009A629A">
      <w:pPr>
        <w:jc w:val="both"/>
      </w:pPr>
      <w:r w:rsidRPr="00063E5D">
        <w:t>А) Лао-Цзы</w:t>
      </w:r>
      <w:r w:rsidRPr="00063E5D">
        <w:tab/>
      </w:r>
      <w:r w:rsidRPr="00063E5D">
        <w:tab/>
      </w:r>
      <w:r w:rsidRPr="00063E5D">
        <w:tab/>
      </w:r>
      <w:r w:rsidRPr="00063E5D">
        <w:tab/>
        <w:t xml:space="preserve">Б) </w:t>
      </w:r>
      <w:proofErr w:type="spellStart"/>
      <w:r w:rsidRPr="00063E5D">
        <w:t>Шан</w:t>
      </w:r>
      <w:proofErr w:type="spellEnd"/>
      <w:r w:rsidRPr="00063E5D">
        <w:t xml:space="preserve"> Ян</w:t>
      </w:r>
    </w:p>
    <w:p w:rsidR="000968DD" w:rsidRPr="00063E5D" w:rsidRDefault="000968DD" w:rsidP="009A629A">
      <w:pPr>
        <w:jc w:val="both"/>
      </w:pPr>
      <w:r w:rsidRPr="00063E5D">
        <w:t xml:space="preserve">В) Кун Фу </w:t>
      </w:r>
      <w:proofErr w:type="spellStart"/>
      <w:r w:rsidRPr="00063E5D">
        <w:t>Цзы</w:t>
      </w:r>
      <w:proofErr w:type="spellEnd"/>
      <w:r w:rsidRPr="00063E5D">
        <w:tab/>
      </w:r>
      <w:r w:rsidRPr="00063E5D">
        <w:tab/>
      </w:r>
      <w:r w:rsidRPr="00063E5D">
        <w:tab/>
        <w:t xml:space="preserve">Г) </w:t>
      </w:r>
      <w:proofErr w:type="spellStart"/>
      <w:r w:rsidRPr="00063E5D">
        <w:t>Пань</w:t>
      </w:r>
      <w:proofErr w:type="spellEnd"/>
      <w:r w:rsidRPr="00063E5D">
        <w:t xml:space="preserve"> </w:t>
      </w:r>
      <w:proofErr w:type="spellStart"/>
      <w:r w:rsidRPr="00063E5D">
        <w:t>Гу</w:t>
      </w:r>
      <w:proofErr w:type="spellEnd"/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12. Кто из нижеперечисленных философов утверждал, что мир неизменен, неделим и неподвижен?</w:t>
      </w:r>
    </w:p>
    <w:p w:rsidR="000968DD" w:rsidRPr="00063E5D" w:rsidRDefault="000968DD" w:rsidP="009A629A">
      <w:pPr>
        <w:jc w:val="both"/>
      </w:pPr>
      <w:r w:rsidRPr="00063E5D">
        <w:t>А) Гераклит</w:t>
      </w:r>
    </w:p>
    <w:p w:rsidR="000968DD" w:rsidRPr="00063E5D" w:rsidRDefault="000968DD" w:rsidP="009A629A">
      <w:pPr>
        <w:jc w:val="both"/>
      </w:pPr>
      <w:r w:rsidRPr="00063E5D">
        <w:t xml:space="preserve">Б) </w:t>
      </w:r>
      <w:proofErr w:type="spellStart"/>
      <w:r w:rsidRPr="00063E5D">
        <w:t>Элейские</w:t>
      </w:r>
      <w:proofErr w:type="spellEnd"/>
      <w:r w:rsidRPr="00063E5D">
        <w:t xml:space="preserve"> философы</w:t>
      </w:r>
    </w:p>
    <w:p w:rsidR="000968DD" w:rsidRPr="00063E5D" w:rsidRDefault="000968DD" w:rsidP="009A629A">
      <w:pPr>
        <w:jc w:val="both"/>
      </w:pPr>
      <w:r w:rsidRPr="00063E5D">
        <w:t xml:space="preserve">В) </w:t>
      </w:r>
      <w:proofErr w:type="spellStart"/>
      <w:r w:rsidRPr="00063E5D">
        <w:t>Демокрит</w:t>
      </w:r>
      <w:proofErr w:type="spellEnd"/>
    </w:p>
    <w:p w:rsidR="000968DD" w:rsidRPr="00063E5D" w:rsidRDefault="000968DD" w:rsidP="009A629A">
      <w:pPr>
        <w:jc w:val="both"/>
      </w:pPr>
      <w:r w:rsidRPr="00063E5D">
        <w:t xml:space="preserve">Г) Протагор из </w:t>
      </w:r>
      <w:proofErr w:type="spellStart"/>
      <w:r w:rsidRPr="00063E5D">
        <w:t>Абдеры</w:t>
      </w:r>
      <w:proofErr w:type="spellEnd"/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13. Кто из философов Древнего мира утверждал, что все вещи состоят из противоположностей, которые борются между собой и находятся в единстве?</w:t>
      </w:r>
    </w:p>
    <w:p w:rsidR="000968DD" w:rsidRPr="00063E5D" w:rsidRDefault="000968DD" w:rsidP="009A629A">
      <w:pPr>
        <w:jc w:val="both"/>
      </w:pPr>
      <w:r w:rsidRPr="00063E5D">
        <w:t>А) Сократ</w:t>
      </w:r>
      <w:r w:rsidRPr="00063E5D">
        <w:tab/>
      </w:r>
      <w:r w:rsidRPr="00063E5D">
        <w:tab/>
      </w:r>
      <w:r w:rsidRPr="00063E5D">
        <w:tab/>
      </w:r>
      <w:r w:rsidRPr="00063E5D">
        <w:tab/>
        <w:t>Б) Пифагор</w:t>
      </w:r>
    </w:p>
    <w:p w:rsidR="000968DD" w:rsidRPr="00063E5D" w:rsidRDefault="000968DD" w:rsidP="009A629A">
      <w:pPr>
        <w:jc w:val="both"/>
      </w:pPr>
      <w:r w:rsidRPr="00063E5D">
        <w:t>В) Гераклит</w:t>
      </w:r>
      <w:r w:rsidRPr="00063E5D">
        <w:tab/>
      </w:r>
      <w:r w:rsidRPr="00063E5D">
        <w:tab/>
      </w:r>
      <w:r w:rsidRPr="00063E5D">
        <w:tab/>
      </w:r>
      <w:r w:rsidRPr="00063E5D">
        <w:tab/>
        <w:t xml:space="preserve">Г) </w:t>
      </w:r>
      <w:proofErr w:type="spellStart"/>
      <w:r w:rsidRPr="00063E5D">
        <w:t>Демокрит</w:t>
      </w:r>
      <w:proofErr w:type="spellEnd"/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14. Какой философ выяснял противоречия между разумом и чувствами и пытался доказать отсутствие движения у сущего?</w:t>
      </w:r>
    </w:p>
    <w:p w:rsidR="000968DD" w:rsidRPr="00063E5D" w:rsidRDefault="000968DD" w:rsidP="009A629A">
      <w:pPr>
        <w:jc w:val="both"/>
      </w:pPr>
      <w:r w:rsidRPr="00063E5D">
        <w:t>А) Пифагор</w:t>
      </w:r>
    </w:p>
    <w:p w:rsidR="000968DD" w:rsidRPr="00063E5D" w:rsidRDefault="000968DD" w:rsidP="009A629A">
      <w:pPr>
        <w:jc w:val="both"/>
      </w:pPr>
      <w:r w:rsidRPr="00063E5D">
        <w:t xml:space="preserve">Б) </w:t>
      </w:r>
      <w:proofErr w:type="spellStart"/>
      <w:r w:rsidRPr="00063E5D">
        <w:t>Парменид</w:t>
      </w:r>
      <w:proofErr w:type="spellEnd"/>
    </w:p>
    <w:p w:rsidR="000968DD" w:rsidRPr="00063E5D" w:rsidRDefault="000968DD" w:rsidP="009A629A">
      <w:pPr>
        <w:jc w:val="both"/>
      </w:pPr>
      <w:r w:rsidRPr="00063E5D">
        <w:t>В) Зенон</w:t>
      </w:r>
    </w:p>
    <w:p w:rsidR="000968DD" w:rsidRPr="00063E5D" w:rsidRDefault="000968DD" w:rsidP="009A629A">
      <w:pPr>
        <w:jc w:val="both"/>
      </w:pPr>
      <w:r w:rsidRPr="00063E5D">
        <w:t>Г) Гераклит</w:t>
      </w:r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15. Кто автор изречения «Числу все вещи подобны»?</w:t>
      </w:r>
    </w:p>
    <w:p w:rsidR="000968DD" w:rsidRPr="00063E5D" w:rsidRDefault="000968DD" w:rsidP="009A629A">
      <w:pPr>
        <w:jc w:val="both"/>
      </w:pPr>
      <w:r w:rsidRPr="00063E5D">
        <w:t>А) Гераклит</w:t>
      </w:r>
      <w:r w:rsidRPr="00063E5D">
        <w:tab/>
      </w:r>
      <w:r w:rsidRPr="00063E5D">
        <w:tab/>
      </w:r>
      <w:r w:rsidRPr="00063E5D">
        <w:tab/>
      </w:r>
      <w:r w:rsidRPr="00063E5D">
        <w:tab/>
        <w:t xml:space="preserve">Б) </w:t>
      </w:r>
      <w:proofErr w:type="spellStart"/>
      <w:r w:rsidRPr="00063E5D">
        <w:t>Демокрит</w:t>
      </w:r>
      <w:proofErr w:type="spellEnd"/>
    </w:p>
    <w:p w:rsidR="000968DD" w:rsidRPr="00063E5D" w:rsidRDefault="000968DD" w:rsidP="009A629A">
      <w:pPr>
        <w:jc w:val="both"/>
      </w:pPr>
      <w:r w:rsidRPr="00063E5D">
        <w:t>В) Фалес</w:t>
      </w:r>
      <w:r w:rsidRPr="00063E5D">
        <w:tab/>
      </w:r>
      <w:r w:rsidRPr="00063E5D">
        <w:tab/>
      </w:r>
      <w:r w:rsidRPr="00063E5D">
        <w:tab/>
      </w:r>
      <w:r w:rsidRPr="00063E5D">
        <w:tab/>
        <w:t>Г) Пифагор</w:t>
      </w:r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16. Кому из философов Древнего мира принадлежит высказывание «Мыслимое существует, а немыслимое  не существует»?</w:t>
      </w:r>
    </w:p>
    <w:p w:rsidR="000968DD" w:rsidRPr="00063E5D" w:rsidRDefault="000968DD" w:rsidP="009A629A">
      <w:pPr>
        <w:jc w:val="both"/>
      </w:pPr>
      <w:r w:rsidRPr="00063E5D">
        <w:t>А) Лао-Цзы</w:t>
      </w:r>
    </w:p>
    <w:p w:rsidR="000968DD" w:rsidRPr="00063E5D" w:rsidRDefault="000968DD" w:rsidP="009A629A">
      <w:pPr>
        <w:jc w:val="both"/>
      </w:pPr>
      <w:r w:rsidRPr="00063E5D">
        <w:t>Б) Пифагор</w:t>
      </w:r>
    </w:p>
    <w:p w:rsidR="000968DD" w:rsidRPr="00063E5D" w:rsidRDefault="000968DD" w:rsidP="009A629A">
      <w:pPr>
        <w:jc w:val="both"/>
      </w:pPr>
      <w:r w:rsidRPr="00063E5D">
        <w:t xml:space="preserve">В) Зенон </w:t>
      </w:r>
      <w:proofErr w:type="spellStart"/>
      <w:r w:rsidRPr="00063E5D">
        <w:t>Элейский</w:t>
      </w:r>
      <w:proofErr w:type="spellEnd"/>
    </w:p>
    <w:p w:rsidR="000968DD" w:rsidRPr="00063E5D" w:rsidRDefault="000968DD" w:rsidP="009A629A">
      <w:pPr>
        <w:jc w:val="both"/>
      </w:pPr>
      <w:r w:rsidRPr="00063E5D">
        <w:t>Г) Гераклит</w:t>
      </w:r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17. Представители какого направления в философии Древнего Китая считали, что порядок в государстве должен поддерживаться путем насилия и строгим контролем за деятельностью чиновников?</w:t>
      </w:r>
    </w:p>
    <w:p w:rsidR="000968DD" w:rsidRPr="00063E5D" w:rsidRDefault="000968DD" w:rsidP="009A629A">
      <w:pPr>
        <w:jc w:val="both"/>
      </w:pPr>
      <w:r w:rsidRPr="00063E5D">
        <w:t>А) даосизм</w:t>
      </w:r>
    </w:p>
    <w:p w:rsidR="000968DD" w:rsidRPr="00063E5D" w:rsidRDefault="000968DD" w:rsidP="009A629A">
      <w:pPr>
        <w:jc w:val="both"/>
      </w:pPr>
      <w:r w:rsidRPr="00063E5D">
        <w:t xml:space="preserve">Б) </w:t>
      </w:r>
      <w:proofErr w:type="spellStart"/>
      <w:r w:rsidRPr="00063E5D">
        <w:t>легизм</w:t>
      </w:r>
      <w:proofErr w:type="spellEnd"/>
    </w:p>
    <w:p w:rsidR="000968DD" w:rsidRPr="00063E5D" w:rsidRDefault="000968DD" w:rsidP="009A629A">
      <w:pPr>
        <w:jc w:val="both"/>
      </w:pPr>
      <w:r w:rsidRPr="00063E5D">
        <w:t>В)конфуцианство</w:t>
      </w:r>
    </w:p>
    <w:p w:rsidR="000968DD" w:rsidRPr="00063E5D" w:rsidRDefault="000968DD" w:rsidP="009A629A">
      <w:pPr>
        <w:jc w:val="both"/>
      </w:pPr>
      <w:r w:rsidRPr="00063E5D">
        <w:t xml:space="preserve">Г) </w:t>
      </w:r>
      <w:proofErr w:type="spellStart"/>
      <w:r w:rsidRPr="00063E5D">
        <w:t>моизм</w:t>
      </w:r>
      <w:proofErr w:type="spellEnd"/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18. Кому из мудрецов принадлежит высказывание «Быстрее всего мысль, ибо она бежит без остановки»?</w:t>
      </w:r>
    </w:p>
    <w:p w:rsidR="000968DD" w:rsidRPr="00063E5D" w:rsidRDefault="000968DD" w:rsidP="009A629A">
      <w:pPr>
        <w:jc w:val="both"/>
      </w:pPr>
      <w:r w:rsidRPr="00063E5D">
        <w:t>А) Пифагору</w:t>
      </w:r>
    </w:p>
    <w:p w:rsidR="000968DD" w:rsidRPr="00063E5D" w:rsidRDefault="000968DD" w:rsidP="009A629A">
      <w:pPr>
        <w:jc w:val="both"/>
      </w:pPr>
      <w:r w:rsidRPr="00063E5D">
        <w:lastRenderedPageBreak/>
        <w:t>Б) Фалесу</w:t>
      </w:r>
    </w:p>
    <w:p w:rsidR="000968DD" w:rsidRPr="00063E5D" w:rsidRDefault="000968DD" w:rsidP="009A629A">
      <w:pPr>
        <w:jc w:val="both"/>
      </w:pPr>
      <w:r w:rsidRPr="00063E5D">
        <w:t>В) Анаксимандру</w:t>
      </w:r>
    </w:p>
    <w:p w:rsidR="000968DD" w:rsidRPr="00063E5D" w:rsidRDefault="000968DD" w:rsidP="009A629A">
      <w:pPr>
        <w:jc w:val="both"/>
      </w:pPr>
      <w:r w:rsidRPr="00063E5D">
        <w:t>Г) Гераклиту</w:t>
      </w:r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19. Кто из нижеперечисленных мудрецов считается родоначальником европейской философии?</w:t>
      </w:r>
    </w:p>
    <w:p w:rsidR="000968DD" w:rsidRPr="00063E5D" w:rsidRDefault="000968DD" w:rsidP="009A629A">
      <w:pPr>
        <w:jc w:val="both"/>
      </w:pPr>
      <w:r w:rsidRPr="00063E5D">
        <w:t xml:space="preserve">А) </w:t>
      </w:r>
      <w:proofErr w:type="spellStart"/>
      <w:r w:rsidRPr="00063E5D">
        <w:t>Клеобул</w:t>
      </w:r>
      <w:proofErr w:type="spellEnd"/>
      <w:r w:rsidRPr="00063E5D">
        <w:t xml:space="preserve"> </w:t>
      </w:r>
      <w:proofErr w:type="spellStart"/>
      <w:r w:rsidRPr="00063E5D">
        <w:t>Линдский</w:t>
      </w:r>
      <w:proofErr w:type="spellEnd"/>
    </w:p>
    <w:p w:rsidR="000968DD" w:rsidRPr="00063E5D" w:rsidRDefault="000968DD" w:rsidP="009A629A">
      <w:pPr>
        <w:jc w:val="both"/>
      </w:pPr>
      <w:r w:rsidRPr="00063E5D">
        <w:t>Б) Фалес Милетский</w:t>
      </w:r>
    </w:p>
    <w:p w:rsidR="000968DD" w:rsidRPr="00063E5D" w:rsidRDefault="000968DD" w:rsidP="009A629A">
      <w:pPr>
        <w:jc w:val="both"/>
      </w:pPr>
      <w:r w:rsidRPr="00063E5D">
        <w:t>В) Анаксимандр Милетский</w:t>
      </w:r>
    </w:p>
    <w:p w:rsidR="000968DD" w:rsidRPr="00063E5D" w:rsidRDefault="000968DD" w:rsidP="009A629A">
      <w:pPr>
        <w:jc w:val="both"/>
      </w:pPr>
      <w:r w:rsidRPr="00063E5D">
        <w:t>Г) Пифагор Самосский</w:t>
      </w:r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20. Кто из философов Древнего Мира считал, что душа состоит из круглых и очень подвижных атомов?</w:t>
      </w:r>
    </w:p>
    <w:p w:rsidR="000968DD" w:rsidRPr="00063E5D" w:rsidRDefault="000968DD" w:rsidP="009A629A">
      <w:pPr>
        <w:jc w:val="both"/>
      </w:pPr>
      <w:r w:rsidRPr="00063E5D">
        <w:t xml:space="preserve">А) Зенон </w:t>
      </w:r>
      <w:proofErr w:type="spellStart"/>
      <w:r w:rsidRPr="00063E5D">
        <w:t>Элейский</w:t>
      </w:r>
      <w:proofErr w:type="spellEnd"/>
    </w:p>
    <w:p w:rsidR="000968DD" w:rsidRPr="00063E5D" w:rsidRDefault="000968DD" w:rsidP="009A629A">
      <w:pPr>
        <w:jc w:val="both"/>
      </w:pPr>
      <w:r w:rsidRPr="00063E5D">
        <w:t>Б) Гераклит</w:t>
      </w:r>
    </w:p>
    <w:p w:rsidR="000968DD" w:rsidRPr="00063E5D" w:rsidRDefault="000968DD" w:rsidP="009A629A">
      <w:pPr>
        <w:jc w:val="both"/>
      </w:pPr>
      <w:r w:rsidRPr="00063E5D">
        <w:t xml:space="preserve">В) </w:t>
      </w:r>
      <w:proofErr w:type="spellStart"/>
      <w:r w:rsidRPr="00063E5D">
        <w:t>Демокрит</w:t>
      </w:r>
      <w:proofErr w:type="spellEnd"/>
    </w:p>
    <w:p w:rsidR="000968DD" w:rsidRPr="00063E5D" w:rsidRDefault="000968DD" w:rsidP="009A629A">
      <w:pPr>
        <w:jc w:val="both"/>
      </w:pPr>
      <w:r w:rsidRPr="00063E5D">
        <w:t>Г) Протагор</w:t>
      </w:r>
    </w:p>
    <w:p w:rsidR="000968DD" w:rsidRPr="00A253DE" w:rsidRDefault="000968DD" w:rsidP="009A629A">
      <w:pPr>
        <w:jc w:val="both"/>
        <w:rPr>
          <w:b/>
        </w:rPr>
      </w:pPr>
      <w:r w:rsidRPr="00A253DE">
        <w:rPr>
          <w:b/>
        </w:rPr>
        <w:t>21. Кто автор изречения «Все течет, все изменяется; нельзя дважды войти в одну и ту же реку»?</w:t>
      </w:r>
    </w:p>
    <w:p w:rsidR="000968DD" w:rsidRPr="00063E5D" w:rsidRDefault="000968DD" w:rsidP="009A629A">
      <w:pPr>
        <w:jc w:val="both"/>
      </w:pPr>
      <w:r w:rsidRPr="00063E5D">
        <w:t xml:space="preserve">А) </w:t>
      </w:r>
      <w:proofErr w:type="spellStart"/>
      <w:r w:rsidRPr="00063E5D">
        <w:t>Демокрит</w:t>
      </w:r>
      <w:proofErr w:type="spellEnd"/>
    </w:p>
    <w:p w:rsidR="000968DD" w:rsidRPr="00063E5D" w:rsidRDefault="000968DD" w:rsidP="009A629A">
      <w:pPr>
        <w:jc w:val="both"/>
      </w:pPr>
      <w:r w:rsidRPr="00063E5D">
        <w:t>Б) Гераклит</w:t>
      </w:r>
    </w:p>
    <w:p w:rsidR="000968DD" w:rsidRPr="00063E5D" w:rsidRDefault="000968DD" w:rsidP="009A629A">
      <w:pPr>
        <w:jc w:val="both"/>
      </w:pPr>
      <w:r w:rsidRPr="00063E5D">
        <w:t xml:space="preserve">В) </w:t>
      </w:r>
      <w:proofErr w:type="spellStart"/>
      <w:r w:rsidRPr="00063E5D">
        <w:t>Парменид</w:t>
      </w:r>
      <w:proofErr w:type="spellEnd"/>
    </w:p>
    <w:p w:rsidR="000968DD" w:rsidRPr="00063E5D" w:rsidRDefault="000968DD" w:rsidP="009A629A">
      <w:pPr>
        <w:jc w:val="both"/>
      </w:pPr>
      <w:r w:rsidRPr="00063E5D">
        <w:t>Г) Пифагор</w:t>
      </w:r>
    </w:p>
    <w:p w:rsidR="000968DD" w:rsidRPr="00063E5D" w:rsidRDefault="000968DD" w:rsidP="009A629A">
      <w:pPr>
        <w:jc w:val="center"/>
        <w:rPr>
          <w:b/>
        </w:rPr>
      </w:pPr>
      <w:r w:rsidRPr="00063E5D">
        <w:rPr>
          <w:b/>
        </w:rPr>
        <w:t>Вариант 2.</w:t>
      </w:r>
    </w:p>
    <w:p w:rsidR="00A253DE" w:rsidRPr="00682B93" w:rsidRDefault="00A253DE" w:rsidP="00A253DE">
      <w:pPr>
        <w:jc w:val="both"/>
        <w:rPr>
          <w:b/>
        </w:rPr>
      </w:pPr>
      <w:r w:rsidRPr="00682B93">
        <w:rPr>
          <w:b/>
        </w:rPr>
        <w:t>1. Фалес Милетский считал, что все вещи произошли из …</w:t>
      </w:r>
    </w:p>
    <w:p w:rsidR="00A253DE" w:rsidRPr="00063E5D" w:rsidRDefault="00A253DE" w:rsidP="00A253DE">
      <w:pPr>
        <w:jc w:val="both"/>
      </w:pPr>
      <w:r w:rsidRPr="00063E5D">
        <w:t>А) огня</w:t>
      </w:r>
    </w:p>
    <w:p w:rsidR="00A253DE" w:rsidRPr="00063E5D" w:rsidRDefault="00A253DE" w:rsidP="00A253DE">
      <w:pPr>
        <w:jc w:val="both"/>
      </w:pPr>
      <w:r w:rsidRPr="00063E5D">
        <w:t>Б) воздуха</w:t>
      </w:r>
    </w:p>
    <w:p w:rsidR="00A253DE" w:rsidRPr="00063E5D" w:rsidRDefault="00A253DE" w:rsidP="00A253DE">
      <w:pPr>
        <w:jc w:val="both"/>
      </w:pPr>
      <w:r w:rsidRPr="00063E5D">
        <w:t>В) воды</w:t>
      </w:r>
    </w:p>
    <w:p w:rsidR="00A253DE" w:rsidRPr="00063E5D" w:rsidRDefault="00A253DE" w:rsidP="00A253DE">
      <w:pPr>
        <w:jc w:val="both"/>
      </w:pPr>
      <w:r w:rsidRPr="00063E5D">
        <w:t xml:space="preserve">Г) </w:t>
      </w:r>
      <w:proofErr w:type="spellStart"/>
      <w:r w:rsidRPr="00063E5D">
        <w:t>апейрона</w:t>
      </w:r>
      <w:proofErr w:type="spellEnd"/>
    </w:p>
    <w:p w:rsidR="00A253DE" w:rsidRPr="00682B93" w:rsidRDefault="00A253DE" w:rsidP="00A253DE">
      <w:pPr>
        <w:jc w:val="both"/>
        <w:rPr>
          <w:b/>
        </w:rPr>
      </w:pPr>
      <w:r w:rsidRPr="00682B93">
        <w:rPr>
          <w:b/>
        </w:rPr>
        <w:t xml:space="preserve">2. Кто из приведенных ниже философов был основателем </w:t>
      </w:r>
      <w:proofErr w:type="spellStart"/>
      <w:r w:rsidRPr="00682B93">
        <w:rPr>
          <w:b/>
        </w:rPr>
        <w:t>легизма</w:t>
      </w:r>
      <w:proofErr w:type="spellEnd"/>
      <w:r w:rsidRPr="00682B93">
        <w:rPr>
          <w:b/>
        </w:rPr>
        <w:t>?</w:t>
      </w:r>
    </w:p>
    <w:p w:rsidR="00A253DE" w:rsidRPr="00063E5D" w:rsidRDefault="00A253DE" w:rsidP="00A253DE">
      <w:pPr>
        <w:jc w:val="both"/>
      </w:pPr>
      <w:r w:rsidRPr="00063E5D">
        <w:t>А) Лао-Цзы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 xml:space="preserve">Б) </w:t>
      </w:r>
      <w:proofErr w:type="spellStart"/>
      <w:r w:rsidRPr="00063E5D">
        <w:t>Шан</w:t>
      </w:r>
      <w:proofErr w:type="spellEnd"/>
      <w:r w:rsidRPr="00063E5D">
        <w:t xml:space="preserve"> Ян</w:t>
      </w:r>
    </w:p>
    <w:p w:rsidR="00A253DE" w:rsidRPr="00063E5D" w:rsidRDefault="00A253DE" w:rsidP="00A253DE">
      <w:pPr>
        <w:jc w:val="both"/>
      </w:pPr>
      <w:r w:rsidRPr="00063E5D">
        <w:t xml:space="preserve">В) Кун Фу </w:t>
      </w:r>
      <w:proofErr w:type="spellStart"/>
      <w:r w:rsidRPr="00063E5D">
        <w:t>Цзы</w:t>
      </w:r>
      <w:proofErr w:type="spellEnd"/>
      <w:r w:rsidRPr="00063E5D">
        <w:tab/>
      </w:r>
      <w:r w:rsidRPr="00063E5D">
        <w:tab/>
      </w:r>
      <w:r w:rsidRPr="00063E5D">
        <w:tab/>
      </w:r>
      <w:r w:rsidRPr="00063E5D">
        <w:tab/>
        <w:t xml:space="preserve">Г) </w:t>
      </w:r>
      <w:proofErr w:type="spellStart"/>
      <w:r w:rsidRPr="00063E5D">
        <w:t>Пань</w:t>
      </w:r>
      <w:proofErr w:type="spellEnd"/>
      <w:r w:rsidRPr="00063E5D">
        <w:t xml:space="preserve"> </w:t>
      </w:r>
      <w:proofErr w:type="spellStart"/>
      <w:r w:rsidRPr="00063E5D">
        <w:t>Гу</w:t>
      </w:r>
      <w:proofErr w:type="spellEnd"/>
    </w:p>
    <w:p w:rsidR="00A253DE" w:rsidRPr="00682B93" w:rsidRDefault="00A253DE" w:rsidP="00A253DE">
      <w:pPr>
        <w:jc w:val="both"/>
        <w:rPr>
          <w:b/>
        </w:rPr>
      </w:pPr>
      <w:r w:rsidRPr="00682B93">
        <w:rPr>
          <w:b/>
        </w:rPr>
        <w:t>3. Кто из философов утверждал, что действительно существует то, что мы мыслим?</w:t>
      </w:r>
    </w:p>
    <w:p w:rsidR="00A253DE" w:rsidRPr="00063E5D" w:rsidRDefault="00A253DE" w:rsidP="00A253DE">
      <w:pPr>
        <w:jc w:val="both"/>
      </w:pPr>
      <w:r w:rsidRPr="00063E5D">
        <w:t>А) Конфуций</w:t>
      </w:r>
    </w:p>
    <w:p w:rsidR="00A253DE" w:rsidRPr="00063E5D" w:rsidRDefault="00A253DE" w:rsidP="00A253DE">
      <w:pPr>
        <w:jc w:val="both"/>
      </w:pPr>
      <w:r w:rsidRPr="00063E5D">
        <w:t>Б) Будда</w:t>
      </w:r>
    </w:p>
    <w:p w:rsidR="00A253DE" w:rsidRPr="00063E5D" w:rsidRDefault="00A253DE" w:rsidP="00A253DE">
      <w:pPr>
        <w:jc w:val="both"/>
      </w:pPr>
      <w:r w:rsidRPr="00063E5D">
        <w:t xml:space="preserve">В) Зенон </w:t>
      </w:r>
      <w:proofErr w:type="spellStart"/>
      <w:r w:rsidRPr="00063E5D">
        <w:t>Элейский</w:t>
      </w:r>
      <w:proofErr w:type="spellEnd"/>
    </w:p>
    <w:p w:rsidR="00A253DE" w:rsidRPr="00063E5D" w:rsidRDefault="00A253DE" w:rsidP="00A253DE">
      <w:pPr>
        <w:jc w:val="both"/>
      </w:pPr>
      <w:r w:rsidRPr="00063E5D">
        <w:t>Г) Пифагор</w:t>
      </w:r>
    </w:p>
    <w:p w:rsidR="00A253DE" w:rsidRPr="00682B93" w:rsidRDefault="00A253DE" w:rsidP="00A253DE">
      <w:pPr>
        <w:jc w:val="both"/>
        <w:rPr>
          <w:b/>
        </w:rPr>
      </w:pPr>
      <w:r w:rsidRPr="00682B93">
        <w:rPr>
          <w:b/>
        </w:rPr>
        <w:t>4. Что такое веды?</w:t>
      </w:r>
    </w:p>
    <w:p w:rsidR="00A253DE" w:rsidRPr="00063E5D" w:rsidRDefault="00A253DE" w:rsidP="00A253DE">
      <w:pPr>
        <w:jc w:val="both"/>
      </w:pPr>
      <w:r w:rsidRPr="00063E5D">
        <w:t>А) комментарии к главным книгам</w:t>
      </w:r>
    </w:p>
    <w:p w:rsidR="00A253DE" w:rsidRPr="00063E5D" w:rsidRDefault="00A253DE" w:rsidP="00A253DE">
      <w:pPr>
        <w:jc w:val="both"/>
      </w:pPr>
      <w:r w:rsidRPr="00063E5D">
        <w:t>Б) религиозное понимание мира древними индийцами</w:t>
      </w:r>
    </w:p>
    <w:p w:rsidR="00A253DE" w:rsidRPr="00063E5D" w:rsidRDefault="00A253DE" w:rsidP="00A253DE">
      <w:pPr>
        <w:jc w:val="both"/>
      </w:pPr>
      <w:r w:rsidRPr="00063E5D">
        <w:t>В) философское осмысление религиозного содержания книг</w:t>
      </w:r>
    </w:p>
    <w:p w:rsidR="00A253DE" w:rsidRPr="00063E5D" w:rsidRDefault="00A253DE" w:rsidP="00A253DE">
      <w:pPr>
        <w:jc w:val="both"/>
      </w:pPr>
      <w:r w:rsidRPr="00063E5D">
        <w:t>Г) первые философские школы Древнего Китая</w:t>
      </w:r>
    </w:p>
    <w:p w:rsidR="00A253DE" w:rsidRPr="00682B93" w:rsidRDefault="00A253DE" w:rsidP="00A253DE">
      <w:pPr>
        <w:jc w:val="both"/>
        <w:rPr>
          <w:b/>
        </w:rPr>
      </w:pPr>
      <w:r w:rsidRPr="00682B93">
        <w:rPr>
          <w:b/>
        </w:rPr>
        <w:t>5. Кто автор изречения «Все течет, все изменяется; нельзя дважды войти в одну и ту же реку»?</w:t>
      </w:r>
    </w:p>
    <w:p w:rsidR="00A253DE" w:rsidRPr="00063E5D" w:rsidRDefault="00A253DE" w:rsidP="00A253DE">
      <w:pPr>
        <w:jc w:val="both"/>
      </w:pPr>
      <w:r w:rsidRPr="00063E5D">
        <w:t xml:space="preserve">А) </w:t>
      </w:r>
      <w:proofErr w:type="spellStart"/>
      <w:r w:rsidRPr="00063E5D">
        <w:t>Демокрит</w:t>
      </w:r>
      <w:proofErr w:type="spellEnd"/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Б) Гераклит</w:t>
      </w:r>
    </w:p>
    <w:p w:rsidR="00A253DE" w:rsidRPr="00063E5D" w:rsidRDefault="00A253DE" w:rsidP="00A253DE">
      <w:pPr>
        <w:jc w:val="both"/>
      </w:pPr>
      <w:r w:rsidRPr="00063E5D">
        <w:t xml:space="preserve">В) </w:t>
      </w:r>
      <w:proofErr w:type="spellStart"/>
      <w:r w:rsidRPr="00063E5D">
        <w:t>Парменид</w:t>
      </w:r>
      <w:proofErr w:type="spellEnd"/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Г) Пифагор</w:t>
      </w:r>
    </w:p>
    <w:p w:rsidR="00A253DE" w:rsidRPr="00682B93" w:rsidRDefault="00A253DE" w:rsidP="00A253DE">
      <w:pPr>
        <w:jc w:val="both"/>
        <w:rPr>
          <w:b/>
        </w:rPr>
      </w:pPr>
      <w:r w:rsidRPr="00682B93">
        <w:rPr>
          <w:b/>
        </w:rPr>
        <w:t>6. Кто из философов Древнего мира считал, что душа состоит из круглых и очень подвижных атомов?</w:t>
      </w:r>
    </w:p>
    <w:p w:rsidR="00A253DE" w:rsidRPr="00063E5D" w:rsidRDefault="00A253DE" w:rsidP="00A253DE">
      <w:pPr>
        <w:jc w:val="both"/>
      </w:pPr>
      <w:r w:rsidRPr="00063E5D">
        <w:t xml:space="preserve">А) Зенон </w:t>
      </w:r>
      <w:proofErr w:type="spellStart"/>
      <w:r w:rsidRPr="00063E5D">
        <w:t>Элейский</w:t>
      </w:r>
      <w:proofErr w:type="spellEnd"/>
      <w:r w:rsidRPr="00063E5D">
        <w:tab/>
      </w:r>
      <w:r w:rsidRPr="00063E5D">
        <w:tab/>
      </w:r>
      <w:r w:rsidRPr="00063E5D">
        <w:tab/>
      </w:r>
      <w:r w:rsidRPr="00063E5D">
        <w:tab/>
        <w:t>Б) Гераклит</w:t>
      </w:r>
    </w:p>
    <w:p w:rsidR="00A253DE" w:rsidRPr="00063E5D" w:rsidRDefault="00A253DE" w:rsidP="00A253DE">
      <w:pPr>
        <w:jc w:val="both"/>
      </w:pPr>
      <w:r w:rsidRPr="00063E5D">
        <w:t xml:space="preserve">В) </w:t>
      </w:r>
      <w:proofErr w:type="spellStart"/>
      <w:r w:rsidRPr="00063E5D">
        <w:t>Демокрит</w:t>
      </w:r>
      <w:proofErr w:type="spellEnd"/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Г) Протагор</w:t>
      </w:r>
    </w:p>
    <w:p w:rsidR="00A253DE" w:rsidRPr="00682B93" w:rsidRDefault="00A253DE" w:rsidP="00A253DE">
      <w:pPr>
        <w:jc w:val="both"/>
        <w:rPr>
          <w:b/>
        </w:rPr>
      </w:pPr>
      <w:r w:rsidRPr="00682B93">
        <w:rPr>
          <w:b/>
        </w:rPr>
        <w:t>7. Что представляет собой аскетизм?</w:t>
      </w:r>
    </w:p>
    <w:p w:rsidR="00A253DE" w:rsidRPr="00063E5D" w:rsidRDefault="00A253DE" w:rsidP="00A253DE">
      <w:pPr>
        <w:jc w:val="both"/>
      </w:pPr>
      <w:r w:rsidRPr="00063E5D">
        <w:t>А) обретение божественного начала человеком через дисциплину ума и тела</w:t>
      </w:r>
    </w:p>
    <w:p w:rsidR="00A253DE" w:rsidRPr="00063E5D" w:rsidRDefault="00A253DE" w:rsidP="00A253DE">
      <w:pPr>
        <w:jc w:val="both"/>
      </w:pPr>
      <w:r w:rsidRPr="00063E5D">
        <w:t>Б) преодоление желаний и специфический способ жизни</w:t>
      </w:r>
    </w:p>
    <w:p w:rsidR="00A253DE" w:rsidRPr="00063E5D" w:rsidRDefault="00A253DE" w:rsidP="00A253DE">
      <w:pPr>
        <w:jc w:val="both"/>
      </w:pPr>
      <w:r w:rsidRPr="00063E5D">
        <w:t>В) возвращение к Брахману</w:t>
      </w:r>
    </w:p>
    <w:p w:rsidR="00A253DE" w:rsidRPr="00063E5D" w:rsidRDefault="00A253DE" w:rsidP="00A253DE">
      <w:pPr>
        <w:jc w:val="both"/>
      </w:pPr>
      <w:r w:rsidRPr="00063E5D">
        <w:t xml:space="preserve">Г) ступени </w:t>
      </w:r>
      <w:proofErr w:type="spellStart"/>
      <w:r w:rsidRPr="00063E5D">
        <w:t>медитивного</w:t>
      </w:r>
      <w:proofErr w:type="spellEnd"/>
      <w:r w:rsidRPr="00063E5D">
        <w:t xml:space="preserve"> транса</w:t>
      </w:r>
    </w:p>
    <w:p w:rsidR="00A253DE" w:rsidRPr="00682B93" w:rsidRDefault="00A253DE" w:rsidP="00A253DE">
      <w:pPr>
        <w:jc w:val="both"/>
        <w:rPr>
          <w:b/>
        </w:rPr>
      </w:pPr>
      <w:r w:rsidRPr="00682B93">
        <w:rPr>
          <w:b/>
        </w:rPr>
        <w:lastRenderedPageBreak/>
        <w:t>8. Кто из нижеперечисленных мудрецов считается родоначальником европейской философии?</w:t>
      </w:r>
    </w:p>
    <w:p w:rsidR="00A253DE" w:rsidRPr="00063E5D" w:rsidRDefault="00A253DE" w:rsidP="00A253DE">
      <w:pPr>
        <w:jc w:val="both"/>
      </w:pPr>
      <w:r w:rsidRPr="00063E5D">
        <w:t xml:space="preserve">А) </w:t>
      </w:r>
      <w:proofErr w:type="spellStart"/>
      <w:r w:rsidRPr="00063E5D">
        <w:t>Клеобул</w:t>
      </w:r>
      <w:proofErr w:type="spellEnd"/>
      <w:r w:rsidRPr="00063E5D">
        <w:t xml:space="preserve"> </w:t>
      </w:r>
      <w:proofErr w:type="spellStart"/>
      <w:r w:rsidRPr="00063E5D">
        <w:t>Линдский</w:t>
      </w:r>
      <w:proofErr w:type="spellEnd"/>
    </w:p>
    <w:p w:rsidR="00A253DE" w:rsidRPr="00063E5D" w:rsidRDefault="00A253DE" w:rsidP="00A253DE">
      <w:pPr>
        <w:jc w:val="both"/>
      </w:pPr>
      <w:r w:rsidRPr="00063E5D">
        <w:t>Б) Фалес Милетский</w:t>
      </w:r>
    </w:p>
    <w:p w:rsidR="00A253DE" w:rsidRPr="00063E5D" w:rsidRDefault="00A253DE" w:rsidP="00A253DE">
      <w:pPr>
        <w:jc w:val="both"/>
      </w:pPr>
      <w:r w:rsidRPr="00063E5D">
        <w:t>В) Анаксимандр Милетский</w:t>
      </w:r>
    </w:p>
    <w:p w:rsidR="00A253DE" w:rsidRPr="00063E5D" w:rsidRDefault="00A253DE" w:rsidP="00A253DE">
      <w:pPr>
        <w:jc w:val="both"/>
      </w:pPr>
      <w:r w:rsidRPr="00063E5D">
        <w:t>Г) Пифагор Самосский</w:t>
      </w:r>
    </w:p>
    <w:p w:rsidR="00A253DE" w:rsidRPr="00682B93" w:rsidRDefault="00A253DE" w:rsidP="00A253DE">
      <w:pPr>
        <w:jc w:val="both"/>
        <w:rPr>
          <w:b/>
        </w:rPr>
      </w:pPr>
      <w:r w:rsidRPr="00682B93">
        <w:rPr>
          <w:b/>
        </w:rPr>
        <w:t>9. Какой философ выяснял противоречия между разумом и чувствами и пытался доказать отсутствие движения у сущего?</w:t>
      </w:r>
    </w:p>
    <w:p w:rsidR="00A253DE" w:rsidRPr="00063E5D" w:rsidRDefault="00A253DE" w:rsidP="00A253DE">
      <w:pPr>
        <w:jc w:val="both"/>
      </w:pPr>
      <w:r w:rsidRPr="00063E5D">
        <w:t>А) Пифагор</w:t>
      </w:r>
    </w:p>
    <w:p w:rsidR="00A253DE" w:rsidRPr="00063E5D" w:rsidRDefault="00A253DE" w:rsidP="00A253DE">
      <w:pPr>
        <w:jc w:val="both"/>
      </w:pPr>
      <w:r w:rsidRPr="00063E5D">
        <w:t xml:space="preserve">Б) </w:t>
      </w:r>
      <w:proofErr w:type="spellStart"/>
      <w:r w:rsidRPr="00063E5D">
        <w:t>Парменид</w:t>
      </w:r>
      <w:proofErr w:type="spellEnd"/>
    </w:p>
    <w:p w:rsidR="00A253DE" w:rsidRPr="00063E5D" w:rsidRDefault="00A253DE" w:rsidP="00A253DE">
      <w:pPr>
        <w:jc w:val="both"/>
      </w:pPr>
      <w:r w:rsidRPr="00063E5D">
        <w:t>В) Зенон</w:t>
      </w:r>
    </w:p>
    <w:p w:rsidR="00A253DE" w:rsidRPr="00063E5D" w:rsidRDefault="00A253DE" w:rsidP="00A253DE">
      <w:pPr>
        <w:jc w:val="both"/>
      </w:pPr>
      <w:r w:rsidRPr="00063E5D">
        <w:t>Г) Гераклит</w:t>
      </w:r>
    </w:p>
    <w:p w:rsidR="00A253DE" w:rsidRPr="00682B93" w:rsidRDefault="00A253DE" w:rsidP="00A253DE">
      <w:pPr>
        <w:jc w:val="both"/>
        <w:rPr>
          <w:b/>
        </w:rPr>
      </w:pPr>
      <w:r w:rsidRPr="00682B93">
        <w:rPr>
          <w:b/>
        </w:rPr>
        <w:t xml:space="preserve">10. Основные положения какого учения философии Древнего Китая изложены в книге «Дао </w:t>
      </w:r>
      <w:proofErr w:type="spellStart"/>
      <w:r w:rsidRPr="00682B93">
        <w:rPr>
          <w:b/>
        </w:rPr>
        <w:t>Дэ</w:t>
      </w:r>
      <w:proofErr w:type="spellEnd"/>
      <w:r w:rsidRPr="00682B93">
        <w:rPr>
          <w:b/>
        </w:rPr>
        <w:t xml:space="preserve"> </w:t>
      </w:r>
      <w:proofErr w:type="spellStart"/>
      <w:r w:rsidRPr="00682B93">
        <w:rPr>
          <w:b/>
        </w:rPr>
        <w:t>Цзин</w:t>
      </w:r>
      <w:proofErr w:type="spellEnd"/>
      <w:r w:rsidRPr="00682B93">
        <w:rPr>
          <w:b/>
        </w:rPr>
        <w:t>»?</w:t>
      </w:r>
    </w:p>
    <w:p w:rsidR="00A253DE" w:rsidRPr="00063E5D" w:rsidRDefault="00A253DE" w:rsidP="00A253DE">
      <w:pPr>
        <w:jc w:val="both"/>
      </w:pPr>
      <w:r w:rsidRPr="00063E5D">
        <w:t xml:space="preserve">А) </w:t>
      </w:r>
      <w:proofErr w:type="spellStart"/>
      <w:r w:rsidRPr="00063E5D">
        <w:t>легизма</w:t>
      </w:r>
      <w:proofErr w:type="spellEnd"/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Б) конфуцианства</w:t>
      </w:r>
    </w:p>
    <w:p w:rsidR="00A253DE" w:rsidRPr="00063E5D" w:rsidRDefault="00A253DE" w:rsidP="00A253DE">
      <w:pPr>
        <w:jc w:val="both"/>
      </w:pPr>
      <w:r w:rsidRPr="00063E5D">
        <w:t>В) даосизма</w:t>
      </w:r>
    </w:p>
    <w:p w:rsidR="00A253DE" w:rsidRPr="00063E5D" w:rsidRDefault="00A253DE" w:rsidP="00A253DE">
      <w:pPr>
        <w:jc w:val="both"/>
      </w:pPr>
      <w:r w:rsidRPr="00063E5D">
        <w:t xml:space="preserve">Г) </w:t>
      </w:r>
      <w:proofErr w:type="spellStart"/>
      <w:r w:rsidRPr="00063E5D">
        <w:t>моизма</w:t>
      </w:r>
      <w:proofErr w:type="spellEnd"/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11. Кто автор изречения «Числу все вещи подобны»?</w:t>
      </w:r>
    </w:p>
    <w:p w:rsidR="00A253DE" w:rsidRPr="00063E5D" w:rsidRDefault="00A253DE" w:rsidP="00A253DE">
      <w:pPr>
        <w:jc w:val="both"/>
      </w:pPr>
      <w:r w:rsidRPr="00063E5D">
        <w:t>А) Гераклит</w:t>
      </w:r>
    </w:p>
    <w:p w:rsidR="00A253DE" w:rsidRPr="00063E5D" w:rsidRDefault="00A253DE" w:rsidP="00A253DE">
      <w:pPr>
        <w:jc w:val="both"/>
      </w:pPr>
      <w:r w:rsidRPr="00063E5D">
        <w:t xml:space="preserve">Б) </w:t>
      </w:r>
      <w:proofErr w:type="spellStart"/>
      <w:r w:rsidRPr="00063E5D">
        <w:t>Демокрит</w:t>
      </w:r>
      <w:proofErr w:type="spellEnd"/>
    </w:p>
    <w:p w:rsidR="00A253DE" w:rsidRPr="00063E5D" w:rsidRDefault="00A253DE" w:rsidP="00A253DE">
      <w:pPr>
        <w:jc w:val="both"/>
      </w:pPr>
      <w:r w:rsidRPr="00063E5D">
        <w:t>В) Фалес</w:t>
      </w:r>
    </w:p>
    <w:p w:rsidR="00A253DE" w:rsidRPr="00063E5D" w:rsidRDefault="00A253DE" w:rsidP="00A253DE">
      <w:pPr>
        <w:jc w:val="both"/>
      </w:pPr>
      <w:r w:rsidRPr="00063E5D">
        <w:t>Г) Пифагор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12. Кто из философов Древнего мира утверждал, что все вещи состоят из противоположностей, которые борются между собой и находятся в единстве?</w:t>
      </w:r>
    </w:p>
    <w:p w:rsidR="00A253DE" w:rsidRPr="00063E5D" w:rsidRDefault="00A253DE" w:rsidP="00A253DE">
      <w:pPr>
        <w:jc w:val="both"/>
      </w:pPr>
      <w:r w:rsidRPr="00063E5D">
        <w:t>А) Сократ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Б) Пифагор</w:t>
      </w:r>
    </w:p>
    <w:p w:rsidR="00A253DE" w:rsidRPr="00063E5D" w:rsidRDefault="00A253DE" w:rsidP="00A253DE">
      <w:pPr>
        <w:jc w:val="both"/>
      </w:pPr>
      <w:r w:rsidRPr="00063E5D">
        <w:t>В) Гераклит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 xml:space="preserve">Г) </w:t>
      </w:r>
      <w:proofErr w:type="spellStart"/>
      <w:r w:rsidRPr="00063E5D">
        <w:t>Демокрит</w:t>
      </w:r>
      <w:proofErr w:type="spellEnd"/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 xml:space="preserve">13.  Отметьте принцип, о котором не говорил </w:t>
      </w:r>
      <w:proofErr w:type="spellStart"/>
      <w:r w:rsidRPr="00441CA8">
        <w:rPr>
          <w:b/>
        </w:rPr>
        <w:t>Сиддхартха</w:t>
      </w:r>
      <w:proofErr w:type="spellEnd"/>
      <w:r w:rsidRPr="00441CA8">
        <w:rPr>
          <w:b/>
        </w:rPr>
        <w:t xml:space="preserve"> </w:t>
      </w:r>
      <w:proofErr w:type="spellStart"/>
      <w:r w:rsidRPr="00441CA8">
        <w:rPr>
          <w:b/>
        </w:rPr>
        <w:t>Гаутама</w:t>
      </w:r>
      <w:proofErr w:type="spellEnd"/>
      <w:r w:rsidRPr="00441CA8">
        <w:rPr>
          <w:b/>
        </w:rPr>
        <w:t>.</w:t>
      </w:r>
    </w:p>
    <w:p w:rsidR="00A253DE" w:rsidRPr="00063E5D" w:rsidRDefault="00A253DE" w:rsidP="00A253DE">
      <w:pPr>
        <w:jc w:val="both"/>
      </w:pPr>
      <w:r w:rsidRPr="00063E5D">
        <w:t>А) избегать лжи, грубых и пошлых слов</w:t>
      </w:r>
    </w:p>
    <w:p w:rsidR="00A253DE" w:rsidRPr="00063E5D" w:rsidRDefault="00A253DE" w:rsidP="00A253DE">
      <w:pPr>
        <w:jc w:val="both"/>
      </w:pPr>
      <w:r w:rsidRPr="00063E5D">
        <w:t>Б) контролировать свои мысли</w:t>
      </w:r>
    </w:p>
    <w:p w:rsidR="00A253DE" w:rsidRPr="00063E5D" w:rsidRDefault="00A253DE" w:rsidP="00A253DE">
      <w:pPr>
        <w:jc w:val="both"/>
      </w:pPr>
      <w:r w:rsidRPr="00063E5D">
        <w:t>В) быть честным во всем</w:t>
      </w:r>
    </w:p>
    <w:p w:rsidR="00A253DE" w:rsidRPr="00063E5D" w:rsidRDefault="00A253DE" w:rsidP="00A253DE">
      <w:pPr>
        <w:jc w:val="both"/>
      </w:pPr>
      <w:r w:rsidRPr="00063E5D">
        <w:t>Г) побеждать других только разумом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14. Кому из философов Древнего мира принадлежит высказывание «Мыслимое существует, а немыслимое  не существует»?</w:t>
      </w:r>
    </w:p>
    <w:p w:rsidR="00A253DE" w:rsidRPr="00063E5D" w:rsidRDefault="00A253DE" w:rsidP="00A253DE">
      <w:pPr>
        <w:jc w:val="both"/>
      </w:pPr>
      <w:r w:rsidRPr="00063E5D">
        <w:t>А) Лао-Цзы</w:t>
      </w:r>
    </w:p>
    <w:p w:rsidR="00A253DE" w:rsidRPr="00063E5D" w:rsidRDefault="00A253DE" w:rsidP="00A253DE">
      <w:pPr>
        <w:jc w:val="both"/>
      </w:pPr>
      <w:r w:rsidRPr="00063E5D">
        <w:t>Б) Пифагор</w:t>
      </w:r>
    </w:p>
    <w:p w:rsidR="00A253DE" w:rsidRPr="00063E5D" w:rsidRDefault="00A253DE" w:rsidP="00A253DE">
      <w:pPr>
        <w:jc w:val="both"/>
      </w:pPr>
      <w:r w:rsidRPr="00063E5D">
        <w:t xml:space="preserve">В) Зенон </w:t>
      </w:r>
      <w:proofErr w:type="spellStart"/>
      <w:r w:rsidRPr="00063E5D">
        <w:t>Элейский</w:t>
      </w:r>
      <w:proofErr w:type="spellEnd"/>
    </w:p>
    <w:p w:rsidR="00A253DE" w:rsidRPr="00063E5D" w:rsidRDefault="00A253DE" w:rsidP="00A253DE">
      <w:pPr>
        <w:jc w:val="both"/>
      </w:pPr>
      <w:r w:rsidRPr="00063E5D">
        <w:t>Г) Гераклит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15. По мнению Пифагора, сущностью мира является …</w:t>
      </w:r>
    </w:p>
    <w:p w:rsidR="00A253DE" w:rsidRPr="00063E5D" w:rsidRDefault="00A253DE" w:rsidP="00A253DE">
      <w:pPr>
        <w:jc w:val="both"/>
      </w:pPr>
      <w:r w:rsidRPr="00063E5D">
        <w:t>А) вода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Б)воздух</w:t>
      </w:r>
      <w:r w:rsidRPr="00063E5D">
        <w:br/>
        <w:t>в) число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Г) огонь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16. Какой философ Древнего мира сформулировал главный принцип диалектики (учения о развитии) – единство и борьба противоположностей?</w:t>
      </w:r>
    </w:p>
    <w:p w:rsidR="00A253DE" w:rsidRPr="00063E5D" w:rsidRDefault="00A253DE" w:rsidP="00A253DE">
      <w:pPr>
        <w:jc w:val="both"/>
      </w:pPr>
      <w:r w:rsidRPr="00063E5D">
        <w:t xml:space="preserve">А) </w:t>
      </w:r>
      <w:proofErr w:type="spellStart"/>
      <w:r w:rsidRPr="00063E5D">
        <w:t>Демокрит</w:t>
      </w:r>
      <w:proofErr w:type="spellEnd"/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Б) Гераклит</w:t>
      </w:r>
    </w:p>
    <w:p w:rsidR="00A253DE" w:rsidRPr="00063E5D" w:rsidRDefault="00A253DE" w:rsidP="00A253DE">
      <w:pPr>
        <w:jc w:val="both"/>
      </w:pPr>
      <w:r w:rsidRPr="00063E5D">
        <w:t>В) Сократ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Г) Платон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17. Представители какого направления в философии Древнего Китая считали, что порядок в государстве должен поддерживаться путем насилия и строгим контролем за деятельностью чиновников?</w:t>
      </w:r>
    </w:p>
    <w:p w:rsidR="00A253DE" w:rsidRPr="00063E5D" w:rsidRDefault="00A253DE" w:rsidP="00A253DE">
      <w:pPr>
        <w:jc w:val="both"/>
      </w:pPr>
      <w:r w:rsidRPr="00063E5D">
        <w:t>А) даосизм</w:t>
      </w:r>
    </w:p>
    <w:p w:rsidR="00A253DE" w:rsidRPr="00063E5D" w:rsidRDefault="00A253DE" w:rsidP="00A253DE">
      <w:pPr>
        <w:jc w:val="both"/>
      </w:pPr>
      <w:r w:rsidRPr="00063E5D">
        <w:t xml:space="preserve">Б) </w:t>
      </w:r>
      <w:proofErr w:type="spellStart"/>
      <w:r w:rsidRPr="00063E5D">
        <w:t>легизм</w:t>
      </w:r>
      <w:proofErr w:type="spellEnd"/>
    </w:p>
    <w:p w:rsidR="00A253DE" w:rsidRPr="00063E5D" w:rsidRDefault="00A253DE" w:rsidP="00A253DE">
      <w:pPr>
        <w:jc w:val="both"/>
      </w:pPr>
      <w:r w:rsidRPr="00063E5D">
        <w:t>В)конфуцианство</w:t>
      </w:r>
    </w:p>
    <w:p w:rsidR="00A253DE" w:rsidRPr="00063E5D" w:rsidRDefault="00A253DE" w:rsidP="00A253DE">
      <w:pPr>
        <w:jc w:val="both"/>
      </w:pPr>
      <w:r w:rsidRPr="00063E5D">
        <w:t xml:space="preserve">Г) </w:t>
      </w:r>
      <w:proofErr w:type="spellStart"/>
      <w:r w:rsidRPr="00063E5D">
        <w:t>моизм</w:t>
      </w:r>
      <w:proofErr w:type="spellEnd"/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18. «Все вещи состоят из атомов и пустоты», - так утверждал…</w:t>
      </w:r>
    </w:p>
    <w:p w:rsidR="00A253DE" w:rsidRPr="00063E5D" w:rsidRDefault="00A253DE" w:rsidP="00A253DE">
      <w:pPr>
        <w:jc w:val="both"/>
      </w:pPr>
      <w:r w:rsidRPr="00063E5D">
        <w:t>А) Гераклит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 xml:space="preserve">Б) </w:t>
      </w:r>
      <w:proofErr w:type="spellStart"/>
      <w:r w:rsidRPr="00063E5D">
        <w:t>Демокрит</w:t>
      </w:r>
      <w:proofErr w:type="spellEnd"/>
    </w:p>
    <w:p w:rsidR="00A253DE" w:rsidRPr="00063E5D" w:rsidRDefault="00A253DE" w:rsidP="00A253DE">
      <w:pPr>
        <w:jc w:val="both"/>
      </w:pPr>
      <w:r w:rsidRPr="00063E5D">
        <w:t>В) Сократ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Г) Пифагор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lastRenderedPageBreak/>
        <w:t>19. Кто из нижеперечисленных философов утверждал, что мир неизменен, неделим и неподвижен?</w:t>
      </w:r>
    </w:p>
    <w:p w:rsidR="00A253DE" w:rsidRPr="00063E5D" w:rsidRDefault="00A253DE" w:rsidP="00A253DE">
      <w:pPr>
        <w:jc w:val="both"/>
      </w:pPr>
      <w:r w:rsidRPr="00063E5D">
        <w:t>А) Гераклит</w:t>
      </w:r>
    </w:p>
    <w:p w:rsidR="00A253DE" w:rsidRPr="00063E5D" w:rsidRDefault="00A253DE" w:rsidP="00A253DE">
      <w:pPr>
        <w:jc w:val="both"/>
      </w:pPr>
      <w:r w:rsidRPr="00063E5D">
        <w:t xml:space="preserve">Б) </w:t>
      </w:r>
      <w:proofErr w:type="spellStart"/>
      <w:r w:rsidRPr="00063E5D">
        <w:t>Элейские</w:t>
      </w:r>
      <w:proofErr w:type="spellEnd"/>
      <w:r w:rsidRPr="00063E5D">
        <w:t xml:space="preserve"> философы</w:t>
      </w:r>
    </w:p>
    <w:p w:rsidR="00A253DE" w:rsidRPr="00063E5D" w:rsidRDefault="00A253DE" w:rsidP="00A253DE">
      <w:pPr>
        <w:jc w:val="both"/>
      </w:pPr>
      <w:r w:rsidRPr="00063E5D">
        <w:t xml:space="preserve">В) </w:t>
      </w:r>
      <w:proofErr w:type="spellStart"/>
      <w:r w:rsidRPr="00063E5D">
        <w:t>Демокрит</w:t>
      </w:r>
      <w:proofErr w:type="spellEnd"/>
    </w:p>
    <w:p w:rsidR="00A253DE" w:rsidRPr="00063E5D" w:rsidRDefault="00A253DE" w:rsidP="00A253DE">
      <w:pPr>
        <w:jc w:val="both"/>
      </w:pPr>
      <w:r w:rsidRPr="00063E5D">
        <w:t xml:space="preserve">Г) Протагор из </w:t>
      </w:r>
      <w:proofErr w:type="spellStart"/>
      <w:r w:rsidRPr="00063E5D">
        <w:t>Абдеры</w:t>
      </w:r>
      <w:proofErr w:type="spellEnd"/>
    </w:p>
    <w:p w:rsidR="00A253DE" w:rsidRPr="00063E5D" w:rsidRDefault="00A253DE" w:rsidP="00A253DE">
      <w:pPr>
        <w:jc w:val="both"/>
      </w:pPr>
      <w:r w:rsidRPr="00441CA8">
        <w:rPr>
          <w:b/>
        </w:rPr>
        <w:t>20. Кому из мудрецов принадлежит высказывание «Быстрее всего мысль, ибо она бежит без</w:t>
      </w:r>
      <w:r w:rsidRPr="00063E5D">
        <w:t xml:space="preserve"> остановки»?</w:t>
      </w:r>
    </w:p>
    <w:p w:rsidR="00A253DE" w:rsidRPr="00063E5D" w:rsidRDefault="00A253DE" w:rsidP="00A253DE">
      <w:pPr>
        <w:jc w:val="both"/>
      </w:pPr>
      <w:r w:rsidRPr="00063E5D">
        <w:t>А) Пифагору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Б) Фалесу</w:t>
      </w:r>
    </w:p>
    <w:p w:rsidR="00A253DE" w:rsidRPr="00063E5D" w:rsidRDefault="00A253DE" w:rsidP="00A253DE">
      <w:pPr>
        <w:jc w:val="both"/>
      </w:pPr>
      <w:r w:rsidRPr="00063E5D">
        <w:t>В) Анаксимандру</w:t>
      </w:r>
      <w:r w:rsidRPr="00063E5D">
        <w:tab/>
      </w:r>
      <w:r w:rsidRPr="00063E5D">
        <w:tab/>
      </w:r>
      <w:r w:rsidRPr="00063E5D">
        <w:tab/>
      </w:r>
      <w:r w:rsidRPr="00063E5D">
        <w:tab/>
        <w:t>Г) Гераклиту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21. Кто из нижеперечисленных мудрецов считается родоначальником европейской философии?</w:t>
      </w:r>
    </w:p>
    <w:p w:rsidR="00A253DE" w:rsidRPr="00063E5D" w:rsidRDefault="00A253DE" w:rsidP="00A253DE">
      <w:pPr>
        <w:jc w:val="both"/>
      </w:pPr>
      <w:r w:rsidRPr="00063E5D">
        <w:t xml:space="preserve">А) </w:t>
      </w:r>
      <w:proofErr w:type="spellStart"/>
      <w:r w:rsidRPr="00063E5D">
        <w:t>Клеобул</w:t>
      </w:r>
      <w:proofErr w:type="spellEnd"/>
      <w:r w:rsidRPr="00063E5D">
        <w:t xml:space="preserve"> </w:t>
      </w:r>
      <w:proofErr w:type="spellStart"/>
      <w:r w:rsidRPr="00063E5D">
        <w:t>Линдский</w:t>
      </w:r>
      <w:proofErr w:type="spellEnd"/>
    </w:p>
    <w:p w:rsidR="00A253DE" w:rsidRPr="00063E5D" w:rsidRDefault="00A253DE" w:rsidP="00A253DE">
      <w:pPr>
        <w:jc w:val="both"/>
      </w:pPr>
      <w:r w:rsidRPr="00063E5D">
        <w:t>Б) Фалес Милетский</w:t>
      </w:r>
    </w:p>
    <w:p w:rsidR="00A253DE" w:rsidRPr="00063E5D" w:rsidRDefault="00A253DE" w:rsidP="00A253DE">
      <w:pPr>
        <w:jc w:val="both"/>
      </w:pPr>
      <w:r w:rsidRPr="00063E5D">
        <w:t>В) Анаксимандр Милетский</w:t>
      </w:r>
    </w:p>
    <w:p w:rsidR="00A253DE" w:rsidRPr="00063E5D" w:rsidRDefault="00A253DE" w:rsidP="00A253DE">
      <w:pPr>
        <w:jc w:val="both"/>
      </w:pPr>
      <w:r w:rsidRPr="00063E5D">
        <w:t>Г) Пифагор Самосский</w:t>
      </w:r>
    </w:p>
    <w:p w:rsidR="00A253DE" w:rsidRPr="00063E5D" w:rsidRDefault="00A253DE" w:rsidP="00A253DE">
      <w:pPr>
        <w:jc w:val="center"/>
        <w:rPr>
          <w:b/>
        </w:rPr>
      </w:pPr>
      <w:r w:rsidRPr="00063E5D">
        <w:rPr>
          <w:b/>
        </w:rPr>
        <w:t>Вариант 3.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1. Кто из нижеперечисленных философов утверждал, что мир неизменен, неделим и неподвижен?</w:t>
      </w:r>
    </w:p>
    <w:p w:rsidR="00A253DE" w:rsidRPr="00063E5D" w:rsidRDefault="00A253DE" w:rsidP="00A253DE">
      <w:pPr>
        <w:jc w:val="both"/>
      </w:pPr>
      <w:r w:rsidRPr="00063E5D">
        <w:t>А) Гераклит</w:t>
      </w:r>
    </w:p>
    <w:p w:rsidR="00A253DE" w:rsidRPr="00063E5D" w:rsidRDefault="00A253DE" w:rsidP="00A253DE">
      <w:pPr>
        <w:jc w:val="both"/>
      </w:pPr>
      <w:r w:rsidRPr="00063E5D">
        <w:t xml:space="preserve">Б) </w:t>
      </w:r>
      <w:proofErr w:type="spellStart"/>
      <w:r w:rsidRPr="00063E5D">
        <w:t>Элейские</w:t>
      </w:r>
      <w:proofErr w:type="spellEnd"/>
      <w:r w:rsidRPr="00063E5D">
        <w:t xml:space="preserve"> философы</w:t>
      </w:r>
    </w:p>
    <w:p w:rsidR="00A253DE" w:rsidRPr="00063E5D" w:rsidRDefault="00A253DE" w:rsidP="00A253DE">
      <w:pPr>
        <w:jc w:val="both"/>
      </w:pPr>
      <w:r w:rsidRPr="00063E5D">
        <w:t xml:space="preserve">В) </w:t>
      </w:r>
      <w:proofErr w:type="spellStart"/>
      <w:r w:rsidRPr="00063E5D">
        <w:t>Демокрит</w:t>
      </w:r>
      <w:proofErr w:type="spellEnd"/>
    </w:p>
    <w:p w:rsidR="00A253DE" w:rsidRPr="00063E5D" w:rsidRDefault="00A253DE" w:rsidP="00A253DE">
      <w:pPr>
        <w:jc w:val="both"/>
      </w:pPr>
      <w:r w:rsidRPr="00063E5D">
        <w:t xml:space="preserve">Г) Протагор из </w:t>
      </w:r>
      <w:proofErr w:type="spellStart"/>
      <w:r w:rsidRPr="00063E5D">
        <w:t>Абдеры</w:t>
      </w:r>
      <w:proofErr w:type="spellEnd"/>
    </w:p>
    <w:p w:rsidR="00A253DE" w:rsidRPr="00063E5D" w:rsidRDefault="00A253DE" w:rsidP="00A253DE">
      <w:pPr>
        <w:jc w:val="both"/>
      </w:pPr>
      <w:r w:rsidRPr="00441CA8">
        <w:rPr>
          <w:b/>
        </w:rPr>
        <w:t xml:space="preserve">2. Основные положения какого учения философии Древнего Китая изложены в книге «Дао </w:t>
      </w:r>
      <w:proofErr w:type="spellStart"/>
      <w:r w:rsidRPr="00441CA8">
        <w:rPr>
          <w:b/>
        </w:rPr>
        <w:t>Дэ</w:t>
      </w:r>
      <w:proofErr w:type="spellEnd"/>
      <w:r w:rsidRPr="00063E5D">
        <w:t xml:space="preserve"> </w:t>
      </w:r>
      <w:proofErr w:type="spellStart"/>
      <w:r w:rsidRPr="00063E5D">
        <w:t>Цзин</w:t>
      </w:r>
      <w:proofErr w:type="spellEnd"/>
      <w:r w:rsidRPr="00063E5D">
        <w:t>»?</w:t>
      </w:r>
    </w:p>
    <w:p w:rsidR="00A253DE" w:rsidRPr="00063E5D" w:rsidRDefault="00A253DE" w:rsidP="00A253DE">
      <w:pPr>
        <w:jc w:val="both"/>
      </w:pPr>
      <w:r w:rsidRPr="00063E5D">
        <w:t xml:space="preserve">А) </w:t>
      </w:r>
      <w:proofErr w:type="spellStart"/>
      <w:r w:rsidRPr="00063E5D">
        <w:t>легизма</w:t>
      </w:r>
      <w:proofErr w:type="spellEnd"/>
    </w:p>
    <w:p w:rsidR="00A253DE" w:rsidRPr="00063E5D" w:rsidRDefault="00A253DE" w:rsidP="00A253DE">
      <w:pPr>
        <w:jc w:val="both"/>
      </w:pPr>
      <w:r w:rsidRPr="00063E5D">
        <w:t>Б) конфуцианства</w:t>
      </w:r>
    </w:p>
    <w:p w:rsidR="00A253DE" w:rsidRPr="00063E5D" w:rsidRDefault="00A253DE" w:rsidP="00A253DE">
      <w:pPr>
        <w:jc w:val="both"/>
      </w:pPr>
      <w:r w:rsidRPr="00063E5D">
        <w:t>В) даосизма</w:t>
      </w:r>
    </w:p>
    <w:p w:rsidR="00A253DE" w:rsidRPr="00063E5D" w:rsidRDefault="00A253DE" w:rsidP="00A253DE">
      <w:pPr>
        <w:jc w:val="both"/>
      </w:pPr>
      <w:r w:rsidRPr="00063E5D">
        <w:t xml:space="preserve">Г) </w:t>
      </w:r>
      <w:proofErr w:type="spellStart"/>
      <w:r w:rsidRPr="00063E5D">
        <w:t>моизма</w:t>
      </w:r>
      <w:proofErr w:type="spellEnd"/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3. Представители какого направления в философии Древнего Китая считали, что порядок в государстве должен поддерживаться путем насилия и строгим контролем за деятельностью чиновников?</w:t>
      </w:r>
    </w:p>
    <w:p w:rsidR="00A253DE" w:rsidRPr="00063E5D" w:rsidRDefault="00A253DE" w:rsidP="00A253DE">
      <w:pPr>
        <w:jc w:val="both"/>
      </w:pPr>
      <w:r w:rsidRPr="00063E5D">
        <w:t>А) даосизм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 xml:space="preserve">Б) </w:t>
      </w:r>
      <w:proofErr w:type="spellStart"/>
      <w:r w:rsidRPr="00063E5D">
        <w:t>легизм</w:t>
      </w:r>
      <w:proofErr w:type="spellEnd"/>
    </w:p>
    <w:p w:rsidR="00A253DE" w:rsidRPr="00063E5D" w:rsidRDefault="00A253DE" w:rsidP="00A253DE">
      <w:pPr>
        <w:jc w:val="both"/>
      </w:pPr>
      <w:r w:rsidRPr="00063E5D">
        <w:t>В)конфуцианство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 xml:space="preserve">Г) </w:t>
      </w:r>
      <w:proofErr w:type="spellStart"/>
      <w:r w:rsidRPr="00063E5D">
        <w:t>моизм</w:t>
      </w:r>
      <w:proofErr w:type="spellEnd"/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4. Кому из мудрецов принадлежит высказывание «Быстрее всего мысль, ибо она бежит без</w:t>
      </w:r>
      <w:r w:rsidRPr="00063E5D">
        <w:t xml:space="preserve"> </w:t>
      </w:r>
      <w:r w:rsidRPr="00441CA8">
        <w:rPr>
          <w:b/>
        </w:rPr>
        <w:t>остановки»?</w:t>
      </w:r>
    </w:p>
    <w:p w:rsidR="00A253DE" w:rsidRPr="00063E5D" w:rsidRDefault="00A253DE" w:rsidP="00A253DE">
      <w:pPr>
        <w:jc w:val="both"/>
      </w:pPr>
      <w:r w:rsidRPr="00063E5D">
        <w:t>А) Пифагору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Б) Фалесу</w:t>
      </w:r>
    </w:p>
    <w:p w:rsidR="00A253DE" w:rsidRPr="00063E5D" w:rsidRDefault="00A253DE" w:rsidP="00A253DE">
      <w:pPr>
        <w:jc w:val="both"/>
      </w:pPr>
      <w:r w:rsidRPr="00063E5D">
        <w:t>В) Анаксимандру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Г) Гераклиту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5. Кто автор изречения «Все течет, все изменяется; нельзя дважды войти в одну и ту же реку»?</w:t>
      </w:r>
    </w:p>
    <w:p w:rsidR="00A253DE" w:rsidRPr="00063E5D" w:rsidRDefault="00A253DE" w:rsidP="00A253DE">
      <w:pPr>
        <w:jc w:val="both"/>
      </w:pPr>
      <w:r w:rsidRPr="00063E5D">
        <w:t xml:space="preserve">А) </w:t>
      </w:r>
      <w:proofErr w:type="spellStart"/>
      <w:r w:rsidRPr="00063E5D">
        <w:t>Демокрит</w:t>
      </w:r>
      <w:proofErr w:type="spellEnd"/>
    </w:p>
    <w:p w:rsidR="00A253DE" w:rsidRPr="00063E5D" w:rsidRDefault="00A253DE" w:rsidP="00A253DE">
      <w:pPr>
        <w:jc w:val="both"/>
      </w:pPr>
      <w:r w:rsidRPr="00063E5D">
        <w:t>Б) Гераклит</w:t>
      </w:r>
    </w:p>
    <w:p w:rsidR="00A253DE" w:rsidRPr="00063E5D" w:rsidRDefault="00A253DE" w:rsidP="00A253DE">
      <w:pPr>
        <w:jc w:val="both"/>
      </w:pPr>
      <w:r w:rsidRPr="00063E5D">
        <w:t xml:space="preserve">В) </w:t>
      </w:r>
      <w:proofErr w:type="spellStart"/>
      <w:r w:rsidRPr="00063E5D">
        <w:t>Парменид</w:t>
      </w:r>
      <w:proofErr w:type="spellEnd"/>
    </w:p>
    <w:p w:rsidR="00A253DE" w:rsidRPr="00063E5D" w:rsidRDefault="00A253DE" w:rsidP="00A253DE">
      <w:pPr>
        <w:jc w:val="both"/>
      </w:pPr>
      <w:r w:rsidRPr="00063E5D">
        <w:t>Г) Пифагор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6. Что такое «Упанишады»?</w:t>
      </w:r>
    </w:p>
    <w:p w:rsidR="00A253DE" w:rsidRPr="00063E5D" w:rsidRDefault="00A253DE" w:rsidP="00A253DE">
      <w:pPr>
        <w:jc w:val="both"/>
      </w:pPr>
      <w:r w:rsidRPr="00063E5D">
        <w:t>А) философское осмысление вед</w:t>
      </w:r>
    </w:p>
    <w:p w:rsidR="00A253DE" w:rsidRPr="00063E5D" w:rsidRDefault="00A253DE" w:rsidP="00A253DE">
      <w:pPr>
        <w:jc w:val="both"/>
      </w:pPr>
      <w:r w:rsidRPr="00063E5D">
        <w:t>Б) школы в Древнеиндийской философии</w:t>
      </w:r>
    </w:p>
    <w:p w:rsidR="00A253DE" w:rsidRPr="00063E5D" w:rsidRDefault="00A253DE" w:rsidP="00A253DE">
      <w:pPr>
        <w:jc w:val="both"/>
      </w:pPr>
      <w:r w:rsidRPr="00063E5D">
        <w:t>В) священные книги древних китайцев</w:t>
      </w:r>
    </w:p>
    <w:p w:rsidR="00A253DE" w:rsidRPr="00063E5D" w:rsidRDefault="00A253DE" w:rsidP="00A253DE">
      <w:pPr>
        <w:jc w:val="both"/>
      </w:pPr>
      <w:r w:rsidRPr="00063E5D">
        <w:t>Г) религиозное понимание мира древними индийцами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7. «Благородный муж» - социально-этический идеал какого учения в философии Древнего Китая?</w:t>
      </w:r>
    </w:p>
    <w:p w:rsidR="00A253DE" w:rsidRPr="00063E5D" w:rsidRDefault="00A253DE" w:rsidP="00A253DE">
      <w:pPr>
        <w:jc w:val="both"/>
      </w:pPr>
      <w:r w:rsidRPr="00063E5D">
        <w:t xml:space="preserve">А) </w:t>
      </w:r>
      <w:proofErr w:type="spellStart"/>
      <w:r w:rsidRPr="00063E5D">
        <w:t>моизма</w:t>
      </w:r>
      <w:proofErr w:type="spellEnd"/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Б) даосизма</w:t>
      </w:r>
    </w:p>
    <w:p w:rsidR="00A253DE" w:rsidRPr="00063E5D" w:rsidRDefault="00A253DE" w:rsidP="00A253DE">
      <w:pPr>
        <w:jc w:val="both"/>
      </w:pPr>
      <w:r w:rsidRPr="00063E5D">
        <w:t>В) конфуцианства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 xml:space="preserve">Г) </w:t>
      </w:r>
      <w:proofErr w:type="spellStart"/>
      <w:r w:rsidRPr="00063E5D">
        <w:t>легизма</w:t>
      </w:r>
      <w:proofErr w:type="spellEnd"/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8. «Все вещи состоят из атомов и пустоты», - так утверждал…</w:t>
      </w:r>
    </w:p>
    <w:p w:rsidR="00A253DE" w:rsidRPr="00063E5D" w:rsidRDefault="00A253DE" w:rsidP="00A253DE">
      <w:pPr>
        <w:jc w:val="both"/>
      </w:pPr>
      <w:r w:rsidRPr="00063E5D">
        <w:lastRenderedPageBreak/>
        <w:t>А) Гераклит</w:t>
      </w:r>
    </w:p>
    <w:p w:rsidR="00A253DE" w:rsidRPr="00063E5D" w:rsidRDefault="00A253DE" w:rsidP="00A253DE">
      <w:pPr>
        <w:jc w:val="both"/>
      </w:pPr>
      <w:r w:rsidRPr="00063E5D">
        <w:t xml:space="preserve">Б) </w:t>
      </w:r>
      <w:proofErr w:type="spellStart"/>
      <w:r w:rsidRPr="00063E5D">
        <w:t>Демокрит</w:t>
      </w:r>
      <w:proofErr w:type="spellEnd"/>
    </w:p>
    <w:p w:rsidR="00A253DE" w:rsidRPr="00063E5D" w:rsidRDefault="00A253DE" w:rsidP="00A253DE">
      <w:pPr>
        <w:jc w:val="both"/>
      </w:pPr>
      <w:r w:rsidRPr="00063E5D">
        <w:t>В) Сократ</w:t>
      </w:r>
    </w:p>
    <w:p w:rsidR="00A253DE" w:rsidRPr="00063E5D" w:rsidRDefault="00A253DE" w:rsidP="00A253DE">
      <w:pPr>
        <w:jc w:val="both"/>
      </w:pPr>
      <w:r w:rsidRPr="00063E5D">
        <w:t>Г) Пифагор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9. По мнению Пифагора, сущностью мира является …</w:t>
      </w:r>
    </w:p>
    <w:p w:rsidR="00A253DE" w:rsidRPr="00063E5D" w:rsidRDefault="00A253DE" w:rsidP="00A253DE">
      <w:pPr>
        <w:jc w:val="both"/>
      </w:pPr>
      <w:r w:rsidRPr="00063E5D">
        <w:t>А) вода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Б)воздух</w:t>
      </w:r>
      <w:r w:rsidRPr="00063E5D">
        <w:br/>
        <w:t>в) число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Г) огонь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 xml:space="preserve">10. Кто из приведенных ниже философов был основателем </w:t>
      </w:r>
      <w:proofErr w:type="spellStart"/>
      <w:r w:rsidRPr="00441CA8">
        <w:rPr>
          <w:b/>
        </w:rPr>
        <w:t>легизма</w:t>
      </w:r>
      <w:proofErr w:type="spellEnd"/>
      <w:r w:rsidRPr="00441CA8">
        <w:rPr>
          <w:b/>
        </w:rPr>
        <w:t>?</w:t>
      </w:r>
    </w:p>
    <w:p w:rsidR="00A253DE" w:rsidRPr="00063E5D" w:rsidRDefault="00A253DE" w:rsidP="00A253DE">
      <w:pPr>
        <w:jc w:val="both"/>
      </w:pPr>
      <w:r w:rsidRPr="00063E5D">
        <w:t>А) Лао-Цзы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 xml:space="preserve">Б) </w:t>
      </w:r>
      <w:proofErr w:type="spellStart"/>
      <w:r w:rsidRPr="00063E5D">
        <w:t>Шан</w:t>
      </w:r>
      <w:proofErr w:type="spellEnd"/>
      <w:r w:rsidRPr="00063E5D">
        <w:t xml:space="preserve"> Ян</w:t>
      </w:r>
    </w:p>
    <w:p w:rsidR="00A253DE" w:rsidRPr="00063E5D" w:rsidRDefault="00A253DE" w:rsidP="00A253DE">
      <w:pPr>
        <w:jc w:val="both"/>
      </w:pPr>
      <w:r>
        <w:t xml:space="preserve">В) Кун Фу </w:t>
      </w:r>
      <w:proofErr w:type="spellStart"/>
      <w:r>
        <w:t>Цзы</w:t>
      </w:r>
      <w:proofErr w:type="spellEnd"/>
      <w:r>
        <w:tab/>
      </w:r>
      <w:r>
        <w:tab/>
      </w:r>
      <w:r>
        <w:tab/>
      </w:r>
      <w:r>
        <w:tab/>
      </w:r>
      <w:r w:rsidRPr="00063E5D">
        <w:tab/>
        <w:t xml:space="preserve">Г) </w:t>
      </w:r>
      <w:proofErr w:type="spellStart"/>
      <w:r w:rsidRPr="00063E5D">
        <w:t>Пань</w:t>
      </w:r>
      <w:proofErr w:type="spellEnd"/>
      <w:r w:rsidRPr="00063E5D">
        <w:t xml:space="preserve"> </w:t>
      </w:r>
      <w:proofErr w:type="spellStart"/>
      <w:r w:rsidRPr="00063E5D">
        <w:t>Гу</w:t>
      </w:r>
      <w:proofErr w:type="spellEnd"/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11. Кому из философов Древнего мира принадлежит высказывание «Мыслимое существует, а немыслимое  не существует»?</w:t>
      </w:r>
    </w:p>
    <w:p w:rsidR="00A253DE" w:rsidRPr="00063E5D" w:rsidRDefault="00A253DE" w:rsidP="00A253DE">
      <w:pPr>
        <w:jc w:val="both"/>
      </w:pPr>
      <w:r w:rsidRPr="00063E5D">
        <w:t>А) Лао-Цзы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Б) Пифагор</w:t>
      </w:r>
    </w:p>
    <w:p w:rsidR="00A253DE" w:rsidRPr="00063E5D" w:rsidRDefault="00A253DE" w:rsidP="00A253DE">
      <w:pPr>
        <w:jc w:val="both"/>
      </w:pPr>
      <w:r w:rsidRPr="00063E5D">
        <w:t xml:space="preserve">В) Зенон </w:t>
      </w:r>
      <w:proofErr w:type="spellStart"/>
      <w:r w:rsidRPr="00063E5D">
        <w:t>Элейский</w:t>
      </w:r>
      <w:proofErr w:type="spellEnd"/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Г) Гераклит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12. Какой философ Древнего мира сформулировал главный принцип диалектики (учения о развитии) – единство и борьба противоположностей?</w:t>
      </w:r>
    </w:p>
    <w:p w:rsidR="00A253DE" w:rsidRPr="00063E5D" w:rsidRDefault="00A253DE" w:rsidP="00A253DE">
      <w:pPr>
        <w:jc w:val="both"/>
      </w:pPr>
      <w:r w:rsidRPr="00063E5D">
        <w:t xml:space="preserve">А) </w:t>
      </w:r>
      <w:proofErr w:type="spellStart"/>
      <w:r w:rsidRPr="00063E5D">
        <w:t>Демокрит</w:t>
      </w:r>
      <w:proofErr w:type="spellEnd"/>
    </w:p>
    <w:p w:rsidR="00A253DE" w:rsidRPr="00063E5D" w:rsidRDefault="00A253DE" w:rsidP="00A253DE">
      <w:pPr>
        <w:jc w:val="both"/>
      </w:pPr>
      <w:r w:rsidRPr="00063E5D">
        <w:t>Б) Гераклит</w:t>
      </w:r>
    </w:p>
    <w:p w:rsidR="00A253DE" w:rsidRPr="00063E5D" w:rsidRDefault="00A253DE" w:rsidP="00A253DE">
      <w:pPr>
        <w:jc w:val="both"/>
      </w:pPr>
      <w:r w:rsidRPr="00063E5D">
        <w:t>В) Сократ</w:t>
      </w:r>
    </w:p>
    <w:p w:rsidR="00A253DE" w:rsidRPr="00063E5D" w:rsidRDefault="00A253DE" w:rsidP="00A253DE">
      <w:pPr>
        <w:jc w:val="both"/>
      </w:pPr>
      <w:r w:rsidRPr="00063E5D">
        <w:t>Г) Платон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13. Какой философ выяснял противоречия между разумом и чувствами и пытался доказать отсутствие сдвижения у сущего?</w:t>
      </w:r>
    </w:p>
    <w:p w:rsidR="00A253DE" w:rsidRPr="00063E5D" w:rsidRDefault="00A253DE" w:rsidP="00A253DE">
      <w:pPr>
        <w:jc w:val="both"/>
      </w:pPr>
      <w:r w:rsidRPr="00063E5D">
        <w:t>А) Пифагор</w:t>
      </w:r>
    </w:p>
    <w:p w:rsidR="00A253DE" w:rsidRPr="00063E5D" w:rsidRDefault="00A253DE" w:rsidP="00A253DE">
      <w:pPr>
        <w:jc w:val="both"/>
      </w:pPr>
      <w:r w:rsidRPr="00063E5D">
        <w:t xml:space="preserve">Б) </w:t>
      </w:r>
      <w:proofErr w:type="spellStart"/>
      <w:r w:rsidRPr="00063E5D">
        <w:t>Парменид</w:t>
      </w:r>
      <w:proofErr w:type="spellEnd"/>
    </w:p>
    <w:p w:rsidR="00A253DE" w:rsidRPr="00063E5D" w:rsidRDefault="00A253DE" w:rsidP="00A253DE">
      <w:pPr>
        <w:jc w:val="both"/>
      </w:pPr>
      <w:r w:rsidRPr="00063E5D">
        <w:t>В) Зенон</w:t>
      </w:r>
    </w:p>
    <w:p w:rsidR="00A253DE" w:rsidRPr="00063E5D" w:rsidRDefault="00A253DE" w:rsidP="00A253DE">
      <w:pPr>
        <w:jc w:val="both"/>
      </w:pPr>
      <w:r w:rsidRPr="00063E5D">
        <w:t>Г) Гераклит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14. Фалес Милетский считал, что все вещи произошли из …</w:t>
      </w:r>
    </w:p>
    <w:p w:rsidR="00A253DE" w:rsidRPr="00063E5D" w:rsidRDefault="00A253DE" w:rsidP="00A253DE">
      <w:pPr>
        <w:jc w:val="both"/>
      </w:pPr>
      <w:r w:rsidRPr="00063E5D">
        <w:t>А) огня</w:t>
      </w:r>
    </w:p>
    <w:p w:rsidR="00A253DE" w:rsidRPr="00063E5D" w:rsidRDefault="00A253DE" w:rsidP="00A253DE">
      <w:pPr>
        <w:jc w:val="both"/>
      </w:pPr>
      <w:r w:rsidRPr="00063E5D">
        <w:t>Б) воздуха</w:t>
      </w:r>
    </w:p>
    <w:p w:rsidR="00A253DE" w:rsidRPr="00063E5D" w:rsidRDefault="00A253DE" w:rsidP="00A253DE">
      <w:pPr>
        <w:jc w:val="both"/>
      </w:pPr>
      <w:r w:rsidRPr="00063E5D">
        <w:t>В) воды</w:t>
      </w:r>
    </w:p>
    <w:p w:rsidR="00A253DE" w:rsidRPr="00063E5D" w:rsidRDefault="00A253DE" w:rsidP="00A253DE">
      <w:pPr>
        <w:jc w:val="both"/>
      </w:pPr>
      <w:r w:rsidRPr="00063E5D">
        <w:t xml:space="preserve">Г) </w:t>
      </w:r>
      <w:proofErr w:type="spellStart"/>
      <w:r w:rsidRPr="00063E5D">
        <w:t>апейрона</w:t>
      </w:r>
      <w:proofErr w:type="spellEnd"/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 xml:space="preserve">15.  Отметьте принцип, о котором не говорил </w:t>
      </w:r>
      <w:proofErr w:type="spellStart"/>
      <w:r w:rsidRPr="00441CA8">
        <w:rPr>
          <w:b/>
        </w:rPr>
        <w:t>Сиддхартха</w:t>
      </w:r>
      <w:proofErr w:type="spellEnd"/>
      <w:r w:rsidRPr="00441CA8">
        <w:rPr>
          <w:b/>
        </w:rPr>
        <w:t xml:space="preserve"> </w:t>
      </w:r>
      <w:proofErr w:type="spellStart"/>
      <w:r w:rsidRPr="00441CA8">
        <w:rPr>
          <w:b/>
        </w:rPr>
        <w:t>Гаутама</w:t>
      </w:r>
      <w:proofErr w:type="spellEnd"/>
      <w:r w:rsidRPr="00441CA8">
        <w:rPr>
          <w:b/>
        </w:rPr>
        <w:t>.</w:t>
      </w:r>
    </w:p>
    <w:p w:rsidR="00A253DE" w:rsidRPr="00063E5D" w:rsidRDefault="00A253DE" w:rsidP="00A253DE">
      <w:pPr>
        <w:jc w:val="both"/>
      </w:pPr>
      <w:r w:rsidRPr="00063E5D">
        <w:t>А) избегать лжи, грубых и пошлых слов</w:t>
      </w:r>
    </w:p>
    <w:p w:rsidR="00A253DE" w:rsidRPr="00063E5D" w:rsidRDefault="00A253DE" w:rsidP="00A253DE">
      <w:pPr>
        <w:jc w:val="both"/>
      </w:pPr>
      <w:r w:rsidRPr="00063E5D">
        <w:t>Б) контролировать свои мысли</w:t>
      </w:r>
    </w:p>
    <w:p w:rsidR="00A253DE" w:rsidRPr="00063E5D" w:rsidRDefault="00A253DE" w:rsidP="00A253DE">
      <w:pPr>
        <w:jc w:val="both"/>
      </w:pPr>
      <w:r w:rsidRPr="00063E5D">
        <w:t>В) быть честным во всем</w:t>
      </w:r>
    </w:p>
    <w:p w:rsidR="00A253DE" w:rsidRPr="00063E5D" w:rsidRDefault="00A253DE" w:rsidP="00A253DE">
      <w:pPr>
        <w:jc w:val="both"/>
      </w:pPr>
      <w:r w:rsidRPr="00063E5D">
        <w:t>Г) побеждать других только разумом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16. Кто автор изречения «Числу все вещи подобны»?</w:t>
      </w:r>
    </w:p>
    <w:p w:rsidR="00A253DE" w:rsidRPr="00063E5D" w:rsidRDefault="00A253DE" w:rsidP="00A253DE">
      <w:pPr>
        <w:jc w:val="both"/>
      </w:pPr>
      <w:r w:rsidRPr="00063E5D">
        <w:t>А) Гераклит</w:t>
      </w:r>
    </w:p>
    <w:p w:rsidR="00A253DE" w:rsidRPr="00063E5D" w:rsidRDefault="00A253DE" w:rsidP="00A253DE">
      <w:pPr>
        <w:jc w:val="both"/>
      </w:pPr>
      <w:r w:rsidRPr="00063E5D">
        <w:t xml:space="preserve">Б) </w:t>
      </w:r>
      <w:proofErr w:type="spellStart"/>
      <w:r w:rsidRPr="00063E5D">
        <w:t>Демокрит</w:t>
      </w:r>
      <w:proofErr w:type="spellEnd"/>
    </w:p>
    <w:p w:rsidR="00A253DE" w:rsidRPr="00063E5D" w:rsidRDefault="00A253DE" w:rsidP="00A253DE">
      <w:pPr>
        <w:jc w:val="both"/>
      </w:pPr>
      <w:r w:rsidRPr="00063E5D">
        <w:t>В) Фалес</w:t>
      </w:r>
    </w:p>
    <w:p w:rsidR="00A253DE" w:rsidRPr="00063E5D" w:rsidRDefault="00A253DE" w:rsidP="00A253DE">
      <w:pPr>
        <w:jc w:val="both"/>
      </w:pPr>
      <w:r w:rsidRPr="00063E5D">
        <w:t>Г) Пифагор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17. Кто из философов Древнего мира считал, что душа состоит из круглых и очень подвижных атомов?</w:t>
      </w:r>
    </w:p>
    <w:p w:rsidR="00A253DE" w:rsidRPr="00063E5D" w:rsidRDefault="00A253DE" w:rsidP="00A253DE">
      <w:pPr>
        <w:jc w:val="both"/>
      </w:pPr>
      <w:r w:rsidRPr="00063E5D">
        <w:t xml:space="preserve">А) Зенон </w:t>
      </w:r>
      <w:proofErr w:type="spellStart"/>
      <w:r w:rsidRPr="00063E5D">
        <w:t>Элейский</w:t>
      </w:r>
      <w:proofErr w:type="spellEnd"/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Б) Гераклит</w:t>
      </w:r>
    </w:p>
    <w:p w:rsidR="00A253DE" w:rsidRPr="00063E5D" w:rsidRDefault="00A253DE" w:rsidP="00A253DE">
      <w:pPr>
        <w:jc w:val="both"/>
      </w:pPr>
      <w:r w:rsidRPr="00063E5D">
        <w:t xml:space="preserve">В) </w:t>
      </w:r>
      <w:proofErr w:type="spellStart"/>
      <w:r w:rsidRPr="00063E5D">
        <w:t>Демокрит</w:t>
      </w:r>
      <w:proofErr w:type="spellEnd"/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Г) Протагор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18. Кто из философов Древнего мира утверждал, что все вещи состоят из противоположностей, которые борются между собой и находятся в единстве?</w:t>
      </w:r>
    </w:p>
    <w:p w:rsidR="00A253DE" w:rsidRPr="00063E5D" w:rsidRDefault="00A253DE" w:rsidP="00A253DE">
      <w:pPr>
        <w:jc w:val="both"/>
      </w:pPr>
      <w:r w:rsidRPr="00063E5D">
        <w:t>А) Сократ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Б) Пифагор</w:t>
      </w:r>
    </w:p>
    <w:p w:rsidR="00A253DE" w:rsidRPr="00063E5D" w:rsidRDefault="00A253DE" w:rsidP="00A253DE">
      <w:pPr>
        <w:jc w:val="both"/>
      </w:pPr>
      <w:r w:rsidRPr="00063E5D">
        <w:t>В) Гераклит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 xml:space="preserve">Г) </w:t>
      </w:r>
      <w:proofErr w:type="spellStart"/>
      <w:r w:rsidRPr="00063E5D">
        <w:t>Демокрит</w:t>
      </w:r>
      <w:proofErr w:type="spellEnd"/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19. Кто из нижеперечисленных мудрецов считается родоначальником европейской философии?</w:t>
      </w:r>
    </w:p>
    <w:p w:rsidR="00A253DE" w:rsidRPr="00063E5D" w:rsidRDefault="00A253DE" w:rsidP="00A253DE">
      <w:pPr>
        <w:jc w:val="both"/>
      </w:pPr>
      <w:r w:rsidRPr="00063E5D">
        <w:t xml:space="preserve">А) </w:t>
      </w:r>
      <w:proofErr w:type="spellStart"/>
      <w:r w:rsidRPr="00063E5D">
        <w:t>Клеобул</w:t>
      </w:r>
      <w:proofErr w:type="spellEnd"/>
      <w:r w:rsidRPr="00063E5D">
        <w:t xml:space="preserve"> </w:t>
      </w:r>
      <w:proofErr w:type="spellStart"/>
      <w:r w:rsidRPr="00063E5D">
        <w:t>Линдский</w:t>
      </w:r>
      <w:proofErr w:type="spellEnd"/>
    </w:p>
    <w:p w:rsidR="00A253DE" w:rsidRPr="00063E5D" w:rsidRDefault="00A253DE" w:rsidP="00A253DE">
      <w:pPr>
        <w:jc w:val="both"/>
      </w:pPr>
      <w:r w:rsidRPr="00063E5D">
        <w:t>Б) Фалес Милетский</w:t>
      </w:r>
    </w:p>
    <w:p w:rsidR="00A253DE" w:rsidRPr="00063E5D" w:rsidRDefault="00A253DE" w:rsidP="00A253DE">
      <w:pPr>
        <w:jc w:val="both"/>
      </w:pPr>
      <w:r w:rsidRPr="00063E5D">
        <w:t>В) Анаксимандр Милетский</w:t>
      </w:r>
    </w:p>
    <w:p w:rsidR="00A253DE" w:rsidRPr="00063E5D" w:rsidRDefault="00A253DE" w:rsidP="00A253DE">
      <w:pPr>
        <w:jc w:val="both"/>
      </w:pPr>
      <w:r w:rsidRPr="00063E5D">
        <w:lastRenderedPageBreak/>
        <w:t>Г) Пифагор Самосский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20. Кто из философов утверждал, что действительно существует то, что мы мыслим?</w:t>
      </w:r>
    </w:p>
    <w:p w:rsidR="00A253DE" w:rsidRPr="00063E5D" w:rsidRDefault="00A253DE" w:rsidP="00A253DE">
      <w:pPr>
        <w:jc w:val="both"/>
      </w:pPr>
      <w:r w:rsidRPr="00063E5D">
        <w:t>А) Конфуций</w:t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Б) Будда</w:t>
      </w:r>
    </w:p>
    <w:p w:rsidR="00A253DE" w:rsidRPr="00063E5D" w:rsidRDefault="00A253DE" w:rsidP="00A253DE">
      <w:pPr>
        <w:jc w:val="both"/>
      </w:pPr>
      <w:r w:rsidRPr="00063E5D">
        <w:t xml:space="preserve">В) Зенон </w:t>
      </w:r>
      <w:proofErr w:type="spellStart"/>
      <w:r w:rsidRPr="00063E5D">
        <w:t>Элейский</w:t>
      </w:r>
      <w:proofErr w:type="spellEnd"/>
      <w:r w:rsidRPr="00063E5D">
        <w:tab/>
      </w:r>
      <w:r w:rsidRPr="00063E5D">
        <w:tab/>
      </w:r>
      <w:r w:rsidRPr="00063E5D">
        <w:tab/>
      </w:r>
      <w:r w:rsidRPr="00063E5D">
        <w:tab/>
      </w:r>
      <w:r w:rsidRPr="00063E5D">
        <w:tab/>
        <w:t>Г) Пифагор</w:t>
      </w:r>
    </w:p>
    <w:p w:rsidR="00A253DE" w:rsidRPr="00441CA8" w:rsidRDefault="00A253DE" w:rsidP="00A253DE">
      <w:pPr>
        <w:jc w:val="both"/>
        <w:rPr>
          <w:b/>
        </w:rPr>
      </w:pPr>
      <w:r w:rsidRPr="00441CA8">
        <w:rPr>
          <w:b/>
        </w:rPr>
        <w:t>21. Как называется воззрение, в котором Бог – личное начало?</w:t>
      </w:r>
    </w:p>
    <w:p w:rsidR="00A253DE" w:rsidRPr="00063E5D" w:rsidRDefault="00A253DE" w:rsidP="00A253DE">
      <w:pPr>
        <w:jc w:val="both"/>
      </w:pPr>
      <w:r w:rsidRPr="00063E5D">
        <w:t>А) теизм</w:t>
      </w:r>
    </w:p>
    <w:p w:rsidR="00A253DE" w:rsidRPr="00063E5D" w:rsidRDefault="00A253DE" w:rsidP="00A253DE">
      <w:pPr>
        <w:jc w:val="both"/>
      </w:pPr>
      <w:r w:rsidRPr="00063E5D">
        <w:t>Б) пантеизм</w:t>
      </w:r>
    </w:p>
    <w:p w:rsidR="00A253DE" w:rsidRPr="00063E5D" w:rsidRDefault="00A253DE" w:rsidP="00A253DE">
      <w:pPr>
        <w:jc w:val="both"/>
      </w:pPr>
      <w:r w:rsidRPr="00063E5D">
        <w:t>В) деизм</w:t>
      </w:r>
    </w:p>
    <w:p w:rsidR="00A253DE" w:rsidRPr="00063E5D" w:rsidRDefault="00A253DE" w:rsidP="00A253DE">
      <w:pPr>
        <w:jc w:val="both"/>
      </w:pPr>
      <w:r w:rsidRPr="00063E5D">
        <w:t>Г) атеизм</w:t>
      </w:r>
    </w:p>
    <w:p w:rsidR="00C44455" w:rsidRPr="00B163BE" w:rsidRDefault="00C44455" w:rsidP="009A629A">
      <w:pPr>
        <w:jc w:val="center"/>
      </w:pPr>
      <w:r w:rsidRPr="00B163BE">
        <w:t>Ключ к тесту по теме «Философия Древнего мира»</w:t>
      </w:r>
    </w:p>
    <w:tbl>
      <w:tblPr>
        <w:tblStyle w:val="afc"/>
        <w:tblW w:w="0" w:type="auto"/>
        <w:tblLook w:val="04A0"/>
      </w:tblPr>
      <w:tblGrid>
        <w:gridCol w:w="3227"/>
        <w:gridCol w:w="2835"/>
        <w:gridCol w:w="3509"/>
      </w:tblGrid>
      <w:tr w:rsidR="00B163BE" w:rsidRPr="00063E5D" w:rsidTr="00B163BE">
        <w:tc>
          <w:tcPr>
            <w:tcW w:w="3227" w:type="dxa"/>
          </w:tcPr>
          <w:p w:rsidR="00B163BE" w:rsidRPr="00B163BE" w:rsidRDefault="00B163BE" w:rsidP="009A629A">
            <w:pPr>
              <w:jc w:val="center"/>
            </w:pPr>
            <w:r w:rsidRPr="00B163BE">
              <w:t>Вариант 1</w:t>
            </w:r>
          </w:p>
          <w:p w:rsidR="00B163BE" w:rsidRPr="00063E5D" w:rsidRDefault="00B163BE" w:rsidP="009A629A">
            <w:pPr>
              <w:jc w:val="both"/>
            </w:pPr>
            <w:r w:rsidRPr="00063E5D">
              <w:t>1в, 2г, 3в, 4б, 5б, 6б, 7в, 8в, 9в. 10в, 11б, 12б, 13в, 14в, 15г, 16в, 17б, 18б, 19б, 20в, 21б.</w:t>
            </w:r>
          </w:p>
        </w:tc>
        <w:tc>
          <w:tcPr>
            <w:tcW w:w="2835" w:type="dxa"/>
          </w:tcPr>
          <w:p w:rsidR="00B163BE" w:rsidRPr="00B163BE" w:rsidRDefault="00B163BE" w:rsidP="009A629A">
            <w:pPr>
              <w:jc w:val="center"/>
            </w:pPr>
            <w:r w:rsidRPr="00B163BE">
              <w:t>Вариант 2</w:t>
            </w:r>
          </w:p>
          <w:p w:rsidR="00B163BE" w:rsidRPr="00063E5D" w:rsidRDefault="00B163BE" w:rsidP="009A629A">
            <w:pPr>
              <w:jc w:val="both"/>
            </w:pPr>
            <w:r w:rsidRPr="00063E5D">
              <w:t xml:space="preserve">1в, 2б, 3в, 4б, 5б, 6в, 7б, 8б, 9в, 10в, 11г, 12в, 13г, 14в, 15в, 16б, 17б, 18б, 19б, 20б, 21б. </w:t>
            </w:r>
          </w:p>
        </w:tc>
        <w:tc>
          <w:tcPr>
            <w:tcW w:w="3509" w:type="dxa"/>
          </w:tcPr>
          <w:p w:rsidR="00B163BE" w:rsidRPr="00B163BE" w:rsidRDefault="00B163BE" w:rsidP="009A629A">
            <w:pPr>
              <w:jc w:val="center"/>
            </w:pPr>
            <w:r w:rsidRPr="00B163BE">
              <w:t>Вариант 3</w:t>
            </w:r>
          </w:p>
          <w:p w:rsidR="00B163BE" w:rsidRPr="00063E5D" w:rsidRDefault="00B163BE" w:rsidP="009A629A">
            <w:pPr>
              <w:jc w:val="both"/>
            </w:pPr>
            <w:r w:rsidRPr="00B163BE">
              <w:t>1б, 2в, 3б, 4б, 5б. 6а, 7в</w:t>
            </w:r>
            <w:r w:rsidRPr="00063E5D">
              <w:t>, 8б, 9в, 10б, 11в, 12б, 13в, 14в, 15г, 16г, 17в, 18в, 19б, 20в, 21а.</w:t>
            </w:r>
          </w:p>
          <w:p w:rsidR="00B163BE" w:rsidRPr="00063E5D" w:rsidRDefault="00B163BE" w:rsidP="009A629A">
            <w:pPr>
              <w:jc w:val="both"/>
            </w:pPr>
            <w:r w:rsidRPr="00063E5D">
              <w:t xml:space="preserve"> </w:t>
            </w:r>
          </w:p>
        </w:tc>
      </w:tr>
    </w:tbl>
    <w:p w:rsidR="00E47141" w:rsidRPr="00B163BE" w:rsidRDefault="00E47141" w:rsidP="00E47141">
      <w:pPr>
        <w:jc w:val="center"/>
      </w:pPr>
      <w:r w:rsidRPr="00B163BE">
        <w:t xml:space="preserve">Критерии оценки </w:t>
      </w:r>
    </w:p>
    <w:p w:rsidR="00A253DE" w:rsidRDefault="00A253DE" w:rsidP="00A253DE">
      <w:r>
        <w:t>Оценка «отлично»</w:t>
      </w:r>
      <w:r w:rsidRPr="00204DA4">
        <w:t xml:space="preserve"> выставляется студенту, если </w:t>
      </w:r>
      <w:r>
        <w:t>он выполнил правильно 19, 20, 21 тестовых заданий.</w:t>
      </w:r>
    </w:p>
    <w:p w:rsidR="00A253DE" w:rsidRDefault="00A253DE" w:rsidP="00A253DE">
      <w:r>
        <w:t>Оценка «хорошо» выставляется студенту, если он выполнил правильно 14, 15,16, 17, 18 тестовых заданий.</w:t>
      </w:r>
    </w:p>
    <w:p w:rsidR="00A253DE" w:rsidRDefault="00A253DE" w:rsidP="00A253DE">
      <w:r>
        <w:t>Оценка «удовлетворительно» выставляется студенту, если он выполнил правильно 10, 11, 12, 13, тестовых заданий.</w:t>
      </w:r>
    </w:p>
    <w:p w:rsidR="00A253DE" w:rsidRDefault="00A253DE" w:rsidP="00A253DE">
      <w:r>
        <w:t>Оценка «неудовлетворительно» выставляется студенту, если он выполнил правильно меньше 10 тестовых заданий.</w:t>
      </w:r>
    </w:p>
    <w:p w:rsidR="00C44455" w:rsidRDefault="00C44455" w:rsidP="009A629A">
      <w:pPr>
        <w:jc w:val="center"/>
        <w:rPr>
          <w:b/>
          <w:sz w:val="20"/>
          <w:szCs w:val="20"/>
        </w:rPr>
      </w:pPr>
    </w:p>
    <w:p w:rsidR="0032070D" w:rsidRPr="0032070D" w:rsidRDefault="0032070D" w:rsidP="009A629A">
      <w:pPr>
        <w:jc w:val="center"/>
        <w:rPr>
          <w:b/>
        </w:rPr>
      </w:pPr>
      <w:r w:rsidRPr="0032070D">
        <w:rPr>
          <w:b/>
        </w:rPr>
        <w:t xml:space="preserve">Тема: </w:t>
      </w:r>
      <w:r w:rsidR="000968DD" w:rsidRPr="0032070D">
        <w:rPr>
          <w:b/>
        </w:rPr>
        <w:t>Высокая классика Древнегреческой философии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1. Назовите автора высказывания «Познай самого себя, и ты познаешь самое главное».</w:t>
      </w:r>
    </w:p>
    <w:p w:rsidR="000968DD" w:rsidRPr="0032070D" w:rsidRDefault="000968DD" w:rsidP="009A629A">
      <w:pPr>
        <w:jc w:val="both"/>
      </w:pPr>
      <w:r w:rsidRPr="0032070D">
        <w:t>А) Сократ</w:t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="003F3361">
        <w:tab/>
      </w:r>
      <w:r w:rsidRPr="0032070D">
        <w:t>Б) Платон</w:t>
      </w:r>
    </w:p>
    <w:p w:rsidR="000968DD" w:rsidRPr="0032070D" w:rsidRDefault="000968DD" w:rsidP="009A629A">
      <w:pPr>
        <w:jc w:val="both"/>
      </w:pPr>
      <w:r w:rsidRPr="0032070D">
        <w:t>В) Аристотель</w:t>
      </w:r>
      <w:r w:rsidRPr="0032070D">
        <w:tab/>
      </w:r>
      <w:r w:rsidRPr="0032070D">
        <w:tab/>
      </w:r>
      <w:r w:rsidRPr="0032070D">
        <w:tab/>
      </w:r>
      <w:r w:rsidR="00CE1AA6" w:rsidRPr="0032070D">
        <w:tab/>
      </w:r>
      <w:r w:rsidRPr="0032070D">
        <w:tab/>
        <w:t>Г) Диоген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2. Ученик Сократа, Евклид, считал, что главная добродетель – это умение правильно мыслить, создавать парадоксы и загадки, тем самым господствовать над умами людей. Представителем какой школы (направления)он был?</w:t>
      </w:r>
    </w:p>
    <w:p w:rsidR="000968DD" w:rsidRPr="0032070D" w:rsidRDefault="000968DD" w:rsidP="009A629A">
      <w:pPr>
        <w:jc w:val="both"/>
      </w:pPr>
      <w:r w:rsidRPr="0032070D">
        <w:t>А) киренской</w:t>
      </w:r>
    </w:p>
    <w:p w:rsidR="000968DD" w:rsidRPr="0032070D" w:rsidRDefault="000968DD" w:rsidP="009A629A">
      <w:pPr>
        <w:jc w:val="both"/>
      </w:pPr>
      <w:r w:rsidRPr="0032070D">
        <w:t xml:space="preserve">Б) </w:t>
      </w:r>
      <w:proofErr w:type="spellStart"/>
      <w:r w:rsidRPr="0032070D">
        <w:t>мегарской</w:t>
      </w:r>
      <w:proofErr w:type="spellEnd"/>
    </w:p>
    <w:p w:rsidR="000968DD" w:rsidRPr="0032070D" w:rsidRDefault="000968DD" w:rsidP="009A629A">
      <w:pPr>
        <w:jc w:val="both"/>
      </w:pPr>
      <w:r w:rsidRPr="0032070D">
        <w:t xml:space="preserve">В) </w:t>
      </w:r>
      <w:proofErr w:type="spellStart"/>
      <w:r w:rsidRPr="0032070D">
        <w:t>киникской</w:t>
      </w:r>
      <w:proofErr w:type="spellEnd"/>
    </w:p>
    <w:p w:rsidR="000968DD" w:rsidRPr="0032070D" w:rsidRDefault="000968DD" w:rsidP="009A629A">
      <w:pPr>
        <w:jc w:val="both"/>
      </w:pPr>
      <w:r w:rsidRPr="0032070D">
        <w:t>Г) самосской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3. Назовите идеал мудрой жизни Диогена.</w:t>
      </w:r>
    </w:p>
    <w:p w:rsidR="000968DD" w:rsidRPr="0032070D" w:rsidRDefault="000968DD" w:rsidP="009A629A">
      <w:pPr>
        <w:jc w:val="both"/>
      </w:pPr>
      <w:r w:rsidRPr="0032070D">
        <w:t>А) делать только то, что приносит удовольствие</w:t>
      </w:r>
    </w:p>
    <w:p w:rsidR="000968DD" w:rsidRPr="0032070D" w:rsidRDefault="000968DD" w:rsidP="009A629A">
      <w:pPr>
        <w:jc w:val="both"/>
      </w:pPr>
      <w:r w:rsidRPr="0032070D">
        <w:t>Б) безразличие ко всему внешнему, внутренняя самодостаточность</w:t>
      </w:r>
    </w:p>
    <w:p w:rsidR="000968DD" w:rsidRPr="0032070D" w:rsidRDefault="000968DD" w:rsidP="009A629A">
      <w:pPr>
        <w:jc w:val="both"/>
      </w:pPr>
      <w:r w:rsidRPr="0032070D">
        <w:t>В) господствовать над умами других людей</w:t>
      </w:r>
    </w:p>
    <w:p w:rsidR="000968DD" w:rsidRPr="0032070D" w:rsidRDefault="000968DD" w:rsidP="009A629A">
      <w:pPr>
        <w:jc w:val="both"/>
      </w:pPr>
      <w:r w:rsidRPr="0032070D">
        <w:t>Г) во всех вещах и явлениях найти их идею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4. Кто из философов открыл мир идей?</w:t>
      </w:r>
    </w:p>
    <w:p w:rsidR="000968DD" w:rsidRPr="0032070D" w:rsidRDefault="00DD61ED" w:rsidP="009A629A">
      <w:pPr>
        <w:jc w:val="both"/>
      </w:pPr>
      <w:r w:rsidRPr="0032070D">
        <w:t>А) Сократ</w:t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="000968DD" w:rsidRPr="0032070D">
        <w:tab/>
        <w:t>Б) Аристотель</w:t>
      </w:r>
    </w:p>
    <w:p w:rsidR="000968DD" w:rsidRPr="0032070D" w:rsidRDefault="00DD61ED" w:rsidP="009A629A">
      <w:pPr>
        <w:jc w:val="both"/>
      </w:pPr>
      <w:r w:rsidRPr="0032070D">
        <w:t>В) Платон</w:t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="000968DD" w:rsidRPr="0032070D">
        <w:tab/>
        <w:t>Г) Пифагор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5. Какой философ утверждал, что идеи живут внутри самих вещей, откуда их может извлечь только наш разум?</w:t>
      </w:r>
    </w:p>
    <w:p w:rsidR="000968DD" w:rsidRPr="0032070D" w:rsidRDefault="00DD61ED" w:rsidP="009A629A">
      <w:pPr>
        <w:jc w:val="both"/>
      </w:pPr>
      <w:r w:rsidRPr="0032070D">
        <w:t>А) Сократ</w:t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="000968DD" w:rsidRPr="0032070D">
        <w:tab/>
        <w:t>Б) Платон</w:t>
      </w:r>
    </w:p>
    <w:p w:rsidR="000968DD" w:rsidRPr="0032070D" w:rsidRDefault="00DD61ED" w:rsidP="009A629A">
      <w:pPr>
        <w:jc w:val="both"/>
      </w:pPr>
      <w:r w:rsidRPr="0032070D">
        <w:t>В) Диоген</w:t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="000968DD" w:rsidRPr="0032070D">
        <w:tab/>
        <w:t>Г) Аристотель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6. По мнению какого философа, страх мешает обрести счастье?</w:t>
      </w:r>
    </w:p>
    <w:p w:rsidR="000968DD" w:rsidRPr="0032070D" w:rsidRDefault="003F3361" w:rsidP="009A629A">
      <w:pPr>
        <w:jc w:val="both"/>
      </w:pPr>
      <w:r>
        <w:t>А) Аристотеля</w:t>
      </w:r>
      <w:r>
        <w:tab/>
      </w:r>
      <w:r>
        <w:tab/>
      </w:r>
      <w:r>
        <w:tab/>
      </w:r>
      <w:r>
        <w:tab/>
      </w:r>
      <w:r w:rsidR="000968DD" w:rsidRPr="0032070D">
        <w:tab/>
        <w:t>Б) Эпикура</w:t>
      </w:r>
    </w:p>
    <w:p w:rsidR="000968DD" w:rsidRPr="0032070D" w:rsidRDefault="003F3361" w:rsidP="009A629A">
      <w:pPr>
        <w:jc w:val="both"/>
      </w:pPr>
      <w:r>
        <w:t xml:space="preserve">В) Зенона </w:t>
      </w:r>
      <w:proofErr w:type="spellStart"/>
      <w:r>
        <w:t>Китионского</w:t>
      </w:r>
      <w:proofErr w:type="spellEnd"/>
      <w:r>
        <w:tab/>
      </w:r>
      <w:r>
        <w:tab/>
      </w:r>
      <w:r>
        <w:tab/>
      </w:r>
      <w:r w:rsidR="000968DD" w:rsidRPr="0032070D">
        <w:tab/>
        <w:t>Г) Пиррона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7. Как называется научный труд Платона об устройстве общества?</w:t>
      </w:r>
    </w:p>
    <w:p w:rsidR="000968DD" w:rsidRPr="0032070D" w:rsidRDefault="003F3361" w:rsidP="009A629A">
      <w:pPr>
        <w:jc w:val="both"/>
      </w:pPr>
      <w:r>
        <w:t>А) «Политика»</w:t>
      </w:r>
      <w:r>
        <w:tab/>
      </w:r>
      <w:r>
        <w:tab/>
      </w:r>
      <w:r>
        <w:tab/>
      </w:r>
      <w:r>
        <w:tab/>
      </w:r>
      <w:r w:rsidR="000968DD" w:rsidRPr="0032070D">
        <w:tab/>
        <w:t xml:space="preserve">Б) «Афинская </w:t>
      </w:r>
      <w:proofErr w:type="spellStart"/>
      <w:r w:rsidR="000968DD" w:rsidRPr="0032070D">
        <w:t>полития</w:t>
      </w:r>
      <w:proofErr w:type="spellEnd"/>
      <w:r w:rsidR="000968DD" w:rsidRPr="0032070D">
        <w:t>»</w:t>
      </w:r>
    </w:p>
    <w:p w:rsidR="000968DD" w:rsidRPr="0032070D" w:rsidRDefault="00CE1AA6" w:rsidP="009A629A">
      <w:pPr>
        <w:jc w:val="both"/>
      </w:pPr>
      <w:r w:rsidRPr="0032070D">
        <w:t>В) «О государстве»</w:t>
      </w:r>
      <w:r w:rsidRPr="0032070D">
        <w:tab/>
      </w:r>
      <w:r w:rsidRPr="0032070D">
        <w:tab/>
      </w:r>
      <w:r w:rsidRPr="0032070D">
        <w:tab/>
      </w:r>
      <w:r w:rsidR="000968DD" w:rsidRPr="0032070D">
        <w:tab/>
      </w:r>
      <w:r w:rsidR="000968DD" w:rsidRPr="0032070D">
        <w:tab/>
        <w:t>Г) «Органон»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lastRenderedPageBreak/>
        <w:t>8. По мнению Аристотеля, наилучшей формой государственного устройства является…</w:t>
      </w:r>
    </w:p>
    <w:p w:rsidR="000968DD" w:rsidRPr="0032070D" w:rsidRDefault="00CE1AA6" w:rsidP="009A629A">
      <w:pPr>
        <w:jc w:val="both"/>
      </w:pPr>
      <w:r w:rsidRPr="0032070D">
        <w:t>А) монархия</w:t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="000968DD" w:rsidRPr="0032070D">
        <w:tab/>
        <w:t>Б) аристократия</w:t>
      </w:r>
    </w:p>
    <w:p w:rsidR="000968DD" w:rsidRPr="0032070D" w:rsidRDefault="003F3361" w:rsidP="009A629A">
      <w:pPr>
        <w:jc w:val="both"/>
      </w:pPr>
      <w:r>
        <w:t>В) демократия</w:t>
      </w:r>
      <w:r>
        <w:tab/>
      </w:r>
      <w:r>
        <w:tab/>
      </w:r>
      <w:r>
        <w:tab/>
      </w:r>
      <w:r>
        <w:tab/>
      </w:r>
      <w:r w:rsidR="000968DD" w:rsidRPr="0032070D">
        <w:tab/>
        <w:t xml:space="preserve">Г) </w:t>
      </w:r>
      <w:proofErr w:type="spellStart"/>
      <w:r w:rsidR="000968DD" w:rsidRPr="0032070D">
        <w:t>полития</w:t>
      </w:r>
      <w:proofErr w:type="spellEnd"/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9. Учеником какого философа был Платон?</w:t>
      </w:r>
    </w:p>
    <w:p w:rsidR="000968DD" w:rsidRPr="0032070D" w:rsidRDefault="003F3361" w:rsidP="009A629A">
      <w:pPr>
        <w:jc w:val="both"/>
      </w:pPr>
      <w:r>
        <w:t>А) Аристотеля</w:t>
      </w:r>
      <w:r>
        <w:tab/>
      </w:r>
      <w:r>
        <w:tab/>
      </w:r>
      <w:r>
        <w:tab/>
      </w:r>
      <w:r>
        <w:tab/>
      </w:r>
      <w:r w:rsidR="000968DD" w:rsidRPr="0032070D">
        <w:tab/>
        <w:t>Б) Сократа</w:t>
      </w:r>
    </w:p>
    <w:p w:rsidR="000968DD" w:rsidRPr="0032070D" w:rsidRDefault="00CE1AA6" w:rsidP="009A629A">
      <w:pPr>
        <w:jc w:val="both"/>
      </w:pPr>
      <w:r w:rsidRPr="0032070D">
        <w:t>В) Пифагора</w:t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="000968DD" w:rsidRPr="0032070D">
        <w:tab/>
        <w:t>Г) Диогена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 xml:space="preserve">10. Какие первоочередные вопросы рассматривали философы эпохи эллинизма? </w:t>
      </w:r>
    </w:p>
    <w:p w:rsidR="000968DD" w:rsidRPr="0032070D" w:rsidRDefault="000968DD" w:rsidP="009A629A">
      <w:pPr>
        <w:jc w:val="both"/>
      </w:pPr>
      <w:r w:rsidRPr="0032070D">
        <w:t>А) проблемы космоса</w:t>
      </w:r>
    </w:p>
    <w:p w:rsidR="000968DD" w:rsidRPr="0032070D" w:rsidRDefault="000968DD" w:rsidP="009A629A">
      <w:pPr>
        <w:jc w:val="both"/>
      </w:pPr>
      <w:r w:rsidRPr="0032070D">
        <w:t>Б) проблемы Бога</w:t>
      </w:r>
    </w:p>
    <w:p w:rsidR="000968DD" w:rsidRPr="0032070D" w:rsidRDefault="000968DD" w:rsidP="009A629A">
      <w:pPr>
        <w:jc w:val="both"/>
      </w:pPr>
      <w:r w:rsidRPr="0032070D">
        <w:t>В) проблемы природы</w:t>
      </w:r>
    </w:p>
    <w:p w:rsidR="000968DD" w:rsidRPr="0032070D" w:rsidRDefault="000968DD" w:rsidP="009A629A">
      <w:pPr>
        <w:jc w:val="both"/>
      </w:pPr>
      <w:r w:rsidRPr="0032070D">
        <w:t>Г) проблемы человека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11. Назовите философскую школу эпохи эллинизма, представители которой были ориентированы на том, что счастье заключается в полном безразличии к превратностям судьбы (апатии).</w:t>
      </w:r>
    </w:p>
    <w:p w:rsidR="000968DD" w:rsidRPr="0032070D" w:rsidRDefault="000968DD" w:rsidP="009A629A">
      <w:pPr>
        <w:jc w:val="both"/>
      </w:pPr>
      <w:r w:rsidRPr="0032070D">
        <w:t>А) школа эпикурейцев</w:t>
      </w:r>
    </w:p>
    <w:p w:rsidR="000968DD" w:rsidRPr="0032070D" w:rsidRDefault="000968DD" w:rsidP="009A629A">
      <w:pPr>
        <w:jc w:val="both"/>
      </w:pPr>
      <w:r w:rsidRPr="0032070D">
        <w:t>Б) школа скептиков</w:t>
      </w:r>
    </w:p>
    <w:p w:rsidR="000968DD" w:rsidRPr="0032070D" w:rsidRDefault="000968DD" w:rsidP="009A629A">
      <w:pPr>
        <w:jc w:val="both"/>
      </w:pPr>
      <w:r w:rsidRPr="0032070D">
        <w:t>В) школа стоиков</w:t>
      </w:r>
    </w:p>
    <w:p w:rsidR="000968DD" w:rsidRPr="0032070D" w:rsidRDefault="000968DD" w:rsidP="009A629A">
      <w:pPr>
        <w:jc w:val="both"/>
      </w:pPr>
      <w:r w:rsidRPr="0032070D">
        <w:t xml:space="preserve">Г) школа </w:t>
      </w:r>
      <w:proofErr w:type="spellStart"/>
      <w:r w:rsidRPr="0032070D">
        <w:t>эвдемонии</w:t>
      </w:r>
      <w:proofErr w:type="spellEnd"/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12. У кого из философов стоической школы Древнего Рима более выразителен пессимизм: жизнь человека – это мгновение в бесконечном потоке времени?</w:t>
      </w:r>
    </w:p>
    <w:p w:rsidR="000968DD" w:rsidRPr="0032070D" w:rsidRDefault="000968DD" w:rsidP="009A629A">
      <w:pPr>
        <w:jc w:val="both"/>
      </w:pPr>
      <w:r w:rsidRPr="0032070D">
        <w:t>А) Эпиктет</w:t>
      </w:r>
    </w:p>
    <w:p w:rsidR="000968DD" w:rsidRPr="0032070D" w:rsidRDefault="000968DD" w:rsidP="009A629A">
      <w:pPr>
        <w:jc w:val="both"/>
      </w:pPr>
      <w:r w:rsidRPr="0032070D">
        <w:t>Б) Сенека</w:t>
      </w:r>
    </w:p>
    <w:p w:rsidR="000968DD" w:rsidRPr="0032070D" w:rsidRDefault="000968DD" w:rsidP="009A629A">
      <w:pPr>
        <w:jc w:val="both"/>
      </w:pPr>
      <w:r w:rsidRPr="0032070D">
        <w:t xml:space="preserve">В) Марк </w:t>
      </w:r>
      <w:proofErr w:type="spellStart"/>
      <w:r w:rsidRPr="0032070D">
        <w:t>Аврелий</w:t>
      </w:r>
      <w:proofErr w:type="spellEnd"/>
    </w:p>
    <w:p w:rsidR="0032070D" w:rsidRPr="0052397E" w:rsidRDefault="0032070D" w:rsidP="0032070D">
      <w:pPr>
        <w:jc w:val="center"/>
      </w:pPr>
      <w:r w:rsidRPr="0052397E">
        <w:t>Ключ к тесту по теме «Высокая классика Древнегреческой философии»</w:t>
      </w:r>
    </w:p>
    <w:p w:rsidR="0032070D" w:rsidRPr="0032070D" w:rsidRDefault="0032070D" w:rsidP="0032070D">
      <w:pPr>
        <w:jc w:val="center"/>
        <w:rPr>
          <w:b/>
        </w:rPr>
      </w:pPr>
      <w:r w:rsidRPr="0032070D">
        <w:t>1а, 2б, 3б, 4в, 5г. 6б, 7в, 8г, 9б, 10г, 11в, 12в.</w:t>
      </w:r>
    </w:p>
    <w:p w:rsidR="00E47141" w:rsidRPr="0052397E" w:rsidRDefault="00E47141" w:rsidP="00E47141">
      <w:pPr>
        <w:jc w:val="center"/>
      </w:pPr>
      <w:r w:rsidRPr="0052397E">
        <w:t xml:space="preserve">Критерии оценки </w:t>
      </w:r>
    </w:p>
    <w:p w:rsidR="00A253DE" w:rsidRDefault="00A253DE" w:rsidP="00A253DE">
      <w:r>
        <w:t>Оценка «отлично»</w:t>
      </w:r>
      <w:r w:rsidRPr="00204DA4">
        <w:t xml:space="preserve"> выставляется студенту, если </w:t>
      </w:r>
      <w:r>
        <w:t>он выполнил правильно 11, 12 тестовых заданий.</w:t>
      </w:r>
    </w:p>
    <w:p w:rsidR="00A253DE" w:rsidRDefault="00A253DE" w:rsidP="00A253DE">
      <w:r>
        <w:t>Оценка «хорошо» выставляется студенту, если он выполнил правильно 8, 9, 10 тестовых заданий.</w:t>
      </w:r>
    </w:p>
    <w:p w:rsidR="00A253DE" w:rsidRDefault="00A253DE" w:rsidP="00A253DE">
      <w:r>
        <w:t>Оценка «удовлетворительно» выставляется студенту, если он выполнил правильно 6, 7 тестовых заданий.</w:t>
      </w:r>
    </w:p>
    <w:p w:rsidR="00A253DE" w:rsidRDefault="00A253DE" w:rsidP="00A253DE">
      <w:r>
        <w:t>Оценка «неудовлетворительно» выставляется студенту, если он выполнил правильно меньше 6 тестовых заданий.</w:t>
      </w:r>
    </w:p>
    <w:p w:rsidR="0032070D" w:rsidRPr="0032070D" w:rsidRDefault="0032070D" w:rsidP="0032070D">
      <w:pPr>
        <w:jc w:val="both"/>
      </w:pPr>
    </w:p>
    <w:p w:rsidR="0032070D" w:rsidRPr="0032070D" w:rsidRDefault="0032070D" w:rsidP="0032070D">
      <w:pPr>
        <w:jc w:val="center"/>
        <w:rPr>
          <w:b/>
        </w:rPr>
      </w:pPr>
      <w:r w:rsidRPr="0032070D">
        <w:rPr>
          <w:b/>
        </w:rPr>
        <w:t>Тема: Философия эпохи эллинизма и Древнего Рима</w:t>
      </w:r>
    </w:p>
    <w:p w:rsidR="00A253DE" w:rsidRPr="0032070D" w:rsidRDefault="000968DD" w:rsidP="00A253DE">
      <w:pPr>
        <w:jc w:val="both"/>
        <w:rPr>
          <w:b/>
        </w:rPr>
      </w:pPr>
      <w:r w:rsidRPr="0032070D">
        <w:rPr>
          <w:b/>
        </w:rPr>
        <w:t xml:space="preserve">1. </w:t>
      </w:r>
      <w:r w:rsidR="00A253DE" w:rsidRPr="0032070D">
        <w:rPr>
          <w:b/>
        </w:rPr>
        <w:t>Представители какой философской школы (направления) в Древней Греции строили свою философию на принципе удовольствия (</w:t>
      </w:r>
      <w:r w:rsidR="00A253DE" w:rsidRPr="0032070D">
        <w:rPr>
          <w:b/>
          <w:lang w:val="en-US"/>
        </w:rPr>
        <w:t>hedone</w:t>
      </w:r>
      <w:r w:rsidR="00A253DE" w:rsidRPr="0032070D">
        <w:rPr>
          <w:b/>
        </w:rPr>
        <w:t>): делать только то, что приносит удовольствие?</w:t>
      </w:r>
    </w:p>
    <w:p w:rsidR="00A253DE" w:rsidRPr="0032070D" w:rsidRDefault="00A253DE" w:rsidP="00A253DE">
      <w:pPr>
        <w:jc w:val="both"/>
      </w:pPr>
      <w:r w:rsidRPr="0032070D">
        <w:t xml:space="preserve">А) </w:t>
      </w:r>
      <w:proofErr w:type="spellStart"/>
      <w:r w:rsidRPr="0032070D">
        <w:t>киникская</w:t>
      </w:r>
      <w:proofErr w:type="spellEnd"/>
      <w:r w:rsidRPr="0032070D">
        <w:t xml:space="preserve"> школа</w:t>
      </w:r>
    </w:p>
    <w:p w:rsidR="00A253DE" w:rsidRPr="0032070D" w:rsidRDefault="00A253DE" w:rsidP="00A253DE">
      <w:pPr>
        <w:jc w:val="both"/>
      </w:pPr>
      <w:r w:rsidRPr="0032070D">
        <w:t>Б) киренская школа</w:t>
      </w:r>
    </w:p>
    <w:p w:rsidR="00A253DE" w:rsidRPr="0032070D" w:rsidRDefault="00A253DE" w:rsidP="00A253DE">
      <w:pPr>
        <w:jc w:val="both"/>
      </w:pPr>
      <w:r w:rsidRPr="0032070D">
        <w:t xml:space="preserve">В) </w:t>
      </w:r>
      <w:proofErr w:type="spellStart"/>
      <w:r w:rsidRPr="0032070D">
        <w:t>мегарская</w:t>
      </w:r>
      <w:proofErr w:type="spellEnd"/>
    </w:p>
    <w:p w:rsidR="00A253DE" w:rsidRPr="0032070D" w:rsidRDefault="00A253DE" w:rsidP="00A253DE">
      <w:pPr>
        <w:jc w:val="both"/>
      </w:pPr>
      <w:r w:rsidRPr="0032070D">
        <w:t xml:space="preserve">Г) </w:t>
      </w:r>
      <w:proofErr w:type="spellStart"/>
      <w:r w:rsidRPr="0032070D">
        <w:t>сократовская</w:t>
      </w:r>
      <w:proofErr w:type="spellEnd"/>
    </w:p>
    <w:p w:rsidR="000968DD" w:rsidRPr="0032070D" w:rsidRDefault="00A253DE" w:rsidP="009A629A">
      <w:pPr>
        <w:jc w:val="both"/>
        <w:rPr>
          <w:b/>
        </w:rPr>
      </w:pPr>
      <w:r>
        <w:rPr>
          <w:b/>
        </w:rPr>
        <w:t xml:space="preserve">2. </w:t>
      </w:r>
      <w:r w:rsidR="000968DD" w:rsidRPr="0032070D">
        <w:rPr>
          <w:b/>
        </w:rPr>
        <w:t>Какой главный вопрос ставил Сократ в своей философии?</w:t>
      </w:r>
    </w:p>
    <w:p w:rsidR="000968DD" w:rsidRPr="0032070D" w:rsidRDefault="000968DD" w:rsidP="009A629A">
      <w:pPr>
        <w:jc w:val="both"/>
      </w:pPr>
      <w:r w:rsidRPr="0032070D">
        <w:t>А) что такое сущность вещи</w:t>
      </w:r>
    </w:p>
    <w:p w:rsidR="000968DD" w:rsidRPr="0032070D" w:rsidRDefault="000968DD" w:rsidP="009A629A">
      <w:pPr>
        <w:jc w:val="both"/>
      </w:pPr>
      <w:r w:rsidRPr="0032070D">
        <w:t>Б) в чем сущность человека</w:t>
      </w:r>
    </w:p>
    <w:p w:rsidR="000968DD" w:rsidRPr="0032070D" w:rsidRDefault="000968DD" w:rsidP="009A629A">
      <w:pPr>
        <w:jc w:val="both"/>
      </w:pPr>
      <w:r w:rsidRPr="0032070D">
        <w:t>В) что такое Космос</w:t>
      </w:r>
    </w:p>
    <w:p w:rsidR="000968DD" w:rsidRPr="0032070D" w:rsidRDefault="000968DD" w:rsidP="009A629A">
      <w:pPr>
        <w:jc w:val="both"/>
      </w:pPr>
      <w:r w:rsidRPr="0032070D">
        <w:t>Г) из чего состоят все вещи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3. Как называется школа, которую учредил Платон?</w:t>
      </w:r>
    </w:p>
    <w:p w:rsidR="000968DD" w:rsidRPr="0032070D" w:rsidRDefault="000968DD" w:rsidP="009A629A">
      <w:pPr>
        <w:jc w:val="both"/>
      </w:pPr>
      <w:r w:rsidRPr="0032070D">
        <w:t xml:space="preserve">А) </w:t>
      </w:r>
      <w:proofErr w:type="spellStart"/>
      <w:r w:rsidRPr="0032070D">
        <w:t>ликей</w:t>
      </w:r>
      <w:proofErr w:type="spellEnd"/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  <w:t>Б) академия</w:t>
      </w:r>
    </w:p>
    <w:p w:rsidR="000968DD" w:rsidRPr="0032070D" w:rsidRDefault="003F3361" w:rsidP="009A629A">
      <w:pPr>
        <w:jc w:val="both"/>
      </w:pPr>
      <w:r>
        <w:t>В) школа идей</w:t>
      </w:r>
      <w:r>
        <w:tab/>
      </w:r>
      <w:r>
        <w:tab/>
      </w:r>
      <w:r>
        <w:tab/>
      </w:r>
      <w:r>
        <w:tab/>
      </w:r>
      <w:r w:rsidR="00CE1AA6" w:rsidRPr="0032070D">
        <w:tab/>
      </w:r>
      <w:r w:rsidR="000968DD" w:rsidRPr="0032070D">
        <w:t>Г) Афинская школа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4. Кого считают основателем логики, науки о законах мышления?</w:t>
      </w:r>
    </w:p>
    <w:p w:rsidR="000968DD" w:rsidRPr="0032070D" w:rsidRDefault="000968DD" w:rsidP="009A629A">
      <w:pPr>
        <w:jc w:val="both"/>
      </w:pPr>
      <w:r w:rsidRPr="0032070D">
        <w:t>А)  Сократа</w:t>
      </w:r>
    </w:p>
    <w:p w:rsidR="000968DD" w:rsidRPr="0032070D" w:rsidRDefault="000968DD" w:rsidP="009A629A">
      <w:pPr>
        <w:jc w:val="both"/>
      </w:pPr>
      <w:r w:rsidRPr="0032070D">
        <w:t>Б) Платона</w:t>
      </w:r>
    </w:p>
    <w:p w:rsidR="000968DD" w:rsidRPr="0032070D" w:rsidRDefault="000968DD" w:rsidP="009A629A">
      <w:pPr>
        <w:jc w:val="both"/>
      </w:pPr>
      <w:r w:rsidRPr="0032070D">
        <w:t>В) Диогена</w:t>
      </w:r>
    </w:p>
    <w:p w:rsidR="000968DD" w:rsidRPr="0032070D" w:rsidRDefault="000968DD" w:rsidP="009A629A">
      <w:pPr>
        <w:jc w:val="both"/>
      </w:pPr>
      <w:r w:rsidRPr="0032070D">
        <w:t>Г) Аристотеля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lastRenderedPageBreak/>
        <w:t>5. Какой философ утверждал, для того чтобы увидеть вещь, нужны глаза, а чтобы увидеть идею вещи, нужен разум?</w:t>
      </w:r>
    </w:p>
    <w:p w:rsidR="000968DD" w:rsidRPr="0032070D" w:rsidRDefault="000968DD" w:rsidP="009A629A">
      <w:pPr>
        <w:jc w:val="both"/>
      </w:pPr>
      <w:r w:rsidRPr="0032070D">
        <w:t>А) Платон</w:t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  <w:t>Б) Аристотель</w:t>
      </w:r>
    </w:p>
    <w:p w:rsidR="000968DD" w:rsidRPr="0032070D" w:rsidRDefault="000968DD" w:rsidP="009A629A">
      <w:pPr>
        <w:jc w:val="both"/>
      </w:pPr>
      <w:r w:rsidRPr="0032070D">
        <w:t xml:space="preserve">В) Сократ </w:t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  <w:t>Г) Диоген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6. Кто такие перипатетики?</w:t>
      </w:r>
    </w:p>
    <w:p w:rsidR="000968DD" w:rsidRPr="0032070D" w:rsidRDefault="000968DD" w:rsidP="009A629A">
      <w:pPr>
        <w:jc w:val="both"/>
      </w:pPr>
      <w:r w:rsidRPr="0032070D">
        <w:t>А) ученики Пифагора</w:t>
      </w:r>
    </w:p>
    <w:p w:rsidR="000968DD" w:rsidRPr="0032070D" w:rsidRDefault="000968DD" w:rsidP="009A629A">
      <w:pPr>
        <w:jc w:val="both"/>
      </w:pPr>
      <w:r w:rsidRPr="0032070D">
        <w:t xml:space="preserve">Б) ученики </w:t>
      </w:r>
      <w:proofErr w:type="spellStart"/>
      <w:r w:rsidRPr="0032070D">
        <w:t>Ликея</w:t>
      </w:r>
      <w:proofErr w:type="spellEnd"/>
    </w:p>
    <w:p w:rsidR="000968DD" w:rsidRPr="0032070D" w:rsidRDefault="000968DD" w:rsidP="009A629A">
      <w:pPr>
        <w:jc w:val="both"/>
      </w:pPr>
      <w:r w:rsidRPr="0032070D">
        <w:t>В) ученики Академии</w:t>
      </w:r>
    </w:p>
    <w:p w:rsidR="000968DD" w:rsidRPr="0032070D" w:rsidRDefault="000968DD" w:rsidP="009A629A">
      <w:pPr>
        <w:jc w:val="both"/>
      </w:pPr>
      <w:r w:rsidRPr="0032070D">
        <w:t xml:space="preserve">Г) представители </w:t>
      </w:r>
      <w:proofErr w:type="spellStart"/>
      <w:r w:rsidRPr="0032070D">
        <w:t>киникской</w:t>
      </w:r>
      <w:proofErr w:type="spellEnd"/>
      <w:r w:rsidRPr="0032070D">
        <w:t xml:space="preserve"> школы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7. Какое настоящее имя Платона?</w:t>
      </w:r>
    </w:p>
    <w:p w:rsidR="000968DD" w:rsidRPr="0032070D" w:rsidRDefault="000968DD" w:rsidP="009A629A">
      <w:pPr>
        <w:jc w:val="both"/>
      </w:pPr>
      <w:r w:rsidRPr="0032070D">
        <w:t>А) Аристипп</w:t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  <w:t xml:space="preserve">Б) </w:t>
      </w:r>
      <w:proofErr w:type="spellStart"/>
      <w:r w:rsidRPr="0032070D">
        <w:t>Евбулид</w:t>
      </w:r>
      <w:proofErr w:type="spellEnd"/>
    </w:p>
    <w:p w:rsidR="000968DD" w:rsidRPr="0032070D" w:rsidRDefault="000968DD" w:rsidP="009A629A">
      <w:pPr>
        <w:jc w:val="both"/>
      </w:pPr>
      <w:r w:rsidRPr="0032070D">
        <w:t xml:space="preserve">В) </w:t>
      </w:r>
      <w:proofErr w:type="spellStart"/>
      <w:r w:rsidRPr="0032070D">
        <w:t>Аристокл</w:t>
      </w:r>
      <w:proofErr w:type="spellEnd"/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  <w:t>Г) Аристарх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8. Назовите место рождения Сократа.</w:t>
      </w:r>
    </w:p>
    <w:p w:rsidR="000968DD" w:rsidRPr="0032070D" w:rsidRDefault="000968DD" w:rsidP="009A629A">
      <w:pPr>
        <w:jc w:val="both"/>
      </w:pPr>
      <w:r w:rsidRPr="0032070D">
        <w:t>А) город Афины</w:t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  <w:t xml:space="preserve">Б) остров </w:t>
      </w:r>
      <w:proofErr w:type="spellStart"/>
      <w:r w:rsidRPr="0032070D">
        <w:t>Самос</w:t>
      </w:r>
      <w:proofErr w:type="spellEnd"/>
    </w:p>
    <w:p w:rsidR="000968DD" w:rsidRPr="0032070D" w:rsidRDefault="000968DD" w:rsidP="009A629A">
      <w:pPr>
        <w:jc w:val="both"/>
      </w:pPr>
      <w:r w:rsidRPr="0032070D">
        <w:t xml:space="preserve">В) город </w:t>
      </w:r>
      <w:proofErr w:type="spellStart"/>
      <w:r w:rsidRPr="0032070D">
        <w:t>Абдеры</w:t>
      </w:r>
      <w:proofErr w:type="spellEnd"/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  <w:t xml:space="preserve">Г) город </w:t>
      </w:r>
      <w:proofErr w:type="spellStart"/>
      <w:r w:rsidRPr="0032070D">
        <w:t>Стагира</w:t>
      </w:r>
      <w:proofErr w:type="spellEnd"/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9. Какой философ считал, что страх мешает обрести счастье?</w:t>
      </w:r>
    </w:p>
    <w:p w:rsidR="000968DD" w:rsidRPr="0032070D" w:rsidRDefault="003F3361" w:rsidP="009A629A">
      <w:pPr>
        <w:jc w:val="both"/>
      </w:pPr>
      <w:r>
        <w:t>А) Аристотель</w:t>
      </w:r>
      <w:r>
        <w:tab/>
      </w:r>
      <w:r>
        <w:tab/>
      </w:r>
      <w:r>
        <w:tab/>
      </w:r>
      <w:r>
        <w:tab/>
      </w:r>
      <w:r w:rsidR="00CE1AA6" w:rsidRPr="0032070D">
        <w:tab/>
      </w:r>
      <w:r w:rsidR="000968DD" w:rsidRPr="0032070D">
        <w:t>Б) Эпикур</w:t>
      </w:r>
    </w:p>
    <w:p w:rsidR="000968DD" w:rsidRPr="0032070D" w:rsidRDefault="003F3361" w:rsidP="009A629A">
      <w:pPr>
        <w:jc w:val="both"/>
      </w:pPr>
      <w:r>
        <w:t xml:space="preserve">В) Зенон </w:t>
      </w:r>
      <w:proofErr w:type="spellStart"/>
      <w:r>
        <w:t>Китионский</w:t>
      </w:r>
      <w:proofErr w:type="spellEnd"/>
      <w:r>
        <w:tab/>
      </w:r>
      <w:r>
        <w:tab/>
      </w:r>
      <w:r>
        <w:tab/>
      </w:r>
      <w:r w:rsidR="00CE1AA6" w:rsidRPr="0032070D">
        <w:tab/>
      </w:r>
      <w:r w:rsidR="000968DD" w:rsidRPr="0032070D">
        <w:t>Г) Пиррон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10. У кого из философов стоической школы Древнего Рима более выразителен пессимизм: жизнь человека – это мгновение в бесконечном потоке времени?</w:t>
      </w:r>
    </w:p>
    <w:p w:rsidR="000968DD" w:rsidRPr="0032070D" w:rsidRDefault="000968DD" w:rsidP="009A629A">
      <w:pPr>
        <w:jc w:val="both"/>
      </w:pPr>
      <w:r w:rsidRPr="0032070D">
        <w:t>А) Эпиктет</w:t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  <w:t>Б) Сенека</w:t>
      </w:r>
    </w:p>
    <w:p w:rsidR="000968DD" w:rsidRPr="0032070D" w:rsidRDefault="000968DD" w:rsidP="009A629A">
      <w:pPr>
        <w:jc w:val="both"/>
      </w:pPr>
      <w:r w:rsidRPr="0032070D">
        <w:t xml:space="preserve">В) Марк </w:t>
      </w:r>
      <w:proofErr w:type="spellStart"/>
      <w:r w:rsidRPr="0032070D">
        <w:t>Аврелий</w:t>
      </w:r>
      <w:proofErr w:type="spellEnd"/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11. Представители какой философской школы видели путь достижения счастья в атараксии (отсутствие и позитивных, и негативных эмоций, полня невозмутимость души)?</w:t>
      </w:r>
    </w:p>
    <w:p w:rsidR="000968DD" w:rsidRPr="0032070D" w:rsidRDefault="000968DD" w:rsidP="009A629A">
      <w:pPr>
        <w:jc w:val="both"/>
      </w:pPr>
      <w:r w:rsidRPr="0032070D">
        <w:t>А) школа эпикурейцев</w:t>
      </w:r>
    </w:p>
    <w:p w:rsidR="000968DD" w:rsidRPr="0032070D" w:rsidRDefault="000968DD" w:rsidP="009A629A">
      <w:pPr>
        <w:jc w:val="both"/>
      </w:pPr>
      <w:r w:rsidRPr="0032070D">
        <w:t>Б) школа стоиков</w:t>
      </w:r>
    </w:p>
    <w:p w:rsidR="000968DD" w:rsidRPr="0032070D" w:rsidRDefault="000968DD" w:rsidP="009A629A">
      <w:pPr>
        <w:jc w:val="both"/>
      </w:pPr>
      <w:r w:rsidRPr="0032070D">
        <w:t>В) школа скептиков</w:t>
      </w:r>
    </w:p>
    <w:p w:rsidR="000968DD" w:rsidRPr="0032070D" w:rsidRDefault="000968DD" w:rsidP="009A629A">
      <w:pPr>
        <w:jc w:val="both"/>
        <w:rPr>
          <w:b/>
        </w:rPr>
      </w:pPr>
      <w:r w:rsidRPr="0032070D">
        <w:rPr>
          <w:b/>
        </w:rPr>
        <w:t>12. Назовите крупного представителя стоической школы Древнего Рима.</w:t>
      </w:r>
    </w:p>
    <w:p w:rsidR="000968DD" w:rsidRPr="0032070D" w:rsidRDefault="000968DD" w:rsidP="009A629A">
      <w:pPr>
        <w:jc w:val="both"/>
      </w:pPr>
      <w:r w:rsidRPr="0032070D">
        <w:t>А) Нерон</w:t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  <w:t>Б) Сенека</w:t>
      </w:r>
    </w:p>
    <w:p w:rsidR="000968DD" w:rsidRPr="0032070D" w:rsidRDefault="000968DD" w:rsidP="009A629A">
      <w:pPr>
        <w:jc w:val="both"/>
      </w:pPr>
      <w:r w:rsidRPr="0032070D">
        <w:t>В) Эпикур</w:t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</w:r>
      <w:r w:rsidRPr="0032070D">
        <w:tab/>
        <w:t xml:space="preserve">Г) </w:t>
      </w:r>
      <w:proofErr w:type="spellStart"/>
      <w:r w:rsidRPr="0032070D">
        <w:t>Эпафродит</w:t>
      </w:r>
      <w:proofErr w:type="spellEnd"/>
    </w:p>
    <w:p w:rsidR="00AA0E26" w:rsidRPr="009C5AF2" w:rsidRDefault="00AA0E26" w:rsidP="009A629A">
      <w:pPr>
        <w:jc w:val="center"/>
      </w:pPr>
      <w:r w:rsidRPr="009C5AF2">
        <w:t>Ключ к тесту по тем</w:t>
      </w:r>
      <w:r w:rsidR="0032070D" w:rsidRPr="009C5AF2">
        <w:t>е</w:t>
      </w:r>
      <w:r w:rsidRPr="009C5AF2">
        <w:t xml:space="preserve"> «Философия эпохи эллинизма и Древнего Рима»</w:t>
      </w:r>
    </w:p>
    <w:p w:rsidR="0032070D" w:rsidRPr="0032070D" w:rsidRDefault="0032070D" w:rsidP="009A629A">
      <w:pPr>
        <w:jc w:val="center"/>
        <w:rPr>
          <w:b/>
        </w:rPr>
      </w:pPr>
      <w:r w:rsidRPr="0032070D">
        <w:t>1б, 2б, 3б, 4г, 5а, 6б, 7в, 8а, 9б, 10в, 11в, 12б.</w:t>
      </w:r>
    </w:p>
    <w:p w:rsidR="00E47141" w:rsidRPr="009C5AF2" w:rsidRDefault="00E47141" w:rsidP="00E47141">
      <w:pPr>
        <w:jc w:val="center"/>
      </w:pPr>
      <w:r w:rsidRPr="009C5AF2">
        <w:t xml:space="preserve">Критерии оценки </w:t>
      </w:r>
    </w:p>
    <w:p w:rsidR="002A6C28" w:rsidRDefault="002A6C28" w:rsidP="002A6C28">
      <w:r>
        <w:t>Оценка «отлично»</w:t>
      </w:r>
      <w:r w:rsidRPr="00204DA4">
        <w:t xml:space="preserve"> выставляется студенту, если </w:t>
      </w:r>
      <w:r>
        <w:t>он выполнил правильно 11, 12 тестовых заданий.</w:t>
      </w:r>
    </w:p>
    <w:p w:rsidR="002A6C28" w:rsidRDefault="002A6C28" w:rsidP="002A6C28">
      <w:r>
        <w:t>Оценка «хорошо» выставляется студенту, если он выполнил правильно 8, 9, 10 тестовых заданий.</w:t>
      </w:r>
    </w:p>
    <w:p w:rsidR="002A6C28" w:rsidRDefault="002A6C28" w:rsidP="002A6C28">
      <w:r>
        <w:t>Оценка «удовлетворительно» выставляется студенту, если он выполнил правильно 6, 7 тестовых заданий.</w:t>
      </w:r>
    </w:p>
    <w:p w:rsidR="002A6C28" w:rsidRDefault="002A6C28" w:rsidP="002A6C28">
      <w:r>
        <w:t>Оценка «неудовлетворительно» выставляется студенту, если он выполнил правильно меньше 6 тестовых заданий.</w:t>
      </w:r>
    </w:p>
    <w:p w:rsidR="00097F64" w:rsidRDefault="00097F64" w:rsidP="00097F64">
      <w:pPr>
        <w:jc w:val="center"/>
        <w:rPr>
          <w:b/>
        </w:rPr>
      </w:pPr>
    </w:p>
    <w:p w:rsidR="00097F64" w:rsidRDefault="00097F64" w:rsidP="00097F64">
      <w:pPr>
        <w:jc w:val="center"/>
        <w:rPr>
          <w:b/>
        </w:rPr>
      </w:pPr>
      <w:r>
        <w:rPr>
          <w:b/>
        </w:rPr>
        <w:t>Тема: Немецкая классическая философия. Марксистская философия</w:t>
      </w:r>
    </w:p>
    <w:p w:rsidR="00097F64" w:rsidRDefault="00097F64" w:rsidP="00097F64">
      <w:pPr>
        <w:jc w:val="center"/>
        <w:rPr>
          <w:b/>
        </w:rPr>
      </w:pP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1. В философском творчестве И. Канта выделяются периоды:</w:t>
      </w:r>
    </w:p>
    <w:p w:rsidR="002A6C28" w:rsidRPr="00097F64" w:rsidRDefault="002A6C28" w:rsidP="002A6C28">
      <w:pPr>
        <w:jc w:val="both"/>
      </w:pPr>
      <w:r>
        <w:t>А</w:t>
      </w:r>
      <w:r w:rsidRPr="00097F64">
        <w:t xml:space="preserve">) </w:t>
      </w:r>
      <w:proofErr w:type="spellStart"/>
      <w:r w:rsidRPr="00097F64">
        <w:t>докритический</w:t>
      </w:r>
      <w:proofErr w:type="spellEnd"/>
      <w:r w:rsidRPr="00097F64">
        <w:t xml:space="preserve"> и критический;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материалистический и диалектический;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логический и онтологический;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рациональный и иррациональный;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метафизический и диалектический.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2. Философский трактат «Критика чистого разума» был написан: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Гегелем;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Декартом;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Кантом;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Ницше;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Бэконом.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lastRenderedPageBreak/>
        <w:t>3. Трансцендентное по Канту – это: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познанное опытным путем;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познанное эмпирически и рационально;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познанное с помощью теоретического разума;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познанное с помощью практического разума;</w:t>
      </w:r>
    </w:p>
    <w:p w:rsidR="002A6C28" w:rsidRPr="00097F64" w:rsidRDefault="002A6C28" w:rsidP="002A6C28">
      <w:pPr>
        <w:jc w:val="both"/>
        <w:rPr>
          <w:b/>
        </w:rPr>
      </w:pPr>
      <w:r>
        <w:t>Д</w:t>
      </w:r>
      <w:r w:rsidRPr="00097F64">
        <w:t>) абсолютно непознаваемое</w:t>
      </w:r>
      <w:r w:rsidRPr="00097F64">
        <w:rPr>
          <w:b/>
        </w:rPr>
        <w:t>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4. По мнению Канта, «вещь в себе» – это: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Бог;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реальное существование потенциального мира;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мир существующий, который нам совершенно недоступен и никогда не может сделаться объектом нашего познания;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то же, что феноменальное субъективное бытие;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совокупность трансцендентных субъектов, то же, что Платон называл «миром идей».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5. Помимо явлений Кант выделяет: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мир вещей в себе;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мир сознания в себе;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мир чувств в себе;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мир идей в себе;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бога в себе.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6. По Канту, предмет и явление в мире, данные в восприятии, для познающего субъекта есть: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вещь в себе;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феномен;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ноумен;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иллюзия;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интуитивное схватывание.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7. Априорные формы чувственного созерцания, по Канту: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пространство и время;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пространство и мышление;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бытие и время;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ощущение и представление;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бытие и сознание.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8. По теории Канта, время и пространство: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являются вечными реальными атрибутами субстанции;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не существуют реально, но необходимо предшествуют чувственному опыту;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возникают ситуационно, по мере совершенствования познания мира;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являются неотъемлемыми свойствами единичных вещей;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первичны по отношению к материи.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9. Кант обосновывает нравственный закон, согласно которому человек является «целью в себе», поскольку: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связь между чувственным стимулом и поведением имеет характер прямой необходимости;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человек — это существо, способное к абсолютно свободной автономной мотивации поведения;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человек должен согласовывать свою автономную мотивацию с мотивацией других людей, рассматривая их как средство достижения своих целей;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человек должен согласовывать свою автономную мотивацию с мотивацией других людей, рассматривая их как цель в самих себе;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человек создан по образу и подобию божьему.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10. Формулировка категорического императива Канта гласит: «Поступай так, чтобы максима твоего поведения на основе твоей воли могла стать...»: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привычной формой твоего поведения;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принципом инстинкта самосохранения;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общим законом;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примером для подражания других;</w:t>
      </w:r>
    </w:p>
    <w:p w:rsidR="002A6C28" w:rsidRPr="00097F64" w:rsidRDefault="002A6C28" w:rsidP="002A6C28">
      <w:pPr>
        <w:jc w:val="both"/>
      </w:pPr>
      <w:r>
        <w:lastRenderedPageBreak/>
        <w:t>Д</w:t>
      </w:r>
      <w:r w:rsidRPr="00097F64">
        <w:t>) юридическим законом.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11. По мнению Канта, категорический императив – это: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выведенный им закон соотношения масс планет;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критикуемый им христианский догмат;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занимаемая им гражданская позиция;</w:t>
      </w:r>
    </w:p>
    <w:p w:rsidR="002A6C28" w:rsidRPr="00097F64" w:rsidRDefault="002A6C28" w:rsidP="002A6C28">
      <w:pPr>
        <w:jc w:val="both"/>
      </w:pPr>
      <w:r>
        <w:t>Г)</w:t>
      </w:r>
      <w:r w:rsidRPr="00097F64">
        <w:t xml:space="preserve"> доказательство несостоятельности любых нравственных предписаний;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непреложное нравственное требование, моральный закон.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12. По Канту, нравственная ценность поступка тем выше, чем более он: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соответствует действующему закону;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доставляет личное удовлетворение;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подчинен абстрактному чувству долга;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подчинен воле бога;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связан с гуманными или дружескими чувствами.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13. В своей теории эстетического суждения Кант впервые охарактеризовал эстетически приятное, с точки зрения: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потребности;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творческой способности;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практики;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незаинтересованности;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удовольствия.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14. Философия Гегеля — это: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реализм;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абсолютный объективный идеализм;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матер</w:t>
      </w:r>
      <w:r>
        <w:t>и</w:t>
      </w:r>
      <w:r w:rsidRPr="00097F64">
        <w:t>ализм;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эмпиризм;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трансцендентальный идеализм.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15. Диалектика в философской системе Гегеля: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спекулятивно-идеалистическая;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экзистенциальная;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материалистическая;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негативная;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метафорическая.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16. По Гегелю, первооснова всего сущего есть: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материя;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сознание;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абсолютная идея (мировой дух);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бог;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у сущего нет первоосновы, все безосновно, преходяще.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17. В системе Гегеля мировое развитие есть: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развитие духа (абсолютной идеи);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процесс закономерной смены общественно-экономических формаций;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воплощение Божественного замысла;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процесс самоорганизации материи;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Гегель отрицал развитие.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18. В «Науке логики» Гегель обосновывает тезис: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все, что существует — разумно;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все, что существует — действительно;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все, что разумно – существует;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все, что разумно — действительно.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19. Гегель рассматривал историю в своей работе «Философия истории», как: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прогрессивное развитие науки;</w:t>
      </w:r>
    </w:p>
    <w:p w:rsidR="002A6C28" w:rsidRPr="00097F64" w:rsidRDefault="002A6C28" w:rsidP="002A6C28">
      <w:pPr>
        <w:jc w:val="both"/>
      </w:pPr>
      <w:r>
        <w:t>Б</w:t>
      </w:r>
      <w:r w:rsidRPr="00097F64">
        <w:t xml:space="preserve">) </w:t>
      </w:r>
      <w:proofErr w:type="spellStart"/>
      <w:r w:rsidRPr="00097F64">
        <w:t>самоцельное</w:t>
      </w:r>
      <w:proofErr w:type="spellEnd"/>
      <w:r w:rsidRPr="00097F64">
        <w:t xml:space="preserve"> становление бога;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развитие мирового духа во времени;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развитие мирового духа в пространстве;</w:t>
      </w:r>
    </w:p>
    <w:p w:rsidR="002A6C28" w:rsidRPr="00097F64" w:rsidRDefault="002A6C28" w:rsidP="002A6C28">
      <w:pPr>
        <w:jc w:val="both"/>
      </w:pPr>
      <w:r>
        <w:lastRenderedPageBreak/>
        <w:t>Д</w:t>
      </w:r>
      <w:r w:rsidRPr="00097F64">
        <w:t>) нравственный прогресс.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20. Философия Л. Фейербаха — это: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материализм;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идеализм;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рационализм;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натурализм;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эмпиризм.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21. Материалистическая концепция Л. Фей</w:t>
      </w:r>
      <w:r w:rsidR="00153766">
        <w:rPr>
          <w:b/>
        </w:rPr>
        <w:t>е</w:t>
      </w:r>
      <w:r w:rsidRPr="00097F64">
        <w:rPr>
          <w:b/>
        </w:rPr>
        <w:t>рбаха получила название: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стихийный материализм;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наивный материализм;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механистический материализм;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диалектический материализм;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антропологический материализм.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 xml:space="preserve">22. </w:t>
      </w:r>
      <w:r>
        <w:rPr>
          <w:b/>
        </w:rPr>
        <w:t>Л.</w:t>
      </w:r>
      <w:r w:rsidRPr="00097F64">
        <w:rPr>
          <w:b/>
        </w:rPr>
        <w:t>Фейербах главным объектом познания считал: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природу;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бога;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человека;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познание;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общество.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 xml:space="preserve">23. </w:t>
      </w:r>
      <w:r>
        <w:rPr>
          <w:b/>
        </w:rPr>
        <w:t>Л.</w:t>
      </w:r>
      <w:r w:rsidRPr="00097F64">
        <w:rPr>
          <w:b/>
        </w:rPr>
        <w:t>Фейербах считал религию: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нелепым суеверием;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абсолютизированием субъективной стороны сознания;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приписыванием Богу атрибутов человека;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реализацией свободы;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атавизмом сознания, связанным со страхом людей перед силами природы.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 xml:space="preserve">24. «Новая этика и религия человека», к которой призывал </w:t>
      </w:r>
      <w:r>
        <w:rPr>
          <w:b/>
        </w:rPr>
        <w:t>Л.</w:t>
      </w:r>
      <w:r w:rsidRPr="00097F64">
        <w:rPr>
          <w:b/>
        </w:rPr>
        <w:t>Фейербах, это религия и этика:</w:t>
      </w:r>
    </w:p>
    <w:p w:rsidR="002A6C28" w:rsidRPr="00097F64" w:rsidRDefault="002A6C28" w:rsidP="002A6C28">
      <w:pPr>
        <w:jc w:val="both"/>
      </w:pPr>
      <w:r>
        <w:t>А</w:t>
      </w:r>
      <w:r w:rsidRPr="00097F64">
        <w:t>) права;</w:t>
      </w:r>
    </w:p>
    <w:p w:rsidR="002A6C28" w:rsidRPr="00097F64" w:rsidRDefault="002A6C28" w:rsidP="002A6C28">
      <w:pPr>
        <w:jc w:val="both"/>
      </w:pPr>
      <w:r>
        <w:t>Б</w:t>
      </w:r>
      <w:r w:rsidRPr="00097F64">
        <w:t>) государства;</w:t>
      </w:r>
    </w:p>
    <w:p w:rsidR="002A6C28" w:rsidRPr="00097F64" w:rsidRDefault="002A6C28" w:rsidP="002A6C28">
      <w:pPr>
        <w:jc w:val="both"/>
      </w:pPr>
      <w:r>
        <w:t>В</w:t>
      </w:r>
      <w:r w:rsidRPr="00097F64">
        <w:t>) абсолюта;</w:t>
      </w:r>
    </w:p>
    <w:p w:rsidR="002A6C28" w:rsidRPr="00097F64" w:rsidRDefault="002A6C28" w:rsidP="002A6C28">
      <w:pPr>
        <w:jc w:val="both"/>
      </w:pPr>
      <w:r>
        <w:t>Г</w:t>
      </w:r>
      <w:r w:rsidRPr="00097F64">
        <w:t>) любви;</w:t>
      </w:r>
    </w:p>
    <w:p w:rsidR="002A6C28" w:rsidRPr="00097F64" w:rsidRDefault="002A6C28" w:rsidP="002A6C28">
      <w:pPr>
        <w:jc w:val="both"/>
      </w:pPr>
      <w:r>
        <w:t>Д</w:t>
      </w:r>
      <w:r w:rsidRPr="00097F64">
        <w:t>) бога.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25. Установите соответствие философа философскому учению:</w:t>
      </w:r>
    </w:p>
    <w:p w:rsidR="002A6C28" w:rsidRPr="00097F64" w:rsidRDefault="002A6C28" w:rsidP="002A6C28">
      <w:pPr>
        <w:jc w:val="both"/>
      </w:pPr>
      <w:r w:rsidRPr="00097F64">
        <w:t>1. трансцендентальный идеализм; а) Гегель;</w:t>
      </w:r>
    </w:p>
    <w:p w:rsidR="002A6C28" w:rsidRPr="00097F64" w:rsidRDefault="002A6C28" w:rsidP="002A6C28">
      <w:pPr>
        <w:jc w:val="both"/>
      </w:pPr>
      <w:r w:rsidRPr="00097F64">
        <w:t>2. антропологический материализм; б) Кант;</w:t>
      </w:r>
    </w:p>
    <w:p w:rsidR="002A6C28" w:rsidRPr="00097F64" w:rsidRDefault="002A6C28" w:rsidP="002A6C28">
      <w:pPr>
        <w:jc w:val="both"/>
      </w:pPr>
      <w:r w:rsidRPr="00097F64">
        <w:t>3. абсолютный идеализм; в) Шеллинг;</w:t>
      </w:r>
    </w:p>
    <w:p w:rsidR="002A6C28" w:rsidRPr="00097F64" w:rsidRDefault="002A6C28" w:rsidP="002A6C28">
      <w:pPr>
        <w:jc w:val="both"/>
        <w:rPr>
          <w:b/>
        </w:rPr>
      </w:pPr>
      <w:r w:rsidRPr="00097F64">
        <w:t>4. философия тождества; г) Фейербах</w:t>
      </w:r>
      <w:r w:rsidRPr="00097F64">
        <w:rPr>
          <w:b/>
        </w:rPr>
        <w:t>.</w:t>
      </w:r>
    </w:p>
    <w:p w:rsidR="002A6C28" w:rsidRPr="00097F64" w:rsidRDefault="002A6C28" w:rsidP="002A6C28">
      <w:pPr>
        <w:jc w:val="both"/>
        <w:rPr>
          <w:b/>
        </w:rPr>
      </w:pPr>
      <w:r w:rsidRPr="00097F64">
        <w:rPr>
          <w:b/>
        </w:rPr>
        <w:t>26. Установите соответствие философского трактата тому или иному философу:</w:t>
      </w:r>
    </w:p>
    <w:p w:rsidR="002A6C28" w:rsidRPr="00097F64" w:rsidRDefault="002A6C28" w:rsidP="002A6C28">
      <w:pPr>
        <w:jc w:val="both"/>
      </w:pPr>
      <w:r w:rsidRPr="00097F64">
        <w:t>1. «Критика чистого разума»; а) Гегель;</w:t>
      </w:r>
    </w:p>
    <w:p w:rsidR="002A6C28" w:rsidRPr="00097F64" w:rsidRDefault="002A6C28" w:rsidP="002A6C28">
      <w:pPr>
        <w:jc w:val="both"/>
      </w:pPr>
      <w:r w:rsidRPr="00097F64">
        <w:t>2. «О сущности христианства»; б) Кант;</w:t>
      </w:r>
    </w:p>
    <w:p w:rsidR="002A6C28" w:rsidRPr="00097F64" w:rsidRDefault="002A6C28" w:rsidP="002A6C28">
      <w:pPr>
        <w:jc w:val="both"/>
      </w:pPr>
      <w:r w:rsidRPr="00097F64">
        <w:t>3. «Наука логики»; в) Шеллинг;</w:t>
      </w:r>
    </w:p>
    <w:p w:rsidR="002A6C28" w:rsidRDefault="002A6C28" w:rsidP="002A6C28">
      <w:pPr>
        <w:jc w:val="both"/>
      </w:pPr>
      <w:r w:rsidRPr="00097F64">
        <w:t>4. «Система трансцендентального идеализма»; г) Фейербах.</w:t>
      </w:r>
    </w:p>
    <w:p w:rsidR="00097F64" w:rsidRPr="009C5AF2" w:rsidRDefault="00097F64" w:rsidP="00097F64">
      <w:pPr>
        <w:jc w:val="center"/>
      </w:pPr>
      <w:r w:rsidRPr="009C5AF2">
        <w:t>Ключ к тесту по теме «</w:t>
      </w:r>
      <w:r w:rsidR="003C3B4F">
        <w:t>Немецкая классическая ф</w:t>
      </w:r>
      <w:r w:rsidRPr="009C5AF2">
        <w:t>илософия</w:t>
      </w:r>
      <w:r w:rsidR="003C3B4F">
        <w:t>. Марксистская философия</w:t>
      </w:r>
      <w:r w:rsidRPr="009C5AF2">
        <w:t>»</w:t>
      </w:r>
    </w:p>
    <w:p w:rsidR="003C3B4F" w:rsidRDefault="003C3B4F" w:rsidP="00097F64">
      <w:pPr>
        <w:jc w:val="center"/>
      </w:pPr>
      <w:r>
        <w:t>1а, 2в, 3д, 4в, 5а, 6б, 7а, 8б, 9б, 10в, 11д, 12а, 13г, 14б, 15а, 16в, 17а</w:t>
      </w:r>
      <w:r w:rsidR="001D4729">
        <w:t>, 18г, 19в, 20а, 21д, 22в, 23в, 24г, 25 (1-б, 2-г, 3-а, 4-в), 26)1-б, 2-г, 3-а, 4-в).</w:t>
      </w:r>
    </w:p>
    <w:p w:rsidR="00097F64" w:rsidRPr="009C5AF2" w:rsidRDefault="00097F64" w:rsidP="00097F64">
      <w:pPr>
        <w:jc w:val="center"/>
      </w:pPr>
      <w:r w:rsidRPr="009C5AF2">
        <w:t xml:space="preserve">Критерии оценки </w:t>
      </w:r>
    </w:p>
    <w:p w:rsidR="002A6C28" w:rsidRDefault="002A6C28" w:rsidP="002A6C28">
      <w:r>
        <w:t>Оценка «отлично»</w:t>
      </w:r>
      <w:r w:rsidRPr="00204DA4">
        <w:t xml:space="preserve"> выставляется студенту, если </w:t>
      </w:r>
      <w:r>
        <w:t>он выполнил правильно 11, 12 тестовых заданий.</w:t>
      </w:r>
    </w:p>
    <w:p w:rsidR="002A6C28" w:rsidRDefault="002A6C28" w:rsidP="002A6C28">
      <w:r>
        <w:t>Оценка «хорошо» выставляется студенту, если он выполнил правильно 8, 9, 10 тестовых заданий.</w:t>
      </w:r>
    </w:p>
    <w:p w:rsidR="002A6C28" w:rsidRDefault="002A6C28" w:rsidP="002A6C28">
      <w:r>
        <w:t>Оценка «удовлетворительно» выставляется студенту, если он выполнил правильно 6, 7 тестовых заданий.</w:t>
      </w:r>
    </w:p>
    <w:p w:rsidR="002A6C28" w:rsidRDefault="002A6C28" w:rsidP="002A6C28">
      <w:r>
        <w:t>Оценка «неудовлетворительно» выставляется студенту, если он выполнил правильно меньше 6 тестовых заданий.</w:t>
      </w:r>
    </w:p>
    <w:p w:rsidR="00097F64" w:rsidRPr="00097F64" w:rsidRDefault="00097F64" w:rsidP="00097F64">
      <w:pPr>
        <w:jc w:val="both"/>
      </w:pPr>
    </w:p>
    <w:p w:rsidR="00AA0E26" w:rsidRDefault="00B163BE" w:rsidP="00B163BE">
      <w:pPr>
        <w:jc w:val="center"/>
        <w:rPr>
          <w:b/>
        </w:rPr>
      </w:pPr>
      <w:r w:rsidRPr="00B163BE">
        <w:rPr>
          <w:b/>
        </w:rPr>
        <w:t>Тема: История русской философии</w:t>
      </w:r>
    </w:p>
    <w:p w:rsidR="002A6C28" w:rsidRPr="009C5AF2" w:rsidRDefault="002A6C28" w:rsidP="002A6C28">
      <w:pPr>
        <w:rPr>
          <w:color w:val="000000"/>
        </w:rPr>
      </w:pPr>
      <w:r w:rsidRPr="009C5AF2">
        <w:rPr>
          <w:b/>
          <w:bCs/>
          <w:color w:val="000000"/>
          <w:shd w:val="clear" w:color="auto" w:fill="FFFFFF"/>
        </w:rPr>
        <w:lastRenderedPageBreak/>
        <w:t>1. Датой принятия православия на Руси считается: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 xml:space="preserve">) 862 г. </w:t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>) 944 г.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В) 988 г. Г</w:t>
      </w:r>
      <w:r w:rsidRPr="009C5AF2">
        <w:rPr>
          <w:color w:val="000000"/>
          <w:shd w:val="clear" w:color="auto" w:fill="FFFFFF"/>
        </w:rPr>
        <w:t>) 1024 г.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2. Особое влияние на развитие древней и средневековой русской философии оказали труды: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 xml:space="preserve">А) Иоанна </w:t>
      </w:r>
      <w:proofErr w:type="spellStart"/>
      <w:r>
        <w:rPr>
          <w:color w:val="000000"/>
          <w:shd w:val="clear" w:color="auto" w:fill="FFFFFF"/>
        </w:rPr>
        <w:t>Дамаскина</w:t>
      </w:r>
      <w:proofErr w:type="spellEnd"/>
      <w:r>
        <w:rPr>
          <w:color w:val="000000"/>
          <w:shd w:val="clear" w:color="auto" w:fill="FFFFFF"/>
        </w:rPr>
        <w:t xml:space="preserve"> Б</w:t>
      </w:r>
      <w:r w:rsidRPr="009C5AF2">
        <w:rPr>
          <w:color w:val="000000"/>
          <w:shd w:val="clear" w:color="auto" w:fill="FFFFFF"/>
        </w:rPr>
        <w:t>) Пьера Абеляра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</w:t>
      </w:r>
      <w:r w:rsidRPr="009C5AF2">
        <w:rPr>
          <w:color w:val="000000"/>
          <w:shd w:val="clear" w:color="auto" w:fill="FFFFFF"/>
        </w:rPr>
        <w:t xml:space="preserve">) Фомы Аквинского </w:t>
      </w:r>
      <w:r>
        <w:rPr>
          <w:color w:val="000000"/>
          <w:shd w:val="clear" w:color="auto" w:fill="FFFFFF"/>
        </w:rPr>
        <w:t>Г</w:t>
      </w:r>
      <w:r w:rsidRPr="009C5AF2">
        <w:rPr>
          <w:color w:val="000000"/>
          <w:shd w:val="clear" w:color="auto" w:fill="FFFFFF"/>
        </w:rPr>
        <w:t>) Августина Блаженного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3. Киевская Русь приняла «культурную эстафету» от: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 xml:space="preserve">) Хазарского каганата </w:t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>) Византии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В) Франции Г</w:t>
      </w:r>
      <w:r w:rsidRPr="009C5AF2">
        <w:rPr>
          <w:color w:val="000000"/>
          <w:shd w:val="clear" w:color="auto" w:fill="FFFFFF"/>
        </w:rPr>
        <w:t>) Золотой Орды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4. Центрами распространения культуры на Руси были: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 xml:space="preserve">) первые университеты </w:t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>) монастыри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</w:t>
      </w:r>
      <w:r w:rsidRPr="009C5AF2">
        <w:rPr>
          <w:color w:val="000000"/>
          <w:shd w:val="clear" w:color="auto" w:fill="FFFFFF"/>
        </w:rPr>
        <w:t xml:space="preserve">) княжеские библиотеки </w:t>
      </w:r>
      <w:r>
        <w:rPr>
          <w:color w:val="000000"/>
          <w:shd w:val="clear" w:color="auto" w:fill="FFFFFF"/>
        </w:rPr>
        <w:t>Г</w:t>
      </w:r>
      <w:r w:rsidRPr="009C5AF2">
        <w:rPr>
          <w:color w:val="000000"/>
          <w:shd w:val="clear" w:color="auto" w:fill="FFFFFF"/>
        </w:rPr>
        <w:t>) церковно-приходские школы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5. Митрополит Киевский И</w:t>
      </w:r>
      <w:r w:rsidR="00153766">
        <w:rPr>
          <w:b/>
          <w:bCs/>
          <w:color w:val="000000"/>
          <w:shd w:val="clear" w:color="auto" w:fill="FFFFFF"/>
        </w:rPr>
        <w:t>л</w:t>
      </w:r>
      <w:r w:rsidRPr="009C5AF2">
        <w:rPr>
          <w:b/>
          <w:bCs/>
          <w:color w:val="000000"/>
          <w:shd w:val="clear" w:color="auto" w:fill="FFFFFF"/>
        </w:rPr>
        <w:t>ларион является автором произведения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 xml:space="preserve">) «Слово о полку Игореве» </w:t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>) «Поучение детям»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В) «Домострой» Г</w:t>
      </w:r>
      <w:r w:rsidRPr="009C5AF2">
        <w:rPr>
          <w:color w:val="000000"/>
          <w:shd w:val="clear" w:color="auto" w:fill="FFFFFF"/>
        </w:rPr>
        <w:t>) «Слово о законе и благодати»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6. Ересь - это…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>) отрицание осмысленности человеческого существования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>) отри</w:t>
      </w:r>
      <w:r>
        <w:rPr>
          <w:color w:val="000000"/>
          <w:shd w:val="clear" w:color="auto" w:fill="FFFFFF"/>
        </w:rPr>
        <w:t>ц</w:t>
      </w:r>
      <w:r w:rsidRPr="009C5AF2">
        <w:rPr>
          <w:color w:val="000000"/>
          <w:shd w:val="clear" w:color="auto" w:fill="FFFFFF"/>
        </w:rPr>
        <w:t>ание возможности познания мира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</w:t>
      </w:r>
      <w:r w:rsidRPr="009C5AF2">
        <w:rPr>
          <w:color w:val="000000"/>
          <w:shd w:val="clear" w:color="auto" w:fill="FFFFFF"/>
        </w:rPr>
        <w:t>) отклонение от догматического учения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Г</w:t>
      </w:r>
      <w:r w:rsidRPr="009C5AF2">
        <w:rPr>
          <w:color w:val="000000"/>
          <w:shd w:val="clear" w:color="auto" w:fill="FFFFFF"/>
        </w:rPr>
        <w:t>) отрицание существования Бога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7. Сторонники этого течения выступали против владения монастырями землей, считали, что накопление богатства противоречит монашеским обетам: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 xml:space="preserve">) иосифляне </w:t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>) никониане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</w:t>
      </w:r>
      <w:r w:rsidRPr="009C5AF2">
        <w:rPr>
          <w:color w:val="000000"/>
          <w:shd w:val="clear" w:color="auto" w:fill="FFFFFF"/>
        </w:rPr>
        <w:t xml:space="preserve">) раскольники </w:t>
      </w:r>
      <w:r>
        <w:rPr>
          <w:color w:val="000000"/>
          <w:shd w:val="clear" w:color="auto" w:fill="FFFFFF"/>
        </w:rPr>
        <w:t>Г</w:t>
      </w:r>
      <w:r w:rsidRPr="009C5AF2">
        <w:rPr>
          <w:color w:val="000000"/>
          <w:shd w:val="clear" w:color="auto" w:fill="FFFFFF"/>
        </w:rPr>
        <w:t>) не</w:t>
      </w:r>
      <w:r w:rsidR="00153766">
        <w:rPr>
          <w:color w:val="000000"/>
          <w:shd w:val="clear" w:color="auto" w:fill="FFFFFF"/>
        </w:rPr>
        <w:t xml:space="preserve"> </w:t>
      </w:r>
      <w:r w:rsidRPr="009C5AF2">
        <w:rPr>
          <w:color w:val="000000"/>
          <w:shd w:val="clear" w:color="auto" w:fill="FFFFFF"/>
        </w:rPr>
        <w:t>стяжатели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8.</w:t>
      </w:r>
      <w:r w:rsidRPr="009C5AF2">
        <w:rPr>
          <w:color w:val="000000"/>
          <w:shd w:val="clear" w:color="auto" w:fill="FFFFFF"/>
        </w:rPr>
        <w:t> </w:t>
      </w:r>
      <w:r w:rsidRPr="009C5AF2">
        <w:rPr>
          <w:b/>
          <w:bCs/>
          <w:color w:val="000000"/>
          <w:shd w:val="clear" w:color="auto" w:fill="FFFFFF"/>
        </w:rPr>
        <w:t>Сторонники этого течения одобряли политику Опричнины: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 xml:space="preserve">) иосифляне </w:t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>) никониане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</w:t>
      </w:r>
      <w:r w:rsidRPr="009C5AF2">
        <w:rPr>
          <w:color w:val="000000"/>
          <w:shd w:val="clear" w:color="auto" w:fill="FFFFFF"/>
        </w:rPr>
        <w:t xml:space="preserve">) раскольники </w:t>
      </w:r>
      <w:r>
        <w:rPr>
          <w:color w:val="000000"/>
          <w:shd w:val="clear" w:color="auto" w:fill="FFFFFF"/>
        </w:rPr>
        <w:t>Г</w:t>
      </w:r>
      <w:r w:rsidRPr="009C5AF2">
        <w:rPr>
          <w:color w:val="000000"/>
          <w:shd w:val="clear" w:color="auto" w:fill="FFFFFF"/>
        </w:rPr>
        <w:t>) не</w:t>
      </w:r>
      <w:r w:rsidR="00153766">
        <w:rPr>
          <w:color w:val="000000"/>
          <w:shd w:val="clear" w:color="auto" w:fill="FFFFFF"/>
        </w:rPr>
        <w:t xml:space="preserve"> </w:t>
      </w:r>
      <w:r w:rsidRPr="009C5AF2">
        <w:rPr>
          <w:color w:val="000000"/>
          <w:shd w:val="clear" w:color="auto" w:fill="FFFFFF"/>
        </w:rPr>
        <w:t>стяжатели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9. Автором теории «Москва – третий Рим» считается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 xml:space="preserve">) Иван Грозный </w:t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 xml:space="preserve">) монах </w:t>
      </w:r>
      <w:proofErr w:type="spellStart"/>
      <w:r w:rsidRPr="009C5AF2">
        <w:rPr>
          <w:color w:val="000000"/>
          <w:shd w:val="clear" w:color="auto" w:fill="FFFFFF"/>
        </w:rPr>
        <w:t>Филофей</w:t>
      </w:r>
      <w:proofErr w:type="spellEnd"/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</w:t>
      </w:r>
      <w:r w:rsidRPr="009C5AF2">
        <w:rPr>
          <w:color w:val="000000"/>
          <w:shd w:val="clear" w:color="auto" w:fill="FFFFFF"/>
        </w:rPr>
        <w:t xml:space="preserve">) Иосиф Волоцкий </w:t>
      </w:r>
      <w:r>
        <w:rPr>
          <w:color w:val="000000"/>
          <w:shd w:val="clear" w:color="auto" w:fill="FFFFFF"/>
        </w:rPr>
        <w:t>Г</w:t>
      </w:r>
      <w:r w:rsidRPr="009C5AF2">
        <w:rPr>
          <w:color w:val="000000"/>
          <w:shd w:val="clear" w:color="auto" w:fill="FFFFFF"/>
        </w:rPr>
        <w:t>) Василий III 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10. Когда началось постепенной обособление философии от богословия?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 xml:space="preserve">) в конце 14 в. </w:t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>) в конце 16 в.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В) в конце 17 в. Г</w:t>
      </w:r>
      <w:r w:rsidRPr="009C5AF2">
        <w:rPr>
          <w:color w:val="000000"/>
          <w:shd w:val="clear" w:color="auto" w:fill="FFFFFF"/>
        </w:rPr>
        <w:t>) в конце 18 в.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11. Основателем русского материализма считается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 xml:space="preserve">) Ф. Прокопович. </w:t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>) М. Ломоносов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В) В. Татищев Г</w:t>
      </w:r>
      <w:r w:rsidRPr="009C5AF2">
        <w:rPr>
          <w:color w:val="000000"/>
          <w:shd w:val="clear" w:color="auto" w:fill="FFFFFF"/>
        </w:rPr>
        <w:t>) А. Кантемир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12. Кто из философов 18 в. Говорил о том, что человек полностью ответственен за свои поступки? 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 xml:space="preserve">) А. Радищев. </w:t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>) М. Ломоносов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В) В. Татищев Г</w:t>
      </w:r>
      <w:r w:rsidRPr="009C5AF2">
        <w:rPr>
          <w:color w:val="000000"/>
          <w:shd w:val="clear" w:color="auto" w:fill="FFFFFF"/>
        </w:rPr>
        <w:t>) А. Кантемир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13.</w:t>
      </w:r>
      <w:r w:rsidRPr="009C5AF2">
        <w:rPr>
          <w:color w:val="000000"/>
          <w:shd w:val="clear" w:color="auto" w:fill="FFFFFF"/>
        </w:rPr>
        <w:t> </w:t>
      </w:r>
      <w:r w:rsidRPr="009C5AF2">
        <w:rPr>
          <w:b/>
          <w:bCs/>
          <w:color w:val="000000"/>
          <w:shd w:val="clear" w:color="auto" w:fill="FFFFFF"/>
        </w:rPr>
        <w:t>Кто из философов 18 в. рассматривал бытие народов и культур по аналогии с жизнью отдельного человека (младенчество, юность, мужество, зрелость)</w:t>
      </w:r>
      <w:r w:rsidRPr="009C5AF2">
        <w:rPr>
          <w:color w:val="000000"/>
          <w:shd w:val="clear" w:color="auto" w:fill="FFFFFF"/>
        </w:rPr>
        <w:t>?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 xml:space="preserve">) Ф. Прокопович. </w:t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>) М. Ломоносов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В) В. Татищев Г</w:t>
      </w:r>
      <w:r w:rsidRPr="009C5AF2">
        <w:rPr>
          <w:color w:val="000000"/>
          <w:shd w:val="clear" w:color="auto" w:fill="FFFFFF"/>
        </w:rPr>
        <w:t>) А. Кантемир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14. Первый крупный русский профессиональный философ и революционер – это …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 xml:space="preserve">) А. Радищев. </w:t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>) М. Ломоносов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В) В. Татищев Г</w:t>
      </w:r>
      <w:r w:rsidRPr="009C5AF2">
        <w:rPr>
          <w:color w:val="000000"/>
          <w:shd w:val="clear" w:color="auto" w:fill="FFFFFF"/>
        </w:rPr>
        <w:t>) А. Кантемир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15. Кто из философов положил начало движению «западников» в России. За единственную прижизненную публикацию его идей был помещён под годичный домашний арест с пожизненным запретом на публикации своих работ.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 xml:space="preserve">) П.Я. Чаадаев </w:t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>) А.С. Хомяков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</w:t>
      </w:r>
      <w:r w:rsidRPr="009C5AF2">
        <w:rPr>
          <w:color w:val="000000"/>
          <w:shd w:val="clear" w:color="auto" w:fill="FFFFFF"/>
        </w:rPr>
        <w:t xml:space="preserve">) М.А. Бакунин </w:t>
      </w:r>
      <w:r>
        <w:rPr>
          <w:color w:val="000000"/>
          <w:shd w:val="clear" w:color="auto" w:fill="FFFFFF"/>
        </w:rPr>
        <w:t>Г</w:t>
      </w:r>
      <w:r w:rsidRPr="009C5AF2">
        <w:rPr>
          <w:color w:val="000000"/>
          <w:shd w:val="clear" w:color="auto" w:fill="FFFFFF"/>
        </w:rPr>
        <w:t>) В.Г. Белинский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16. Русский мыслитель, автор романов «Бедные люди», «</w:t>
      </w:r>
      <w:proofErr w:type="spellStart"/>
      <w:r w:rsidRPr="009C5AF2">
        <w:rPr>
          <w:b/>
          <w:bCs/>
          <w:color w:val="000000"/>
          <w:shd w:val="clear" w:color="auto" w:fill="FFFFFF"/>
        </w:rPr>
        <w:t>Идиот</w:t>
      </w:r>
      <w:proofErr w:type="spellEnd"/>
      <w:r w:rsidRPr="009C5AF2">
        <w:rPr>
          <w:b/>
          <w:bCs/>
          <w:color w:val="000000"/>
          <w:shd w:val="clear" w:color="auto" w:fill="FFFFFF"/>
        </w:rPr>
        <w:t xml:space="preserve">», «Бесы». Вначале, под влиянием Белинского, был западником, затем, после 4-х годичной ссылки за </w:t>
      </w:r>
      <w:r w:rsidRPr="009C5AF2">
        <w:rPr>
          <w:b/>
          <w:bCs/>
          <w:color w:val="000000"/>
          <w:shd w:val="clear" w:color="auto" w:fill="FFFFFF"/>
        </w:rPr>
        <w:lastRenderedPageBreak/>
        <w:t>вольнодумство, стал славянофилом.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А) Ф. Достоевский Б</w:t>
      </w:r>
      <w:r w:rsidRPr="009C5AF2">
        <w:rPr>
          <w:color w:val="000000"/>
          <w:shd w:val="clear" w:color="auto" w:fill="FFFFFF"/>
        </w:rPr>
        <w:t>) Л. Толстой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В) В. Соловьев Г</w:t>
      </w:r>
      <w:r w:rsidRPr="009C5AF2">
        <w:rPr>
          <w:color w:val="000000"/>
          <w:shd w:val="clear" w:color="auto" w:fill="FFFFFF"/>
        </w:rPr>
        <w:t>) П. Чаадаев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17. Назовите создателя философии всеединства: 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 xml:space="preserve">) П. Флоренский </w:t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>) С. Булгаков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В) В. Соловьев Г</w:t>
      </w:r>
      <w:r w:rsidRPr="009C5AF2">
        <w:rPr>
          <w:color w:val="000000"/>
          <w:shd w:val="clear" w:color="auto" w:fill="FFFFFF"/>
        </w:rPr>
        <w:t>) Н. Бердяев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18. Какая доктрина утверждала, что Россия - это третий, срединный материк, особый исторический и этнографический мир? 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 xml:space="preserve">) почвенничество </w:t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 xml:space="preserve">) </w:t>
      </w:r>
      <w:proofErr w:type="spellStart"/>
      <w:r w:rsidRPr="009C5AF2">
        <w:rPr>
          <w:color w:val="000000"/>
          <w:shd w:val="clear" w:color="auto" w:fill="FFFFFF"/>
        </w:rPr>
        <w:t>космизм</w:t>
      </w:r>
      <w:proofErr w:type="spellEnd"/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В) народничество Г</w:t>
      </w:r>
      <w:r w:rsidRPr="009C5AF2">
        <w:rPr>
          <w:color w:val="000000"/>
          <w:shd w:val="clear" w:color="auto" w:fill="FFFFFF"/>
        </w:rPr>
        <w:t xml:space="preserve">) </w:t>
      </w:r>
      <w:proofErr w:type="spellStart"/>
      <w:r w:rsidRPr="009C5AF2">
        <w:rPr>
          <w:color w:val="000000"/>
          <w:shd w:val="clear" w:color="auto" w:fill="FFFFFF"/>
        </w:rPr>
        <w:t>евразийство</w:t>
      </w:r>
      <w:proofErr w:type="spellEnd"/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19. Представители революционно-демократического направления русской философии, ратовавшие за переход к социализму, минуя капитализм, опираясь на самобытность русского народа: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А) Народники Б</w:t>
      </w:r>
      <w:r w:rsidRPr="009C5AF2">
        <w:rPr>
          <w:color w:val="000000"/>
          <w:shd w:val="clear" w:color="auto" w:fill="FFFFFF"/>
        </w:rPr>
        <w:t>) Анархисты 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В) Марксисты Г</w:t>
      </w:r>
      <w:r w:rsidRPr="009C5AF2">
        <w:rPr>
          <w:color w:val="000000"/>
          <w:shd w:val="clear" w:color="auto" w:fill="FFFFFF"/>
        </w:rPr>
        <w:t>) Социалисты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20. К философам «за колючей проволокой» относятся: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А</w:t>
      </w:r>
      <w:r w:rsidRPr="009C5AF2">
        <w:rPr>
          <w:color w:val="000000"/>
          <w:shd w:val="clear" w:color="auto" w:fill="FFFFFF"/>
        </w:rPr>
        <w:t xml:space="preserve">) Бердяев и Соловьев </w:t>
      </w:r>
      <w:r>
        <w:rPr>
          <w:color w:val="000000"/>
          <w:shd w:val="clear" w:color="auto" w:fill="FFFFFF"/>
        </w:rPr>
        <w:t>Б</w:t>
      </w:r>
      <w:r w:rsidRPr="009C5AF2">
        <w:rPr>
          <w:color w:val="000000"/>
          <w:shd w:val="clear" w:color="auto" w:fill="FFFFFF"/>
        </w:rPr>
        <w:t>) Гумилев и Флоренский</w:t>
      </w:r>
      <w:r w:rsidRPr="009C5AF2">
        <w:rPr>
          <w:color w:val="000000"/>
        </w:rPr>
        <w:br/>
      </w:r>
      <w:r>
        <w:rPr>
          <w:color w:val="000000"/>
          <w:shd w:val="clear" w:color="auto" w:fill="FFFFFF"/>
        </w:rPr>
        <w:t>В</w:t>
      </w:r>
      <w:r w:rsidRPr="009C5AF2">
        <w:rPr>
          <w:color w:val="000000"/>
          <w:shd w:val="clear" w:color="auto" w:fill="FFFFFF"/>
        </w:rPr>
        <w:t xml:space="preserve">) Булгаков и Циолковский </w:t>
      </w:r>
      <w:r>
        <w:rPr>
          <w:color w:val="000000"/>
          <w:shd w:val="clear" w:color="auto" w:fill="FFFFFF"/>
        </w:rPr>
        <w:t>Г</w:t>
      </w:r>
      <w:r w:rsidRPr="009C5AF2">
        <w:rPr>
          <w:color w:val="000000"/>
          <w:shd w:val="clear" w:color="auto" w:fill="FFFFFF"/>
        </w:rPr>
        <w:t xml:space="preserve">) Вернадский и </w:t>
      </w:r>
      <w:proofErr w:type="spellStart"/>
      <w:r w:rsidRPr="009C5AF2">
        <w:rPr>
          <w:color w:val="000000"/>
          <w:shd w:val="clear" w:color="auto" w:fill="FFFFFF"/>
        </w:rPr>
        <w:t>Лосский</w:t>
      </w:r>
      <w:proofErr w:type="spellEnd"/>
      <w:r w:rsidRPr="009C5AF2">
        <w:rPr>
          <w:color w:val="000000"/>
        </w:rPr>
        <w:br/>
      </w:r>
      <w:r w:rsidRPr="009C5AF2">
        <w:rPr>
          <w:bCs/>
          <w:color w:val="000000"/>
          <w:shd w:val="clear" w:color="auto" w:fill="FFFFFF"/>
        </w:rPr>
        <w:t>Возможно несколько вариантов ответа</w:t>
      </w:r>
      <w:r w:rsidRPr="009C5AF2">
        <w:rPr>
          <w:color w:val="000000"/>
        </w:rPr>
        <w:br/>
      </w:r>
      <w:r w:rsidRPr="009C5AF2">
        <w:rPr>
          <w:b/>
          <w:bCs/>
          <w:color w:val="000000"/>
          <w:shd w:val="clear" w:color="auto" w:fill="FFFFFF"/>
        </w:rPr>
        <w:t>21. Что из перечисленного относится к особенностям русской философии?</w:t>
      </w:r>
      <w:r w:rsidRPr="009C5AF2">
        <w:rPr>
          <w:color w:val="000000"/>
        </w:rPr>
        <w:br/>
      </w:r>
      <w:r>
        <w:rPr>
          <w:color w:val="000000"/>
        </w:rPr>
        <w:t xml:space="preserve">А) </w:t>
      </w:r>
      <w:r w:rsidRPr="009C5AF2">
        <w:rPr>
          <w:color w:val="000000"/>
        </w:rPr>
        <w:t>Особое внимание к проблеме смысла жизни и этическим вопросам.</w:t>
      </w:r>
    </w:p>
    <w:p w:rsidR="002A6C28" w:rsidRPr="009C5AF2" w:rsidRDefault="002A6C28" w:rsidP="002A6C28">
      <w:pPr>
        <w:shd w:val="clear" w:color="auto" w:fill="FFFFFF"/>
        <w:rPr>
          <w:color w:val="000000"/>
        </w:rPr>
      </w:pPr>
      <w:r>
        <w:rPr>
          <w:color w:val="000000"/>
        </w:rPr>
        <w:t xml:space="preserve">Б) </w:t>
      </w:r>
      <w:r w:rsidRPr="009C5AF2">
        <w:rPr>
          <w:color w:val="000000"/>
        </w:rPr>
        <w:t>Тесный союз с наукой.</w:t>
      </w:r>
    </w:p>
    <w:p w:rsidR="002A6C28" w:rsidRPr="009C5AF2" w:rsidRDefault="002A6C28" w:rsidP="002A6C28">
      <w:pPr>
        <w:shd w:val="clear" w:color="auto" w:fill="FFFFFF"/>
        <w:rPr>
          <w:color w:val="000000"/>
        </w:rPr>
      </w:pPr>
      <w:r>
        <w:rPr>
          <w:color w:val="000000"/>
        </w:rPr>
        <w:t xml:space="preserve">В) </w:t>
      </w:r>
      <w:r w:rsidRPr="009C5AF2">
        <w:rPr>
          <w:color w:val="000000"/>
        </w:rPr>
        <w:t>Разработка идеи об особой духовной миссии России.</w:t>
      </w:r>
    </w:p>
    <w:p w:rsidR="002A6C28" w:rsidRPr="009C5AF2" w:rsidRDefault="002A6C28" w:rsidP="002A6C28">
      <w:pPr>
        <w:shd w:val="clear" w:color="auto" w:fill="FFFFFF"/>
        <w:rPr>
          <w:color w:val="000000"/>
        </w:rPr>
      </w:pPr>
      <w:r>
        <w:rPr>
          <w:color w:val="000000"/>
        </w:rPr>
        <w:t xml:space="preserve">Г) </w:t>
      </w:r>
      <w:r w:rsidRPr="009C5AF2">
        <w:rPr>
          <w:color w:val="000000"/>
        </w:rPr>
        <w:t>Рационализм.</w:t>
      </w:r>
    </w:p>
    <w:p w:rsidR="002A6C28" w:rsidRPr="009C5AF2" w:rsidRDefault="002A6C28" w:rsidP="002A6C28">
      <w:pPr>
        <w:shd w:val="clear" w:color="auto" w:fill="FFFFFF"/>
        <w:rPr>
          <w:color w:val="000000"/>
        </w:rPr>
      </w:pPr>
      <w:r>
        <w:rPr>
          <w:color w:val="000000"/>
        </w:rPr>
        <w:t xml:space="preserve">Д) </w:t>
      </w:r>
      <w:proofErr w:type="spellStart"/>
      <w:r w:rsidRPr="009C5AF2">
        <w:rPr>
          <w:color w:val="000000"/>
        </w:rPr>
        <w:t>Европоцентризм</w:t>
      </w:r>
      <w:proofErr w:type="spellEnd"/>
      <w:r w:rsidRPr="009C5AF2">
        <w:rPr>
          <w:color w:val="000000"/>
        </w:rPr>
        <w:t>. </w:t>
      </w:r>
    </w:p>
    <w:p w:rsidR="002A6C28" w:rsidRDefault="002A6C28" w:rsidP="002A6C28">
      <w:pPr>
        <w:jc w:val="both"/>
        <w:rPr>
          <w:b/>
          <w:bCs/>
          <w:color w:val="000000"/>
          <w:shd w:val="clear" w:color="auto" w:fill="FFFFFF"/>
        </w:rPr>
      </w:pPr>
      <w:r w:rsidRPr="009C5AF2">
        <w:rPr>
          <w:b/>
          <w:bCs/>
          <w:color w:val="000000"/>
          <w:shd w:val="clear" w:color="auto" w:fill="FFFFFF"/>
        </w:rPr>
        <w:t>22. Укажите факторы зарождения русской философии</w:t>
      </w:r>
    </w:p>
    <w:p w:rsidR="002A6C28" w:rsidRPr="009C5AF2" w:rsidRDefault="002A6C28" w:rsidP="002A6C28">
      <w:pPr>
        <w:jc w:val="both"/>
        <w:rPr>
          <w:color w:val="000000"/>
        </w:rPr>
      </w:pPr>
      <w:r>
        <w:rPr>
          <w:color w:val="000000"/>
        </w:rPr>
        <w:t xml:space="preserve">А) </w:t>
      </w:r>
      <w:r w:rsidRPr="009C5AF2">
        <w:rPr>
          <w:color w:val="000000"/>
        </w:rPr>
        <w:t>Влияние Золотой Орды.</w:t>
      </w:r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Б) </w:t>
      </w:r>
      <w:r w:rsidRPr="009C5AF2">
        <w:rPr>
          <w:color w:val="000000"/>
        </w:rPr>
        <w:t xml:space="preserve">Восточная </w:t>
      </w:r>
      <w:proofErr w:type="spellStart"/>
      <w:r w:rsidRPr="009C5AF2">
        <w:rPr>
          <w:color w:val="000000"/>
        </w:rPr>
        <w:t>святоотеческая</w:t>
      </w:r>
      <w:proofErr w:type="spellEnd"/>
      <w:r w:rsidRPr="009C5AF2">
        <w:rPr>
          <w:color w:val="000000"/>
        </w:rPr>
        <w:t xml:space="preserve"> мысль.</w:t>
      </w:r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В) </w:t>
      </w:r>
      <w:r w:rsidRPr="009C5AF2">
        <w:rPr>
          <w:color w:val="000000"/>
        </w:rPr>
        <w:t>Влияние светской литературы.</w:t>
      </w:r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Г) Д</w:t>
      </w:r>
      <w:r w:rsidRPr="009C5AF2">
        <w:rPr>
          <w:color w:val="000000"/>
        </w:rPr>
        <w:t>еятельность славянских просветителей.</w:t>
      </w:r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Д) </w:t>
      </w:r>
      <w:r w:rsidRPr="009C5AF2">
        <w:rPr>
          <w:color w:val="000000"/>
        </w:rPr>
        <w:t>Широкие связи с Европой. </w:t>
      </w:r>
    </w:p>
    <w:p w:rsidR="002A6C28" w:rsidRDefault="002A6C28" w:rsidP="002A6C28">
      <w:pPr>
        <w:jc w:val="both"/>
        <w:rPr>
          <w:b/>
          <w:bCs/>
          <w:color w:val="000000"/>
          <w:shd w:val="clear" w:color="auto" w:fill="FFFFFF"/>
        </w:rPr>
      </w:pPr>
      <w:r w:rsidRPr="009C5AF2">
        <w:rPr>
          <w:b/>
          <w:bCs/>
          <w:color w:val="000000"/>
          <w:shd w:val="clear" w:color="auto" w:fill="FFFFFF"/>
        </w:rPr>
        <w:t>23. Что из перечисленного относится к еретическим движениям, повлиявшим на развитие русской философии:</w:t>
      </w:r>
    </w:p>
    <w:p w:rsidR="002A6C28" w:rsidRPr="009C5AF2" w:rsidRDefault="002A6C28" w:rsidP="002A6C28">
      <w:pPr>
        <w:jc w:val="both"/>
        <w:rPr>
          <w:b/>
          <w:bCs/>
          <w:color w:val="000000"/>
          <w:shd w:val="clear" w:color="auto" w:fill="FFFFFF"/>
        </w:rPr>
      </w:pPr>
      <w:r>
        <w:rPr>
          <w:color w:val="000000"/>
        </w:rPr>
        <w:t xml:space="preserve">А) </w:t>
      </w:r>
      <w:r w:rsidRPr="009C5AF2">
        <w:rPr>
          <w:color w:val="000000"/>
        </w:rPr>
        <w:t>Богомильство</w:t>
      </w:r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Б) </w:t>
      </w:r>
      <w:r w:rsidRPr="009C5AF2">
        <w:rPr>
          <w:color w:val="000000"/>
        </w:rPr>
        <w:t>Манихейство</w:t>
      </w:r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В) </w:t>
      </w:r>
      <w:r w:rsidRPr="009C5AF2">
        <w:rPr>
          <w:color w:val="000000"/>
        </w:rPr>
        <w:t>Стригольничество</w:t>
      </w:r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Г) </w:t>
      </w:r>
      <w:r w:rsidRPr="009C5AF2">
        <w:rPr>
          <w:color w:val="000000"/>
        </w:rPr>
        <w:t>Арианство</w:t>
      </w:r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Д) </w:t>
      </w:r>
      <w:proofErr w:type="spellStart"/>
      <w:r w:rsidRPr="009C5AF2">
        <w:rPr>
          <w:color w:val="000000"/>
        </w:rPr>
        <w:t>Катарство</w:t>
      </w:r>
      <w:proofErr w:type="spellEnd"/>
      <w:r w:rsidRPr="009C5AF2">
        <w:rPr>
          <w:color w:val="000000"/>
        </w:rPr>
        <w:t> </w:t>
      </w:r>
    </w:p>
    <w:p w:rsidR="002A6C28" w:rsidRPr="009C5AF2" w:rsidRDefault="002A6C28" w:rsidP="002A6C28">
      <w:pPr>
        <w:jc w:val="both"/>
        <w:rPr>
          <w:color w:val="000000"/>
        </w:rPr>
      </w:pPr>
      <w:r w:rsidRPr="009C5AF2">
        <w:rPr>
          <w:b/>
          <w:bCs/>
          <w:color w:val="000000"/>
          <w:shd w:val="clear" w:color="auto" w:fill="FFFFFF"/>
        </w:rPr>
        <w:t>24. Кто из перечисленных мыслителей являлся представителем западничества?</w:t>
      </w:r>
      <w:r w:rsidRPr="009C5AF2">
        <w:rPr>
          <w:color w:val="000000"/>
        </w:rPr>
        <w:br/>
      </w:r>
      <w:r>
        <w:rPr>
          <w:color w:val="000000"/>
        </w:rPr>
        <w:t>А) Г</w:t>
      </w:r>
      <w:r w:rsidRPr="009C5AF2">
        <w:rPr>
          <w:color w:val="000000"/>
        </w:rPr>
        <w:t>ерцен</w:t>
      </w:r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Б) </w:t>
      </w:r>
      <w:r w:rsidRPr="009C5AF2">
        <w:rPr>
          <w:color w:val="000000"/>
        </w:rPr>
        <w:t>Хомяков</w:t>
      </w:r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В) </w:t>
      </w:r>
      <w:proofErr w:type="spellStart"/>
      <w:r w:rsidRPr="009C5AF2">
        <w:rPr>
          <w:color w:val="000000"/>
        </w:rPr>
        <w:t>Кавелин</w:t>
      </w:r>
      <w:proofErr w:type="spellEnd"/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Г) </w:t>
      </w:r>
      <w:r w:rsidRPr="009C5AF2">
        <w:rPr>
          <w:color w:val="000000"/>
        </w:rPr>
        <w:t>Киреевский</w:t>
      </w:r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Д) </w:t>
      </w:r>
      <w:r w:rsidRPr="009C5AF2">
        <w:rPr>
          <w:color w:val="000000"/>
        </w:rPr>
        <w:t>Грановский</w:t>
      </w:r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Е) </w:t>
      </w:r>
      <w:r w:rsidRPr="009C5AF2">
        <w:rPr>
          <w:color w:val="000000"/>
        </w:rPr>
        <w:t>Братья Аксаковы </w:t>
      </w:r>
    </w:p>
    <w:p w:rsidR="002A6C28" w:rsidRPr="009C5AF2" w:rsidRDefault="002A6C28" w:rsidP="002A6C28">
      <w:pPr>
        <w:jc w:val="both"/>
        <w:rPr>
          <w:color w:val="000000"/>
        </w:rPr>
      </w:pPr>
      <w:r w:rsidRPr="009C5AF2">
        <w:rPr>
          <w:b/>
          <w:bCs/>
          <w:color w:val="000000"/>
          <w:shd w:val="clear" w:color="auto" w:fill="FFFFFF"/>
        </w:rPr>
        <w:t>25. Кто из перечисленных мыслителей являлся представителем славянофильства?</w:t>
      </w:r>
      <w:r w:rsidRPr="009C5AF2">
        <w:rPr>
          <w:color w:val="000000"/>
        </w:rPr>
        <w:br/>
      </w:r>
      <w:r>
        <w:rPr>
          <w:color w:val="000000"/>
        </w:rPr>
        <w:t xml:space="preserve">А) </w:t>
      </w:r>
      <w:r w:rsidRPr="009C5AF2">
        <w:rPr>
          <w:color w:val="000000"/>
        </w:rPr>
        <w:t>Герцен</w:t>
      </w:r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Б) Х</w:t>
      </w:r>
      <w:r w:rsidRPr="009C5AF2">
        <w:rPr>
          <w:color w:val="000000"/>
        </w:rPr>
        <w:t>омяков</w:t>
      </w:r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В) </w:t>
      </w:r>
      <w:proofErr w:type="spellStart"/>
      <w:r w:rsidRPr="009C5AF2">
        <w:rPr>
          <w:color w:val="000000"/>
        </w:rPr>
        <w:t>Кавелин</w:t>
      </w:r>
      <w:proofErr w:type="spellEnd"/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Г) </w:t>
      </w:r>
      <w:r w:rsidRPr="009C5AF2">
        <w:rPr>
          <w:color w:val="000000"/>
        </w:rPr>
        <w:t>Киреевский</w:t>
      </w:r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Д) </w:t>
      </w:r>
      <w:r w:rsidRPr="009C5AF2">
        <w:rPr>
          <w:color w:val="000000"/>
        </w:rPr>
        <w:t>Грановский</w:t>
      </w:r>
    </w:p>
    <w:p w:rsidR="002A6C28" w:rsidRDefault="002A6C28" w:rsidP="002A6C2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Е) </w:t>
      </w:r>
      <w:r w:rsidRPr="009C5AF2">
        <w:rPr>
          <w:color w:val="000000"/>
        </w:rPr>
        <w:t>Братья Аксаковы </w:t>
      </w:r>
    </w:p>
    <w:p w:rsidR="002A6C28" w:rsidRPr="009C5AF2" w:rsidRDefault="002A6C28" w:rsidP="002A6C28">
      <w:pPr>
        <w:jc w:val="center"/>
      </w:pPr>
      <w:r w:rsidRPr="009C5AF2">
        <w:t xml:space="preserve">Ключ к тесту по теме </w:t>
      </w:r>
      <w:r w:rsidRPr="00097F64">
        <w:t>«История русской философии»</w:t>
      </w:r>
    </w:p>
    <w:p w:rsidR="002A6C28" w:rsidRPr="0032070D" w:rsidRDefault="002A6C28" w:rsidP="002A6C28">
      <w:pPr>
        <w:jc w:val="both"/>
        <w:rPr>
          <w:b/>
        </w:rPr>
      </w:pPr>
      <w:r w:rsidRPr="0032070D">
        <w:lastRenderedPageBreak/>
        <w:t>1</w:t>
      </w:r>
      <w:r>
        <w:t>в</w:t>
      </w:r>
      <w:r w:rsidRPr="0032070D">
        <w:t>, 2</w:t>
      </w:r>
      <w:r>
        <w:t>а</w:t>
      </w:r>
      <w:r w:rsidRPr="0032070D">
        <w:t>, 3</w:t>
      </w:r>
      <w:r>
        <w:t>б</w:t>
      </w:r>
      <w:r w:rsidRPr="0032070D">
        <w:t>, 4</w:t>
      </w:r>
      <w:r>
        <w:t>б</w:t>
      </w:r>
      <w:r w:rsidRPr="0032070D">
        <w:t>, 5</w:t>
      </w:r>
      <w:r>
        <w:t>г</w:t>
      </w:r>
      <w:r w:rsidRPr="0032070D">
        <w:t>, 6</w:t>
      </w:r>
      <w:r>
        <w:t>в</w:t>
      </w:r>
      <w:r w:rsidRPr="0032070D">
        <w:t>, 7</w:t>
      </w:r>
      <w:r>
        <w:t>г</w:t>
      </w:r>
      <w:r w:rsidRPr="0032070D">
        <w:t>, 8</w:t>
      </w:r>
      <w:r>
        <w:t>а</w:t>
      </w:r>
      <w:r w:rsidRPr="0032070D">
        <w:t>, 9</w:t>
      </w:r>
      <w:r>
        <w:t>б</w:t>
      </w:r>
      <w:r w:rsidRPr="0032070D">
        <w:t>, 10</w:t>
      </w:r>
      <w:r>
        <w:t>в</w:t>
      </w:r>
      <w:r w:rsidRPr="0032070D">
        <w:t>, 11</w:t>
      </w:r>
      <w:r>
        <w:t>б</w:t>
      </w:r>
      <w:r w:rsidRPr="0032070D">
        <w:t>, 12</w:t>
      </w:r>
      <w:r>
        <w:t>г, 13в, 14а, 15а, 16а, 17в, 18г, 19а, 20б, 21а,в; 22б,в,г; 23а,в,г; 24а,в,д; 25б,г,е.</w:t>
      </w:r>
    </w:p>
    <w:p w:rsidR="002A6C28" w:rsidRPr="009C5AF2" w:rsidRDefault="002A6C28" w:rsidP="002A6C28">
      <w:pPr>
        <w:jc w:val="center"/>
      </w:pPr>
      <w:r w:rsidRPr="009C5AF2">
        <w:t xml:space="preserve">Критерии оценки </w:t>
      </w:r>
    </w:p>
    <w:p w:rsidR="002A6C28" w:rsidRDefault="002A6C28" w:rsidP="002A6C28">
      <w:pPr>
        <w:jc w:val="both"/>
      </w:pPr>
      <w:r>
        <w:t>Оценка «отлично»</w:t>
      </w:r>
      <w:r w:rsidRPr="00204DA4">
        <w:t xml:space="preserve"> выставляется студенту, если </w:t>
      </w:r>
      <w:r>
        <w:t>он выполнил правильно 23- 25 тестовых заданий.</w:t>
      </w:r>
    </w:p>
    <w:p w:rsidR="002A6C28" w:rsidRDefault="002A6C28" w:rsidP="002A6C28">
      <w:pPr>
        <w:jc w:val="both"/>
      </w:pPr>
      <w:r>
        <w:t>Оценка «хорошо» выставляется студенту, если он выполнил правильно 17-22 тестовых заданий.</w:t>
      </w:r>
    </w:p>
    <w:p w:rsidR="002A6C28" w:rsidRDefault="002A6C28" w:rsidP="002A6C28">
      <w:pPr>
        <w:jc w:val="both"/>
      </w:pPr>
      <w:r>
        <w:t>Оценка «удовлетворительно» выставляется студенту, если он выполнил правильно 12 - 16 тестовых заданий.</w:t>
      </w:r>
    </w:p>
    <w:p w:rsidR="002A6C28" w:rsidRDefault="002A6C28" w:rsidP="002A6C28">
      <w:pPr>
        <w:jc w:val="both"/>
      </w:pPr>
      <w:r>
        <w:t>Оценка «неудовлетворительно» выставляется студенту, если он выполнил правильно меньше 12 тестовых заданий.</w:t>
      </w:r>
    </w:p>
    <w:p w:rsidR="002A6C28" w:rsidRDefault="002A6C28" w:rsidP="006B122F">
      <w:pPr>
        <w:jc w:val="center"/>
        <w:rPr>
          <w:b/>
        </w:rPr>
      </w:pPr>
    </w:p>
    <w:p w:rsidR="002A6C28" w:rsidRDefault="002A6C28" w:rsidP="002A6C28">
      <w:pPr>
        <w:jc w:val="center"/>
        <w:rPr>
          <w:b/>
        </w:rPr>
      </w:pPr>
      <w:r w:rsidRPr="00FF2FAD">
        <w:rPr>
          <w:b/>
          <w:bCs/>
        </w:rPr>
        <w:t>Раздел 4. Проблема человека, сознания и познания в философии</w:t>
      </w:r>
      <w:r w:rsidRPr="006B122F">
        <w:rPr>
          <w:b/>
        </w:rPr>
        <w:t xml:space="preserve"> </w:t>
      </w:r>
    </w:p>
    <w:p w:rsidR="002A6C28" w:rsidRDefault="002A6C28" w:rsidP="006B122F">
      <w:pPr>
        <w:jc w:val="center"/>
        <w:rPr>
          <w:b/>
        </w:rPr>
      </w:pPr>
    </w:p>
    <w:p w:rsidR="006B122F" w:rsidRPr="006B122F" w:rsidRDefault="006B122F" w:rsidP="006B122F">
      <w:pPr>
        <w:jc w:val="center"/>
        <w:rPr>
          <w:b/>
        </w:rPr>
      </w:pPr>
      <w:r w:rsidRPr="006B122F">
        <w:rPr>
          <w:b/>
        </w:rPr>
        <w:t>Тема: Происхождение и сущность сознания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1. Сознание рассматривается как свойство высокоорганизованной материи, в философском направлении:</w:t>
      </w:r>
    </w:p>
    <w:p w:rsidR="002A6C28" w:rsidRDefault="002A6C28" w:rsidP="002A6C28">
      <w:pPr>
        <w:jc w:val="both"/>
      </w:pPr>
      <w:r>
        <w:t>А) объективный идеализм;</w:t>
      </w:r>
    </w:p>
    <w:p w:rsidR="002A6C28" w:rsidRDefault="002A6C28" w:rsidP="002A6C28">
      <w:pPr>
        <w:jc w:val="both"/>
      </w:pPr>
      <w:r>
        <w:t>Б) субъективный идеализм;</w:t>
      </w:r>
    </w:p>
    <w:p w:rsidR="002A6C28" w:rsidRDefault="002A6C28" w:rsidP="002A6C28">
      <w:pPr>
        <w:jc w:val="both"/>
      </w:pPr>
      <w:r>
        <w:t>В) диалектический материализм;</w:t>
      </w:r>
    </w:p>
    <w:p w:rsidR="002A6C28" w:rsidRDefault="002A6C28" w:rsidP="002A6C28">
      <w:pPr>
        <w:jc w:val="both"/>
      </w:pPr>
      <w:r>
        <w:t>Г) экзистенциализм;</w:t>
      </w:r>
    </w:p>
    <w:p w:rsidR="002A6C28" w:rsidRDefault="002A6C28" w:rsidP="002A6C28">
      <w:pPr>
        <w:jc w:val="both"/>
      </w:pPr>
      <w:r>
        <w:t>Д) томизм.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2. Сознание рассматривается как сложный программный продукт в:</w:t>
      </w:r>
    </w:p>
    <w:p w:rsidR="002A6C28" w:rsidRDefault="002A6C28" w:rsidP="002A6C28">
      <w:pPr>
        <w:jc w:val="both"/>
      </w:pPr>
      <w:r>
        <w:t>А) механике;</w:t>
      </w:r>
    </w:p>
    <w:p w:rsidR="002A6C28" w:rsidRDefault="002A6C28" w:rsidP="002A6C28">
      <w:pPr>
        <w:jc w:val="both"/>
      </w:pPr>
      <w:r>
        <w:t>Б) кибернетике;</w:t>
      </w:r>
    </w:p>
    <w:p w:rsidR="002A6C28" w:rsidRDefault="002A6C28" w:rsidP="002A6C28">
      <w:pPr>
        <w:jc w:val="both"/>
      </w:pPr>
      <w:r>
        <w:t>В) платонизме;</w:t>
      </w:r>
    </w:p>
    <w:p w:rsidR="002A6C28" w:rsidRDefault="002A6C28" w:rsidP="002A6C28">
      <w:pPr>
        <w:jc w:val="both"/>
      </w:pPr>
      <w:r>
        <w:t>Г) фрейдизме;</w:t>
      </w:r>
    </w:p>
    <w:p w:rsidR="002A6C28" w:rsidRDefault="002A6C28" w:rsidP="002A6C28">
      <w:pPr>
        <w:jc w:val="both"/>
      </w:pPr>
      <w:r>
        <w:t>Д) экзистенциализме.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3. «Бессознательное» в современной философии это:</w:t>
      </w:r>
    </w:p>
    <w:p w:rsidR="002A6C28" w:rsidRDefault="002A6C28" w:rsidP="002A6C28">
      <w:pPr>
        <w:jc w:val="both"/>
      </w:pPr>
      <w:r>
        <w:t>А) явления и процессы в психике человека, которые им не осознаются, но влияют на его поведение;</w:t>
      </w:r>
    </w:p>
    <w:p w:rsidR="002A6C28" w:rsidRDefault="002A6C28" w:rsidP="002A6C28">
      <w:pPr>
        <w:jc w:val="both"/>
      </w:pPr>
      <w:r>
        <w:t>Б) рефлекторные процессы в организме человека;</w:t>
      </w:r>
    </w:p>
    <w:p w:rsidR="002A6C28" w:rsidRDefault="002A6C28" w:rsidP="002A6C28">
      <w:pPr>
        <w:jc w:val="both"/>
      </w:pPr>
      <w:r>
        <w:t>В) опыт, не поддающийся логическому анализу;</w:t>
      </w:r>
    </w:p>
    <w:p w:rsidR="002A6C28" w:rsidRDefault="002A6C28" w:rsidP="002A6C28">
      <w:pPr>
        <w:jc w:val="both"/>
      </w:pPr>
      <w:r>
        <w:t>Г) нечто, присущее только отдельному человеку;</w:t>
      </w:r>
    </w:p>
    <w:p w:rsidR="002A6C28" w:rsidRDefault="002A6C28" w:rsidP="002A6C28">
      <w:pPr>
        <w:jc w:val="both"/>
      </w:pPr>
      <w:r>
        <w:t>Д) общественное, социальное в личности.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4. Бессознательное, по З. Фрейду, есть:</w:t>
      </w:r>
    </w:p>
    <w:p w:rsidR="002A6C28" w:rsidRDefault="002A6C28" w:rsidP="002A6C28">
      <w:pPr>
        <w:jc w:val="both"/>
      </w:pPr>
      <w:r>
        <w:t>А) божественное озарение;</w:t>
      </w:r>
    </w:p>
    <w:p w:rsidR="002A6C28" w:rsidRDefault="002A6C28" w:rsidP="002A6C28">
      <w:pPr>
        <w:jc w:val="both"/>
      </w:pPr>
      <w:r>
        <w:t>Б) стихийные импульсы, исходящие из сферы познания;</w:t>
      </w:r>
    </w:p>
    <w:p w:rsidR="002A6C28" w:rsidRDefault="002A6C28" w:rsidP="002A6C28">
      <w:pPr>
        <w:jc w:val="both"/>
      </w:pPr>
      <w:r>
        <w:t>В) «первичные влечения» с целью получения наибольшего удовольствия;</w:t>
      </w:r>
    </w:p>
    <w:p w:rsidR="002A6C28" w:rsidRDefault="002A6C28" w:rsidP="002A6C28">
      <w:pPr>
        <w:jc w:val="both"/>
      </w:pPr>
      <w:r>
        <w:t>Г) стихийные процессы, происходящие в коллективах («коллективное бессознательное»).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5. По Фрейду, «Я» и «Оно» находятся в отношениях:</w:t>
      </w:r>
    </w:p>
    <w:p w:rsidR="002A6C28" w:rsidRDefault="002A6C28" w:rsidP="002A6C28">
      <w:pPr>
        <w:jc w:val="both"/>
      </w:pPr>
      <w:r>
        <w:t>А) тождества;</w:t>
      </w:r>
    </w:p>
    <w:p w:rsidR="002A6C28" w:rsidRDefault="002A6C28" w:rsidP="002A6C28">
      <w:pPr>
        <w:jc w:val="both"/>
      </w:pPr>
      <w:r>
        <w:t>Б) постоянного конфликта;</w:t>
      </w:r>
    </w:p>
    <w:p w:rsidR="002A6C28" w:rsidRDefault="002A6C28" w:rsidP="002A6C28">
      <w:pPr>
        <w:jc w:val="both"/>
      </w:pPr>
      <w:r>
        <w:t>В) «Я» и «Оно» дополняют друг друга;</w:t>
      </w:r>
    </w:p>
    <w:p w:rsidR="002A6C28" w:rsidRDefault="002A6C28" w:rsidP="002A6C28">
      <w:pPr>
        <w:jc w:val="both"/>
      </w:pPr>
      <w:r>
        <w:t>Г) между «Я» и «Оно» нет никакой связи;</w:t>
      </w:r>
    </w:p>
    <w:p w:rsidR="002A6C28" w:rsidRDefault="002A6C28" w:rsidP="002A6C28">
      <w:pPr>
        <w:jc w:val="both"/>
      </w:pPr>
      <w:r>
        <w:t>Д) «Я» постоянно контролирует «Оно».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6. Бессознательное в философии— это:</w:t>
      </w:r>
    </w:p>
    <w:p w:rsidR="002A6C28" w:rsidRDefault="002A6C28" w:rsidP="002A6C28">
      <w:pPr>
        <w:jc w:val="both"/>
      </w:pPr>
      <w:r>
        <w:t>А) явления и процессы в психике человека, которые им не осознаются;</w:t>
      </w:r>
    </w:p>
    <w:p w:rsidR="002A6C28" w:rsidRDefault="002A6C28" w:rsidP="002A6C28">
      <w:pPr>
        <w:jc w:val="both"/>
      </w:pPr>
      <w:r>
        <w:t>Б) понятие, тождественное психическому;</w:t>
      </w:r>
    </w:p>
    <w:p w:rsidR="002A6C28" w:rsidRDefault="002A6C28" w:rsidP="002A6C28">
      <w:pPr>
        <w:jc w:val="both"/>
      </w:pPr>
      <w:r>
        <w:t>В) высший уровень психики человека;</w:t>
      </w:r>
    </w:p>
    <w:p w:rsidR="002A6C28" w:rsidRDefault="002A6C28" w:rsidP="002A6C28">
      <w:pPr>
        <w:jc w:val="both"/>
      </w:pPr>
      <w:r>
        <w:t>Г) намеренное поведение, не соответствующее моральным и правовым нормам общества;</w:t>
      </w:r>
    </w:p>
    <w:p w:rsidR="002A6C28" w:rsidRDefault="002A6C28" w:rsidP="002A6C28">
      <w:pPr>
        <w:jc w:val="both"/>
      </w:pPr>
      <w:r>
        <w:t>Д) часть коллективной духовной памяти человечества, проявляющаяся в пограничных состояниях отдельных индивидов.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7. Философское понятие рефлексии относится к феномену:</w:t>
      </w:r>
    </w:p>
    <w:p w:rsidR="002A6C28" w:rsidRDefault="002A6C28" w:rsidP="002A6C28">
      <w:pPr>
        <w:jc w:val="both"/>
      </w:pPr>
      <w:r>
        <w:t>А) эмпирического познания;</w:t>
      </w:r>
    </w:p>
    <w:p w:rsidR="002A6C28" w:rsidRDefault="002A6C28" w:rsidP="002A6C28">
      <w:pPr>
        <w:jc w:val="both"/>
      </w:pPr>
      <w:r>
        <w:t>Б) логического познания;</w:t>
      </w:r>
    </w:p>
    <w:p w:rsidR="002A6C28" w:rsidRDefault="002A6C28" w:rsidP="002A6C28">
      <w:pPr>
        <w:jc w:val="both"/>
      </w:pPr>
      <w:r>
        <w:lastRenderedPageBreak/>
        <w:t>В) интуитивного познания;</w:t>
      </w:r>
    </w:p>
    <w:p w:rsidR="002A6C28" w:rsidRDefault="002A6C28" w:rsidP="002A6C28">
      <w:pPr>
        <w:jc w:val="both"/>
      </w:pPr>
      <w:r>
        <w:t>Г) самосознания;</w:t>
      </w:r>
    </w:p>
    <w:p w:rsidR="002A6C28" w:rsidRDefault="002A6C28" w:rsidP="002A6C28">
      <w:pPr>
        <w:jc w:val="both"/>
      </w:pPr>
      <w:r>
        <w:t>Д) подсознания.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8. Сознание возникает, функционирует и развивается в процессе:</w:t>
      </w:r>
    </w:p>
    <w:p w:rsidR="002A6C28" w:rsidRDefault="002A6C28" w:rsidP="002A6C28">
      <w:pPr>
        <w:jc w:val="both"/>
      </w:pPr>
      <w:r>
        <w:t>А) взросления человека;</w:t>
      </w:r>
    </w:p>
    <w:p w:rsidR="002A6C28" w:rsidRDefault="002A6C28" w:rsidP="002A6C28">
      <w:pPr>
        <w:jc w:val="both"/>
      </w:pPr>
      <w:r>
        <w:t>Б) взаимодействия человека с реальностью;</w:t>
      </w:r>
    </w:p>
    <w:p w:rsidR="002A6C28" w:rsidRDefault="002A6C28" w:rsidP="002A6C28">
      <w:pPr>
        <w:jc w:val="both"/>
      </w:pPr>
      <w:r>
        <w:t>В) получения образования;</w:t>
      </w:r>
    </w:p>
    <w:p w:rsidR="002A6C28" w:rsidRDefault="002A6C28" w:rsidP="002A6C28">
      <w:pPr>
        <w:jc w:val="both"/>
      </w:pPr>
      <w:r>
        <w:t>Г) научного познания.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9. Выберите правильный ответ:</w:t>
      </w:r>
    </w:p>
    <w:p w:rsidR="002A6C28" w:rsidRDefault="002A6C28" w:rsidP="002A6C28">
      <w:pPr>
        <w:jc w:val="both"/>
      </w:pPr>
      <w:r>
        <w:t>А) сознание возникает еще в утробе матери;</w:t>
      </w:r>
    </w:p>
    <w:p w:rsidR="002A6C28" w:rsidRDefault="002A6C28" w:rsidP="002A6C28">
      <w:pPr>
        <w:jc w:val="both"/>
      </w:pPr>
      <w:r>
        <w:t>Б) сознание (в форме самосознания) возникает в 2-4 летнем возрасте;</w:t>
      </w:r>
    </w:p>
    <w:p w:rsidR="002A6C28" w:rsidRDefault="002A6C28" w:rsidP="002A6C28">
      <w:pPr>
        <w:jc w:val="both"/>
      </w:pPr>
      <w:r>
        <w:t xml:space="preserve">В) сознание </w:t>
      </w:r>
      <w:proofErr w:type="spellStart"/>
      <w:r>
        <w:t>предсуществует</w:t>
      </w:r>
      <w:proofErr w:type="spellEnd"/>
      <w:r>
        <w:t xml:space="preserve"> человеку;</w:t>
      </w:r>
    </w:p>
    <w:p w:rsidR="002A6C28" w:rsidRDefault="002A6C28" w:rsidP="002A6C28">
      <w:pPr>
        <w:jc w:val="both"/>
      </w:pPr>
      <w:r>
        <w:t>Г) сознание возникает сразу после рождения ребенка.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10. Важнейшим условием появления сознания у человека является:</w:t>
      </w:r>
    </w:p>
    <w:p w:rsidR="002A6C28" w:rsidRDefault="002A6C28" w:rsidP="002A6C28">
      <w:pPr>
        <w:jc w:val="both"/>
      </w:pPr>
      <w:r>
        <w:t>А) выработка трудовых навыков;</w:t>
      </w:r>
    </w:p>
    <w:p w:rsidR="002A6C28" w:rsidRDefault="002A6C28" w:rsidP="002A6C28">
      <w:pPr>
        <w:jc w:val="both"/>
      </w:pPr>
      <w:r>
        <w:t>Б) общение с другими людьми;</w:t>
      </w:r>
    </w:p>
    <w:p w:rsidR="002A6C28" w:rsidRDefault="002A6C28" w:rsidP="002A6C28">
      <w:pPr>
        <w:jc w:val="both"/>
      </w:pPr>
      <w:r>
        <w:t>В) обретение политической позиции;</w:t>
      </w:r>
    </w:p>
    <w:p w:rsidR="002A6C28" w:rsidRDefault="002A6C28" w:rsidP="002A6C28">
      <w:pPr>
        <w:jc w:val="both"/>
      </w:pPr>
      <w:r>
        <w:t>Г) взросление индивида.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11. В ранней античной философии категория «сознание» определялась через понятие:</w:t>
      </w:r>
    </w:p>
    <w:p w:rsidR="002A6C28" w:rsidRDefault="002A6C28" w:rsidP="002A6C28">
      <w:pPr>
        <w:jc w:val="both"/>
      </w:pPr>
      <w:r>
        <w:t xml:space="preserve">А) </w:t>
      </w:r>
      <w:proofErr w:type="spellStart"/>
      <w:r>
        <w:t>апейрон</w:t>
      </w:r>
      <w:proofErr w:type="spellEnd"/>
      <w:r>
        <w:t>;</w:t>
      </w:r>
    </w:p>
    <w:p w:rsidR="002A6C28" w:rsidRDefault="002A6C28" w:rsidP="002A6C28">
      <w:pPr>
        <w:jc w:val="both"/>
      </w:pPr>
      <w:r>
        <w:t>Б) атом;</w:t>
      </w:r>
    </w:p>
    <w:p w:rsidR="002A6C28" w:rsidRDefault="002A6C28" w:rsidP="002A6C28">
      <w:pPr>
        <w:jc w:val="both"/>
      </w:pPr>
      <w:r>
        <w:t>В) логос;</w:t>
      </w:r>
    </w:p>
    <w:p w:rsidR="002A6C28" w:rsidRDefault="002A6C28" w:rsidP="002A6C28">
      <w:pPr>
        <w:jc w:val="both"/>
      </w:pPr>
      <w:r>
        <w:t>Г) душа;</w:t>
      </w:r>
    </w:p>
    <w:p w:rsidR="002A6C28" w:rsidRDefault="002A6C28" w:rsidP="002A6C28">
      <w:pPr>
        <w:jc w:val="both"/>
      </w:pPr>
      <w:r>
        <w:t>Д) разум.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12. Впервые акт самосознания в качестве условия достоверности познания мира рассмотрел:</w:t>
      </w:r>
    </w:p>
    <w:p w:rsidR="002A6C28" w:rsidRDefault="002A6C28" w:rsidP="002A6C28">
      <w:pPr>
        <w:jc w:val="both"/>
      </w:pPr>
      <w:r>
        <w:t>А) Маркс;</w:t>
      </w:r>
    </w:p>
    <w:p w:rsidR="002A6C28" w:rsidRDefault="002A6C28" w:rsidP="002A6C28">
      <w:pPr>
        <w:jc w:val="both"/>
      </w:pPr>
      <w:r>
        <w:t xml:space="preserve">Б) </w:t>
      </w:r>
      <w:proofErr w:type="spellStart"/>
      <w:r>
        <w:t>Демокрит</w:t>
      </w:r>
      <w:proofErr w:type="spellEnd"/>
      <w:r>
        <w:t>;</w:t>
      </w:r>
    </w:p>
    <w:p w:rsidR="002A6C28" w:rsidRDefault="002A6C28" w:rsidP="002A6C28">
      <w:pPr>
        <w:jc w:val="both"/>
      </w:pPr>
      <w:r>
        <w:t>В) Декарт;</w:t>
      </w:r>
    </w:p>
    <w:p w:rsidR="002A6C28" w:rsidRDefault="002A6C28" w:rsidP="002A6C28">
      <w:pPr>
        <w:jc w:val="both"/>
      </w:pPr>
      <w:r>
        <w:t>Г) Бэкон;</w:t>
      </w:r>
    </w:p>
    <w:p w:rsidR="002A6C28" w:rsidRDefault="002A6C28" w:rsidP="002A6C28">
      <w:pPr>
        <w:jc w:val="both"/>
      </w:pPr>
      <w:r>
        <w:t>Д) Гоббс.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13. В какую эпоху сознание начинают рассматривать как функцию человеческого мозга по отражению действительности?</w:t>
      </w:r>
    </w:p>
    <w:p w:rsidR="002A6C28" w:rsidRDefault="002A6C28" w:rsidP="002A6C28">
      <w:pPr>
        <w:jc w:val="both"/>
      </w:pPr>
      <w:r>
        <w:t>А) Античность;</w:t>
      </w:r>
    </w:p>
    <w:p w:rsidR="002A6C28" w:rsidRDefault="002A6C28" w:rsidP="002A6C28">
      <w:pPr>
        <w:jc w:val="both"/>
      </w:pPr>
      <w:r>
        <w:t>Б) Средневековье;</w:t>
      </w:r>
    </w:p>
    <w:p w:rsidR="002A6C28" w:rsidRDefault="002A6C28" w:rsidP="002A6C28">
      <w:pPr>
        <w:jc w:val="both"/>
      </w:pPr>
      <w:r>
        <w:t>В) Возрождение;</w:t>
      </w:r>
    </w:p>
    <w:p w:rsidR="002A6C28" w:rsidRDefault="002A6C28" w:rsidP="002A6C28">
      <w:pPr>
        <w:jc w:val="both"/>
      </w:pPr>
      <w:r>
        <w:t>Г) Просвещение.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14. Гегель полагал, что сознание:</w:t>
      </w:r>
    </w:p>
    <w:p w:rsidR="002A6C28" w:rsidRDefault="002A6C28" w:rsidP="002A6C28">
      <w:pPr>
        <w:jc w:val="both"/>
      </w:pPr>
      <w:r>
        <w:t>А) порождается материей;</w:t>
      </w:r>
    </w:p>
    <w:p w:rsidR="002A6C28" w:rsidRDefault="002A6C28" w:rsidP="002A6C28">
      <w:pPr>
        <w:jc w:val="both"/>
      </w:pPr>
      <w:r>
        <w:t>Б) способ самопознания материи;</w:t>
      </w:r>
    </w:p>
    <w:p w:rsidR="002A6C28" w:rsidRDefault="002A6C28" w:rsidP="002A6C28">
      <w:pPr>
        <w:jc w:val="both"/>
      </w:pPr>
      <w:r>
        <w:t>В) автономно от материи;</w:t>
      </w:r>
    </w:p>
    <w:p w:rsidR="002A6C28" w:rsidRDefault="002A6C28" w:rsidP="002A6C28">
      <w:pPr>
        <w:jc w:val="both"/>
      </w:pPr>
      <w:r>
        <w:t>Г) зависит от материи.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15. Первым объединил сознание и психику:</w:t>
      </w:r>
    </w:p>
    <w:p w:rsidR="002A6C28" w:rsidRDefault="002A6C28" w:rsidP="002A6C28">
      <w:pPr>
        <w:jc w:val="both"/>
      </w:pPr>
      <w:r>
        <w:t>А) Бэкон;</w:t>
      </w:r>
    </w:p>
    <w:p w:rsidR="002A6C28" w:rsidRDefault="002A6C28" w:rsidP="002A6C28">
      <w:pPr>
        <w:jc w:val="both"/>
      </w:pPr>
      <w:r>
        <w:t>Б) Шеллинг;</w:t>
      </w:r>
    </w:p>
    <w:p w:rsidR="002A6C28" w:rsidRDefault="002A6C28" w:rsidP="002A6C28">
      <w:pPr>
        <w:jc w:val="both"/>
      </w:pPr>
      <w:r>
        <w:t>В) Фрейд;</w:t>
      </w:r>
    </w:p>
    <w:p w:rsidR="002A6C28" w:rsidRDefault="002A6C28" w:rsidP="002A6C28">
      <w:pPr>
        <w:jc w:val="both"/>
      </w:pPr>
      <w:r>
        <w:t>Г) Гегель;</w:t>
      </w:r>
    </w:p>
    <w:p w:rsidR="002A6C28" w:rsidRDefault="002A6C28" w:rsidP="002A6C28">
      <w:pPr>
        <w:jc w:val="both"/>
      </w:pPr>
      <w:r>
        <w:t>Д) Кант.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16. Свойство отражения:</w:t>
      </w:r>
    </w:p>
    <w:p w:rsidR="002A6C28" w:rsidRDefault="002A6C28" w:rsidP="002A6C28">
      <w:pPr>
        <w:jc w:val="both"/>
      </w:pPr>
      <w:r>
        <w:t>А) присуще только неживой материи;</w:t>
      </w:r>
    </w:p>
    <w:p w:rsidR="002A6C28" w:rsidRDefault="002A6C28" w:rsidP="002A6C28">
      <w:pPr>
        <w:jc w:val="both"/>
      </w:pPr>
      <w:r>
        <w:t>Б) присуще только живой материи;</w:t>
      </w:r>
    </w:p>
    <w:p w:rsidR="002A6C28" w:rsidRDefault="002A6C28" w:rsidP="002A6C28">
      <w:pPr>
        <w:jc w:val="both"/>
      </w:pPr>
      <w:r>
        <w:t>В) присуще только человеку;</w:t>
      </w:r>
    </w:p>
    <w:p w:rsidR="002A6C28" w:rsidRDefault="002A6C28" w:rsidP="002A6C28">
      <w:pPr>
        <w:jc w:val="both"/>
      </w:pPr>
      <w:r>
        <w:t>Г) это - глобальное свойство материи.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17. С точки зрения вульгарного материализма:</w:t>
      </w:r>
    </w:p>
    <w:p w:rsidR="002A6C28" w:rsidRDefault="002A6C28" w:rsidP="002A6C28">
      <w:pPr>
        <w:jc w:val="both"/>
      </w:pPr>
      <w:r>
        <w:lastRenderedPageBreak/>
        <w:t>А) сознание есть свойство всякой материи;</w:t>
      </w:r>
    </w:p>
    <w:p w:rsidR="002A6C28" w:rsidRDefault="002A6C28" w:rsidP="002A6C28">
      <w:pPr>
        <w:jc w:val="both"/>
      </w:pPr>
      <w:r>
        <w:t>Б) сознание есть свойство живой материи;</w:t>
      </w:r>
    </w:p>
    <w:p w:rsidR="002A6C28" w:rsidRDefault="002A6C28" w:rsidP="002A6C28">
      <w:pPr>
        <w:jc w:val="both"/>
      </w:pPr>
      <w:r>
        <w:t>В) сознание есть субстрат, выделяемый мозгом;</w:t>
      </w:r>
    </w:p>
    <w:p w:rsidR="002A6C28" w:rsidRDefault="002A6C28" w:rsidP="002A6C28">
      <w:pPr>
        <w:jc w:val="both"/>
      </w:pPr>
      <w:r>
        <w:t>Г) сознание есть свойство человека.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18. Сознание человека отличается от психики позвоночных животных:</w:t>
      </w:r>
    </w:p>
    <w:p w:rsidR="002A6C28" w:rsidRDefault="002A6C28" w:rsidP="002A6C28">
      <w:pPr>
        <w:jc w:val="both"/>
      </w:pPr>
      <w:r>
        <w:t>А) наличием абстрактного мышления и речи;</w:t>
      </w:r>
    </w:p>
    <w:p w:rsidR="002A6C28" w:rsidRDefault="002A6C28" w:rsidP="002A6C28">
      <w:pPr>
        <w:jc w:val="both"/>
      </w:pPr>
      <w:r>
        <w:t>Б) наличие способности работать с реальными предметами;</w:t>
      </w:r>
    </w:p>
    <w:p w:rsidR="002A6C28" w:rsidRDefault="002A6C28" w:rsidP="002A6C28">
      <w:pPr>
        <w:jc w:val="both"/>
      </w:pPr>
      <w:r>
        <w:t>В) наличием опережающего отражения;</w:t>
      </w:r>
    </w:p>
    <w:p w:rsidR="002A6C28" w:rsidRDefault="002A6C28" w:rsidP="002A6C28">
      <w:pPr>
        <w:jc w:val="both"/>
      </w:pPr>
      <w:r>
        <w:t>Г) наличием раздражимости.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19. Выделите три наиболее характерные функции языка:</w:t>
      </w:r>
    </w:p>
    <w:p w:rsidR="002A6C28" w:rsidRDefault="002A6C28" w:rsidP="002A6C28">
      <w:pPr>
        <w:jc w:val="both"/>
      </w:pPr>
      <w:r>
        <w:t>А) конструктивная (инструмент выражения мысли);</w:t>
      </w:r>
    </w:p>
    <w:p w:rsidR="002A6C28" w:rsidRDefault="002A6C28" w:rsidP="002A6C28">
      <w:pPr>
        <w:jc w:val="both"/>
      </w:pPr>
      <w:r>
        <w:t>Б) отражательная (инструмент познания);</w:t>
      </w:r>
    </w:p>
    <w:p w:rsidR="002A6C28" w:rsidRDefault="002A6C28" w:rsidP="002A6C28">
      <w:pPr>
        <w:jc w:val="both"/>
      </w:pPr>
      <w:r>
        <w:t>В) политическая;</w:t>
      </w:r>
    </w:p>
    <w:p w:rsidR="002A6C28" w:rsidRDefault="002A6C28" w:rsidP="002A6C28">
      <w:pPr>
        <w:jc w:val="both"/>
      </w:pPr>
      <w:r>
        <w:t>Г) литературная;</w:t>
      </w:r>
    </w:p>
    <w:p w:rsidR="002A6C28" w:rsidRDefault="002A6C28" w:rsidP="002A6C28">
      <w:pPr>
        <w:jc w:val="both"/>
      </w:pPr>
      <w:r>
        <w:t>Д) коммуникативная.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20. Что появилось у человека раньше — мышление или язык?</w:t>
      </w:r>
    </w:p>
    <w:p w:rsidR="002A6C28" w:rsidRDefault="002A6C28" w:rsidP="002A6C28">
      <w:pPr>
        <w:jc w:val="both"/>
      </w:pPr>
      <w:r>
        <w:t>А) мышление;</w:t>
      </w:r>
    </w:p>
    <w:p w:rsidR="002A6C28" w:rsidRDefault="002A6C28" w:rsidP="002A6C28">
      <w:pPr>
        <w:jc w:val="both"/>
      </w:pPr>
      <w:r>
        <w:t>Б) язык;</w:t>
      </w:r>
    </w:p>
    <w:p w:rsidR="002A6C28" w:rsidRDefault="002A6C28" w:rsidP="002A6C28">
      <w:pPr>
        <w:jc w:val="both"/>
      </w:pPr>
      <w:r>
        <w:t>В) одновременно;</w:t>
      </w:r>
    </w:p>
    <w:p w:rsidR="002A6C28" w:rsidRDefault="002A6C28" w:rsidP="002A6C28">
      <w:pPr>
        <w:jc w:val="both"/>
      </w:pPr>
      <w:r>
        <w:t>Г) они совершенно не связаны между собой, поэтому вопрос некорректен.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21. Человеческое сознание отличается от психики животных:</w:t>
      </w:r>
    </w:p>
    <w:p w:rsidR="002A6C28" w:rsidRDefault="002A6C28" w:rsidP="002A6C28">
      <w:pPr>
        <w:jc w:val="both"/>
      </w:pPr>
      <w:r>
        <w:t>А) способностью более четко отражать окружающий мир;</w:t>
      </w:r>
    </w:p>
    <w:p w:rsidR="002A6C28" w:rsidRDefault="002A6C28" w:rsidP="002A6C28">
      <w:pPr>
        <w:jc w:val="both"/>
      </w:pPr>
      <w:r>
        <w:t>Б) способностью воздействовать на окружающий мир;</w:t>
      </w:r>
    </w:p>
    <w:p w:rsidR="002A6C28" w:rsidRDefault="002A6C28" w:rsidP="002A6C28">
      <w:pPr>
        <w:jc w:val="both"/>
      </w:pPr>
      <w:r>
        <w:t>В) способностью к рефлексии, т.е. самопознанию;</w:t>
      </w:r>
    </w:p>
    <w:p w:rsidR="002A6C28" w:rsidRDefault="002A6C28" w:rsidP="002A6C28">
      <w:pPr>
        <w:jc w:val="both"/>
      </w:pPr>
      <w:r>
        <w:t>Г) способностью адекватно реагировать на воздействие окружающей среды.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22. С точки зрения структурализма человеческое сознание является продуктом:</w:t>
      </w:r>
    </w:p>
    <w:p w:rsidR="002A6C28" w:rsidRDefault="002A6C28" w:rsidP="002A6C28">
      <w:pPr>
        <w:jc w:val="both"/>
      </w:pPr>
      <w:r>
        <w:t>А) речевой деятельности;</w:t>
      </w:r>
    </w:p>
    <w:p w:rsidR="002A6C28" w:rsidRDefault="002A6C28" w:rsidP="002A6C28">
      <w:pPr>
        <w:jc w:val="both"/>
      </w:pPr>
      <w:r>
        <w:t>Б) социальной действительности;</w:t>
      </w:r>
    </w:p>
    <w:p w:rsidR="002A6C28" w:rsidRDefault="002A6C28" w:rsidP="002A6C28">
      <w:pPr>
        <w:jc w:val="both"/>
      </w:pPr>
      <w:r>
        <w:t>В) божественного творчества;</w:t>
      </w:r>
    </w:p>
    <w:p w:rsidR="002A6C28" w:rsidRDefault="002A6C28" w:rsidP="002A6C28">
      <w:pPr>
        <w:jc w:val="both"/>
      </w:pPr>
      <w:r>
        <w:t>Г) творчества абсолютного духа.</w:t>
      </w:r>
    </w:p>
    <w:p w:rsidR="002A6C28" w:rsidRPr="006B122F" w:rsidRDefault="002A6C28" w:rsidP="002A6C28">
      <w:pPr>
        <w:jc w:val="both"/>
        <w:rPr>
          <w:b/>
        </w:rPr>
      </w:pPr>
      <w:r w:rsidRPr="006B122F">
        <w:rPr>
          <w:b/>
        </w:rPr>
        <w:t>2</w:t>
      </w:r>
      <w:r>
        <w:rPr>
          <w:b/>
        </w:rPr>
        <w:t>3</w:t>
      </w:r>
      <w:r w:rsidRPr="006B122F">
        <w:rPr>
          <w:b/>
        </w:rPr>
        <w:t>. Установите последовательность возникновения трактовок сознания:</w:t>
      </w:r>
    </w:p>
    <w:p w:rsidR="002A6C28" w:rsidRDefault="002A6C28" w:rsidP="002A6C28">
      <w:pPr>
        <w:jc w:val="both"/>
      </w:pPr>
      <w:r>
        <w:t>А) сознание – 1) функция мозга по отражению действительности;</w:t>
      </w:r>
    </w:p>
    <w:p w:rsidR="002A6C28" w:rsidRDefault="002A6C28" w:rsidP="002A6C28">
      <w:pPr>
        <w:jc w:val="both"/>
      </w:pPr>
      <w:r>
        <w:t>Б) сознание – 2) свойство человеческого организма;</w:t>
      </w:r>
    </w:p>
    <w:p w:rsidR="002A6C28" w:rsidRDefault="002A6C28" w:rsidP="002A6C28">
      <w:pPr>
        <w:jc w:val="both"/>
      </w:pPr>
      <w:r>
        <w:t>В) сознание – 3) божественный дар;</w:t>
      </w:r>
    </w:p>
    <w:p w:rsidR="002A6C28" w:rsidRDefault="002A6C28" w:rsidP="002A6C28">
      <w:pPr>
        <w:jc w:val="both"/>
      </w:pPr>
      <w:r>
        <w:t>Г) сознание – 4) душа.</w:t>
      </w:r>
    </w:p>
    <w:p w:rsidR="002A6C28" w:rsidRPr="009C5AF2" w:rsidRDefault="002A6C28" w:rsidP="002A6C28">
      <w:pPr>
        <w:jc w:val="center"/>
      </w:pPr>
      <w:r w:rsidRPr="009C5AF2">
        <w:t xml:space="preserve">Ключ к тесту по теме </w:t>
      </w:r>
      <w:r w:rsidRPr="00097F64">
        <w:t>«</w:t>
      </w:r>
      <w:r>
        <w:t>Происхождение и сущность сознания</w:t>
      </w:r>
      <w:r w:rsidRPr="00097F64">
        <w:t>»</w:t>
      </w:r>
    </w:p>
    <w:p w:rsidR="002A6C28" w:rsidRDefault="002A6C28" w:rsidP="002A6C28">
      <w:pPr>
        <w:jc w:val="both"/>
      </w:pPr>
      <w:r>
        <w:t>1в, 2б, 3а, 4в, 5б, 6а, 7г, 8б, 9б, 10б, 11г, 12в, 13г, 14в, 15в, 16г, 17в, 18а, 19а,б,д; 20в, 21в, 22а, 23 (а-4, б-3, в-2, г-1).</w:t>
      </w:r>
    </w:p>
    <w:p w:rsidR="002A6C28" w:rsidRPr="009C5AF2" w:rsidRDefault="002A6C28" w:rsidP="002A6C28">
      <w:pPr>
        <w:jc w:val="center"/>
      </w:pPr>
      <w:r w:rsidRPr="009C5AF2">
        <w:t xml:space="preserve">Критерии оценки </w:t>
      </w:r>
    </w:p>
    <w:p w:rsidR="002A6C28" w:rsidRDefault="002A6C28" w:rsidP="002A6C28">
      <w:pPr>
        <w:jc w:val="both"/>
      </w:pPr>
      <w:r>
        <w:t>Оценка «отлично»</w:t>
      </w:r>
      <w:r w:rsidRPr="00204DA4">
        <w:t xml:space="preserve"> выставляется студенту, если </w:t>
      </w:r>
      <w:r>
        <w:t>он выполнил правильно 21, 22, 23 тестовых заданий.</w:t>
      </w:r>
    </w:p>
    <w:p w:rsidR="002A6C28" w:rsidRDefault="002A6C28" w:rsidP="002A6C28">
      <w:pPr>
        <w:jc w:val="both"/>
      </w:pPr>
      <w:r>
        <w:t>Оценка «хорошо» выставляется студенту, если он выполнил правильно 17,18, 19, 20 тестовых заданий.</w:t>
      </w:r>
    </w:p>
    <w:p w:rsidR="002A6C28" w:rsidRDefault="002A6C28" w:rsidP="002A6C28">
      <w:pPr>
        <w:jc w:val="both"/>
      </w:pPr>
      <w:r>
        <w:t>Оценка «удовлетворительно» выставляется студенту, если он выполнил правильно 12,13,14,15, 16 тестовых заданий.</w:t>
      </w:r>
    </w:p>
    <w:p w:rsidR="002A6C28" w:rsidRDefault="002A6C28" w:rsidP="002A6C28">
      <w:pPr>
        <w:jc w:val="both"/>
      </w:pPr>
      <w:r>
        <w:t>Оценка «неудовлетворительно» выставляется студенту, если он выполнил правильно меньше 12 тестовых заданий.</w:t>
      </w:r>
    </w:p>
    <w:p w:rsidR="002A6C28" w:rsidRPr="009C5AF2" w:rsidRDefault="002A6C28" w:rsidP="002A6C28">
      <w:pPr>
        <w:shd w:val="clear" w:color="auto" w:fill="FFFFFF"/>
        <w:jc w:val="both"/>
        <w:rPr>
          <w:color w:val="000000"/>
        </w:rPr>
      </w:pPr>
    </w:p>
    <w:p w:rsidR="009C5AF2" w:rsidRPr="009C5AF2" w:rsidRDefault="009C5AF2" w:rsidP="00E375BD">
      <w:pPr>
        <w:shd w:val="clear" w:color="auto" w:fill="FFFFFF"/>
        <w:jc w:val="both"/>
        <w:rPr>
          <w:color w:val="000000"/>
        </w:rPr>
      </w:pPr>
    </w:p>
    <w:p w:rsidR="00E47141" w:rsidRDefault="00E47141" w:rsidP="001B673D">
      <w:pPr>
        <w:spacing w:line="360" w:lineRule="auto"/>
        <w:jc w:val="center"/>
        <w:rPr>
          <w:b/>
          <w:sz w:val="28"/>
          <w:szCs w:val="28"/>
        </w:rPr>
      </w:pPr>
    </w:p>
    <w:p w:rsidR="00E47141" w:rsidRDefault="00E47141" w:rsidP="001B673D">
      <w:pPr>
        <w:spacing w:line="360" w:lineRule="auto"/>
        <w:jc w:val="center"/>
        <w:rPr>
          <w:b/>
          <w:sz w:val="28"/>
          <w:szCs w:val="28"/>
        </w:rPr>
      </w:pPr>
    </w:p>
    <w:p w:rsidR="00566C28" w:rsidRPr="00B830E2" w:rsidRDefault="00566C28" w:rsidP="00566C28">
      <w:pPr>
        <w:jc w:val="center"/>
        <w:rPr>
          <w:spacing w:val="8"/>
        </w:rPr>
      </w:pPr>
    </w:p>
    <w:p w:rsidR="00566C28" w:rsidRPr="00B830E2" w:rsidRDefault="004F6FA8" w:rsidP="00566C28">
      <w:pPr>
        <w:keepNext/>
        <w:jc w:val="center"/>
        <w:outlineLvl w:val="3"/>
      </w:pPr>
      <w:r>
        <w:lastRenderedPageBreak/>
        <w:t>Федеральное казенное образовательное учреждение</w:t>
      </w:r>
    </w:p>
    <w:p w:rsidR="00566C28" w:rsidRPr="00B830E2" w:rsidRDefault="004F6FA8" w:rsidP="00566C28">
      <w:pPr>
        <w:jc w:val="center"/>
      </w:pPr>
      <w:r>
        <w:t>«Михайловский экономический колледж-интернат»</w:t>
      </w:r>
    </w:p>
    <w:p w:rsidR="005A5F76" w:rsidRDefault="004F6FA8" w:rsidP="004F6FA8">
      <w:pPr>
        <w:spacing w:line="360" w:lineRule="auto"/>
        <w:ind w:firstLine="851"/>
        <w:jc w:val="center"/>
      </w:pPr>
      <w:r>
        <w:t>Министерства труда и социальной защиты Российской Федерации</w:t>
      </w:r>
    </w:p>
    <w:p w:rsidR="00566C28" w:rsidRPr="00566C28" w:rsidRDefault="005A5F76" w:rsidP="005A5F76">
      <w:pPr>
        <w:spacing w:line="360" w:lineRule="auto"/>
        <w:rPr>
          <w:bCs/>
          <w:kern w:val="32"/>
        </w:rPr>
      </w:pPr>
      <w:r>
        <w:rPr>
          <w:bCs/>
          <w:kern w:val="32"/>
        </w:rPr>
        <w:t>Пр</w:t>
      </w:r>
      <w:r w:rsidR="009A629A" w:rsidRPr="00566C28">
        <w:rPr>
          <w:bCs/>
          <w:kern w:val="32"/>
        </w:rPr>
        <w:t>актическ</w:t>
      </w:r>
      <w:r>
        <w:rPr>
          <w:bCs/>
          <w:kern w:val="32"/>
        </w:rPr>
        <w:t>ое занятие</w:t>
      </w:r>
      <w:r w:rsidR="009A629A" w:rsidRPr="00566C28">
        <w:rPr>
          <w:bCs/>
          <w:kern w:val="32"/>
        </w:rPr>
        <w:t xml:space="preserve"> № 1. </w:t>
      </w:r>
    </w:p>
    <w:p w:rsidR="009A629A" w:rsidRDefault="00566C28" w:rsidP="009A629A">
      <w:pPr>
        <w:jc w:val="both"/>
        <w:rPr>
          <w:bCs/>
          <w:kern w:val="32"/>
        </w:rPr>
      </w:pPr>
      <w:r w:rsidRPr="00566C28">
        <w:rPr>
          <w:bCs/>
          <w:kern w:val="32"/>
        </w:rPr>
        <w:t>2. Тема:</w:t>
      </w:r>
      <w:r>
        <w:rPr>
          <w:b/>
          <w:bCs/>
          <w:kern w:val="32"/>
        </w:rPr>
        <w:t xml:space="preserve"> </w:t>
      </w:r>
      <w:r w:rsidR="002A6C28" w:rsidRPr="00306A0B">
        <w:rPr>
          <w:bCs/>
        </w:rPr>
        <w:t xml:space="preserve">Дискуссия: </w:t>
      </w:r>
      <w:r w:rsidR="002A6C28">
        <w:rPr>
          <w:bCs/>
        </w:rPr>
        <w:t>«А</w:t>
      </w:r>
      <w:r w:rsidR="002A6C28" w:rsidRPr="00306A0B">
        <w:rPr>
          <w:bCs/>
        </w:rPr>
        <w:t>ргуме</w:t>
      </w:r>
      <w:r w:rsidR="002A6C28">
        <w:rPr>
          <w:bCs/>
        </w:rPr>
        <w:t>нты в пользу существования Бога»</w:t>
      </w:r>
    </w:p>
    <w:p w:rsidR="009A629A" w:rsidRDefault="00566C28" w:rsidP="009A629A">
      <w:pPr>
        <w:jc w:val="both"/>
        <w:rPr>
          <w:bCs/>
          <w:kern w:val="32"/>
        </w:rPr>
      </w:pPr>
      <w:r w:rsidRPr="00566C28">
        <w:rPr>
          <w:bCs/>
          <w:kern w:val="32"/>
        </w:rPr>
        <w:t xml:space="preserve">3. </w:t>
      </w:r>
      <w:r w:rsidR="009A629A" w:rsidRPr="00566C28">
        <w:rPr>
          <w:bCs/>
          <w:kern w:val="32"/>
        </w:rPr>
        <w:t>Цель:</w:t>
      </w:r>
      <w:r w:rsidR="009A629A">
        <w:rPr>
          <w:bCs/>
          <w:kern w:val="32"/>
        </w:rPr>
        <w:t xml:space="preserve"> </w:t>
      </w:r>
      <w:r w:rsidR="009A629A" w:rsidRPr="00251504">
        <w:rPr>
          <w:bCs/>
          <w:kern w:val="32"/>
        </w:rPr>
        <w:t xml:space="preserve">определить особенности </w:t>
      </w:r>
      <w:r w:rsidR="009A629A" w:rsidRPr="00E327C5">
        <w:rPr>
          <w:color w:val="000000"/>
        </w:rPr>
        <w:t xml:space="preserve">философии средневекового периода, </w:t>
      </w:r>
      <w:r w:rsidR="009A629A" w:rsidRPr="00251504">
        <w:rPr>
          <w:bCs/>
          <w:kern w:val="32"/>
        </w:rPr>
        <w:t>раскрыть содержание ее основных этапов и направлений</w:t>
      </w:r>
      <w:r w:rsidR="009A629A">
        <w:rPr>
          <w:bCs/>
          <w:kern w:val="32"/>
        </w:rPr>
        <w:t xml:space="preserve">, </w:t>
      </w:r>
      <w:r w:rsidR="009A629A" w:rsidRPr="00E327C5">
        <w:rPr>
          <w:color w:val="000000"/>
        </w:rPr>
        <w:t>сущност</w:t>
      </w:r>
      <w:r w:rsidR="009A629A">
        <w:rPr>
          <w:color w:val="000000"/>
        </w:rPr>
        <w:t>ь</w:t>
      </w:r>
      <w:r w:rsidR="009A629A" w:rsidRPr="00E327C5">
        <w:rPr>
          <w:color w:val="000000"/>
        </w:rPr>
        <w:t xml:space="preserve"> теологических концепций философов, их связь с античной философией</w:t>
      </w:r>
      <w:r w:rsidR="009A629A">
        <w:rPr>
          <w:color w:val="000000"/>
        </w:rPr>
        <w:t>.</w:t>
      </w:r>
    </w:p>
    <w:p w:rsidR="00566C28" w:rsidRPr="003830A3" w:rsidRDefault="00566C28" w:rsidP="00566C28">
      <w:r w:rsidRPr="00B830E2">
        <w:t>4. Количество часов на выполнение работы</w:t>
      </w:r>
      <w:r w:rsidRPr="00414BAC">
        <w:rPr>
          <w:b/>
        </w:rPr>
        <w:t xml:space="preserve"> – </w:t>
      </w:r>
      <w:r w:rsidRPr="003830A3">
        <w:t>2.</w:t>
      </w:r>
    </w:p>
    <w:p w:rsidR="00566C28" w:rsidRDefault="00566C28" w:rsidP="00566C28">
      <w:pPr>
        <w:rPr>
          <w:b/>
        </w:rPr>
      </w:pPr>
      <w:r w:rsidRPr="00B830E2">
        <w:t>5. Осваиваемые умения (компетенции)</w:t>
      </w:r>
      <w:r>
        <w:rPr>
          <w:b/>
        </w:rPr>
        <w:t xml:space="preserve"> – </w:t>
      </w:r>
      <w:r w:rsidR="00C83BFD">
        <w:rPr>
          <w:iCs/>
        </w:rPr>
        <w:t>ОК2, ОК6, ОК7</w:t>
      </w:r>
      <w:r>
        <w:rPr>
          <w:iCs/>
        </w:rPr>
        <w:t>.</w:t>
      </w:r>
    </w:p>
    <w:p w:rsidR="00566C28" w:rsidRPr="00B830E2" w:rsidRDefault="00566C28" w:rsidP="00566C28">
      <w:r>
        <w:t>6</w:t>
      </w:r>
      <w:r w:rsidRPr="00B830E2">
        <w:t xml:space="preserve">. </w:t>
      </w:r>
      <w:r>
        <w:t>Содержание заданий:</w:t>
      </w:r>
    </w:p>
    <w:p w:rsidR="00566C28" w:rsidRDefault="00566C28" w:rsidP="00566C28">
      <w:pPr>
        <w:rPr>
          <w:bCs/>
        </w:rPr>
      </w:pPr>
      <w:r w:rsidRPr="00CD47D9">
        <w:rPr>
          <w:bCs/>
        </w:rPr>
        <w:t xml:space="preserve">Дискуссия на тему: </w:t>
      </w:r>
      <w:r w:rsidRPr="00FD7BE7">
        <w:rPr>
          <w:bCs/>
          <w:kern w:val="32"/>
        </w:rPr>
        <w:t>Аргументы в пользу существования Бога.</w:t>
      </w:r>
    </w:p>
    <w:p w:rsidR="00566C28" w:rsidRDefault="00566C28" w:rsidP="00566C28">
      <w:pPr>
        <w:rPr>
          <w:bCs/>
        </w:rPr>
      </w:pPr>
      <w:r>
        <w:rPr>
          <w:bCs/>
        </w:rPr>
        <w:t>Вопросы для обсуждения:</w:t>
      </w:r>
    </w:p>
    <w:p w:rsidR="009A629A" w:rsidRPr="00E327C5" w:rsidRDefault="009A629A" w:rsidP="009A629A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>1. Каковы о</w:t>
      </w:r>
      <w:r w:rsidRPr="00E327C5">
        <w:rPr>
          <w:color w:val="000000"/>
        </w:rPr>
        <w:t>сновные особенности средневековой философии</w:t>
      </w:r>
      <w:r>
        <w:rPr>
          <w:color w:val="000000"/>
        </w:rPr>
        <w:t>?</w:t>
      </w:r>
    </w:p>
    <w:p w:rsidR="009A629A" w:rsidRPr="00E327C5" w:rsidRDefault="009A629A" w:rsidP="009A629A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 xml:space="preserve">2. </w:t>
      </w:r>
      <w:r w:rsidRPr="00E327C5">
        <w:rPr>
          <w:color w:val="000000"/>
        </w:rPr>
        <w:t>Как соотносится с античной философией представления Августина</w:t>
      </w:r>
      <w:r>
        <w:rPr>
          <w:color w:val="000000"/>
        </w:rPr>
        <w:t xml:space="preserve"> Блаженного</w:t>
      </w:r>
      <w:r w:rsidRPr="00E327C5">
        <w:rPr>
          <w:color w:val="000000"/>
        </w:rPr>
        <w:t>?</w:t>
      </w:r>
    </w:p>
    <w:p w:rsidR="009A629A" w:rsidRPr="00E327C5" w:rsidRDefault="009A629A" w:rsidP="009A629A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 xml:space="preserve">3. </w:t>
      </w:r>
      <w:r w:rsidRPr="00E327C5">
        <w:rPr>
          <w:color w:val="000000"/>
        </w:rPr>
        <w:t xml:space="preserve">В чем сущность учения Августина </w:t>
      </w:r>
      <w:r>
        <w:rPr>
          <w:color w:val="000000"/>
        </w:rPr>
        <w:t xml:space="preserve">Блаженного </w:t>
      </w:r>
      <w:r w:rsidRPr="00E327C5">
        <w:rPr>
          <w:color w:val="000000"/>
        </w:rPr>
        <w:t>о граде земном и граде Божьем?</w:t>
      </w:r>
    </w:p>
    <w:p w:rsidR="009A629A" w:rsidRPr="00E327C5" w:rsidRDefault="009A629A" w:rsidP="009A629A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 xml:space="preserve">4. </w:t>
      </w:r>
      <w:r w:rsidRPr="00E327C5">
        <w:rPr>
          <w:color w:val="000000"/>
        </w:rPr>
        <w:t>Как соотносятся с античной философией представления Фомы Аквинского?</w:t>
      </w:r>
    </w:p>
    <w:p w:rsidR="009A629A" w:rsidRPr="00E327C5" w:rsidRDefault="009A629A" w:rsidP="009A629A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 xml:space="preserve">5. </w:t>
      </w:r>
      <w:r w:rsidRPr="00E327C5">
        <w:rPr>
          <w:color w:val="000000"/>
        </w:rPr>
        <w:t>Сущность реализма и номинализма в средневековой философской литературе.</w:t>
      </w:r>
    </w:p>
    <w:p w:rsidR="009A629A" w:rsidRPr="0076616A" w:rsidRDefault="009A629A" w:rsidP="009A629A">
      <w:pPr>
        <w:jc w:val="both"/>
        <w:rPr>
          <w:bCs/>
          <w:kern w:val="32"/>
        </w:rPr>
      </w:pPr>
      <w:r w:rsidRPr="00F0539F">
        <w:rPr>
          <w:bCs/>
          <w:kern w:val="32"/>
        </w:rPr>
        <w:t>Задание 1.</w:t>
      </w:r>
      <w:r w:rsidRPr="0076616A">
        <w:rPr>
          <w:b/>
          <w:bCs/>
          <w:kern w:val="32"/>
        </w:rPr>
        <w:t xml:space="preserve">  </w:t>
      </w:r>
      <w:r w:rsidRPr="0076616A">
        <w:rPr>
          <w:bCs/>
          <w:kern w:val="32"/>
        </w:rPr>
        <w:t>Заполните таблицу «Основные этапы развития философии средних веков».</w:t>
      </w:r>
    </w:p>
    <w:tbl>
      <w:tblPr>
        <w:tblStyle w:val="afc"/>
        <w:tblW w:w="0" w:type="auto"/>
        <w:tblInd w:w="250" w:type="dxa"/>
        <w:tblLook w:val="04A0"/>
      </w:tblPr>
      <w:tblGrid>
        <w:gridCol w:w="4394"/>
        <w:gridCol w:w="3119"/>
        <w:gridCol w:w="2410"/>
      </w:tblGrid>
      <w:tr w:rsidR="009A629A" w:rsidTr="00430764">
        <w:tc>
          <w:tcPr>
            <w:tcW w:w="4394" w:type="dxa"/>
          </w:tcPr>
          <w:p w:rsidR="009A629A" w:rsidRPr="009521BB" w:rsidRDefault="009A629A" w:rsidP="009A629A">
            <w:pPr>
              <w:pStyle w:val="a9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</w:p>
        </w:tc>
        <w:tc>
          <w:tcPr>
            <w:tcW w:w="3119" w:type="dxa"/>
          </w:tcPr>
          <w:p w:rsidR="009A629A" w:rsidRPr="009521BB" w:rsidRDefault="009A629A" w:rsidP="009A629A">
            <w:pPr>
              <w:pStyle w:val="a9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  <w:r w:rsidRPr="009521BB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Патристика</w:t>
            </w:r>
          </w:p>
        </w:tc>
        <w:tc>
          <w:tcPr>
            <w:tcW w:w="2410" w:type="dxa"/>
          </w:tcPr>
          <w:p w:rsidR="009A629A" w:rsidRPr="009521BB" w:rsidRDefault="009A629A" w:rsidP="009A629A">
            <w:pPr>
              <w:pStyle w:val="a9"/>
              <w:spacing w:line="240" w:lineRule="auto"/>
              <w:ind w:left="0"/>
              <w:jc w:val="both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 w:rsidRPr="009521BB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Схоластика</w:t>
            </w:r>
          </w:p>
        </w:tc>
      </w:tr>
      <w:tr w:rsidR="009A629A" w:rsidTr="00430764">
        <w:tc>
          <w:tcPr>
            <w:tcW w:w="4394" w:type="dxa"/>
          </w:tcPr>
          <w:p w:rsidR="009A629A" w:rsidRPr="009521BB" w:rsidRDefault="009A629A" w:rsidP="009A629A">
            <w:pPr>
              <w:pStyle w:val="a9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  <w:r w:rsidRPr="009521BB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Периодизация</w:t>
            </w:r>
          </w:p>
        </w:tc>
        <w:tc>
          <w:tcPr>
            <w:tcW w:w="3119" w:type="dxa"/>
          </w:tcPr>
          <w:p w:rsidR="009A629A" w:rsidRPr="009521BB" w:rsidRDefault="009A629A" w:rsidP="009A629A">
            <w:pPr>
              <w:pStyle w:val="a9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</w:p>
        </w:tc>
        <w:tc>
          <w:tcPr>
            <w:tcW w:w="2410" w:type="dxa"/>
          </w:tcPr>
          <w:p w:rsidR="009A629A" w:rsidRPr="009521BB" w:rsidRDefault="009A629A" w:rsidP="009A629A">
            <w:pPr>
              <w:pStyle w:val="a9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</w:p>
        </w:tc>
      </w:tr>
      <w:tr w:rsidR="009A629A" w:rsidTr="00430764">
        <w:tc>
          <w:tcPr>
            <w:tcW w:w="4394" w:type="dxa"/>
          </w:tcPr>
          <w:p w:rsidR="009A629A" w:rsidRPr="009521BB" w:rsidRDefault="009A629A" w:rsidP="009A629A">
            <w:pPr>
              <w:pStyle w:val="a9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  <w:r w:rsidRPr="009521BB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Основные философы</w:t>
            </w:r>
          </w:p>
        </w:tc>
        <w:tc>
          <w:tcPr>
            <w:tcW w:w="3119" w:type="dxa"/>
          </w:tcPr>
          <w:p w:rsidR="009A629A" w:rsidRPr="009521BB" w:rsidRDefault="009A629A" w:rsidP="009A629A">
            <w:pPr>
              <w:pStyle w:val="a9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</w:p>
        </w:tc>
        <w:tc>
          <w:tcPr>
            <w:tcW w:w="2410" w:type="dxa"/>
          </w:tcPr>
          <w:p w:rsidR="009A629A" w:rsidRPr="009521BB" w:rsidRDefault="009A629A" w:rsidP="009A629A">
            <w:pPr>
              <w:pStyle w:val="a9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</w:p>
        </w:tc>
      </w:tr>
      <w:tr w:rsidR="009A629A" w:rsidTr="00430764">
        <w:tc>
          <w:tcPr>
            <w:tcW w:w="4394" w:type="dxa"/>
          </w:tcPr>
          <w:p w:rsidR="009A629A" w:rsidRPr="009521BB" w:rsidRDefault="009A629A" w:rsidP="009A629A">
            <w:pPr>
              <w:pStyle w:val="a9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  <w:r w:rsidRPr="009521BB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Значение и основные</w:t>
            </w: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 </w:t>
            </w:r>
            <w:r w:rsidRPr="009521BB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идеи</w:t>
            </w:r>
          </w:p>
        </w:tc>
        <w:tc>
          <w:tcPr>
            <w:tcW w:w="3119" w:type="dxa"/>
          </w:tcPr>
          <w:p w:rsidR="009A629A" w:rsidRPr="009521BB" w:rsidRDefault="009A629A" w:rsidP="009A629A">
            <w:pPr>
              <w:pStyle w:val="a9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</w:p>
        </w:tc>
        <w:tc>
          <w:tcPr>
            <w:tcW w:w="2410" w:type="dxa"/>
          </w:tcPr>
          <w:p w:rsidR="009A629A" w:rsidRPr="009521BB" w:rsidRDefault="009A629A" w:rsidP="009A629A">
            <w:pPr>
              <w:pStyle w:val="a9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</w:p>
        </w:tc>
      </w:tr>
    </w:tbl>
    <w:p w:rsidR="009A629A" w:rsidRPr="00EA5C0F" w:rsidRDefault="009A629A" w:rsidP="009A629A">
      <w:pPr>
        <w:jc w:val="both"/>
        <w:rPr>
          <w:b/>
          <w:bCs/>
          <w:kern w:val="32"/>
        </w:rPr>
      </w:pPr>
      <w:r w:rsidRPr="00F0539F">
        <w:rPr>
          <w:bCs/>
          <w:kern w:val="32"/>
        </w:rPr>
        <w:t>Задание 2.</w:t>
      </w:r>
      <w:r>
        <w:rPr>
          <w:b/>
          <w:bCs/>
          <w:kern w:val="32"/>
        </w:rPr>
        <w:t xml:space="preserve"> </w:t>
      </w:r>
      <w:r w:rsidRPr="0076616A">
        <w:rPr>
          <w:bCs/>
          <w:kern w:val="32"/>
        </w:rPr>
        <w:t>Установите соответствие между принципами философии средних веков и их сущностью:</w:t>
      </w:r>
    </w:p>
    <w:tbl>
      <w:tblPr>
        <w:tblStyle w:val="afc"/>
        <w:tblW w:w="0" w:type="auto"/>
        <w:tblInd w:w="250" w:type="dxa"/>
        <w:tblLook w:val="04A0"/>
      </w:tblPr>
      <w:tblGrid>
        <w:gridCol w:w="5103"/>
        <w:gridCol w:w="4820"/>
      </w:tblGrid>
      <w:tr w:rsidR="009A629A" w:rsidTr="00430764">
        <w:tc>
          <w:tcPr>
            <w:tcW w:w="5103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1) догматизм</w:t>
            </w:r>
          </w:p>
        </w:tc>
        <w:tc>
          <w:tcPr>
            <w:tcW w:w="4820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а) исходный пункт философии</w:t>
            </w:r>
          </w:p>
        </w:tc>
      </w:tr>
      <w:tr w:rsidR="009A629A" w:rsidTr="00430764">
        <w:tc>
          <w:tcPr>
            <w:tcW w:w="5103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2) креационизм</w:t>
            </w:r>
          </w:p>
        </w:tc>
        <w:tc>
          <w:tcPr>
            <w:tcW w:w="4820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б) принцип онтологии</w:t>
            </w:r>
          </w:p>
        </w:tc>
      </w:tr>
      <w:tr w:rsidR="009A629A" w:rsidTr="00430764">
        <w:tc>
          <w:tcPr>
            <w:tcW w:w="5103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3) откровение</w:t>
            </w:r>
          </w:p>
        </w:tc>
        <w:tc>
          <w:tcPr>
            <w:tcW w:w="4820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в) принцип гносеологии</w:t>
            </w:r>
          </w:p>
        </w:tc>
      </w:tr>
    </w:tbl>
    <w:p w:rsidR="009A629A" w:rsidRPr="0076616A" w:rsidRDefault="009A629A" w:rsidP="009A629A">
      <w:pPr>
        <w:jc w:val="both"/>
        <w:rPr>
          <w:bCs/>
          <w:kern w:val="32"/>
        </w:rPr>
      </w:pPr>
      <w:r w:rsidRPr="00F0539F">
        <w:rPr>
          <w:bCs/>
          <w:kern w:val="32"/>
        </w:rPr>
        <w:t>Задание 3.</w:t>
      </w:r>
      <w:r w:rsidRPr="0076616A">
        <w:rPr>
          <w:b/>
          <w:bCs/>
          <w:kern w:val="32"/>
        </w:rPr>
        <w:t xml:space="preserve"> </w:t>
      </w:r>
      <w:r w:rsidRPr="0076616A">
        <w:rPr>
          <w:bCs/>
          <w:kern w:val="32"/>
        </w:rPr>
        <w:t>Приведите основные доказательства бытия Бога, которые приводили в своем учении представители средневековой философии.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 xml:space="preserve">В произведении «Сумма теологии» </w:t>
      </w:r>
      <w:r>
        <w:rPr>
          <w:bCs/>
          <w:kern w:val="32"/>
        </w:rPr>
        <w:t xml:space="preserve">Ф.Аквинского </w:t>
      </w:r>
      <w:r w:rsidRPr="00251504">
        <w:rPr>
          <w:bCs/>
          <w:kern w:val="32"/>
        </w:rPr>
        <w:t>п</w:t>
      </w:r>
      <w:r>
        <w:rPr>
          <w:bCs/>
          <w:kern w:val="32"/>
        </w:rPr>
        <w:t>риводятся пять доказательств су</w:t>
      </w:r>
      <w:r w:rsidRPr="00251504">
        <w:rPr>
          <w:bCs/>
          <w:kern w:val="32"/>
        </w:rPr>
        <w:t>ществования Бога: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- Бог рассматривается как «неподвижный двигатель», приводящий все</w:t>
      </w:r>
      <w:r>
        <w:rPr>
          <w:bCs/>
          <w:kern w:val="32"/>
        </w:rPr>
        <w:t xml:space="preserve"> </w:t>
      </w:r>
      <w:r w:rsidRPr="00251504">
        <w:rPr>
          <w:bCs/>
          <w:kern w:val="32"/>
        </w:rPr>
        <w:t>в движение;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- Бог рассматривается как первая причина;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- Бог является источником необходимости в мире;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- Бог есть источник совершенства, сам являясь совершенным;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- Бог устанавливает конечные цели</w:t>
      </w:r>
      <w:r>
        <w:rPr>
          <w:bCs/>
          <w:kern w:val="32"/>
        </w:rPr>
        <w:t xml:space="preserve"> и поэтому не может не существо</w:t>
      </w:r>
      <w:r w:rsidRPr="00251504">
        <w:rPr>
          <w:bCs/>
          <w:kern w:val="32"/>
        </w:rPr>
        <w:t>вать.</w:t>
      </w:r>
    </w:p>
    <w:p w:rsidR="009A629A" w:rsidRPr="00566C28" w:rsidRDefault="009A629A" w:rsidP="009A629A">
      <w:pPr>
        <w:jc w:val="both"/>
        <w:rPr>
          <w:bCs/>
          <w:kern w:val="32"/>
        </w:rPr>
      </w:pPr>
      <w:r w:rsidRPr="00566C28">
        <w:rPr>
          <w:bCs/>
          <w:kern w:val="32"/>
        </w:rPr>
        <w:t>Контрольные вопросы.</w:t>
      </w:r>
    </w:p>
    <w:p w:rsidR="009A629A" w:rsidRDefault="00430764" w:rsidP="009A629A">
      <w:pPr>
        <w:jc w:val="both"/>
        <w:rPr>
          <w:bCs/>
          <w:kern w:val="32"/>
        </w:rPr>
      </w:pPr>
      <w:r>
        <w:rPr>
          <w:bCs/>
          <w:kern w:val="32"/>
        </w:rPr>
        <w:t>1. В чем заключаются основные особенности средневековой философии?</w:t>
      </w:r>
    </w:p>
    <w:p w:rsidR="00430764" w:rsidRPr="009A629A" w:rsidRDefault="00430764" w:rsidP="009A629A">
      <w:pPr>
        <w:jc w:val="both"/>
        <w:rPr>
          <w:bCs/>
          <w:kern w:val="32"/>
        </w:rPr>
      </w:pPr>
      <w:r>
        <w:rPr>
          <w:bCs/>
          <w:kern w:val="32"/>
        </w:rPr>
        <w:t>2. Какие доказательства о существовании Бога приводит Ф.Аквинский?</w:t>
      </w:r>
    </w:p>
    <w:p w:rsidR="00566C28" w:rsidRPr="003830A3" w:rsidRDefault="00566C28" w:rsidP="00566C28">
      <w:r>
        <w:t>7</w:t>
      </w:r>
      <w:r w:rsidRPr="00B830E2">
        <w:t>. Оснащение:</w:t>
      </w:r>
      <w:r>
        <w:rPr>
          <w:b/>
        </w:rPr>
        <w:t xml:space="preserve"> </w:t>
      </w:r>
      <w:r w:rsidRPr="003830A3">
        <w:t>лекционная тетрадь</w:t>
      </w:r>
    </w:p>
    <w:p w:rsidR="00566C28" w:rsidRDefault="00566C28" w:rsidP="00566C28">
      <w:pPr>
        <w:rPr>
          <w:color w:val="000000"/>
        </w:rPr>
      </w:pPr>
      <w:r w:rsidRPr="00B830E2">
        <w:rPr>
          <w:color w:val="000000"/>
        </w:rPr>
        <w:t xml:space="preserve"> Рекомендуемые информационные источники, пособия</w:t>
      </w:r>
      <w:r>
        <w:rPr>
          <w:color w:val="000000"/>
        </w:rPr>
        <w:t xml:space="preserve">: </w:t>
      </w:r>
      <w:r w:rsidR="00C83BFD" w:rsidRPr="00FA4D4E">
        <w:t xml:space="preserve">Волкогонова О. Д. Основы философии: учебник / О. Д. Волкогонова, Н. М. Сидорова. </w:t>
      </w:r>
      <w:r w:rsidR="00C83BFD">
        <w:t>— М.: ИД «ФОРУМ»: ИНФРА-М, 201</w:t>
      </w:r>
      <w:r w:rsidR="002A6C28">
        <w:t>7</w:t>
      </w:r>
      <w:r w:rsidR="00C83BFD">
        <w:t>, с. 31-35.</w:t>
      </w:r>
    </w:p>
    <w:p w:rsidR="00566C28" w:rsidRPr="005D4C66" w:rsidRDefault="00566C28" w:rsidP="00566C28">
      <w:r>
        <w:t>8</w:t>
      </w:r>
      <w:r w:rsidRPr="005D4C66">
        <w:t>. Порядок выполнения</w:t>
      </w:r>
      <w:r>
        <w:t xml:space="preserve"> заданий</w:t>
      </w:r>
      <w:r w:rsidRPr="005D4C66">
        <w:t>:</w:t>
      </w:r>
    </w:p>
    <w:p w:rsidR="00566C28" w:rsidRDefault="00566C28" w:rsidP="00566C28">
      <w:r w:rsidRPr="001B2E52">
        <w:t>1</w:t>
      </w:r>
      <w:r>
        <w:t xml:space="preserve">. Прочитать </w:t>
      </w:r>
      <w:r w:rsidR="00FB6B0D">
        <w:t xml:space="preserve">вопрос, </w:t>
      </w:r>
      <w:r w:rsidR="007525F2">
        <w:t>задание</w:t>
      </w:r>
      <w:r>
        <w:t>.</w:t>
      </w:r>
    </w:p>
    <w:p w:rsidR="00566C28" w:rsidRDefault="00566C28" w:rsidP="00FB6B0D">
      <w:pPr>
        <w:jc w:val="both"/>
      </w:pPr>
      <w:r>
        <w:t xml:space="preserve">2. Ответить на вопрос, демонстрируя теоретические знания, владение терминологией, </w:t>
      </w:r>
      <w:r w:rsidR="00FB6B0D">
        <w:t>а</w:t>
      </w:r>
      <w:r>
        <w:t xml:space="preserve">ргументацию выводов и обобщений; </w:t>
      </w:r>
      <w:r w:rsidR="00FB6B0D">
        <w:t>выполнить задание</w:t>
      </w:r>
      <w:r>
        <w:t>.</w:t>
      </w:r>
    </w:p>
    <w:p w:rsidR="00C83BFD" w:rsidRPr="005D4C66" w:rsidRDefault="00C83BFD" w:rsidP="00C83BFD">
      <w:r>
        <w:t>9</w:t>
      </w:r>
      <w:r w:rsidRPr="005D4C66">
        <w:t>. Критерии оценки практической работы в баллах</w:t>
      </w:r>
    </w:p>
    <w:p w:rsidR="002A6C28" w:rsidRDefault="002A6C28" w:rsidP="002A6C28">
      <w:pPr>
        <w:jc w:val="both"/>
      </w:pPr>
      <w:r>
        <w:t>Отметка «</w:t>
      </w:r>
      <w:r w:rsidRPr="00204DA4">
        <w:t>5</w:t>
      </w:r>
      <w:r>
        <w:t>»</w:t>
      </w:r>
      <w:r w:rsidRPr="00204DA4">
        <w:t xml:space="preserve"> </w:t>
      </w:r>
      <w:r>
        <w:t>выставляется</w:t>
      </w:r>
      <w:r w:rsidRPr="00204DA4">
        <w:t xml:space="preserve">, если </w:t>
      </w:r>
      <w:r>
        <w:t>обучающийся выполнил все задания практической работы, четко и безошибочно ответил на все контрольные вопросы.</w:t>
      </w:r>
    </w:p>
    <w:p w:rsidR="002A6C28" w:rsidRDefault="002A6C28" w:rsidP="002A6C28">
      <w:pPr>
        <w:jc w:val="both"/>
      </w:pPr>
      <w:r>
        <w:t>Отметка «4» выставляется, если обучающийся выполнил все задания практической работы, ответил на все контрольные вопросы с незначительными ошибками..</w:t>
      </w:r>
    </w:p>
    <w:p w:rsidR="002A6C28" w:rsidRDefault="002A6C28" w:rsidP="002A6C28">
      <w:pPr>
        <w:jc w:val="both"/>
      </w:pPr>
      <w:r>
        <w:lastRenderedPageBreak/>
        <w:t>Отметка «3» выставляется, если обучающийся выполнил верно не все задания практической работы, допустил ошибки при ответе на контрольные вопросы.</w:t>
      </w:r>
    </w:p>
    <w:p w:rsidR="002A6C28" w:rsidRDefault="002A6C28" w:rsidP="002A6C28">
      <w:pPr>
        <w:jc w:val="both"/>
      </w:pPr>
      <w:r>
        <w:t>Отметка «2» выставляется, если обучающийся не выполнил или выполнил неверно задания практической работы, не ответил на контрольные вопросы или ответил на них с грубыми ошибками.</w:t>
      </w:r>
    </w:p>
    <w:p w:rsidR="00430764" w:rsidRDefault="002A6C28" w:rsidP="002A6C28">
      <w:pPr>
        <w:rPr>
          <w:b/>
          <w:bCs/>
          <w:kern w:val="32"/>
        </w:rPr>
      </w:pPr>
      <w:r>
        <w:t xml:space="preserve"> </w:t>
      </w:r>
    </w:p>
    <w:p w:rsidR="00C95BC8" w:rsidRDefault="00F0539F" w:rsidP="009A629A">
      <w:pPr>
        <w:jc w:val="both"/>
        <w:rPr>
          <w:bCs/>
          <w:kern w:val="32"/>
        </w:rPr>
      </w:pPr>
      <w:r w:rsidRPr="00F0539F">
        <w:rPr>
          <w:bCs/>
          <w:kern w:val="32"/>
        </w:rPr>
        <w:t xml:space="preserve">1. </w:t>
      </w:r>
      <w:r w:rsidR="009A629A" w:rsidRPr="00F0539F">
        <w:rPr>
          <w:bCs/>
          <w:kern w:val="32"/>
        </w:rPr>
        <w:t>Практическое занятие № 2.</w:t>
      </w:r>
    </w:p>
    <w:p w:rsidR="00C95BC8" w:rsidRPr="00F0539F" w:rsidRDefault="00C95BC8" w:rsidP="009A629A">
      <w:pPr>
        <w:jc w:val="both"/>
        <w:rPr>
          <w:bCs/>
          <w:kern w:val="32"/>
        </w:rPr>
      </w:pPr>
    </w:p>
    <w:p w:rsidR="009A629A" w:rsidRDefault="00F0539F" w:rsidP="009A629A">
      <w:pPr>
        <w:jc w:val="both"/>
        <w:rPr>
          <w:bCs/>
          <w:kern w:val="32"/>
        </w:rPr>
      </w:pPr>
      <w:r>
        <w:rPr>
          <w:bCs/>
          <w:kern w:val="32"/>
        </w:rPr>
        <w:t xml:space="preserve">2. Тема: </w:t>
      </w:r>
      <w:r w:rsidR="002A6C28" w:rsidRPr="00306A0B">
        <w:rPr>
          <w:bCs/>
        </w:rPr>
        <w:t>Дискуссия на тему «Эмпиризм и рационализм: преимущества и недостатки»</w:t>
      </w:r>
    </w:p>
    <w:p w:rsidR="009A629A" w:rsidRPr="00E327C5" w:rsidRDefault="00F0539F" w:rsidP="009A629A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F0539F">
        <w:rPr>
          <w:bCs/>
          <w:kern w:val="32"/>
        </w:rPr>
        <w:t xml:space="preserve">3. </w:t>
      </w:r>
      <w:r w:rsidR="009A629A" w:rsidRPr="00F0539F">
        <w:rPr>
          <w:bCs/>
          <w:kern w:val="32"/>
        </w:rPr>
        <w:t>Цель:</w:t>
      </w:r>
      <w:r w:rsidR="009A629A">
        <w:rPr>
          <w:bCs/>
          <w:kern w:val="32"/>
        </w:rPr>
        <w:t xml:space="preserve"> </w:t>
      </w:r>
      <w:r w:rsidR="009A629A" w:rsidRPr="004566EA">
        <w:rPr>
          <w:bCs/>
          <w:kern w:val="32"/>
        </w:rPr>
        <w:t>раскрыть особенно</w:t>
      </w:r>
      <w:r w:rsidR="009A629A">
        <w:rPr>
          <w:bCs/>
          <w:kern w:val="32"/>
        </w:rPr>
        <w:t>сти развития философии эпохи Но</w:t>
      </w:r>
      <w:r w:rsidR="009A629A" w:rsidRPr="004566EA">
        <w:rPr>
          <w:bCs/>
          <w:kern w:val="32"/>
        </w:rPr>
        <w:t>вого времени, выявить</w:t>
      </w:r>
      <w:r w:rsidR="009A629A">
        <w:rPr>
          <w:bCs/>
          <w:kern w:val="32"/>
        </w:rPr>
        <w:t xml:space="preserve"> </w:t>
      </w:r>
      <w:r w:rsidR="009A629A" w:rsidRPr="004566EA">
        <w:rPr>
          <w:bCs/>
          <w:kern w:val="32"/>
        </w:rPr>
        <w:t>основные направления философской мысли данного</w:t>
      </w:r>
      <w:r w:rsidR="009A629A">
        <w:rPr>
          <w:bCs/>
          <w:kern w:val="32"/>
        </w:rPr>
        <w:t xml:space="preserve"> </w:t>
      </w:r>
      <w:r w:rsidR="009A629A" w:rsidRPr="004566EA">
        <w:rPr>
          <w:bCs/>
          <w:kern w:val="32"/>
        </w:rPr>
        <w:t>периода, показать основные взгляды представителей философии Нового</w:t>
      </w:r>
      <w:r w:rsidR="009A629A">
        <w:rPr>
          <w:bCs/>
          <w:kern w:val="32"/>
        </w:rPr>
        <w:t xml:space="preserve"> </w:t>
      </w:r>
      <w:r w:rsidR="009A629A" w:rsidRPr="004566EA">
        <w:rPr>
          <w:bCs/>
          <w:kern w:val="32"/>
        </w:rPr>
        <w:t>времени</w:t>
      </w:r>
      <w:r w:rsidR="009A629A">
        <w:rPr>
          <w:bCs/>
          <w:kern w:val="32"/>
        </w:rPr>
        <w:t xml:space="preserve">, </w:t>
      </w:r>
      <w:r w:rsidR="009A629A" w:rsidRPr="00E327C5">
        <w:rPr>
          <w:color w:val="000000"/>
        </w:rPr>
        <w:t>сравн</w:t>
      </w:r>
      <w:r w:rsidR="009A629A">
        <w:rPr>
          <w:color w:val="000000"/>
        </w:rPr>
        <w:t>ить</w:t>
      </w:r>
      <w:r w:rsidR="009A629A" w:rsidRPr="00E327C5">
        <w:rPr>
          <w:color w:val="000000"/>
        </w:rPr>
        <w:t xml:space="preserve"> рационализм и эмпиризм в </w:t>
      </w:r>
      <w:r w:rsidR="009A629A">
        <w:rPr>
          <w:color w:val="000000"/>
        </w:rPr>
        <w:t>ф</w:t>
      </w:r>
      <w:r w:rsidR="009A629A" w:rsidRPr="00E327C5">
        <w:rPr>
          <w:color w:val="000000"/>
        </w:rPr>
        <w:t>илософском познании</w:t>
      </w:r>
      <w:r w:rsidR="009A629A">
        <w:rPr>
          <w:color w:val="000000"/>
        </w:rPr>
        <w:t>.</w:t>
      </w:r>
    </w:p>
    <w:p w:rsidR="00F0539F" w:rsidRPr="003830A3" w:rsidRDefault="00F0539F" w:rsidP="00F0539F">
      <w:r w:rsidRPr="00B830E2">
        <w:t>4. Количество часов на выполнение работы</w:t>
      </w:r>
      <w:r w:rsidRPr="00414BAC">
        <w:rPr>
          <w:b/>
        </w:rPr>
        <w:t xml:space="preserve"> – </w:t>
      </w:r>
      <w:r w:rsidRPr="003830A3">
        <w:t>2.</w:t>
      </w:r>
    </w:p>
    <w:p w:rsidR="003162CE" w:rsidRPr="003162CE" w:rsidRDefault="00F0539F" w:rsidP="003162CE">
      <w:pPr>
        <w:pStyle w:val="12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162CE">
        <w:rPr>
          <w:rFonts w:ascii="Times New Roman" w:hAnsi="Times New Roman"/>
          <w:sz w:val="24"/>
          <w:szCs w:val="24"/>
        </w:rPr>
        <w:t>5. Осваиваемые умения (компетенции)</w:t>
      </w:r>
      <w:r w:rsidRPr="003162CE">
        <w:rPr>
          <w:rFonts w:ascii="Times New Roman" w:hAnsi="Times New Roman"/>
          <w:b/>
          <w:sz w:val="24"/>
          <w:szCs w:val="24"/>
        </w:rPr>
        <w:t xml:space="preserve"> – </w:t>
      </w:r>
      <w:r w:rsidR="003162CE" w:rsidRPr="003162CE">
        <w:rPr>
          <w:rFonts w:ascii="Times New Roman" w:hAnsi="Times New Roman"/>
          <w:iCs/>
          <w:sz w:val="24"/>
          <w:szCs w:val="24"/>
        </w:rPr>
        <w:t>ОК2, ОК6, ОК7</w:t>
      </w:r>
      <w:r w:rsidR="003162CE">
        <w:rPr>
          <w:rFonts w:ascii="Times New Roman" w:hAnsi="Times New Roman"/>
          <w:iCs/>
          <w:sz w:val="24"/>
          <w:szCs w:val="24"/>
        </w:rPr>
        <w:t>.</w:t>
      </w:r>
    </w:p>
    <w:p w:rsidR="00F0539F" w:rsidRPr="00B830E2" w:rsidRDefault="00F0539F" w:rsidP="00F0539F">
      <w:r>
        <w:t>6</w:t>
      </w:r>
      <w:r w:rsidRPr="00B830E2">
        <w:t xml:space="preserve">. </w:t>
      </w:r>
      <w:r>
        <w:t>Содержание заданий:</w:t>
      </w:r>
    </w:p>
    <w:p w:rsidR="00F0539F" w:rsidRDefault="00F0539F" w:rsidP="00F0539F">
      <w:pPr>
        <w:jc w:val="both"/>
        <w:rPr>
          <w:bCs/>
          <w:kern w:val="32"/>
        </w:rPr>
      </w:pPr>
      <w:r w:rsidRPr="00FD7BE7">
        <w:rPr>
          <w:bCs/>
          <w:kern w:val="32"/>
        </w:rPr>
        <w:t>Дискуссия на тему</w:t>
      </w:r>
      <w:r w:rsidR="00C83BFD">
        <w:rPr>
          <w:bCs/>
          <w:kern w:val="32"/>
        </w:rPr>
        <w:t>:</w:t>
      </w:r>
      <w:r w:rsidRPr="00FD7BE7">
        <w:rPr>
          <w:bCs/>
          <w:kern w:val="32"/>
        </w:rPr>
        <w:t xml:space="preserve"> Эмпиризм и рационал</w:t>
      </w:r>
      <w:r w:rsidR="00C83BFD">
        <w:rPr>
          <w:bCs/>
          <w:kern w:val="32"/>
        </w:rPr>
        <w:t>изм: преимущества и недостатки.</w:t>
      </w:r>
    </w:p>
    <w:p w:rsidR="009A629A" w:rsidRPr="00F0539F" w:rsidRDefault="009A629A" w:rsidP="00F0539F">
      <w:pPr>
        <w:shd w:val="clear" w:color="auto" w:fill="FFFFFF"/>
        <w:rPr>
          <w:rFonts w:ascii="Calibri" w:hAnsi="Calibri" w:cs="Calibri"/>
          <w:color w:val="000000"/>
        </w:rPr>
      </w:pPr>
      <w:r w:rsidRPr="00F0539F">
        <w:rPr>
          <w:bCs/>
          <w:color w:val="000000"/>
        </w:rPr>
        <w:t>Вопросы для обсуждения</w:t>
      </w:r>
      <w:r w:rsidR="003162CE">
        <w:rPr>
          <w:bCs/>
          <w:color w:val="000000"/>
        </w:rPr>
        <w:t>.</w:t>
      </w:r>
    </w:p>
    <w:p w:rsidR="009A629A" w:rsidRPr="00075DE3" w:rsidRDefault="009A629A" w:rsidP="009A629A">
      <w:pPr>
        <w:shd w:val="clear" w:color="auto" w:fill="FFFFFF"/>
        <w:ind w:left="360" w:hanging="360"/>
        <w:rPr>
          <w:rFonts w:ascii="Calibri" w:hAnsi="Calibri" w:cs="Calibri"/>
          <w:color w:val="000000"/>
        </w:rPr>
      </w:pPr>
      <w:r w:rsidRPr="00075DE3">
        <w:rPr>
          <w:color w:val="000000"/>
        </w:rPr>
        <w:t>1. Особенности европейской философии Нового времени.</w:t>
      </w:r>
    </w:p>
    <w:p w:rsidR="009A629A" w:rsidRPr="00075DE3" w:rsidRDefault="009A629A" w:rsidP="009A629A">
      <w:pPr>
        <w:shd w:val="clear" w:color="auto" w:fill="FFFFFF"/>
        <w:ind w:left="360" w:hanging="360"/>
        <w:rPr>
          <w:rFonts w:ascii="Calibri" w:hAnsi="Calibri" w:cs="Calibri"/>
          <w:color w:val="000000"/>
        </w:rPr>
      </w:pPr>
      <w:r w:rsidRPr="00075DE3">
        <w:rPr>
          <w:color w:val="000000"/>
        </w:rPr>
        <w:t>2. Каковы основные положения учения Ф. Бэкона?</w:t>
      </w:r>
    </w:p>
    <w:p w:rsidR="009A629A" w:rsidRPr="00075DE3" w:rsidRDefault="009A629A" w:rsidP="009A629A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 xml:space="preserve">3. </w:t>
      </w:r>
      <w:r w:rsidRPr="00075DE3">
        <w:rPr>
          <w:color w:val="000000"/>
        </w:rPr>
        <w:t>Что нового внес в философию французский ученый Р. Декарт?</w:t>
      </w:r>
    </w:p>
    <w:p w:rsidR="009A629A" w:rsidRPr="00075DE3" w:rsidRDefault="009A629A" w:rsidP="009A629A">
      <w:pPr>
        <w:jc w:val="both"/>
        <w:rPr>
          <w:bCs/>
          <w:kern w:val="32"/>
        </w:rPr>
      </w:pPr>
      <w:r>
        <w:rPr>
          <w:bCs/>
          <w:kern w:val="32"/>
        </w:rPr>
        <w:t xml:space="preserve">4. </w:t>
      </w:r>
      <w:r w:rsidRPr="00075DE3">
        <w:rPr>
          <w:bCs/>
          <w:kern w:val="32"/>
        </w:rPr>
        <w:t>Каковы особенности сенсуализма как направления философии Нового времени?</w:t>
      </w:r>
    </w:p>
    <w:p w:rsidR="009A629A" w:rsidRPr="00075DE3" w:rsidRDefault="009A629A" w:rsidP="009A629A">
      <w:pPr>
        <w:pStyle w:val="1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bCs/>
          <w:kern w:val="32"/>
          <w:sz w:val="24"/>
          <w:szCs w:val="24"/>
        </w:rPr>
        <w:t xml:space="preserve">5. </w:t>
      </w:r>
      <w:r w:rsidRPr="00075DE3">
        <w:rPr>
          <w:bCs/>
          <w:kern w:val="32"/>
          <w:sz w:val="24"/>
          <w:szCs w:val="24"/>
        </w:rPr>
        <w:t>В чем различие взглядов философов Нового времени Ф.Бэкона и</w:t>
      </w:r>
      <w:r>
        <w:rPr>
          <w:bCs/>
          <w:kern w:val="32"/>
          <w:sz w:val="24"/>
          <w:szCs w:val="24"/>
        </w:rPr>
        <w:t xml:space="preserve"> </w:t>
      </w:r>
      <w:r w:rsidRPr="00075DE3">
        <w:rPr>
          <w:bCs/>
          <w:kern w:val="32"/>
          <w:sz w:val="24"/>
          <w:szCs w:val="24"/>
        </w:rPr>
        <w:t>Р.Декарта</w:t>
      </w:r>
      <w:r>
        <w:rPr>
          <w:bCs/>
          <w:kern w:val="32"/>
          <w:sz w:val="24"/>
          <w:szCs w:val="24"/>
        </w:rPr>
        <w:t>?</w:t>
      </w:r>
    </w:p>
    <w:p w:rsidR="009A629A" w:rsidRPr="00075DE3" w:rsidRDefault="009A629A" w:rsidP="009A629A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 xml:space="preserve">6. </w:t>
      </w:r>
      <w:r w:rsidRPr="00075DE3">
        <w:rPr>
          <w:color w:val="000000"/>
        </w:rPr>
        <w:t>В чем сущность учения Д. Локка?</w:t>
      </w:r>
    </w:p>
    <w:p w:rsidR="009A629A" w:rsidRPr="00075DE3" w:rsidRDefault="009A629A" w:rsidP="009A629A">
      <w:pPr>
        <w:shd w:val="clear" w:color="auto" w:fill="FFFFFF"/>
        <w:rPr>
          <w:rFonts w:ascii="Calibri" w:hAnsi="Calibri" w:cs="Calibri"/>
          <w:color w:val="000000"/>
        </w:rPr>
      </w:pPr>
      <w:r w:rsidRPr="00075DE3">
        <w:rPr>
          <w:color w:val="000000"/>
        </w:rPr>
        <w:t> </w:t>
      </w:r>
      <w:r>
        <w:rPr>
          <w:color w:val="000000"/>
        </w:rPr>
        <w:t xml:space="preserve">7. </w:t>
      </w:r>
      <w:r w:rsidRPr="00075DE3">
        <w:rPr>
          <w:color w:val="000000"/>
        </w:rPr>
        <w:t>Сущность теории общественного договора Т. Гоббса.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F0539F">
        <w:rPr>
          <w:bCs/>
          <w:kern w:val="32"/>
        </w:rPr>
        <w:t>Задание 1.</w:t>
      </w:r>
      <w:r>
        <w:rPr>
          <w:b/>
          <w:bCs/>
          <w:kern w:val="32"/>
        </w:rPr>
        <w:t xml:space="preserve"> </w:t>
      </w:r>
      <w:r w:rsidRPr="00251504">
        <w:rPr>
          <w:bCs/>
          <w:kern w:val="32"/>
        </w:rPr>
        <w:t>Объяснит</w:t>
      </w:r>
      <w:r>
        <w:rPr>
          <w:bCs/>
          <w:kern w:val="32"/>
        </w:rPr>
        <w:t>е</w:t>
      </w:r>
      <w:r w:rsidRPr="00251504">
        <w:rPr>
          <w:bCs/>
          <w:kern w:val="32"/>
        </w:rPr>
        <w:t xml:space="preserve"> знаменитый принцип Р.Декарта: «</w:t>
      </w:r>
      <w:r>
        <w:rPr>
          <w:bCs/>
          <w:kern w:val="32"/>
        </w:rPr>
        <w:t>Я мыслю, следователь</w:t>
      </w:r>
      <w:r w:rsidRPr="00251504">
        <w:rPr>
          <w:bCs/>
          <w:kern w:val="32"/>
        </w:rPr>
        <w:t>но, я существую».</w:t>
      </w:r>
    </w:p>
    <w:p w:rsidR="009A629A" w:rsidRDefault="009A629A" w:rsidP="009A629A">
      <w:pPr>
        <w:jc w:val="both"/>
        <w:rPr>
          <w:bCs/>
          <w:kern w:val="32"/>
        </w:rPr>
      </w:pPr>
      <w:r w:rsidRPr="00F0539F">
        <w:rPr>
          <w:bCs/>
          <w:kern w:val="32"/>
        </w:rPr>
        <w:t>Задание 2.</w:t>
      </w:r>
      <w:r>
        <w:rPr>
          <w:bCs/>
          <w:kern w:val="32"/>
        </w:rPr>
        <w:t xml:space="preserve"> </w:t>
      </w:r>
      <w:r w:rsidRPr="00251504">
        <w:rPr>
          <w:bCs/>
          <w:kern w:val="32"/>
        </w:rPr>
        <w:t>Заполнить таблицу.</w:t>
      </w:r>
    </w:p>
    <w:tbl>
      <w:tblPr>
        <w:tblStyle w:val="afc"/>
        <w:tblW w:w="0" w:type="auto"/>
        <w:tblInd w:w="250" w:type="dxa"/>
        <w:tblLook w:val="04A0"/>
      </w:tblPr>
      <w:tblGrid>
        <w:gridCol w:w="2940"/>
        <w:gridCol w:w="3190"/>
        <w:gridCol w:w="3191"/>
      </w:tblGrid>
      <w:tr w:rsidR="009A629A" w:rsidTr="009A629A">
        <w:trPr>
          <w:trHeight w:val="322"/>
        </w:trPr>
        <w:tc>
          <w:tcPr>
            <w:tcW w:w="2940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  <w:tc>
          <w:tcPr>
            <w:tcW w:w="3190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Френсис Бэкон</w:t>
            </w:r>
            <w:r>
              <w:rPr>
                <w:bCs/>
                <w:kern w:val="32"/>
              </w:rPr>
              <w:t xml:space="preserve"> </w:t>
            </w:r>
            <w:r w:rsidRPr="00251504">
              <w:rPr>
                <w:bCs/>
                <w:kern w:val="32"/>
              </w:rPr>
              <w:t>(1561-1626)</w:t>
            </w:r>
          </w:p>
        </w:tc>
        <w:tc>
          <w:tcPr>
            <w:tcW w:w="3191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Рене Декарт (1596-1650)</w:t>
            </w:r>
          </w:p>
        </w:tc>
      </w:tr>
      <w:tr w:rsidR="009A629A" w:rsidTr="009A629A">
        <w:tc>
          <w:tcPr>
            <w:tcW w:w="2940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Основные работы</w:t>
            </w:r>
          </w:p>
        </w:tc>
        <w:tc>
          <w:tcPr>
            <w:tcW w:w="3190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  <w:tc>
          <w:tcPr>
            <w:tcW w:w="3191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</w:tr>
      <w:tr w:rsidR="009A629A" w:rsidTr="009A629A">
        <w:tc>
          <w:tcPr>
            <w:tcW w:w="2940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Основное направление</w:t>
            </w:r>
          </w:p>
        </w:tc>
        <w:tc>
          <w:tcPr>
            <w:tcW w:w="3190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  <w:tc>
          <w:tcPr>
            <w:tcW w:w="3191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</w:tr>
      <w:tr w:rsidR="009A629A" w:rsidTr="009A629A">
        <w:tc>
          <w:tcPr>
            <w:tcW w:w="2940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Главный лозунг</w:t>
            </w:r>
          </w:p>
        </w:tc>
        <w:tc>
          <w:tcPr>
            <w:tcW w:w="3190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  <w:tc>
          <w:tcPr>
            <w:tcW w:w="3191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</w:tr>
      <w:tr w:rsidR="009A629A" w:rsidTr="009A629A">
        <w:tc>
          <w:tcPr>
            <w:tcW w:w="2940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Основные идеи</w:t>
            </w:r>
          </w:p>
        </w:tc>
        <w:tc>
          <w:tcPr>
            <w:tcW w:w="3190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  <w:tc>
          <w:tcPr>
            <w:tcW w:w="3191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</w:tr>
      <w:tr w:rsidR="009A629A" w:rsidTr="009A629A">
        <w:tc>
          <w:tcPr>
            <w:tcW w:w="2940" w:type="dxa"/>
          </w:tcPr>
          <w:p w:rsidR="009A629A" w:rsidRPr="00251504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Метод исследования</w:t>
            </w:r>
          </w:p>
        </w:tc>
        <w:tc>
          <w:tcPr>
            <w:tcW w:w="3190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  <w:tc>
          <w:tcPr>
            <w:tcW w:w="3191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</w:tr>
    </w:tbl>
    <w:p w:rsidR="009A629A" w:rsidRPr="00251504" w:rsidRDefault="009A629A" w:rsidP="009A629A">
      <w:pPr>
        <w:jc w:val="both"/>
        <w:rPr>
          <w:bCs/>
          <w:kern w:val="32"/>
        </w:rPr>
      </w:pPr>
      <w:r w:rsidRPr="00F0539F">
        <w:rPr>
          <w:bCs/>
          <w:kern w:val="32"/>
        </w:rPr>
        <w:t>Задание 3.</w:t>
      </w:r>
      <w:r>
        <w:rPr>
          <w:bCs/>
          <w:kern w:val="32"/>
        </w:rPr>
        <w:t xml:space="preserve"> </w:t>
      </w:r>
      <w:r w:rsidRPr="00251504">
        <w:rPr>
          <w:bCs/>
          <w:kern w:val="32"/>
        </w:rPr>
        <w:t>Ответ</w:t>
      </w:r>
      <w:r>
        <w:rPr>
          <w:bCs/>
          <w:kern w:val="32"/>
        </w:rPr>
        <w:t>ьте</w:t>
      </w:r>
      <w:r w:rsidRPr="00251504">
        <w:rPr>
          <w:bCs/>
          <w:kern w:val="32"/>
        </w:rPr>
        <w:t xml:space="preserve"> на вопросы тестовых заданий</w:t>
      </w:r>
      <w:r>
        <w:rPr>
          <w:bCs/>
          <w:kern w:val="32"/>
        </w:rPr>
        <w:t>.</w:t>
      </w:r>
    </w:p>
    <w:p w:rsidR="009A629A" w:rsidRPr="00251504" w:rsidRDefault="009A629A" w:rsidP="009A629A">
      <w:pPr>
        <w:jc w:val="both"/>
        <w:rPr>
          <w:bCs/>
          <w:kern w:val="32"/>
        </w:rPr>
      </w:pPr>
      <w:r>
        <w:rPr>
          <w:bCs/>
          <w:kern w:val="32"/>
        </w:rPr>
        <w:t xml:space="preserve">1) </w:t>
      </w:r>
      <w:r w:rsidRPr="00251504">
        <w:rPr>
          <w:bCs/>
          <w:kern w:val="32"/>
        </w:rPr>
        <w:t>В философском словаре о нем написано: «</w:t>
      </w:r>
      <w:proofErr w:type="spellStart"/>
      <w:r w:rsidRPr="00251504">
        <w:rPr>
          <w:bCs/>
          <w:kern w:val="32"/>
        </w:rPr>
        <w:t>Фрэнсис</w:t>
      </w:r>
      <w:proofErr w:type="spellEnd"/>
      <w:r w:rsidRPr="00251504">
        <w:rPr>
          <w:bCs/>
          <w:kern w:val="32"/>
        </w:rPr>
        <w:t xml:space="preserve"> Бэкон – английский</w:t>
      </w:r>
      <w:r>
        <w:rPr>
          <w:bCs/>
          <w:kern w:val="32"/>
        </w:rPr>
        <w:t xml:space="preserve"> </w:t>
      </w:r>
      <w:r w:rsidRPr="00251504">
        <w:rPr>
          <w:bCs/>
          <w:kern w:val="32"/>
        </w:rPr>
        <w:t>философ, историк, политический деятель,</w:t>
      </w:r>
      <w:r>
        <w:rPr>
          <w:bCs/>
          <w:kern w:val="32"/>
        </w:rPr>
        <w:t xml:space="preserve"> родоначальник английского мате</w:t>
      </w:r>
      <w:r w:rsidRPr="00251504">
        <w:rPr>
          <w:bCs/>
          <w:kern w:val="32"/>
        </w:rPr>
        <w:t>риализма. Его работы являются основанием и популяризацией методологии,</w:t>
      </w:r>
      <w:r>
        <w:rPr>
          <w:bCs/>
          <w:kern w:val="32"/>
        </w:rPr>
        <w:t xml:space="preserve"> </w:t>
      </w:r>
      <w:r w:rsidRPr="00251504">
        <w:rPr>
          <w:bCs/>
          <w:kern w:val="32"/>
        </w:rPr>
        <w:t>власти человека над природой, которую определял как бездушный материал,</w:t>
      </w:r>
      <w:r>
        <w:rPr>
          <w:bCs/>
          <w:kern w:val="32"/>
        </w:rPr>
        <w:t xml:space="preserve"> </w:t>
      </w:r>
      <w:r w:rsidRPr="00251504">
        <w:rPr>
          <w:bCs/>
          <w:kern w:val="32"/>
        </w:rPr>
        <w:t>цель которого – быть использованным че</w:t>
      </w:r>
      <w:r>
        <w:rPr>
          <w:bCs/>
          <w:kern w:val="32"/>
        </w:rPr>
        <w:t>ловеком. Автор утопии «Новая Ат</w:t>
      </w:r>
      <w:r w:rsidRPr="00251504">
        <w:rPr>
          <w:bCs/>
          <w:kern w:val="32"/>
        </w:rPr>
        <w:t>лантида». Мыслителю принадлежит знаменитый афоризм «Знание – сила».</w:t>
      </w:r>
      <w:r>
        <w:rPr>
          <w:bCs/>
          <w:kern w:val="32"/>
        </w:rPr>
        <w:t xml:space="preserve"> </w:t>
      </w:r>
      <w:r w:rsidRPr="00251504">
        <w:rPr>
          <w:bCs/>
          <w:kern w:val="32"/>
        </w:rPr>
        <w:t xml:space="preserve"> Наиболее значимыми последователям</w:t>
      </w:r>
      <w:r>
        <w:rPr>
          <w:bCs/>
          <w:kern w:val="32"/>
        </w:rPr>
        <w:t xml:space="preserve">и философской линии </w:t>
      </w:r>
      <w:proofErr w:type="spellStart"/>
      <w:r>
        <w:rPr>
          <w:bCs/>
          <w:kern w:val="32"/>
        </w:rPr>
        <w:t>Фрэнсиса</w:t>
      </w:r>
      <w:proofErr w:type="spellEnd"/>
      <w:r>
        <w:rPr>
          <w:bCs/>
          <w:kern w:val="32"/>
        </w:rPr>
        <w:t xml:space="preserve"> Бэ</w:t>
      </w:r>
      <w:r w:rsidRPr="00251504">
        <w:rPr>
          <w:bCs/>
          <w:kern w:val="32"/>
        </w:rPr>
        <w:t>кона в философии Нового времени в Англии стали: Джордж Беркли, Дэвид</w:t>
      </w:r>
      <w:r>
        <w:rPr>
          <w:bCs/>
          <w:kern w:val="32"/>
        </w:rPr>
        <w:t xml:space="preserve"> Юм, а также …..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 xml:space="preserve"> а) Джон Локк б) Фридрих Ницше в) Томас Гоббс г) Владимир Соловьев</w:t>
      </w:r>
      <w:r>
        <w:rPr>
          <w:bCs/>
          <w:kern w:val="32"/>
        </w:rPr>
        <w:t>.</w:t>
      </w:r>
    </w:p>
    <w:p w:rsidR="009A629A" w:rsidRPr="00251504" w:rsidRDefault="009A629A" w:rsidP="009A629A">
      <w:pPr>
        <w:jc w:val="both"/>
        <w:rPr>
          <w:bCs/>
          <w:kern w:val="32"/>
        </w:rPr>
      </w:pPr>
      <w:r>
        <w:rPr>
          <w:bCs/>
          <w:kern w:val="32"/>
        </w:rPr>
        <w:t xml:space="preserve">2) </w:t>
      </w:r>
      <w:r w:rsidRPr="00251504">
        <w:rPr>
          <w:bCs/>
          <w:kern w:val="32"/>
        </w:rPr>
        <w:t>Сопостав</w:t>
      </w:r>
      <w:r>
        <w:rPr>
          <w:bCs/>
          <w:kern w:val="32"/>
        </w:rPr>
        <w:t>ьте</w:t>
      </w:r>
      <w:r w:rsidRPr="00251504">
        <w:rPr>
          <w:bCs/>
          <w:kern w:val="32"/>
        </w:rPr>
        <w:t xml:space="preserve"> направления и идеи Ново</w:t>
      </w:r>
      <w:r>
        <w:rPr>
          <w:bCs/>
          <w:kern w:val="32"/>
        </w:rPr>
        <w:t>го времени и ученых их представ</w:t>
      </w:r>
      <w:r w:rsidRPr="00251504">
        <w:rPr>
          <w:bCs/>
          <w:kern w:val="32"/>
        </w:rPr>
        <w:t>лявших.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 xml:space="preserve"> 1) сенсуализм </w:t>
      </w:r>
      <w:r>
        <w:rPr>
          <w:bCs/>
          <w:kern w:val="32"/>
        </w:rPr>
        <w:tab/>
      </w:r>
      <w:r>
        <w:rPr>
          <w:bCs/>
          <w:kern w:val="32"/>
        </w:rPr>
        <w:tab/>
      </w:r>
      <w:r>
        <w:rPr>
          <w:bCs/>
          <w:kern w:val="32"/>
        </w:rPr>
        <w:tab/>
      </w:r>
      <w:r>
        <w:rPr>
          <w:bCs/>
          <w:kern w:val="32"/>
        </w:rPr>
        <w:tab/>
      </w:r>
      <w:r>
        <w:rPr>
          <w:bCs/>
          <w:kern w:val="32"/>
        </w:rPr>
        <w:tab/>
      </w:r>
      <w:r w:rsidRPr="00251504">
        <w:rPr>
          <w:bCs/>
          <w:kern w:val="32"/>
        </w:rPr>
        <w:t>А) Р.Декарт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 xml:space="preserve"> 2) идея общественного договора </w:t>
      </w:r>
      <w:r>
        <w:rPr>
          <w:bCs/>
          <w:kern w:val="32"/>
        </w:rPr>
        <w:tab/>
      </w:r>
      <w:r>
        <w:rPr>
          <w:bCs/>
          <w:kern w:val="32"/>
        </w:rPr>
        <w:tab/>
      </w:r>
      <w:r>
        <w:rPr>
          <w:bCs/>
          <w:kern w:val="32"/>
        </w:rPr>
        <w:tab/>
      </w:r>
      <w:r w:rsidRPr="00251504">
        <w:rPr>
          <w:bCs/>
          <w:kern w:val="32"/>
        </w:rPr>
        <w:t>Б) Т.Гоббс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 xml:space="preserve"> 3) рационализм </w:t>
      </w:r>
      <w:r>
        <w:rPr>
          <w:bCs/>
          <w:kern w:val="32"/>
        </w:rPr>
        <w:tab/>
      </w:r>
      <w:r>
        <w:rPr>
          <w:bCs/>
          <w:kern w:val="32"/>
        </w:rPr>
        <w:tab/>
      </w:r>
      <w:r>
        <w:rPr>
          <w:bCs/>
          <w:kern w:val="32"/>
        </w:rPr>
        <w:tab/>
      </w:r>
      <w:r>
        <w:rPr>
          <w:bCs/>
          <w:kern w:val="32"/>
        </w:rPr>
        <w:tab/>
      </w:r>
      <w:r>
        <w:rPr>
          <w:bCs/>
          <w:kern w:val="32"/>
        </w:rPr>
        <w:tab/>
      </w:r>
      <w:r w:rsidRPr="00251504">
        <w:rPr>
          <w:bCs/>
          <w:kern w:val="32"/>
        </w:rPr>
        <w:t>В) Д.Локк</w:t>
      </w:r>
    </w:p>
    <w:p w:rsidR="009A629A" w:rsidRPr="00251504" w:rsidRDefault="009A629A" w:rsidP="009A629A">
      <w:pPr>
        <w:jc w:val="both"/>
        <w:rPr>
          <w:bCs/>
          <w:kern w:val="32"/>
        </w:rPr>
      </w:pPr>
      <w:r>
        <w:rPr>
          <w:bCs/>
          <w:kern w:val="32"/>
        </w:rPr>
        <w:t>3)</w:t>
      </w:r>
      <w:r w:rsidRPr="00251504">
        <w:rPr>
          <w:bCs/>
          <w:kern w:val="32"/>
        </w:rPr>
        <w:t xml:space="preserve"> Разработка нового метода познания</w:t>
      </w:r>
      <w:r>
        <w:rPr>
          <w:bCs/>
          <w:kern w:val="32"/>
        </w:rPr>
        <w:t xml:space="preserve"> является одной из основных про</w:t>
      </w:r>
      <w:r w:rsidRPr="00251504">
        <w:rPr>
          <w:bCs/>
          <w:kern w:val="32"/>
        </w:rPr>
        <w:t>блем…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 xml:space="preserve"> а) античности </w:t>
      </w:r>
      <w:r>
        <w:rPr>
          <w:bCs/>
          <w:kern w:val="32"/>
        </w:rPr>
        <w:tab/>
      </w:r>
      <w:r>
        <w:rPr>
          <w:bCs/>
          <w:kern w:val="32"/>
        </w:rPr>
        <w:tab/>
      </w:r>
      <w:r>
        <w:rPr>
          <w:bCs/>
          <w:kern w:val="32"/>
        </w:rPr>
        <w:tab/>
      </w:r>
      <w:r>
        <w:rPr>
          <w:bCs/>
          <w:kern w:val="32"/>
        </w:rPr>
        <w:tab/>
      </w:r>
      <w:r>
        <w:rPr>
          <w:bCs/>
          <w:kern w:val="32"/>
        </w:rPr>
        <w:tab/>
      </w:r>
      <w:r w:rsidRPr="00251504">
        <w:rPr>
          <w:bCs/>
          <w:kern w:val="32"/>
        </w:rPr>
        <w:t>б) Нового времени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 xml:space="preserve"> в) средневековья </w:t>
      </w:r>
      <w:r>
        <w:rPr>
          <w:bCs/>
          <w:kern w:val="32"/>
        </w:rPr>
        <w:tab/>
      </w:r>
      <w:r>
        <w:rPr>
          <w:bCs/>
          <w:kern w:val="32"/>
        </w:rPr>
        <w:tab/>
      </w:r>
      <w:r>
        <w:rPr>
          <w:bCs/>
          <w:kern w:val="32"/>
        </w:rPr>
        <w:tab/>
      </w:r>
      <w:r>
        <w:rPr>
          <w:bCs/>
          <w:kern w:val="32"/>
        </w:rPr>
        <w:tab/>
      </w:r>
      <w:r>
        <w:rPr>
          <w:bCs/>
          <w:kern w:val="32"/>
        </w:rPr>
        <w:tab/>
      </w:r>
      <w:r w:rsidRPr="00251504">
        <w:rPr>
          <w:bCs/>
          <w:kern w:val="32"/>
        </w:rPr>
        <w:t>г) Возрождения</w:t>
      </w:r>
    </w:p>
    <w:p w:rsidR="009A629A" w:rsidRPr="00F0539F" w:rsidRDefault="009A629A" w:rsidP="009A629A">
      <w:pPr>
        <w:jc w:val="both"/>
        <w:rPr>
          <w:bCs/>
          <w:kern w:val="32"/>
        </w:rPr>
      </w:pPr>
      <w:r w:rsidRPr="00F0539F">
        <w:rPr>
          <w:bCs/>
          <w:kern w:val="32"/>
        </w:rPr>
        <w:t>Контрольные вопросы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 xml:space="preserve">1. Каковы отличительные особенности философии </w:t>
      </w:r>
      <w:r>
        <w:rPr>
          <w:bCs/>
          <w:kern w:val="32"/>
        </w:rPr>
        <w:t>Нового времени</w:t>
      </w:r>
      <w:r w:rsidRPr="00251504">
        <w:rPr>
          <w:bCs/>
          <w:kern w:val="32"/>
        </w:rPr>
        <w:t>?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2. Почему в Новое время централ</w:t>
      </w:r>
      <w:r>
        <w:rPr>
          <w:bCs/>
          <w:kern w:val="32"/>
        </w:rPr>
        <w:t>ьными идеями философии стали ме</w:t>
      </w:r>
      <w:r w:rsidRPr="00251504">
        <w:rPr>
          <w:bCs/>
          <w:kern w:val="32"/>
        </w:rPr>
        <w:t>ханицизм и рационализм?</w:t>
      </w:r>
    </w:p>
    <w:p w:rsidR="00F0539F" w:rsidRPr="003830A3" w:rsidRDefault="00F0539F" w:rsidP="00F0539F">
      <w:r>
        <w:t>7</w:t>
      </w:r>
      <w:r w:rsidRPr="00B830E2">
        <w:t>. Оснащение:</w:t>
      </w:r>
      <w:r>
        <w:rPr>
          <w:b/>
        </w:rPr>
        <w:t xml:space="preserve"> </w:t>
      </w:r>
      <w:r w:rsidRPr="003830A3">
        <w:t>лекционная тетрадь</w:t>
      </w:r>
    </w:p>
    <w:p w:rsidR="00F0539F" w:rsidRDefault="00F0539F" w:rsidP="00F0539F">
      <w:pPr>
        <w:rPr>
          <w:color w:val="000000"/>
        </w:rPr>
      </w:pPr>
      <w:r w:rsidRPr="00B830E2">
        <w:rPr>
          <w:color w:val="000000"/>
        </w:rPr>
        <w:lastRenderedPageBreak/>
        <w:t xml:space="preserve"> Рекомендуемые информационные источники, пособия</w:t>
      </w:r>
      <w:r>
        <w:rPr>
          <w:color w:val="000000"/>
        </w:rPr>
        <w:t xml:space="preserve">: </w:t>
      </w:r>
      <w:proofErr w:type="spellStart"/>
      <w:r w:rsidR="003162CE" w:rsidRPr="00FA4D4E">
        <w:rPr>
          <w:bCs/>
        </w:rPr>
        <w:t>Губин</w:t>
      </w:r>
      <w:proofErr w:type="spellEnd"/>
      <w:r w:rsidR="003162CE" w:rsidRPr="00FA4D4E">
        <w:rPr>
          <w:bCs/>
        </w:rPr>
        <w:t xml:space="preserve"> В.Д. Основы философии: Учебн</w:t>
      </w:r>
      <w:r w:rsidR="003162CE">
        <w:rPr>
          <w:bCs/>
        </w:rPr>
        <w:t>ое пособие. – М.: ИНФРА-М, 201</w:t>
      </w:r>
      <w:r w:rsidR="002A6C28">
        <w:rPr>
          <w:bCs/>
        </w:rPr>
        <w:t>6</w:t>
      </w:r>
      <w:r w:rsidR="003162CE">
        <w:rPr>
          <w:bCs/>
        </w:rPr>
        <w:t>, с. 90-117.</w:t>
      </w:r>
    </w:p>
    <w:p w:rsidR="00F0539F" w:rsidRPr="005D4C66" w:rsidRDefault="00F0539F" w:rsidP="00F0539F">
      <w:r>
        <w:t>8</w:t>
      </w:r>
      <w:r w:rsidRPr="005D4C66">
        <w:t>. Порядок выполнения</w:t>
      </w:r>
      <w:r>
        <w:t xml:space="preserve"> заданий</w:t>
      </w:r>
      <w:r w:rsidRPr="005D4C66">
        <w:t>:</w:t>
      </w:r>
    </w:p>
    <w:p w:rsidR="00F0539F" w:rsidRDefault="00F0539F" w:rsidP="00F0539F">
      <w:r w:rsidRPr="001B2E52">
        <w:t>1</w:t>
      </w:r>
      <w:r>
        <w:t xml:space="preserve">. Прочитать </w:t>
      </w:r>
      <w:r w:rsidR="003162CE">
        <w:t xml:space="preserve">вопрос, </w:t>
      </w:r>
      <w:r>
        <w:t>задание.</w:t>
      </w:r>
    </w:p>
    <w:p w:rsidR="003162CE" w:rsidRDefault="00F0539F" w:rsidP="00C83BFD">
      <w:r>
        <w:t xml:space="preserve">2. Ответить на вопрос, демонстрируя теоретические знания, владение терминологией, аргументацию выводов и обобщений; </w:t>
      </w:r>
      <w:r w:rsidR="003162CE">
        <w:t>выполнить задание</w:t>
      </w:r>
      <w:r w:rsidR="00FB6B0D">
        <w:t>.</w:t>
      </w:r>
    </w:p>
    <w:p w:rsidR="00C83BFD" w:rsidRPr="005D4C66" w:rsidRDefault="00C83BFD" w:rsidP="00C83BFD">
      <w:r>
        <w:t>9</w:t>
      </w:r>
      <w:r w:rsidRPr="005D4C66">
        <w:t>. Критерии оценки практической работы в баллах</w:t>
      </w:r>
    </w:p>
    <w:p w:rsidR="002A6C28" w:rsidRDefault="002A6C28" w:rsidP="002A6C28">
      <w:pPr>
        <w:jc w:val="both"/>
      </w:pPr>
      <w:r>
        <w:t>Отметка «</w:t>
      </w:r>
      <w:r w:rsidRPr="00204DA4">
        <w:t>5</w:t>
      </w:r>
      <w:r>
        <w:t>»</w:t>
      </w:r>
      <w:r w:rsidRPr="00204DA4">
        <w:t xml:space="preserve"> </w:t>
      </w:r>
      <w:r>
        <w:t>выставляется</w:t>
      </w:r>
      <w:r w:rsidRPr="00204DA4">
        <w:t xml:space="preserve">, если </w:t>
      </w:r>
      <w:r>
        <w:t>обучающийся выполнил все задания практической работы, четко и безошибочно ответил на все контрольные вопросы.</w:t>
      </w:r>
    </w:p>
    <w:p w:rsidR="002A6C28" w:rsidRDefault="002A6C28" w:rsidP="002A6C28">
      <w:pPr>
        <w:jc w:val="both"/>
      </w:pPr>
      <w:r>
        <w:t>Отметка «4» выставляется, если обучающийся выполнил все задания практической работы, ответил на все контрольные вопросы с незначительными ошибками..</w:t>
      </w:r>
    </w:p>
    <w:p w:rsidR="002A6C28" w:rsidRDefault="002A6C28" w:rsidP="002A6C28">
      <w:pPr>
        <w:jc w:val="both"/>
      </w:pPr>
      <w:r>
        <w:t>Отметка «3» выставляется, если обучающийся выполнил верно не все задания практической работы, допустил ошибки при ответе на контрольные вопросы.</w:t>
      </w:r>
    </w:p>
    <w:p w:rsidR="002A6C28" w:rsidRDefault="002A6C28" w:rsidP="002A6C28">
      <w:pPr>
        <w:jc w:val="both"/>
      </w:pPr>
      <w:r>
        <w:t>Отметка «2» выставляется, если обучающийся не выполнил или выполнил неверно задания практической работы, не ответил на контрольные вопросы или ответил на них с грубыми ошибками.</w:t>
      </w:r>
    </w:p>
    <w:p w:rsidR="00F0539F" w:rsidRDefault="00F0539F" w:rsidP="00F0539F">
      <w:pPr>
        <w:jc w:val="both"/>
        <w:rPr>
          <w:b/>
          <w:bCs/>
          <w:kern w:val="32"/>
        </w:rPr>
      </w:pPr>
    </w:p>
    <w:p w:rsidR="00F0539F" w:rsidRDefault="00F0539F" w:rsidP="009A629A">
      <w:pPr>
        <w:jc w:val="both"/>
        <w:rPr>
          <w:bCs/>
          <w:kern w:val="32"/>
        </w:rPr>
      </w:pPr>
      <w:r>
        <w:rPr>
          <w:bCs/>
          <w:kern w:val="32"/>
        </w:rPr>
        <w:t xml:space="preserve">1. </w:t>
      </w:r>
      <w:r w:rsidR="009A629A" w:rsidRPr="00F0539F">
        <w:rPr>
          <w:bCs/>
          <w:kern w:val="32"/>
        </w:rPr>
        <w:t>Практическое занятие № 3.</w:t>
      </w:r>
      <w:r w:rsidR="009A629A" w:rsidRPr="00FD7BE7">
        <w:rPr>
          <w:bCs/>
          <w:kern w:val="32"/>
        </w:rPr>
        <w:t xml:space="preserve"> </w:t>
      </w:r>
    </w:p>
    <w:p w:rsidR="009A629A" w:rsidRDefault="00F0539F" w:rsidP="009A629A">
      <w:pPr>
        <w:jc w:val="both"/>
        <w:rPr>
          <w:bCs/>
          <w:kern w:val="32"/>
        </w:rPr>
      </w:pPr>
      <w:r>
        <w:rPr>
          <w:bCs/>
          <w:kern w:val="32"/>
        </w:rPr>
        <w:t xml:space="preserve">2. Тема: </w:t>
      </w:r>
      <w:r w:rsidR="002A6C28" w:rsidRPr="00306A0B">
        <w:rPr>
          <w:bCs/>
        </w:rPr>
        <w:t>Дискуссия на тему: «Прав ли К. Маркс в критике капитализма?»</w:t>
      </w:r>
    </w:p>
    <w:p w:rsidR="009A629A" w:rsidRPr="00251504" w:rsidRDefault="00F0539F" w:rsidP="009A629A">
      <w:pPr>
        <w:shd w:val="clear" w:color="auto" w:fill="FFFFFF"/>
        <w:jc w:val="both"/>
        <w:rPr>
          <w:bCs/>
          <w:kern w:val="32"/>
        </w:rPr>
      </w:pPr>
      <w:r w:rsidRPr="00F0539F">
        <w:rPr>
          <w:bCs/>
          <w:kern w:val="32"/>
        </w:rPr>
        <w:t xml:space="preserve">3. </w:t>
      </w:r>
      <w:r w:rsidR="009A629A" w:rsidRPr="00F0539F">
        <w:rPr>
          <w:bCs/>
          <w:kern w:val="32"/>
        </w:rPr>
        <w:t>Цель:</w:t>
      </w:r>
      <w:r w:rsidR="009A629A" w:rsidRPr="00062194">
        <w:rPr>
          <w:b/>
          <w:bCs/>
          <w:kern w:val="32"/>
        </w:rPr>
        <w:t xml:space="preserve"> </w:t>
      </w:r>
      <w:r w:rsidR="009A629A" w:rsidRPr="004566EA">
        <w:rPr>
          <w:bCs/>
          <w:kern w:val="32"/>
        </w:rPr>
        <w:t>раскрыть особенно</w:t>
      </w:r>
      <w:r w:rsidR="009A629A">
        <w:rPr>
          <w:bCs/>
          <w:kern w:val="32"/>
        </w:rPr>
        <w:t>сти философии марксизма</w:t>
      </w:r>
      <w:r w:rsidR="009A629A" w:rsidRPr="004566EA">
        <w:rPr>
          <w:bCs/>
          <w:kern w:val="32"/>
        </w:rPr>
        <w:t>, выявить</w:t>
      </w:r>
      <w:r w:rsidR="009A629A">
        <w:rPr>
          <w:bCs/>
          <w:kern w:val="32"/>
        </w:rPr>
        <w:t xml:space="preserve"> </w:t>
      </w:r>
      <w:r w:rsidR="009A629A" w:rsidRPr="004566EA">
        <w:rPr>
          <w:bCs/>
          <w:kern w:val="32"/>
        </w:rPr>
        <w:t xml:space="preserve">основные </w:t>
      </w:r>
      <w:r w:rsidR="009A629A" w:rsidRPr="00251504">
        <w:rPr>
          <w:bCs/>
          <w:kern w:val="32"/>
        </w:rPr>
        <w:t>учения основоположников и представителей марксизма</w:t>
      </w:r>
      <w:r w:rsidR="009A629A" w:rsidRPr="004566EA">
        <w:rPr>
          <w:bCs/>
          <w:kern w:val="32"/>
        </w:rPr>
        <w:t>,</w:t>
      </w:r>
      <w:r w:rsidR="009A629A" w:rsidRPr="007F7A96">
        <w:rPr>
          <w:bCs/>
          <w:kern w:val="32"/>
        </w:rPr>
        <w:t xml:space="preserve"> </w:t>
      </w:r>
      <w:r w:rsidR="009A629A">
        <w:rPr>
          <w:bCs/>
          <w:kern w:val="32"/>
        </w:rPr>
        <w:t>п</w:t>
      </w:r>
      <w:r w:rsidR="009A629A" w:rsidRPr="00251504">
        <w:rPr>
          <w:bCs/>
          <w:kern w:val="32"/>
        </w:rPr>
        <w:t>оказать соотношение экономической системы и духовной жизни</w:t>
      </w:r>
      <w:r w:rsidR="009A629A">
        <w:rPr>
          <w:bCs/>
          <w:kern w:val="32"/>
        </w:rPr>
        <w:t xml:space="preserve"> </w:t>
      </w:r>
      <w:r w:rsidR="009A629A" w:rsidRPr="00251504">
        <w:rPr>
          <w:bCs/>
          <w:kern w:val="32"/>
        </w:rPr>
        <w:t xml:space="preserve">общества </w:t>
      </w:r>
      <w:r w:rsidR="009A629A">
        <w:rPr>
          <w:bCs/>
          <w:kern w:val="32"/>
        </w:rPr>
        <w:t>согласно марксистской философии; п</w:t>
      </w:r>
      <w:r w:rsidR="009A629A" w:rsidRPr="00251504">
        <w:rPr>
          <w:bCs/>
          <w:kern w:val="32"/>
        </w:rPr>
        <w:t>оказать сущность теории общественно-экономических формаций.</w:t>
      </w:r>
    </w:p>
    <w:p w:rsidR="00F0539F" w:rsidRPr="003830A3" w:rsidRDefault="00F0539F" w:rsidP="00F0539F">
      <w:r w:rsidRPr="00B830E2">
        <w:t>4. Количество часов на выполнение работы</w:t>
      </w:r>
      <w:r w:rsidRPr="00414BAC">
        <w:rPr>
          <w:b/>
        </w:rPr>
        <w:t xml:space="preserve"> – </w:t>
      </w:r>
      <w:r w:rsidRPr="003830A3">
        <w:t>2.</w:t>
      </w:r>
    </w:p>
    <w:p w:rsidR="00F0539F" w:rsidRDefault="00F0539F" w:rsidP="00F0539F">
      <w:pPr>
        <w:rPr>
          <w:b/>
        </w:rPr>
      </w:pPr>
      <w:r w:rsidRPr="00B830E2">
        <w:t>5. Осваиваемые умения (компетенции)</w:t>
      </w:r>
      <w:r>
        <w:rPr>
          <w:b/>
        </w:rPr>
        <w:t xml:space="preserve"> – </w:t>
      </w:r>
      <w:r w:rsidR="003162CE">
        <w:rPr>
          <w:iCs/>
        </w:rPr>
        <w:t>ОК2, ОК4, ОК5, ОК7</w:t>
      </w:r>
      <w:r>
        <w:rPr>
          <w:iCs/>
        </w:rPr>
        <w:t>.</w:t>
      </w:r>
    </w:p>
    <w:p w:rsidR="00F0539F" w:rsidRPr="00B830E2" w:rsidRDefault="00F0539F" w:rsidP="00F0539F">
      <w:r>
        <w:t>6</w:t>
      </w:r>
      <w:r w:rsidRPr="00B830E2">
        <w:t xml:space="preserve">. </w:t>
      </w:r>
      <w:r>
        <w:t>Содержание заданий:</w:t>
      </w:r>
    </w:p>
    <w:p w:rsidR="00F0539F" w:rsidRDefault="00F0539F" w:rsidP="00F0539F">
      <w:pPr>
        <w:jc w:val="both"/>
        <w:rPr>
          <w:bCs/>
          <w:kern w:val="32"/>
        </w:rPr>
      </w:pPr>
      <w:r w:rsidRPr="00FD7BE7">
        <w:rPr>
          <w:bCs/>
          <w:kern w:val="32"/>
        </w:rPr>
        <w:t>Дискуссия на тему «Прав ли К.Маркс в критике капитализма?»</w:t>
      </w:r>
    </w:p>
    <w:p w:rsidR="009A629A" w:rsidRPr="00F0539F" w:rsidRDefault="009A629A" w:rsidP="009A629A">
      <w:pPr>
        <w:pStyle w:val="ab"/>
        <w:shd w:val="clear" w:color="auto" w:fill="FFFFFF"/>
        <w:spacing w:before="0" w:beforeAutospacing="0" w:after="0" w:afterAutospacing="0"/>
        <w:jc w:val="both"/>
        <w:rPr>
          <w:rFonts w:ascii="Roboto-Regular" w:hAnsi="Roboto-Regular"/>
          <w:color w:val="000000"/>
          <w:sz w:val="23"/>
          <w:szCs w:val="23"/>
        </w:rPr>
      </w:pPr>
      <w:r w:rsidRPr="00F0539F">
        <w:rPr>
          <w:rFonts w:ascii="Roboto-Regular" w:hAnsi="Roboto-Regular"/>
          <w:color w:val="000000"/>
          <w:sz w:val="23"/>
          <w:szCs w:val="23"/>
        </w:rPr>
        <w:t>Вопросы для обсуждения.</w:t>
      </w:r>
    </w:p>
    <w:p w:rsidR="009A629A" w:rsidRDefault="009A629A" w:rsidP="009A629A">
      <w:pPr>
        <w:pStyle w:val="ab"/>
        <w:shd w:val="clear" w:color="auto" w:fill="FFFFFF"/>
        <w:spacing w:before="0" w:beforeAutospacing="0" w:after="0" w:afterAutospacing="0"/>
        <w:jc w:val="both"/>
        <w:rPr>
          <w:rFonts w:ascii="Roboto-Regular" w:hAnsi="Roboto-Regular"/>
          <w:color w:val="000000"/>
          <w:sz w:val="23"/>
          <w:szCs w:val="23"/>
        </w:rPr>
      </w:pPr>
      <w:r>
        <w:rPr>
          <w:rFonts w:ascii="Roboto-Regular" w:hAnsi="Roboto-Regular"/>
          <w:color w:val="000000"/>
          <w:sz w:val="23"/>
          <w:szCs w:val="23"/>
        </w:rPr>
        <w:t>1. Противоречия в капитализме у К. Маркса.</w:t>
      </w:r>
    </w:p>
    <w:p w:rsidR="009A629A" w:rsidRDefault="009A629A" w:rsidP="009A629A">
      <w:pPr>
        <w:pStyle w:val="ab"/>
        <w:shd w:val="clear" w:color="auto" w:fill="FFFFFF"/>
        <w:spacing w:before="0" w:beforeAutospacing="0" w:after="0" w:afterAutospacing="0"/>
        <w:jc w:val="both"/>
        <w:rPr>
          <w:rFonts w:ascii="Roboto-Regular" w:hAnsi="Roboto-Regular"/>
          <w:color w:val="000000"/>
          <w:sz w:val="23"/>
          <w:szCs w:val="23"/>
        </w:rPr>
      </w:pPr>
      <w:r>
        <w:rPr>
          <w:rFonts w:ascii="Roboto-Regular" w:hAnsi="Roboto-Regular"/>
          <w:color w:val="000000"/>
          <w:sz w:val="23"/>
          <w:szCs w:val="23"/>
        </w:rPr>
        <w:t>2.  Классы и противоречия у К. Маркса.</w:t>
      </w:r>
    </w:p>
    <w:p w:rsidR="009A629A" w:rsidRDefault="009A629A" w:rsidP="009A629A">
      <w:pPr>
        <w:pStyle w:val="ab"/>
        <w:shd w:val="clear" w:color="auto" w:fill="FFFFFF"/>
        <w:spacing w:before="0" w:beforeAutospacing="0" w:after="0" w:afterAutospacing="0"/>
        <w:jc w:val="both"/>
        <w:rPr>
          <w:rFonts w:ascii="Roboto-Regular" w:hAnsi="Roboto-Regular"/>
          <w:color w:val="000000"/>
          <w:sz w:val="23"/>
          <w:szCs w:val="23"/>
        </w:rPr>
      </w:pPr>
      <w:r>
        <w:rPr>
          <w:rFonts w:ascii="Roboto-Regular" w:hAnsi="Roboto-Regular"/>
          <w:color w:val="000000"/>
          <w:sz w:val="23"/>
          <w:szCs w:val="23"/>
        </w:rPr>
        <w:t>3. Критика капитализма К. Марксом.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F0539F">
        <w:rPr>
          <w:bCs/>
          <w:kern w:val="32"/>
        </w:rPr>
        <w:t>Задание 1</w:t>
      </w:r>
      <w:r w:rsidRPr="007F7A96">
        <w:rPr>
          <w:b/>
          <w:bCs/>
          <w:kern w:val="32"/>
        </w:rPr>
        <w:t>.</w:t>
      </w:r>
      <w:r>
        <w:rPr>
          <w:bCs/>
          <w:kern w:val="32"/>
        </w:rPr>
        <w:t xml:space="preserve"> </w:t>
      </w:r>
      <w:r w:rsidRPr="00251504">
        <w:rPr>
          <w:bCs/>
          <w:kern w:val="32"/>
        </w:rPr>
        <w:t>Встав</w:t>
      </w:r>
      <w:r>
        <w:rPr>
          <w:bCs/>
          <w:kern w:val="32"/>
        </w:rPr>
        <w:t>ьте</w:t>
      </w:r>
      <w:r w:rsidRPr="00251504">
        <w:rPr>
          <w:bCs/>
          <w:kern w:val="32"/>
        </w:rPr>
        <w:t xml:space="preserve"> пропущенное слово из приведенных в</w:t>
      </w:r>
      <w:r>
        <w:rPr>
          <w:bCs/>
          <w:kern w:val="32"/>
        </w:rPr>
        <w:t xml:space="preserve"> </w:t>
      </w:r>
      <w:r w:rsidRPr="00251504">
        <w:rPr>
          <w:bCs/>
          <w:kern w:val="32"/>
        </w:rPr>
        <w:t>скобках.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Марксизм обосновал _________________ понимание истории в</w:t>
      </w:r>
      <w:r>
        <w:rPr>
          <w:bCs/>
          <w:kern w:val="32"/>
        </w:rPr>
        <w:t xml:space="preserve"> </w:t>
      </w:r>
      <w:r w:rsidRPr="00251504">
        <w:rPr>
          <w:bCs/>
          <w:kern w:val="32"/>
        </w:rPr>
        <w:t xml:space="preserve">противоположность всем прежним </w:t>
      </w:r>
      <w:r>
        <w:rPr>
          <w:bCs/>
          <w:kern w:val="32"/>
        </w:rPr>
        <w:t>разновидностям идеализма и мате</w:t>
      </w:r>
      <w:r w:rsidRPr="00251504">
        <w:rPr>
          <w:bCs/>
          <w:kern w:val="32"/>
        </w:rPr>
        <w:t>риализма.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(Идеалистическое, механистическое, материалистическое)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F0539F">
        <w:rPr>
          <w:bCs/>
          <w:kern w:val="32"/>
        </w:rPr>
        <w:t>Задание 2.</w:t>
      </w:r>
      <w:r>
        <w:rPr>
          <w:bCs/>
          <w:kern w:val="32"/>
        </w:rPr>
        <w:t xml:space="preserve"> </w:t>
      </w:r>
      <w:r w:rsidRPr="00251504">
        <w:rPr>
          <w:bCs/>
          <w:kern w:val="32"/>
        </w:rPr>
        <w:t>Покажите этапы развития марксизм</w:t>
      </w:r>
      <w:r>
        <w:rPr>
          <w:bCs/>
          <w:kern w:val="32"/>
        </w:rPr>
        <w:t>а в России, приведите представи</w:t>
      </w:r>
      <w:r w:rsidRPr="00251504">
        <w:rPr>
          <w:bCs/>
          <w:kern w:val="32"/>
        </w:rPr>
        <w:t>телей русского марксизма.</w:t>
      </w:r>
    </w:p>
    <w:p w:rsidR="009A629A" w:rsidRDefault="009A629A" w:rsidP="009A629A">
      <w:pPr>
        <w:jc w:val="both"/>
        <w:rPr>
          <w:bCs/>
          <w:kern w:val="32"/>
        </w:rPr>
      </w:pPr>
      <w:r w:rsidRPr="00F0539F">
        <w:rPr>
          <w:bCs/>
          <w:kern w:val="32"/>
        </w:rPr>
        <w:t>Задание 3.</w:t>
      </w:r>
      <w:r>
        <w:rPr>
          <w:bCs/>
          <w:kern w:val="32"/>
        </w:rPr>
        <w:t xml:space="preserve"> Ответьте на вопросы тестовых заданий.</w:t>
      </w:r>
    </w:p>
    <w:p w:rsidR="009A629A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1</w:t>
      </w:r>
      <w:r>
        <w:rPr>
          <w:bCs/>
          <w:kern w:val="32"/>
        </w:rPr>
        <w:t>)</w:t>
      </w:r>
      <w:r w:rsidRPr="00251504">
        <w:rPr>
          <w:bCs/>
          <w:kern w:val="32"/>
        </w:rPr>
        <w:t xml:space="preserve"> Что, по мнению марксистов, является основным путем изменения</w:t>
      </w:r>
      <w:r>
        <w:rPr>
          <w:bCs/>
          <w:kern w:val="32"/>
        </w:rPr>
        <w:t xml:space="preserve"> </w:t>
      </w:r>
      <w:r w:rsidRPr="00251504">
        <w:rPr>
          <w:bCs/>
          <w:kern w:val="32"/>
        </w:rPr>
        <w:t>общества</w:t>
      </w:r>
      <w:r>
        <w:rPr>
          <w:bCs/>
          <w:kern w:val="32"/>
        </w:rPr>
        <w:t>?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А) развитие экономики</w:t>
      </w:r>
      <w:r>
        <w:rPr>
          <w:bCs/>
          <w:kern w:val="32"/>
        </w:rPr>
        <w:t xml:space="preserve"> </w:t>
      </w:r>
      <w:r w:rsidRPr="00251504">
        <w:rPr>
          <w:bCs/>
          <w:kern w:val="32"/>
        </w:rPr>
        <w:t>Б) социалистическая революция</w:t>
      </w:r>
      <w:r>
        <w:rPr>
          <w:bCs/>
          <w:kern w:val="32"/>
        </w:rPr>
        <w:t xml:space="preserve"> </w:t>
      </w:r>
      <w:r w:rsidRPr="00251504">
        <w:rPr>
          <w:bCs/>
          <w:kern w:val="32"/>
        </w:rPr>
        <w:t>В) культурная революция</w:t>
      </w:r>
      <w:r>
        <w:rPr>
          <w:bCs/>
          <w:kern w:val="32"/>
        </w:rPr>
        <w:t xml:space="preserve"> </w:t>
      </w:r>
      <w:r w:rsidRPr="00251504">
        <w:rPr>
          <w:bCs/>
          <w:kern w:val="32"/>
        </w:rPr>
        <w:t>Г) повышение жизненного уровня людей</w:t>
      </w:r>
      <w:r>
        <w:rPr>
          <w:bCs/>
          <w:kern w:val="32"/>
        </w:rPr>
        <w:t>.</w:t>
      </w:r>
    </w:p>
    <w:p w:rsidR="009A629A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2</w:t>
      </w:r>
      <w:r>
        <w:rPr>
          <w:bCs/>
          <w:kern w:val="32"/>
        </w:rPr>
        <w:t>) По мнению какого философа</w:t>
      </w:r>
      <w:r w:rsidR="003C79B8">
        <w:rPr>
          <w:bCs/>
          <w:kern w:val="32"/>
        </w:rPr>
        <w:t>,</w:t>
      </w:r>
      <w:r w:rsidRPr="00251504">
        <w:rPr>
          <w:bCs/>
          <w:kern w:val="32"/>
        </w:rPr>
        <w:t xml:space="preserve"> </w:t>
      </w:r>
      <w:r>
        <w:rPr>
          <w:bCs/>
          <w:kern w:val="32"/>
        </w:rPr>
        <w:t>ч</w:t>
      </w:r>
      <w:r w:rsidRPr="00251504">
        <w:rPr>
          <w:bCs/>
          <w:kern w:val="32"/>
        </w:rPr>
        <w:t>еловек есть совокупность общественных отношений</w:t>
      </w:r>
      <w:r>
        <w:rPr>
          <w:bCs/>
          <w:kern w:val="32"/>
        </w:rPr>
        <w:t>?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А) К. Маркса Б) У. Джемса В) А. Камю Г) З. Фрейда</w:t>
      </w:r>
    </w:p>
    <w:p w:rsidR="009A629A" w:rsidRPr="00F0539F" w:rsidRDefault="009A629A" w:rsidP="009A629A">
      <w:pPr>
        <w:jc w:val="both"/>
        <w:rPr>
          <w:bCs/>
          <w:kern w:val="32"/>
        </w:rPr>
      </w:pPr>
      <w:r w:rsidRPr="00F0539F">
        <w:rPr>
          <w:bCs/>
          <w:kern w:val="32"/>
        </w:rPr>
        <w:t>Контрольные вопросы</w:t>
      </w:r>
      <w:r w:rsidR="003162CE">
        <w:rPr>
          <w:bCs/>
          <w:kern w:val="32"/>
        </w:rPr>
        <w:t>.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1. Каковы особенности развития марксистской философии?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2. Приведите важнейшие философские теории марксизма.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3. Каковы, согласно марксистской ф</w:t>
      </w:r>
      <w:r>
        <w:rPr>
          <w:bCs/>
          <w:kern w:val="32"/>
        </w:rPr>
        <w:t>илософии, основные условия изме</w:t>
      </w:r>
      <w:r w:rsidRPr="00251504">
        <w:rPr>
          <w:bCs/>
          <w:kern w:val="32"/>
        </w:rPr>
        <w:t>нения общественного развития?</w:t>
      </w:r>
    </w:p>
    <w:p w:rsidR="00F0539F" w:rsidRPr="003830A3" w:rsidRDefault="00F0539F" w:rsidP="00F0539F">
      <w:r>
        <w:t>7</w:t>
      </w:r>
      <w:r w:rsidRPr="00B830E2">
        <w:t>. Оснащение:</w:t>
      </w:r>
      <w:r>
        <w:rPr>
          <w:b/>
        </w:rPr>
        <w:t xml:space="preserve"> </w:t>
      </w:r>
      <w:r w:rsidRPr="003830A3">
        <w:t>лекционная тетрадь</w:t>
      </w:r>
      <w:r w:rsidR="003162CE">
        <w:t>.</w:t>
      </w:r>
    </w:p>
    <w:p w:rsidR="00F0539F" w:rsidRDefault="00F0539F" w:rsidP="00F0539F">
      <w:pPr>
        <w:rPr>
          <w:color w:val="000000"/>
        </w:rPr>
      </w:pPr>
      <w:r w:rsidRPr="00B830E2">
        <w:rPr>
          <w:color w:val="000000"/>
        </w:rPr>
        <w:t xml:space="preserve"> Рекомендуемые информационные источники, пособия</w:t>
      </w:r>
      <w:r>
        <w:rPr>
          <w:color w:val="000000"/>
        </w:rPr>
        <w:t xml:space="preserve">: </w:t>
      </w:r>
      <w:proofErr w:type="spellStart"/>
      <w:r w:rsidR="003162CE" w:rsidRPr="00FA4D4E">
        <w:rPr>
          <w:bCs/>
        </w:rPr>
        <w:t>Губин</w:t>
      </w:r>
      <w:proofErr w:type="spellEnd"/>
      <w:r w:rsidR="003162CE" w:rsidRPr="00FA4D4E">
        <w:rPr>
          <w:bCs/>
        </w:rPr>
        <w:t xml:space="preserve"> В.Д. Основы философии: Учебн</w:t>
      </w:r>
      <w:r w:rsidR="003162CE">
        <w:rPr>
          <w:bCs/>
        </w:rPr>
        <w:t>ое пособие. – М.: ИНФРА-М, 201</w:t>
      </w:r>
      <w:r w:rsidR="002A6C28">
        <w:rPr>
          <w:bCs/>
        </w:rPr>
        <w:t>6</w:t>
      </w:r>
      <w:r w:rsidR="003162CE">
        <w:rPr>
          <w:bCs/>
        </w:rPr>
        <w:t>, с. 120-138.</w:t>
      </w:r>
    </w:p>
    <w:p w:rsidR="00F0539F" w:rsidRPr="005D4C66" w:rsidRDefault="00F0539F" w:rsidP="00F0539F">
      <w:r>
        <w:t>8</w:t>
      </w:r>
      <w:r w:rsidRPr="005D4C66">
        <w:t>. Порядок выполнения</w:t>
      </w:r>
      <w:r>
        <w:t xml:space="preserve"> заданий</w:t>
      </w:r>
      <w:r w:rsidRPr="005D4C66">
        <w:t>:</w:t>
      </w:r>
    </w:p>
    <w:p w:rsidR="00F0539F" w:rsidRDefault="00F0539F" w:rsidP="00F0539F">
      <w:r w:rsidRPr="001B2E52">
        <w:t>1</w:t>
      </w:r>
      <w:r>
        <w:t xml:space="preserve">. Прочитать </w:t>
      </w:r>
      <w:r w:rsidR="003162CE">
        <w:t xml:space="preserve">вопрос, </w:t>
      </w:r>
      <w:r>
        <w:t>задание.</w:t>
      </w:r>
    </w:p>
    <w:p w:rsidR="00F0539F" w:rsidRDefault="00F0539F" w:rsidP="00F0539F">
      <w:r>
        <w:lastRenderedPageBreak/>
        <w:t xml:space="preserve">2. Ответить на вопрос, демонстрируя теоретические знания, владение терминологией, аргументацию выводов и обобщений; </w:t>
      </w:r>
      <w:r w:rsidR="003162CE">
        <w:t>выполнить задание</w:t>
      </w:r>
      <w:r>
        <w:t>.</w:t>
      </w:r>
    </w:p>
    <w:p w:rsidR="00C83BFD" w:rsidRPr="005D4C66" w:rsidRDefault="00C83BFD" w:rsidP="00C83BFD">
      <w:r>
        <w:t>9</w:t>
      </w:r>
      <w:r w:rsidRPr="005D4C66">
        <w:t>. Критерии оценки практической работы в баллах</w:t>
      </w:r>
    </w:p>
    <w:p w:rsidR="002A6C28" w:rsidRDefault="002A6C28" w:rsidP="002A6C28">
      <w:pPr>
        <w:jc w:val="both"/>
      </w:pPr>
      <w:r>
        <w:t>Отметка «</w:t>
      </w:r>
      <w:r w:rsidRPr="00204DA4">
        <w:t>5</w:t>
      </w:r>
      <w:r>
        <w:t>»</w:t>
      </w:r>
      <w:r w:rsidRPr="00204DA4">
        <w:t xml:space="preserve"> </w:t>
      </w:r>
      <w:r>
        <w:t>выставляется</w:t>
      </w:r>
      <w:r w:rsidRPr="00204DA4">
        <w:t xml:space="preserve">, если </w:t>
      </w:r>
      <w:r>
        <w:t>обучающийся выполнил все задания практической работы, четко и безошибочно ответил на все контрольные вопросы.</w:t>
      </w:r>
    </w:p>
    <w:p w:rsidR="002A6C28" w:rsidRDefault="002A6C28" w:rsidP="002A6C28">
      <w:pPr>
        <w:jc w:val="both"/>
      </w:pPr>
      <w:r>
        <w:t>Отметка «4» выставляется, если обучающийся выполнил все задания практической работы, ответил на все контрольные вопросы с незначительными ошибками..</w:t>
      </w:r>
    </w:p>
    <w:p w:rsidR="002A6C28" w:rsidRDefault="002A6C28" w:rsidP="002A6C28">
      <w:pPr>
        <w:jc w:val="both"/>
      </w:pPr>
      <w:r>
        <w:t>Отметка «3» выставляется, если обучающийся выполнил верно не все задания практической работы, допустил ошибки при ответе на контрольные вопросы.</w:t>
      </w:r>
    </w:p>
    <w:p w:rsidR="002A6C28" w:rsidRDefault="002A6C28" w:rsidP="002A6C28">
      <w:pPr>
        <w:jc w:val="both"/>
      </w:pPr>
      <w:r>
        <w:t>Отметка «2» выставляется, если обучающийся не выполнил или выполнил неверно задания практической работы, не ответил на контрольные вопросы или ответил на них с грубыми ошибками.</w:t>
      </w:r>
    </w:p>
    <w:p w:rsidR="009A629A" w:rsidRDefault="009A629A" w:rsidP="009A629A">
      <w:pPr>
        <w:jc w:val="both"/>
        <w:rPr>
          <w:b/>
          <w:bCs/>
          <w:kern w:val="32"/>
        </w:rPr>
      </w:pPr>
    </w:p>
    <w:p w:rsidR="00F0539F" w:rsidRPr="003162CE" w:rsidRDefault="00F0539F" w:rsidP="009A629A">
      <w:pPr>
        <w:jc w:val="both"/>
        <w:rPr>
          <w:bCs/>
          <w:kern w:val="32"/>
        </w:rPr>
      </w:pPr>
      <w:r w:rsidRPr="003162CE">
        <w:rPr>
          <w:bCs/>
          <w:kern w:val="32"/>
        </w:rPr>
        <w:t xml:space="preserve">1. </w:t>
      </w:r>
      <w:r w:rsidR="009A629A" w:rsidRPr="003162CE">
        <w:rPr>
          <w:bCs/>
          <w:kern w:val="32"/>
        </w:rPr>
        <w:t xml:space="preserve">Практическое занятие № 4. </w:t>
      </w:r>
    </w:p>
    <w:p w:rsidR="009A629A" w:rsidRDefault="00F0539F" w:rsidP="009A629A">
      <w:pPr>
        <w:jc w:val="both"/>
        <w:rPr>
          <w:bCs/>
          <w:kern w:val="32"/>
        </w:rPr>
      </w:pPr>
      <w:r>
        <w:rPr>
          <w:bCs/>
          <w:kern w:val="32"/>
        </w:rPr>
        <w:t xml:space="preserve">2. Тема: </w:t>
      </w:r>
      <w:r w:rsidR="002A6C28" w:rsidRPr="00306A0B">
        <w:rPr>
          <w:bCs/>
        </w:rPr>
        <w:t>С чьими взглядами – славянофилов или западников – вы согласны? Аргументы. (Дискуссия)</w:t>
      </w:r>
    </w:p>
    <w:p w:rsidR="009A629A" w:rsidRPr="00E327C5" w:rsidRDefault="00F0539F" w:rsidP="009E2979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F0539F">
        <w:rPr>
          <w:bCs/>
          <w:kern w:val="32"/>
        </w:rPr>
        <w:t xml:space="preserve">3. </w:t>
      </w:r>
      <w:r w:rsidR="009A629A" w:rsidRPr="00F0539F">
        <w:rPr>
          <w:bCs/>
          <w:kern w:val="32"/>
        </w:rPr>
        <w:t>Цель:</w:t>
      </w:r>
      <w:r w:rsidR="009A629A">
        <w:rPr>
          <w:bCs/>
          <w:kern w:val="32"/>
        </w:rPr>
        <w:t xml:space="preserve"> </w:t>
      </w:r>
      <w:r w:rsidR="009A629A" w:rsidRPr="00E327C5">
        <w:rPr>
          <w:color w:val="000000"/>
        </w:rPr>
        <w:t xml:space="preserve">анализ особенностей русской философской мысли в Х1Х - ХХ веках, сравнительный </w:t>
      </w:r>
      <w:r w:rsidR="009E2979">
        <w:rPr>
          <w:color w:val="000000"/>
        </w:rPr>
        <w:t>а</w:t>
      </w:r>
      <w:r w:rsidR="009A629A" w:rsidRPr="00E327C5">
        <w:rPr>
          <w:color w:val="000000"/>
        </w:rPr>
        <w:t>нализ философских школ славянофилов и западников</w:t>
      </w:r>
      <w:r w:rsidR="009A629A">
        <w:rPr>
          <w:color w:val="000000"/>
        </w:rPr>
        <w:t>.</w:t>
      </w:r>
    </w:p>
    <w:p w:rsidR="00F0539F" w:rsidRPr="003830A3" w:rsidRDefault="00F0539F" w:rsidP="00F0539F">
      <w:r w:rsidRPr="00B830E2">
        <w:t>4. Количество часов на выполнение работы</w:t>
      </w:r>
      <w:r w:rsidRPr="00414BAC">
        <w:rPr>
          <w:b/>
        </w:rPr>
        <w:t xml:space="preserve"> – </w:t>
      </w:r>
      <w:r w:rsidRPr="003830A3">
        <w:t>2.</w:t>
      </w:r>
    </w:p>
    <w:p w:rsidR="00F0539F" w:rsidRDefault="00F0539F" w:rsidP="00F0539F">
      <w:pPr>
        <w:rPr>
          <w:b/>
        </w:rPr>
      </w:pPr>
      <w:r w:rsidRPr="00B830E2">
        <w:t>5. Осваиваемые умения (компетенции)</w:t>
      </w:r>
      <w:r>
        <w:rPr>
          <w:b/>
        </w:rPr>
        <w:t xml:space="preserve"> – </w:t>
      </w:r>
      <w:r w:rsidR="003162CE">
        <w:rPr>
          <w:iCs/>
        </w:rPr>
        <w:t>ОК3, ОК4, ОК5, ОК7, ОК8,  ОК9</w:t>
      </w:r>
    </w:p>
    <w:p w:rsidR="00F0539F" w:rsidRPr="00B830E2" w:rsidRDefault="00F0539F" w:rsidP="00F0539F">
      <w:r>
        <w:t>6</w:t>
      </w:r>
      <w:r w:rsidRPr="00B830E2">
        <w:t xml:space="preserve">. </w:t>
      </w:r>
      <w:r>
        <w:t>Содержание заданий:</w:t>
      </w:r>
    </w:p>
    <w:p w:rsidR="00C83BFD" w:rsidRDefault="00C83BFD" w:rsidP="00C83BFD">
      <w:pPr>
        <w:jc w:val="both"/>
        <w:rPr>
          <w:bCs/>
          <w:kern w:val="32"/>
        </w:rPr>
      </w:pPr>
      <w:r w:rsidRPr="00FD7BE7">
        <w:rPr>
          <w:bCs/>
          <w:kern w:val="32"/>
        </w:rPr>
        <w:t>Дискуссия на тему «С чьими взглядами – славянофилов или западников – вы согласны?»</w:t>
      </w:r>
    </w:p>
    <w:p w:rsidR="009A629A" w:rsidRPr="00F0539F" w:rsidRDefault="009A629A" w:rsidP="009A629A">
      <w:pPr>
        <w:shd w:val="clear" w:color="auto" w:fill="FFFFFF"/>
        <w:rPr>
          <w:rFonts w:ascii="Calibri" w:hAnsi="Calibri" w:cs="Calibri"/>
          <w:color w:val="000000"/>
        </w:rPr>
      </w:pPr>
      <w:r w:rsidRPr="00F0539F">
        <w:rPr>
          <w:bCs/>
          <w:color w:val="000000"/>
        </w:rPr>
        <w:t>Вопросы для обсуждения</w:t>
      </w:r>
      <w:r w:rsidR="003162CE">
        <w:rPr>
          <w:bCs/>
          <w:color w:val="000000"/>
        </w:rPr>
        <w:t>.</w:t>
      </w:r>
    </w:p>
    <w:p w:rsidR="009A629A" w:rsidRPr="00E327C5" w:rsidRDefault="009A629A" w:rsidP="009A629A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 xml:space="preserve">1. </w:t>
      </w:r>
      <w:r w:rsidRPr="00E327C5">
        <w:rPr>
          <w:color w:val="000000"/>
        </w:rPr>
        <w:t>Общая характеристика и исторические особенности русской философии Х1Х – ХХ века.</w:t>
      </w:r>
    </w:p>
    <w:p w:rsidR="009A629A" w:rsidRPr="00E327C5" w:rsidRDefault="009A629A" w:rsidP="009A629A">
      <w:p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 xml:space="preserve">2. </w:t>
      </w:r>
      <w:r w:rsidRPr="00E327C5">
        <w:rPr>
          <w:color w:val="000000"/>
        </w:rPr>
        <w:t>Западники и славянофилы, их роль в развитии русской философии. Русская идея.</w:t>
      </w:r>
    </w:p>
    <w:p w:rsidR="009A629A" w:rsidRPr="00E327C5" w:rsidRDefault="009A629A" w:rsidP="009A629A">
      <w:p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 xml:space="preserve">3. </w:t>
      </w:r>
      <w:r w:rsidRPr="00E327C5">
        <w:rPr>
          <w:color w:val="000000"/>
        </w:rPr>
        <w:t>Социально-философские воззрения революционно-демократич</w:t>
      </w:r>
      <w:r w:rsidR="003162CE">
        <w:rPr>
          <w:color w:val="000000"/>
        </w:rPr>
        <w:t>еского (</w:t>
      </w:r>
      <w:r w:rsidRPr="00E327C5">
        <w:rPr>
          <w:color w:val="000000"/>
        </w:rPr>
        <w:t>М.Бакунин, Н.</w:t>
      </w:r>
      <w:r>
        <w:rPr>
          <w:color w:val="000000"/>
        </w:rPr>
        <w:t>Ч</w:t>
      </w:r>
      <w:r w:rsidRPr="00E327C5">
        <w:rPr>
          <w:color w:val="000000"/>
        </w:rPr>
        <w:t>ернышевский, и др.) и либерального  ( П. Лавров, Н. Михайловский) народничества.</w:t>
      </w:r>
    </w:p>
    <w:p w:rsidR="009A629A" w:rsidRPr="00E327C5" w:rsidRDefault="009A629A" w:rsidP="009A629A">
      <w:pPr>
        <w:shd w:val="clear" w:color="auto" w:fill="FFFFFF"/>
        <w:jc w:val="both"/>
        <w:rPr>
          <w:rFonts w:ascii="Calibri" w:hAnsi="Calibri" w:cs="Calibri"/>
          <w:color w:val="000000"/>
        </w:rPr>
      </w:pPr>
      <w:proofErr w:type="spellStart"/>
      <w:r w:rsidRPr="00E327C5">
        <w:rPr>
          <w:color w:val="000000"/>
        </w:rPr>
        <w:t>Неославянофильство</w:t>
      </w:r>
      <w:proofErr w:type="spellEnd"/>
      <w:r w:rsidRPr="00E327C5">
        <w:rPr>
          <w:color w:val="000000"/>
        </w:rPr>
        <w:t xml:space="preserve"> и почвенничество второй половины Х1Х века (Н. Данилевский, К. Леонтьев, Ф. Достоевский)</w:t>
      </w:r>
    </w:p>
    <w:p w:rsidR="009A629A" w:rsidRPr="00E327C5" w:rsidRDefault="009A629A" w:rsidP="009A629A">
      <w:p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 xml:space="preserve">4. </w:t>
      </w:r>
      <w:r w:rsidRPr="00E327C5">
        <w:rPr>
          <w:color w:val="000000"/>
        </w:rPr>
        <w:t xml:space="preserve">Русская философия конца Х1Х – </w:t>
      </w:r>
      <w:proofErr w:type="spellStart"/>
      <w:r w:rsidRPr="00E327C5">
        <w:rPr>
          <w:color w:val="000000"/>
        </w:rPr>
        <w:t>нач</w:t>
      </w:r>
      <w:proofErr w:type="spellEnd"/>
      <w:r w:rsidRPr="00E327C5">
        <w:rPr>
          <w:color w:val="000000"/>
        </w:rPr>
        <w:t>. ХХ века: русский маркси</w:t>
      </w:r>
      <w:r>
        <w:rPr>
          <w:color w:val="000000"/>
        </w:rPr>
        <w:t>зм (Г.В. Плеханов, В. И. Ленин)</w:t>
      </w:r>
      <w:r w:rsidRPr="00E327C5">
        <w:rPr>
          <w:color w:val="000000"/>
        </w:rPr>
        <w:t>;  </w:t>
      </w:r>
      <w:r w:rsidR="003162CE">
        <w:rPr>
          <w:color w:val="000000"/>
        </w:rPr>
        <w:t>религиозно-философские учения (</w:t>
      </w:r>
      <w:r w:rsidRPr="00E327C5">
        <w:rPr>
          <w:color w:val="000000"/>
        </w:rPr>
        <w:t>Л. Толстой, В. Соловьев, Н. Бердяев и др.)</w:t>
      </w:r>
      <w:r>
        <w:rPr>
          <w:color w:val="000000"/>
        </w:rPr>
        <w:t>;</w:t>
      </w:r>
      <w:r w:rsidRPr="00E327C5">
        <w:rPr>
          <w:color w:val="000000"/>
        </w:rPr>
        <w:t xml:space="preserve"> Русский </w:t>
      </w:r>
      <w:proofErr w:type="spellStart"/>
      <w:r w:rsidRPr="00E327C5">
        <w:rPr>
          <w:color w:val="000000"/>
        </w:rPr>
        <w:t>космизм</w:t>
      </w:r>
      <w:proofErr w:type="spellEnd"/>
      <w:r w:rsidRPr="00E327C5">
        <w:rPr>
          <w:color w:val="000000"/>
        </w:rPr>
        <w:t xml:space="preserve"> (Н. Федоров, В. Вернадский и др.</w:t>
      </w:r>
      <w:r>
        <w:rPr>
          <w:color w:val="000000"/>
        </w:rPr>
        <w:t>)</w:t>
      </w:r>
    </w:p>
    <w:p w:rsidR="009A629A" w:rsidRPr="009A629A" w:rsidRDefault="009A629A" w:rsidP="009A629A">
      <w:pPr>
        <w:jc w:val="both"/>
        <w:rPr>
          <w:bCs/>
          <w:kern w:val="32"/>
        </w:rPr>
      </w:pPr>
      <w:r w:rsidRPr="00F0539F">
        <w:rPr>
          <w:bCs/>
          <w:kern w:val="32"/>
        </w:rPr>
        <w:t>Задание: 1.</w:t>
      </w:r>
      <w:r w:rsidRPr="009A629A">
        <w:rPr>
          <w:bCs/>
          <w:kern w:val="32"/>
        </w:rPr>
        <w:t xml:space="preserve"> Определите общее и различие во взглядах представителей западничества и славянофильства.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F0539F">
        <w:rPr>
          <w:bCs/>
          <w:kern w:val="32"/>
        </w:rPr>
        <w:t>Задание 2.</w:t>
      </w:r>
      <w:r w:rsidRPr="00251504">
        <w:rPr>
          <w:bCs/>
          <w:kern w:val="32"/>
        </w:rPr>
        <w:t xml:space="preserve"> Раскройте содержание фило</w:t>
      </w:r>
      <w:r>
        <w:rPr>
          <w:bCs/>
          <w:kern w:val="32"/>
        </w:rPr>
        <w:t>софии всеединства Вл. Соловьева; п</w:t>
      </w:r>
      <w:r w:rsidRPr="00251504">
        <w:rPr>
          <w:bCs/>
          <w:kern w:val="32"/>
        </w:rPr>
        <w:t>окажите основные идеи Н.А.Бердяева.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F0539F">
        <w:rPr>
          <w:bCs/>
          <w:kern w:val="32"/>
        </w:rPr>
        <w:t>Задание 3.</w:t>
      </w:r>
      <w:r w:rsidRPr="002D5B0A">
        <w:rPr>
          <w:b/>
          <w:bCs/>
          <w:kern w:val="32"/>
        </w:rPr>
        <w:t xml:space="preserve"> </w:t>
      </w:r>
      <w:r>
        <w:rPr>
          <w:bCs/>
          <w:kern w:val="32"/>
        </w:rPr>
        <w:t>Заполните таб</w:t>
      </w:r>
      <w:r w:rsidRPr="00251504">
        <w:rPr>
          <w:bCs/>
          <w:kern w:val="32"/>
        </w:rPr>
        <w:t>лицу «Основные направления русской философии XIX – начала XX вв.»</w:t>
      </w:r>
    </w:p>
    <w:tbl>
      <w:tblPr>
        <w:tblStyle w:val="afc"/>
        <w:tblW w:w="0" w:type="auto"/>
        <w:tblInd w:w="108" w:type="dxa"/>
        <w:tblLook w:val="04A0"/>
      </w:tblPr>
      <w:tblGrid>
        <w:gridCol w:w="4395"/>
        <w:gridCol w:w="3118"/>
        <w:gridCol w:w="2687"/>
      </w:tblGrid>
      <w:tr w:rsidR="009A629A" w:rsidTr="009A629A">
        <w:tc>
          <w:tcPr>
            <w:tcW w:w="4395" w:type="dxa"/>
          </w:tcPr>
          <w:p w:rsidR="009A629A" w:rsidRPr="00251504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Основные направления русской</w:t>
            </w:r>
          </w:p>
          <w:p w:rsidR="009A629A" w:rsidRDefault="005245A1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Ф</w:t>
            </w:r>
            <w:r w:rsidR="009A629A" w:rsidRPr="00251504">
              <w:rPr>
                <w:bCs/>
                <w:kern w:val="32"/>
              </w:rPr>
              <w:t>илософии</w:t>
            </w:r>
          </w:p>
        </w:tc>
        <w:tc>
          <w:tcPr>
            <w:tcW w:w="3118" w:type="dxa"/>
          </w:tcPr>
          <w:p w:rsidR="009A629A" w:rsidRPr="00251504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Представители и</w:t>
            </w:r>
          </w:p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идейные течения</w:t>
            </w:r>
          </w:p>
        </w:tc>
        <w:tc>
          <w:tcPr>
            <w:tcW w:w="2687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Основные</w:t>
            </w:r>
            <w:r>
              <w:rPr>
                <w:bCs/>
                <w:kern w:val="32"/>
              </w:rPr>
              <w:t xml:space="preserve"> </w:t>
            </w:r>
            <w:r w:rsidRPr="00251504">
              <w:rPr>
                <w:bCs/>
                <w:kern w:val="32"/>
              </w:rPr>
              <w:t>идеи</w:t>
            </w:r>
          </w:p>
        </w:tc>
      </w:tr>
      <w:tr w:rsidR="009A629A" w:rsidTr="009A629A">
        <w:tc>
          <w:tcPr>
            <w:tcW w:w="4395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Народничество</w:t>
            </w:r>
          </w:p>
        </w:tc>
        <w:tc>
          <w:tcPr>
            <w:tcW w:w="3118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  <w:tc>
          <w:tcPr>
            <w:tcW w:w="2687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</w:tr>
      <w:tr w:rsidR="009A629A" w:rsidTr="009A629A">
        <w:tc>
          <w:tcPr>
            <w:tcW w:w="4395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>
              <w:rPr>
                <w:bCs/>
                <w:kern w:val="32"/>
              </w:rPr>
              <w:t>Русская религиозная филосо</w:t>
            </w:r>
            <w:r w:rsidRPr="00251504">
              <w:rPr>
                <w:bCs/>
                <w:kern w:val="32"/>
              </w:rPr>
              <w:t>фия</w:t>
            </w:r>
          </w:p>
        </w:tc>
        <w:tc>
          <w:tcPr>
            <w:tcW w:w="3118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  <w:tc>
          <w:tcPr>
            <w:tcW w:w="2687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</w:tr>
      <w:tr w:rsidR="009A629A" w:rsidTr="009A629A">
        <w:tc>
          <w:tcPr>
            <w:tcW w:w="4395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 xml:space="preserve">Русский </w:t>
            </w:r>
            <w:proofErr w:type="spellStart"/>
            <w:r w:rsidRPr="00251504">
              <w:rPr>
                <w:bCs/>
                <w:kern w:val="32"/>
              </w:rPr>
              <w:t>космизм</w:t>
            </w:r>
            <w:proofErr w:type="spellEnd"/>
          </w:p>
        </w:tc>
        <w:tc>
          <w:tcPr>
            <w:tcW w:w="3118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  <w:tc>
          <w:tcPr>
            <w:tcW w:w="2687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</w:tr>
      <w:tr w:rsidR="009A629A" w:rsidTr="009A629A">
        <w:tc>
          <w:tcPr>
            <w:tcW w:w="4395" w:type="dxa"/>
          </w:tcPr>
          <w:p w:rsidR="009A629A" w:rsidRPr="00251504" w:rsidRDefault="009A629A" w:rsidP="00430764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Направление</w:t>
            </w:r>
            <w:r>
              <w:rPr>
                <w:bCs/>
                <w:kern w:val="32"/>
              </w:rPr>
              <w:t xml:space="preserve"> </w:t>
            </w:r>
            <w:r w:rsidR="00430764">
              <w:rPr>
                <w:bCs/>
                <w:kern w:val="32"/>
              </w:rPr>
              <w:t>революционеров</w:t>
            </w:r>
            <w:r w:rsidRPr="00251504">
              <w:rPr>
                <w:bCs/>
                <w:kern w:val="32"/>
              </w:rPr>
              <w:t>-демократов</w:t>
            </w:r>
          </w:p>
        </w:tc>
        <w:tc>
          <w:tcPr>
            <w:tcW w:w="3118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  <w:tc>
          <w:tcPr>
            <w:tcW w:w="2687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</w:tr>
      <w:tr w:rsidR="009A629A" w:rsidTr="009A629A">
        <w:tc>
          <w:tcPr>
            <w:tcW w:w="4395" w:type="dxa"/>
          </w:tcPr>
          <w:p w:rsidR="009A629A" w:rsidRPr="00251504" w:rsidRDefault="009A629A" w:rsidP="004B3D1D">
            <w:pPr>
              <w:jc w:val="both"/>
              <w:rPr>
                <w:bCs/>
                <w:kern w:val="32"/>
              </w:rPr>
            </w:pPr>
            <w:r w:rsidRPr="00251504">
              <w:rPr>
                <w:bCs/>
                <w:kern w:val="32"/>
              </w:rPr>
              <w:t>Русский марксизм</w:t>
            </w:r>
          </w:p>
        </w:tc>
        <w:tc>
          <w:tcPr>
            <w:tcW w:w="3118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  <w:tc>
          <w:tcPr>
            <w:tcW w:w="2687" w:type="dxa"/>
          </w:tcPr>
          <w:p w:rsidR="009A629A" w:rsidRDefault="009A629A" w:rsidP="004B3D1D">
            <w:pPr>
              <w:jc w:val="both"/>
              <w:rPr>
                <w:bCs/>
                <w:kern w:val="32"/>
              </w:rPr>
            </w:pPr>
          </w:p>
        </w:tc>
      </w:tr>
    </w:tbl>
    <w:p w:rsidR="009A629A" w:rsidRDefault="009A629A" w:rsidP="009A629A">
      <w:pPr>
        <w:jc w:val="both"/>
        <w:rPr>
          <w:bCs/>
          <w:kern w:val="32"/>
        </w:rPr>
      </w:pPr>
      <w:r w:rsidRPr="00F0539F">
        <w:rPr>
          <w:bCs/>
          <w:kern w:val="32"/>
        </w:rPr>
        <w:t>Задание 4.</w:t>
      </w:r>
      <w:r>
        <w:rPr>
          <w:bCs/>
          <w:kern w:val="32"/>
        </w:rPr>
        <w:t xml:space="preserve"> Ответьте на вопросы тестовых заданий.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1</w:t>
      </w:r>
      <w:r>
        <w:rPr>
          <w:bCs/>
          <w:kern w:val="32"/>
        </w:rPr>
        <w:t>)</w:t>
      </w:r>
      <w:r w:rsidRPr="00251504">
        <w:rPr>
          <w:bCs/>
          <w:kern w:val="32"/>
        </w:rPr>
        <w:t xml:space="preserve"> Как оригинальное направление</w:t>
      </w:r>
      <w:r>
        <w:rPr>
          <w:bCs/>
          <w:kern w:val="32"/>
        </w:rPr>
        <w:t xml:space="preserve"> мировой философии русская фило</w:t>
      </w:r>
      <w:r w:rsidRPr="00251504">
        <w:rPr>
          <w:bCs/>
          <w:kern w:val="32"/>
        </w:rPr>
        <w:t>софия возникла в…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 xml:space="preserve"> а) IX в. б) XVIII в. в) XIX в. г) XX в.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2</w:t>
      </w:r>
      <w:r>
        <w:rPr>
          <w:bCs/>
          <w:kern w:val="32"/>
        </w:rPr>
        <w:t>)</w:t>
      </w:r>
      <w:r w:rsidRPr="00251504">
        <w:rPr>
          <w:bCs/>
          <w:kern w:val="32"/>
        </w:rPr>
        <w:t xml:space="preserve"> К русским религиозным философам относятся…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 xml:space="preserve"> а) В.В.Розанов, В.Соловьев, Н.Бердяев</w:t>
      </w:r>
      <w:r>
        <w:rPr>
          <w:bCs/>
          <w:kern w:val="32"/>
        </w:rPr>
        <w:t xml:space="preserve">; </w:t>
      </w:r>
      <w:r w:rsidRPr="00251504">
        <w:rPr>
          <w:bCs/>
          <w:kern w:val="32"/>
        </w:rPr>
        <w:t xml:space="preserve"> б) А.Герцен и Н.Чернышевский</w:t>
      </w:r>
      <w:r>
        <w:rPr>
          <w:bCs/>
          <w:kern w:val="32"/>
        </w:rPr>
        <w:t xml:space="preserve">; </w:t>
      </w:r>
      <w:r w:rsidRPr="00251504">
        <w:rPr>
          <w:bCs/>
          <w:kern w:val="32"/>
        </w:rPr>
        <w:t xml:space="preserve"> в) Г.Плеханов и В.Ленин</w:t>
      </w:r>
      <w:r>
        <w:rPr>
          <w:bCs/>
          <w:kern w:val="32"/>
        </w:rPr>
        <w:t xml:space="preserve">; </w:t>
      </w:r>
      <w:r w:rsidRPr="00251504">
        <w:rPr>
          <w:bCs/>
          <w:kern w:val="32"/>
        </w:rPr>
        <w:t xml:space="preserve"> г) М.Бакунин и П.Кропоткин</w:t>
      </w:r>
      <w:r>
        <w:rPr>
          <w:bCs/>
          <w:kern w:val="32"/>
        </w:rPr>
        <w:t>.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3</w:t>
      </w:r>
      <w:r>
        <w:rPr>
          <w:bCs/>
          <w:kern w:val="32"/>
        </w:rPr>
        <w:t>)</w:t>
      </w:r>
      <w:r w:rsidRPr="00251504">
        <w:rPr>
          <w:bCs/>
          <w:kern w:val="32"/>
        </w:rPr>
        <w:t xml:space="preserve"> У истоков русской философской мысли стоял…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 xml:space="preserve"> а) Н.Я.Данилевский б) М.В.Ломоносов в) Илларион г) Вл. Мономах</w:t>
      </w:r>
    </w:p>
    <w:p w:rsidR="009A629A" w:rsidRPr="00F0539F" w:rsidRDefault="009A629A" w:rsidP="009A629A">
      <w:pPr>
        <w:jc w:val="both"/>
        <w:rPr>
          <w:bCs/>
          <w:kern w:val="32"/>
        </w:rPr>
      </w:pPr>
      <w:r w:rsidRPr="00F0539F">
        <w:rPr>
          <w:bCs/>
          <w:kern w:val="32"/>
        </w:rPr>
        <w:lastRenderedPageBreak/>
        <w:t>Контрольные вопросы</w:t>
      </w:r>
      <w:r w:rsidR="003162CE">
        <w:rPr>
          <w:bCs/>
          <w:kern w:val="32"/>
        </w:rPr>
        <w:t>.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1. Каковы истоки русской философской мысли?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2. В чем заключаются предпосылки</w:t>
      </w:r>
      <w:r>
        <w:rPr>
          <w:bCs/>
          <w:kern w:val="32"/>
        </w:rPr>
        <w:t xml:space="preserve"> появления славянофильства и за</w:t>
      </w:r>
      <w:r w:rsidRPr="00251504">
        <w:rPr>
          <w:bCs/>
          <w:kern w:val="32"/>
        </w:rPr>
        <w:t>падничества в общественной жизни России XIX в.?</w:t>
      </w:r>
    </w:p>
    <w:p w:rsidR="009A629A" w:rsidRPr="00251504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3. Каковы основные направления русского народничества? Назовите их</w:t>
      </w:r>
      <w:r>
        <w:rPr>
          <w:bCs/>
          <w:kern w:val="32"/>
        </w:rPr>
        <w:t xml:space="preserve"> </w:t>
      </w:r>
      <w:r w:rsidRPr="00251504">
        <w:rPr>
          <w:bCs/>
          <w:kern w:val="32"/>
        </w:rPr>
        <w:t>представителей.</w:t>
      </w:r>
    </w:p>
    <w:p w:rsidR="009A629A" w:rsidRDefault="009A629A" w:rsidP="009A629A">
      <w:pPr>
        <w:jc w:val="both"/>
        <w:rPr>
          <w:bCs/>
          <w:kern w:val="32"/>
        </w:rPr>
      </w:pPr>
      <w:r w:rsidRPr="00251504">
        <w:rPr>
          <w:bCs/>
          <w:kern w:val="32"/>
        </w:rPr>
        <w:t>4. Каковы особенности русского марксизма?</w:t>
      </w:r>
    </w:p>
    <w:p w:rsidR="00C83BFD" w:rsidRPr="003830A3" w:rsidRDefault="00C83BFD" w:rsidP="00C83BFD">
      <w:r>
        <w:t>7</w:t>
      </w:r>
      <w:r w:rsidRPr="00B830E2">
        <w:t>. Оснащение:</w:t>
      </w:r>
      <w:r>
        <w:rPr>
          <w:b/>
        </w:rPr>
        <w:t xml:space="preserve"> </w:t>
      </w:r>
      <w:r w:rsidRPr="003830A3">
        <w:t>лекционная тетрадь</w:t>
      </w:r>
    </w:p>
    <w:p w:rsidR="00C83BFD" w:rsidRDefault="00C83BFD" w:rsidP="00C83BFD">
      <w:pPr>
        <w:rPr>
          <w:color w:val="000000"/>
        </w:rPr>
      </w:pPr>
      <w:r w:rsidRPr="00B830E2">
        <w:rPr>
          <w:color w:val="000000"/>
        </w:rPr>
        <w:t xml:space="preserve"> Рекомендуемые информационные источники, пособия</w:t>
      </w:r>
      <w:r>
        <w:rPr>
          <w:color w:val="000000"/>
        </w:rPr>
        <w:t xml:space="preserve">: </w:t>
      </w:r>
      <w:proofErr w:type="spellStart"/>
      <w:r w:rsidR="003162CE" w:rsidRPr="00FA4D4E">
        <w:rPr>
          <w:bCs/>
        </w:rPr>
        <w:t>Губин</w:t>
      </w:r>
      <w:proofErr w:type="spellEnd"/>
      <w:r w:rsidR="003162CE" w:rsidRPr="00FA4D4E">
        <w:rPr>
          <w:bCs/>
        </w:rPr>
        <w:t xml:space="preserve"> В.Д. Основы философии: Учебн</w:t>
      </w:r>
      <w:r w:rsidR="003162CE">
        <w:rPr>
          <w:bCs/>
        </w:rPr>
        <w:t>ое пособие. – М.: ИНФРА-М, 201</w:t>
      </w:r>
      <w:r w:rsidR="002A6C28">
        <w:rPr>
          <w:bCs/>
        </w:rPr>
        <w:t>6</w:t>
      </w:r>
      <w:r w:rsidR="003162CE">
        <w:rPr>
          <w:bCs/>
        </w:rPr>
        <w:t>, с. 168-196.</w:t>
      </w:r>
    </w:p>
    <w:p w:rsidR="00C83BFD" w:rsidRPr="005D4C66" w:rsidRDefault="00C83BFD" w:rsidP="00C83BFD">
      <w:r>
        <w:t>8</w:t>
      </w:r>
      <w:r w:rsidRPr="005D4C66">
        <w:t>. Порядок выполнения</w:t>
      </w:r>
      <w:r>
        <w:t xml:space="preserve"> заданий</w:t>
      </w:r>
      <w:r w:rsidRPr="005D4C66">
        <w:t>:</w:t>
      </w:r>
    </w:p>
    <w:p w:rsidR="00C83BFD" w:rsidRDefault="00C83BFD" w:rsidP="00C83BFD">
      <w:r w:rsidRPr="001B2E52">
        <w:t>1</w:t>
      </w:r>
      <w:r>
        <w:t xml:space="preserve">. Прочитать </w:t>
      </w:r>
      <w:r w:rsidR="003162CE">
        <w:t xml:space="preserve">вопрос, </w:t>
      </w:r>
      <w:r>
        <w:t>задание.</w:t>
      </w:r>
    </w:p>
    <w:p w:rsidR="00C83BFD" w:rsidRDefault="00C83BFD" w:rsidP="00C83BFD">
      <w:r>
        <w:t xml:space="preserve">2. Ответить на вопрос, демонстрируя теоретические знания, владение терминологией, аргументацию выводов и обобщений; </w:t>
      </w:r>
      <w:r w:rsidR="003162CE">
        <w:t>выполнить задание.</w:t>
      </w:r>
    </w:p>
    <w:p w:rsidR="00C83BFD" w:rsidRPr="005D4C66" w:rsidRDefault="00C83BFD" w:rsidP="00C83BFD">
      <w:r>
        <w:t>9</w:t>
      </w:r>
      <w:r w:rsidRPr="005D4C66">
        <w:t>. Критерии оценки практической работы в баллах</w:t>
      </w:r>
    </w:p>
    <w:p w:rsidR="002A6C28" w:rsidRDefault="002A6C28" w:rsidP="002A6C28">
      <w:pPr>
        <w:jc w:val="both"/>
      </w:pPr>
      <w:r>
        <w:t>Отметка «</w:t>
      </w:r>
      <w:r w:rsidRPr="00204DA4">
        <w:t>5</w:t>
      </w:r>
      <w:r>
        <w:t>»</w:t>
      </w:r>
      <w:r w:rsidRPr="00204DA4">
        <w:t xml:space="preserve"> </w:t>
      </w:r>
      <w:r>
        <w:t>выставляется</w:t>
      </w:r>
      <w:r w:rsidRPr="00204DA4">
        <w:t xml:space="preserve">, если </w:t>
      </w:r>
      <w:r>
        <w:t>обучающийся выполнил все задания практической работы, четко и безошибочно ответил на все контрольные вопросы.</w:t>
      </w:r>
    </w:p>
    <w:p w:rsidR="002A6C28" w:rsidRDefault="002A6C28" w:rsidP="002A6C28">
      <w:pPr>
        <w:jc w:val="both"/>
      </w:pPr>
      <w:r>
        <w:t>Отметка «4» выставляется, если обучающийся выполнил все задания практической работы, ответил на все контрольные вопросы с незначительными ошибками..</w:t>
      </w:r>
    </w:p>
    <w:p w:rsidR="002A6C28" w:rsidRDefault="002A6C28" w:rsidP="002A6C28">
      <w:pPr>
        <w:jc w:val="both"/>
      </w:pPr>
      <w:r>
        <w:t>Отметка «3» выставляется, если обучающийся выполнил верно не все задания практической работы, допустил ошибки при ответе на контрольные вопросы.</w:t>
      </w:r>
    </w:p>
    <w:p w:rsidR="002A6C28" w:rsidRDefault="002A6C28" w:rsidP="002A6C28">
      <w:pPr>
        <w:jc w:val="both"/>
      </w:pPr>
      <w:r>
        <w:t>Отметка «2» выставляется, если обучающийся не выполнил или выполнил неверно задания практической работы, не ответил на контрольные вопросы или ответил на них с грубыми ошибками.</w:t>
      </w:r>
    </w:p>
    <w:p w:rsidR="00C83BFD" w:rsidRDefault="00C83BFD" w:rsidP="009A629A">
      <w:pPr>
        <w:jc w:val="both"/>
        <w:rPr>
          <w:b/>
          <w:bCs/>
          <w:kern w:val="32"/>
        </w:rPr>
      </w:pPr>
    </w:p>
    <w:p w:rsidR="009A629A" w:rsidRDefault="009A629A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B6B0D" w:rsidRDefault="00FB6B0D" w:rsidP="009A629A">
      <w:pPr>
        <w:jc w:val="both"/>
        <w:rPr>
          <w:b/>
          <w:bCs/>
          <w:kern w:val="32"/>
        </w:rPr>
      </w:pPr>
    </w:p>
    <w:p w:rsidR="00F56460" w:rsidRDefault="00F56460" w:rsidP="00FB6B0D">
      <w:pPr>
        <w:jc w:val="center"/>
      </w:pPr>
    </w:p>
    <w:p w:rsidR="00FB6B0D" w:rsidRPr="00463AE2" w:rsidRDefault="00FB6B0D" w:rsidP="00FB6B0D">
      <w:pPr>
        <w:jc w:val="center"/>
      </w:pPr>
      <w:r w:rsidRPr="00463AE2">
        <w:lastRenderedPageBreak/>
        <w:t xml:space="preserve">Федеральное </w:t>
      </w:r>
      <w:r w:rsidR="00F56460">
        <w:t>казенное профессиональное образовательное учреждение</w:t>
      </w:r>
    </w:p>
    <w:p w:rsidR="00FB6B0D" w:rsidRPr="00463AE2" w:rsidRDefault="00F56460" w:rsidP="00FB6B0D">
      <w:pPr>
        <w:jc w:val="center"/>
        <w:rPr>
          <w:spacing w:val="8"/>
        </w:rPr>
      </w:pPr>
      <w:r>
        <w:t>«Михайловский экономический колледж-интернат»</w:t>
      </w:r>
    </w:p>
    <w:p w:rsidR="00FB6B0D" w:rsidRDefault="00F56460" w:rsidP="00E530EA">
      <w:pPr>
        <w:keepNext/>
        <w:jc w:val="center"/>
        <w:outlineLvl w:val="3"/>
      </w:pPr>
      <w:r>
        <w:t>Министерства труда и социальной защиты</w:t>
      </w:r>
      <w:r w:rsidR="00E530EA">
        <w:t xml:space="preserve"> Российской Федерации</w:t>
      </w:r>
    </w:p>
    <w:p w:rsidR="00E530EA" w:rsidRDefault="00E530EA" w:rsidP="00E530EA">
      <w:pPr>
        <w:keepNext/>
        <w:jc w:val="center"/>
        <w:outlineLvl w:val="3"/>
      </w:pPr>
    </w:p>
    <w:p w:rsidR="00FB6B0D" w:rsidRDefault="002A6C28" w:rsidP="00FB6B0D">
      <w:pPr>
        <w:jc w:val="center"/>
      </w:pPr>
      <w:r>
        <w:t>Комплект</w:t>
      </w:r>
      <w:r w:rsidR="00FB6B0D" w:rsidRPr="00463AE2">
        <w:t xml:space="preserve"> самостоятельных работ</w:t>
      </w:r>
    </w:p>
    <w:p w:rsidR="00803C34" w:rsidRDefault="00FB6B0D" w:rsidP="002A6C28">
      <w:pPr>
        <w:jc w:val="center"/>
      </w:pPr>
      <w:r w:rsidRPr="00463AE2">
        <w:br/>
      </w:r>
    </w:p>
    <w:p w:rsidR="00803C34" w:rsidRDefault="00803C34" w:rsidP="002A6C28">
      <w:pPr>
        <w:jc w:val="center"/>
      </w:pPr>
      <w:r w:rsidRPr="00803C34">
        <w:rPr>
          <w:b/>
        </w:rPr>
        <w:t>Тема:</w:t>
      </w:r>
      <w:r>
        <w:rPr>
          <w:b/>
        </w:rPr>
        <w:t xml:space="preserve"> </w:t>
      </w:r>
      <w:r w:rsidRPr="00306A0B">
        <w:rPr>
          <w:b/>
          <w:bCs/>
        </w:rPr>
        <w:t>Высокая классика Древнегреческой философии</w:t>
      </w:r>
    </w:p>
    <w:p w:rsidR="00FB6B0D" w:rsidRDefault="00FB6B0D" w:rsidP="00803C34">
      <w:pPr>
        <w:jc w:val="both"/>
        <w:rPr>
          <w:b/>
        </w:rPr>
      </w:pPr>
      <w:r w:rsidRPr="00463AE2">
        <w:t>1. Самостоятельная работа № 1.</w:t>
      </w:r>
    </w:p>
    <w:p w:rsidR="00FB6B0D" w:rsidRDefault="00FB6B0D" w:rsidP="00803C34">
      <w:pPr>
        <w:jc w:val="both"/>
      </w:pPr>
      <w:r w:rsidRPr="00463AE2">
        <w:t xml:space="preserve">2. </w:t>
      </w:r>
      <w:r w:rsidR="00803C34">
        <w:t xml:space="preserve">Тема: </w:t>
      </w:r>
      <w:r w:rsidR="00803C34" w:rsidRPr="00306A0B">
        <w:rPr>
          <w:bCs/>
        </w:rPr>
        <w:t>Подготовка рефератов на темы «Теория государства Платона», «Философские взгляды Аристотеля».</w:t>
      </w:r>
    </w:p>
    <w:p w:rsidR="00FB6B0D" w:rsidRPr="005C46D1" w:rsidRDefault="00FB6B0D" w:rsidP="00FB6B0D">
      <w:pPr>
        <w:jc w:val="both"/>
      </w:pPr>
      <w:r w:rsidRPr="00463AE2">
        <w:t xml:space="preserve">3. </w:t>
      </w:r>
      <w:r w:rsidRPr="003F3361">
        <w:t>Цель</w:t>
      </w:r>
      <w:r w:rsidRPr="005C46D1">
        <w:rPr>
          <w:b/>
        </w:rPr>
        <w:t xml:space="preserve"> – </w:t>
      </w:r>
      <w:r w:rsidRPr="00B31910">
        <w:t xml:space="preserve">сформировать у студентов навыки работы с </w:t>
      </w:r>
      <w:r w:rsidR="003F3361">
        <w:t>учебной</w:t>
      </w:r>
      <w:r w:rsidRPr="00B31910">
        <w:t xml:space="preserve"> литературой, способствовать развитию культуры умственного труда, закрепить и углубить знания, полученные студентами на лекциях, способствовать под</w:t>
      </w:r>
      <w:r w:rsidR="003F3361">
        <w:t>готовке к практическим занятиям</w:t>
      </w:r>
      <w:r w:rsidRPr="00B31910">
        <w:t xml:space="preserve"> </w:t>
      </w:r>
      <w:r>
        <w:t xml:space="preserve">и сдаче </w:t>
      </w:r>
      <w:proofErr w:type="spellStart"/>
      <w:r>
        <w:t>дифзачета</w:t>
      </w:r>
      <w:proofErr w:type="spellEnd"/>
      <w:r>
        <w:t>.</w:t>
      </w:r>
    </w:p>
    <w:p w:rsidR="00FB6B0D" w:rsidRPr="005C46D1" w:rsidRDefault="00FB6B0D" w:rsidP="00FB6B0D">
      <w:pPr>
        <w:jc w:val="both"/>
      </w:pPr>
      <w:r w:rsidRPr="00463AE2">
        <w:t>4. Количество часов на выполнение работы</w:t>
      </w:r>
      <w:r w:rsidRPr="005C46D1">
        <w:t xml:space="preserve"> – 2.</w:t>
      </w:r>
    </w:p>
    <w:p w:rsidR="00FB6B0D" w:rsidRDefault="00FB6B0D" w:rsidP="00FB6B0D">
      <w:pPr>
        <w:jc w:val="both"/>
      </w:pPr>
      <w:r w:rsidRPr="00463AE2">
        <w:t>5. Содержание задания:</w:t>
      </w:r>
    </w:p>
    <w:p w:rsidR="00FB6B0D" w:rsidRDefault="00FB6B0D" w:rsidP="00FB6B0D">
      <w:pPr>
        <w:jc w:val="both"/>
      </w:pPr>
      <w:r w:rsidRPr="00306A0B">
        <w:rPr>
          <w:bCs/>
        </w:rPr>
        <w:t>Подготов</w:t>
      </w:r>
      <w:r>
        <w:rPr>
          <w:bCs/>
        </w:rPr>
        <w:t>ить</w:t>
      </w:r>
      <w:r w:rsidRPr="00306A0B">
        <w:rPr>
          <w:bCs/>
        </w:rPr>
        <w:t xml:space="preserve"> реферат</w:t>
      </w:r>
      <w:r>
        <w:rPr>
          <w:bCs/>
        </w:rPr>
        <w:t>ы</w:t>
      </w:r>
      <w:r w:rsidRPr="00306A0B">
        <w:rPr>
          <w:bCs/>
        </w:rPr>
        <w:t xml:space="preserve"> </w:t>
      </w:r>
      <w:r>
        <w:t>по нижеперечисленным темам:</w:t>
      </w:r>
    </w:p>
    <w:p w:rsidR="00FB6B0D" w:rsidRDefault="00FB6B0D" w:rsidP="00FB6B0D">
      <w:pPr>
        <w:jc w:val="both"/>
        <w:rPr>
          <w:bCs/>
        </w:rPr>
      </w:pPr>
      <w:r>
        <w:rPr>
          <w:bCs/>
        </w:rPr>
        <w:t xml:space="preserve">1. </w:t>
      </w:r>
      <w:r w:rsidRPr="00306A0B">
        <w:rPr>
          <w:bCs/>
        </w:rPr>
        <w:t>Теория государства Платона</w:t>
      </w:r>
      <w:r>
        <w:rPr>
          <w:bCs/>
        </w:rPr>
        <w:t>.</w:t>
      </w:r>
    </w:p>
    <w:p w:rsidR="00FB6B0D" w:rsidRDefault="00FB6B0D" w:rsidP="00FB6B0D">
      <w:pPr>
        <w:jc w:val="both"/>
      </w:pPr>
      <w:r>
        <w:rPr>
          <w:bCs/>
        </w:rPr>
        <w:t xml:space="preserve">2. </w:t>
      </w:r>
      <w:r w:rsidRPr="00306A0B">
        <w:rPr>
          <w:bCs/>
        </w:rPr>
        <w:t>Философские взгляды Аристотеля.</w:t>
      </w:r>
    </w:p>
    <w:p w:rsidR="00FB6B0D" w:rsidRPr="005C46D1" w:rsidRDefault="00FB6B0D" w:rsidP="00FB6B0D">
      <w:pPr>
        <w:jc w:val="both"/>
      </w:pPr>
      <w:r w:rsidRPr="00CF4DEC">
        <w:t>6. Оснащение</w:t>
      </w:r>
      <w:r w:rsidRPr="005C46D1">
        <w:t xml:space="preserve"> –</w:t>
      </w:r>
      <w:r>
        <w:t xml:space="preserve"> информационные источники:</w:t>
      </w:r>
      <w:r w:rsidRPr="00FB6B0D">
        <w:t xml:space="preserve"> </w:t>
      </w:r>
      <w:r w:rsidRPr="00FA4D4E">
        <w:t>Волкогонова О. Д. Основы философии: учебник / О. Д. Волкогонова, Н. М. Сидорова. — М.: ИД «ФОРУМ»: ИНФРА-М, 201</w:t>
      </w:r>
      <w:r w:rsidR="00803C34">
        <w:t>7</w:t>
      </w:r>
      <w:r w:rsidRPr="00FA4D4E">
        <w:t>. — 480 с.</w:t>
      </w:r>
      <w:r>
        <w:t xml:space="preserve">, </w:t>
      </w:r>
      <w:proofErr w:type="spellStart"/>
      <w:r w:rsidRPr="00FA4D4E">
        <w:rPr>
          <w:bCs/>
        </w:rPr>
        <w:t>Кохановский</w:t>
      </w:r>
      <w:proofErr w:type="spellEnd"/>
      <w:r w:rsidRPr="00FA4D4E">
        <w:rPr>
          <w:bCs/>
        </w:rPr>
        <w:t xml:space="preserve"> В.П., </w:t>
      </w:r>
      <w:proofErr w:type="spellStart"/>
      <w:r w:rsidRPr="00FA4D4E">
        <w:rPr>
          <w:bCs/>
        </w:rPr>
        <w:t>Матяш</w:t>
      </w:r>
      <w:proofErr w:type="spellEnd"/>
      <w:r w:rsidRPr="00FA4D4E">
        <w:rPr>
          <w:bCs/>
        </w:rPr>
        <w:t xml:space="preserve"> Т.П. и др. Основы философии: учебник для СПО. – М.: </w:t>
      </w:r>
      <w:proofErr w:type="spellStart"/>
      <w:r w:rsidRPr="00FA4D4E">
        <w:rPr>
          <w:bCs/>
        </w:rPr>
        <w:t>Кнорус</w:t>
      </w:r>
      <w:proofErr w:type="spellEnd"/>
      <w:r w:rsidRPr="00FA4D4E">
        <w:rPr>
          <w:bCs/>
        </w:rPr>
        <w:t>, 2016. – 240 с.</w:t>
      </w:r>
      <w:r>
        <w:rPr>
          <w:color w:val="000000"/>
        </w:rPr>
        <w:t>; интернет-ресурсы.</w:t>
      </w:r>
    </w:p>
    <w:p w:rsidR="00FB6B0D" w:rsidRPr="00F502EA" w:rsidRDefault="00FB6B0D" w:rsidP="00FB6B0D">
      <w:pPr>
        <w:jc w:val="both"/>
        <w:rPr>
          <w:color w:val="000000"/>
        </w:rPr>
      </w:pPr>
      <w:r w:rsidRPr="00CF4DEC">
        <w:t>7. Критерии оценки</w:t>
      </w:r>
      <w:r w:rsidRPr="00397A3B">
        <w:rPr>
          <w:b/>
          <w:color w:val="000000"/>
        </w:rPr>
        <w:t xml:space="preserve"> </w:t>
      </w:r>
      <w:r w:rsidRPr="00F502EA">
        <w:rPr>
          <w:color w:val="000000"/>
        </w:rPr>
        <w:t xml:space="preserve">подготовки </w:t>
      </w:r>
      <w:r>
        <w:rPr>
          <w:color w:val="000000"/>
        </w:rPr>
        <w:t>рефератов</w:t>
      </w:r>
    </w:p>
    <w:p w:rsidR="00FB6B0D" w:rsidRDefault="00FB6B0D" w:rsidP="00FB6B0D">
      <w:pPr>
        <w:jc w:val="both"/>
        <w:rPr>
          <w:color w:val="000000"/>
        </w:rPr>
      </w:pPr>
      <w:r w:rsidRPr="00AF65A5">
        <w:rPr>
          <w:color w:val="000000"/>
        </w:rPr>
        <w:t xml:space="preserve">Максимум 20 баллов выставляется, если </w:t>
      </w:r>
      <w:r>
        <w:rPr>
          <w:color w:val="000000"/>
        </w:rPr>
        <w:t xml:space="preserve">содержание соответствует </w:t>
      </w:r>
      <w:r w:rsidRPr="00AF65A5">
        <w:rPr>
          <w:color w:val="000000"/>
        </w:rPr>
        <w:t>тем</w:t>
      </w:r>
      <w:r>
        <w:rPr>
          <w:color w:val="000000"/>
        </w:rPr>
        <w:t>е.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выставляется за глубину проработки материала.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- за логичность и последовательность изложения материала.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10 баллов – за грамотность, эстетичность оформления.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за полноту использования источников.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10 баллов – за соответствие оформления реферата предъявляемым требованиям.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выставляется, если реферат подготовлен и предоставлен в срок.</w:t>
      </w:r>
      <w:r w:rsidRPr="00AF65A5">
        <w:rPr>
          <w:color w:val="000000"/>
        </w:rPr>
        <w:t xml:space="preserve"> </w:t>
      </w:r>
    </w:p>
    <w:p w:rsidR="00FB6B0D" w:rsidRPr="00AF65A5" w:rsidRDefault="00FB6B0D" w:rsidP="00FB6B0D">
      <w:pPr>
        <w:jc w:val="both"/>
        <w:rPr>
          <w:color w:val="000000"/>
        </w:rPr>
      </w:pPr>
      <w:r>
        <w:rPr>
          <w:color w:val="000000"/>
        </w:rPr>
        <w:t>Реферат оценивается по 100-балльной шкале. Баллы переводятся в оценки успеваемости следующим образом: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79"/>
        <w:gridCol w:w="3455"/>
        <w:gridCol w:w="3122"/>
      </w:tblGrid>
      <w:tr w:rsidR="00FB6B0D" w:rsidRPr="00886B46" w:rsidTr="00B163BE">
        <w:tc>
          <w:tcPr>
            <w:tcW w:w="2779" w:type="dxa"/>
            <w:vMerge w:val="restart"/>
          </w:tcPr>
          <w:p w:rsidR="00FB6B0D" w:rsidRPr="00BE154E" w:rsidRDefault="00FB6B0D" w:rsidP="00FB6B0D">
            <w:pPr>
              <w:jc w:val="both"/>
            </w:pPr>
            <w:r w:rsidRPr="00BE154E">
              <w:t>Количество набранных баллов</w:t>
            </w:r>
          </w:p>
        </w:tc>
        <w:tc>
          <w:tcPr>
            <w:tcW w:w="6577" w:type="dxa"/>
            <w:gridSpan w:val="2"/>
          </w:tcPr>
          <w:p w:rsidR="00FB6B0D" w:rsidRPr="00BE154E" w:rsidRDefault="00FB6B0D" w:rsidP="00FB6B0D">
            <w:pPr>
              <w:jc w:val="both"/>
            </w:pPr>
            <w:r w:rsidRPr="00BE154E">
              <w:t>Качественная оценка индивидуальных образовательных достижений</w:t>
            </w:r>
          </w:p>
        </w:tc>
      </w:tr>
      <w:tr w:rsidR="00FB6B0D" w:rsidRPr="00886B46" w:rsidTr="00B163BE">
        <w:tc>
          <w:tcPr>
            <w:tcW w:w="2779" w:type="dxa"/>
            <w:vMerge/>
          </w:tcPr>
          <w:p w:rsidR="00FB6B0D" w:rsidRPr="00BE154E" w:rsidRDefault="00FB6B0D" w:rsidP="00FB6B0D">
            <w:pPr>
              <w:jc w:val="both"/>
            </w:pPr>
          </w:p>
        </w:tc>
        <w:tc>
          <w:tcPr>
            <w:tcW w:w="3455" w:type="dxa"/>
          </w:tcPr>
          <w:p w:rsidR="00FB6B0D" w:rsidRPr="00BE154E" w:rsidRDefault="00FB6B0D" w:rsidP="00FB6B0D">
            <w:pPr>
              <w:jc w:val="both"/>
            </w:pPr>
            <w:r w:rsidRPr="00BE154E">
              <w:t>Балл (отметка)</w:t>
            </w:r>
          </w:p>
        </w:tc>
        <w:tc>
          <w:tcPr>
            <w:tcW w:w="3122" w:type="dxa"/>
          </w:tcPr>
          <w:p w:rsidR="00FB6B0D" w:rsidRPr="00BE154E" w:rsidRDefault="00FB6B0D" w:rsidP="00FB6B0D">
            <w:pPr>
              <w:jc w:val="both"/>
            </w:pPr>
            <w:r w:rsidRPr="00BE154E">
              <w:t>Вербальный аналог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90 и </w:t>
            </w:r>
            <w:r w:rsidRPr="00070171">
              <w:rPr>
                <w:color w:val="000000"/>
              </w:rPr>
              <w:t xml:space="preserve">более </w:t>
            </w:r>
          </w:p>
        </w:tc>
        <w:tc>
          <w:tcPr>
            <w:tcW w:w="3455" w:type="dxa"/>
          </w:tcPr>
          <w:p w:rsidR="00803C34" w:rsidRPr="00BE154E" w:rsidRDefault="00803C34" w:rsidP="00803C34">
            <w:pPr>
              <w:jc w:val="center"/>
            </w:pPr>
            <w:r w:rsidRPr="00BE154E">
              <w:t>5</w:t>
            </w:r>
          </w:p>
        </w:tc>
        <w:tc>
          <w:tcPr>
            <w:tcW w:w="3122" w:type="dxa"/>
          </w:tcPr>
          <w:p w:rsidR="00803C34" w:rsidRPr="00BE154E" w:rsidRDefault="00803C34" w:rsidP="00FB6B0D">
            <w:pPr>
              <w:jc w:val="both"/>
            </w:pPr>
            <w:r w:rsidRPr="00BE154E">
              <w:t>отлично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0171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70</w:t>
            </w:r>
            <w:r w:rsidRPr="00070171">
              <w:rPr>
                <w:color w:val="000000"/>
              </w:rPr>
              <w:t xml:space="preserve"> до </w:t>
            </w:r>
            <w:r>
              <w:rPr>
                <w:color w:val="000000"/>
              </w:rPr>
              <w:t>90</w:t>
            </w:r>
          </w:p>
        </w:tc>
        <w:tc>
          <w:tcPr>
            <w:tcW w:w="3455" w:type="dxa"/>
          </w:tcPr>
          <w:p w:rsidR="00803C34" w:rsidRPr="00BE154E" w:rsidRDefault="00803C34" w:rsidP="00803C34">
            <w:pPr>
              <w:jc w:val="center"/>
            </w:pPr>
            <w:r w:rsidRPr="00BE154E">
              <w:t>4</w:t>
            </w:r>
          </w:p>
        </w:tc>
        <w:tc>
          <w:tcPr>
            <w:tcW w:w="3122" w:type="dxa"/>
          </w:tcPr>
          <w:p w:rsidR="00803C34" w:rsidRPr="00BE154E" w:rsidRDefault="00803C34" w:rsidP="00FB6B0D">
            <w:pPr>
              <w:jc w:val="both"/>
            </w:pPr>
            <w:r w:rsidRPr="00BE154E">
              <w:t>хорошо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0171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50</w:t>
            </w:r>
            <w:r w:rsidRPr="00070171">
              <w:rPr>
                <w:color w:val="000000"/>
              </w:rPr>
              <w:t xml:space="preserve"> до </w:t>
            </w:r>
            <w:r>
              <w:rPr>
                <w:color w:val="000000"/>
              </w:rPr>
              <w:t>70</w:t>
            </w:r>
          </w:p>
        </w:tc>
        <w:tc>
          <w:tcPr>
            <w:tcW w:w="3455" w:type="dxa"/>
          </w:tcPr>
          <w:p w:rsidR="00803C34" w:rsidRPr="00BE154E" w:rsidRDefault="00803C34" w:rsidP="00803C34">
            <w:pPr>
              <w:jc w:val="center"/>
            </w:pPr>
            <w:r w:rsidRPr="00BE154E">
              <w:t>3</w:t>
            </w:r>
          </w:p>
        </w:tc>
        <w:tc>
          <w:tcPr>
            <w:tcW w:w="3122" w:type="dxa"/>
          </w:tcPr>
          <w:p w:rsidR="00803C34" w:rsidRPr="00BE154E" w:rsidRDefault="00803C34" w:rsidP="00FB6B0D">
            <w:pPr>
              <w:jc w:val="both"/>
            </w:pPr>
            <w:r w:rsidRPr="00BE154E">
              <w:t>удовлетворительно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BE154E" w:rsidRDefault="00803C34" w:rsidP="00FB6B0D">
            <w:pPr>
              <w:jc w:val="both"/>
            </w:pPr>
            <w:r w:rsidRPr="00BE154E">
              <w:t>менее 50</w:t>
            </w:r>
          </w:p>
        </w:tc>
        <w:tc>
          <w:tcPr>
            <w:tcW w:w="3455" w:type="dxa"/>
          </w:tcPr>
          <w:p w:rsidR="00803C34" w:rsidRPr="00BE154E" w:rsidRDefault="00803C34" w:rsidP="00803C34">
            <w:pPr>
              <w:jc w:val="center"/>
            </w:pPr>
            <w:r w:rsidRPr="00BE154E">
              <w:t>2</w:t>
            </w:r>
          </w:p>
        </w:tc>
        <w:tc>
          <w:tcPr>
            <w:tcW w:w="3122" w:type="dxa"/>
          </w:tcPr>
          <w:p w:rsidR="00803C34" w:rsidRPr="00BE154E" w:rsidRDefault="00803C34" w:rsidP="00FB6B0D">
            <w:pPr>
              <w:jc w:val="both"/>
            </w:pPr>
            <w:r w:rsidRPr="00BE154E">
              <w:t>неудовлетворительно</w:t>
            </w:r>
          </w:p>
        </w:tc>
      </w:tr>
    </w:tbl>
    <w:p w:rsidR="00FB6B0D" w:rsidRPr="005C46D1" w:rsidRDefault="00FB6B0D" w:rsidP="00FB6B0D"/>
    <w:p w:rsidR="00803C34" w:rsidRDefault="00803C34" w:rsidP="00803C34">
      <w:pPr>
        <w:jc w:val="center"/>
      </w:pPr>
      <w:r w:rsidRPr="00803C34">
        <w:rPr>
          <w:b/>
        </w:rPr>
        <w:t>Тема:</w:t>
      </w:r>
      <w:r>
        <w:rPr>
          <w:b/>
        </w:rPr>
        <w:t xml:space="preserve"> Философия Средних веков</w:t>
      </w:r>
    </w:p>
    <w:p w:rsidR="00FB6B0D" w:rsidRDefault="00FB6B0D" w:rsidP="00FB6B0D">
      <w:pPr>
        <w:jc w:val="both"/>
        <w:rPr>
          <w:b/>
        </w:rPr>
      </w:pPr>
      <w:r w:rsidRPr="00463AE2">
        <w:t xml:space="preserve">1. Самостоятельная работа № </w:t>
      </w:r>
      <w:r w:rsidR="00E24F6C">
        <w:t>2</w:t>
      </w:r>
      <w:r w:rsidRPr="00463AE2">
        <w:t>.</w:t>
      </w:r>
    </w:p>
    <w:p w:rsidR="00FB6B0D" w:rsidRDefault="00FB6B0D" w:rsidP="00FB6B0D">
      <w:pPr>
        <w:jc w:val="both"/>
      </w:pPr>
      <w:r w:rsidRPr="00463AE2">
        <w:t xml:space="preserve">2. </w:t>
      </w:r>
      <w:r w:rsidR="00803C34">
        <w:t xml:space="preserve">Тема: </w:t>
      </w:r>
      <w:r w:rsidR="00803C34" w:rsidRPr="00306A0B">
        <w:rPr>
          <w:bCs/>
        </w:rPr>
        <w:t>Подготовка рефератов на тему «Средневековая философия как синтез двух традиций: христианского откровения и античной философии»</w:t>
      </w:r>
    </w:p>
    <w:p w:rsidR="003F3361" w:rsidRDefault="00FB6B0D" w:rsidP="00FB6B0D">
      <w:pPr>
        <w:jc w:val="both"/>
      </w:pPr>
      <w:r w:rsidRPr="00463AE2">
        <w:t xml:space="preserve">3. </w:t>
      </w:r>
      <w:r w:rsidRPr="003F3361">
        <w:t>Цель</w:t>
      </w:r>
      <w:r w:rsidRPr="003F3361">
        <w:rPr>
          <w:b/>
        </w:rPr>
        <w:t xml:space="preserve"> –</w:t>
      </w:r>
      <w:r w:rsidRPr="005C46D1">
        <w:rPr>
          <w:b/>
        </w:rPr>
        <w:t xml:space="preserve"> </w:t>
      </w:r>
      <w:r w:rsidR="003F3361" w:rsidRPr="00B31910">
        <w:t xml:space="preserve">сформировать у студентов навыки работы с </w:t>
      </w:r>
      <w:r w:rsidR="003F3361">
        <w:t>учебной</w:t>
      </w:r>
      <w:r w:rsidR="003F3361" w:rsidRPr="00B31910">
        <w:t xml:space="preserve"> литературой, способствовать развитию культуры умственного труда, закрепить и углубить знания, полученные студентами на лекциях, способствовать под</w:t>
      </w:r>
      <w:r w:rsidR="003F3361">
        <w:t>готовке к практическим занятиям</w:t>
      </w:r>
      <w:r w:rsidR="003F3361" w:rsidRPr="00B31910">
        <w:t xml:space="preserve"> </w:t>
      </w:r>
      <w:r w:rsidR="003F3361">
        <w:t xml:space="preserve">и сдаче </w:t>
      </w:r>
      <w:proofErr w:type="spellStart"/>
      <w:r w:rsidR="003F3361">
        <w:t>дифзачета</w:t>
      </w:r>
      <w:proofErr w:type="spellEnd"/>
      <w:r w:rsidR="003F3361">
        <w:t>.</w:t>
      </w:r>
    </w:p>
    <w:p w:rsidR="00FB6B0D" w:rsidRPr="005C46D1" w:rsidRDefault="00FB6B0D" w:rsidP="00FB6B0D">
      <w:pPr>
        <w:jc w:val="both"/>
      </w:pPr>
      <w:r w:rsidRPr="00463AE2">
        <w:t>4. Количество часов на выполнение работы</w:t>
      </w:r>
      <w:r w:rsidRPr="005C46D1">
        <w:t xml:space="preserve"> – 2.</w:t>
      </w:r>
    </w:p>
    <w:p w:rsidR="00FB6B0D" w:rsidRDefault="00FB6B0D" w:rsidP="00FB6B0D">
      <w:pPr>
        <w:jc w:val="both"/>
      </w:pPr>
      <w:r w:rsidRPr="00463AE2">
        <w:t>5. Содержание задания:</w:t>
      </w:r>
    </w:p>
    <w:p w:rsidR="00FB6B0D" w:rsidRDefault="00E24F6C" w:rsidP="00E24F6C">
      <w:pPr>
        <w:jc w:val="both"/>
      </w:pPr>
      <w:r w:rsidRPr="00306A0B">
        <w:rPr>
          <w:bCs/>
        </w:rPr>
        <w:t>Подготов</w:t>
      </w:r>
      <w:r>
        <w:rPr>
          <w:bCs/>
        </w:rPr>
        <w:t>ить</w:t>
      </w:r>
      <w:r w:rsidRPr="00306A0B">
        <w:rPr>
          <w:bCs/>
        </w:rPr>
        <w:t xml:space="preserve"> реферат</w:t>
      </w:r>
      <w:r>
        <w:rPr>
          <w:bCs/>
        </w:rPr>
        <w:t>ы</w:t>
      </w:r>
      <w:r w:rsidRPr="00306A0B">
        <w:rPr>
          <w:bCs/>
        </w:rPr>
        <w:t xml:space="preserve"> </w:t>
      </w:r>
      <w:r>
        <w:rPr>
          <w:bCs/>
        </w:rPr>
        <w:t>по</w:t>
      </w:r>
      <w:r w:rsidRPr="00306A0B">
        <w:rPr>
          <w:bCs/>
        </w:rPr>
        <w:t xml:space="preserve"> тем</w:t>
      </w:r>
      <w:r>
        <w:rPr>
          <w:bCs/>
        </w:rPr>
        <w:t>е</w:t>
      </w:r>
      <w:r w:rsidRPr="00306A0B">
        <w:rPr>
          <w:bCs/>
        </w:rPr>
        <w:t xml:space="preserve"> «Средневековая философия как синтез двух традиций: христианского откровения и античной философии»</w:t>
      </w:r>
      <w:r>
        <w:rPr>
          <w:bCs/>
        </w:rPr>
        <w:t xml:space="preserve"> </w:t>
      </w:r>
    </w:p>
    <w:p w:rsidR="00FB6B0D" w:rsidRPr="005C46D1" w:rsidRDefault="00FB6B0D" w:rsidP="00FB6B0D">
      <w:pPr>
        <w:jc w:val="both"/>
      </w:pPr>
      <w:r w:rsidRPr="00CF4DEC">
        <w:lastRenderedPageBreak/>
        <w:t>6. Оснащение</w:t>
      </w:r>
      <w:r w:rsidRPr="005C46D1">
        <w:t xml:space="preserve"> –</w:t>
      </w:r>
      <w:r>
        <w:t xml:space="preserve"> информационные источники:</w:t>
      </w:r>
      <w:r w:rsidRPr="00FB6B0D">
        <w:t xml:space="preserve"> </w:t>
      </w:r>
      <w:proofErr w:type="spellStart"/>
      <w:r w:rsidR="00E24F6C" w:rsidRPr="00FA4D4E">
        <w:rPr>
          <w:bCs/>
        </w:rPr>
        <w:t>Губин</w:t>
      </w:r>
      <w:proofErr w:type="spellEnd"/>
      <w:r w:rsidR="00E24F6C" w:rsidRPr="00FA4D4E">
        <w:rPr>
          <w:bCs/>
        </w:rPr>
        <w:t xml:space="preserve"> В.Д. Основы философии: Учебное пособие. – М.: ИНФРА-М, 201</w:t>
      </w:r>
      <w:r w:rsidR="00803C34">
        <w:rPr>
          <w:bCs/>
        </w:rPr>
        <w:t>6</w:t>
      </w:r>
      <w:r w:rsidR="00E24F6C" w:rsidRPr="00FA4D4E">
        <w:rPr>
          <w:bCs/>
        </w:rPr>
        <w:t>. – 288 с.</w:t>
      </w:r>
      <w:r w:rsidR="00E24F6C">
        <w:rPr>
          <w:bCs/>
        </w:rPr>
        <w:t xml:space="preserve">, </w:t>
      </w:r>
      <w:r w:rsidRPr="00FA4D4E">
        <w:t>Волкогонова О. Д. Основы философии: учебник / О. Д. Волкогонова, Н. М. Сидорова. — М.: ИД «ФОРУМ»: ИНФРА-М, 201</w:t>
      </w:r>
      <w:r w:rsidR="00803C34">
        <w:t>7</w:t>
      </w:r>
      <w:r w:rsidRPr="00FA4D4E">
        <w:t>. — 480 с.</w:t>
      </w:r>
      <w:r>
        <w:t xml:space="preserve">, </w:t>
      </w:r>
      <w:proofErr w:type="spellStart"/>
      <w:r w:rsidRPr="00FA4D4E">
        <w:rPr>
          <w:bCs/>
        </w:rPr>
        <w:t>Кохановский</w:t>
      </w:r>
      <w:proofErr w:type="spellEnd"/>
      <w:r w:rsidRPr="00FA4D4E">
        <w:rPr>
          <w:bCs/>
        </w:rPr>
        <w:t xml:space="preserve"> В.П., </w:t>
      </w:r>
      <w:proofErr w:type="spellStart"/>
      <w:r w:rsidRPr="00FA4D4E">
        <w:rPr>
          <w:bCs/>
        </w:rPr>
        <w:t>Матяш</w:t>
      </w:r>
      <w:proofErr w:type="spellEnd"/>
      <w:r w:rsidRPr="00FA4D4E">
        <w:rPr>
          <w:bCs/>
        </w:rPr>
        <w:t xml:space="preserve"> Т.П. и др. Основы философии: учебник для СПО. – М.: </w:t>
      </w:r>
      <w:proofErr w:type="spellStart"/>
      <w:r w:rsidRPr="00FA4D4E">
        <w:rPr>
          <w:bCs/>
        </w:rPr>
        <w:t>Кнорус</w:t>
      </w:r>
      <w:proofErr w:type="spellEnd"/>
      <w:r w:rsidRPr="00FA4D4E">
        <w:rPr>
          <w:bCs/>
        </w:rPr>
        <w:t>, 2016. – 240 с.</w:t>
      </w:r>
      <w:r>
        <w:rPr>
          <w:color w:val="000000"/>
        </w:rPr>
        <w:t>; интернет-ресурсы.</w:t>
      </w:r>
    </w:p>
    <w:p w:rsidR="00FB6B0D" w:rsidRPr="00F502EA" w:rsidRDefault="00FB6B0D" w:rsidP="00FB6B0D">
      <w:pPr>
        <w:jc w:val="both"/>
        <w:rPr>
          <w:color w:val="000000"/>
        </w:rPr>
      </w:pPr>
      <w:r w:rsidRPr="00CF4DEC">
        <w:t>7. Критерии оценки</w:t>
      </w:r>
      <w:r w:rsidRPr="00397A3B">
        <w:rPr>
          <w:b/>
          <w:color w:val="000000"/>
        </w:rPr>
        <w:t xml:space="preserve"> </w:t>
      </w:r>
      <w:r w:rsidRPr="00F502EA">
        <w:rPr>
          <w:color w:val="000000"/>
        </w:rPr>
        <w:t xml:space="preserve">подготовки </w:t>
      </w:r>
      <w:r>
        <w:rPr>
          <w:color w:val="000000"/>
        </w:rPr>
        <w:t>рефератов</w:t>
      </w:r>
    </w:p>
    <w:p w:rsidR="00FB6B0D" w:rsidRDefault="00FB6B0D" w:rsidP="00FB6B0D">
      <w:pPr>
        <w:jc w:val="both"/>
        <w:rPr>
          <w:color w:val="000000"/>
        </w:rPr>
      </w:pPr>
      <w:r w:rsidRPr="00AF65A5">
        <w:rPr>
          <w:color w:val="000000"/>
        </w:rPr>
        <w:t xml:space="preserve">Максимум 20 баллов выставляется, если </w:t>
      </w:r>
      <w:r>
        <w:rPr>
          <w:color w:val="000000"/>
        </w:rPr>
        <w:t xml:space="preserve">содержание соответствует </w:t>
      </w:r>
      <w:r w:rsidRPr="00AF65A5">
        <w:rPr>
          <w:color w:val="000000"/>
        </w:rPr>
        <w:t>тем</w:t>
      </w:r>
      <w:r>
        <w:rPr>
          <w:color w:val="000000"/>
        </w:rPr>
        <w:t>е.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выставляется за глубину проработки материала.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- за логичность и последовательность изложения материала.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10 баллов – за грамотность, эстетичность оформления.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за полноту использования источников.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10 баллов – за соответствие оформления реферата предъявляемым требованиям.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выставляется, если реферат подготовлен и предоставлен в срок.</w:t>
      </w:r>
      <w:r w:rsidRPr="00AF65A5">
        <w:rPr>
          <w:color w:val="000000"/>
        </w:rPr>
        <w:t xml:space="preserve"> </w:t>
      </w:r>
    </w:p>
    <w:p w:rsidR="00FB6B0D" w:rsidRPr="00AF65A5" w:rsidRDefault="00FB6B0D" w:rsidP="00FB6B0D">
      <w:pPr>
        <w:jc w:val="both"/>
        <w:rPr>
          <w:color w:val="000000"/>
        </w:rPr>
      </w:pPr>
      <w:r>
        <w:rPr>
          <w:color w:val="000000"/>
        </w:rPr>
        <w:t>Реферат оценивается по 100-балльной шкале. Баллы переводятся в оценки успеваемости следующим образом: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79"/>
        <w:gridCol w:w="3455"/>
        <w:gridCol w:w="3122"/>
      </w:tblGrid>
      <w:tr w:rsidR="00FB6B0D" w:rsidRPr="00886B46" w:rsidTr="00B163BE">
        <w:tc>
          <w:tcPr>
            <w:tcW w:w="2779" w:type="dxa"/>
            <w:vMerge w:val="restart"/>
          </w:tcPr>
          <w:p w:rsidR="00FB6B0D" w:rsidRPr="00BE154E" w:rsidRDefault="00FB6B0D" w:rsidP="00B163BE">
            <w:pPr>
              <w:jc w:val="both"/>
            </w:pPr>
            <w:r w:rsidRPr="00BE154E">
              <w:t>Количество набранных баллов</w:t>
            </w:r>
          </w:p>
        </w:tc>
        <w:tc>
          <w:tcPr>
            <w:tcW w:w="6577" w:type="dxa"/>
            <w:gridSpan w:val="2"/>
          </w:tcPr>
          <w:p w:rsidR="00FB6B0D" w:rsidRPr="00BE154E" w:rsidRDefault="00FB6B0D" w:rsidP="00B163BE">
            <w:pPr>
              <w:jc w:val="both"/>
            </w:pPr>
            <w:r w:rsidRPr="00BE154E">
              <w:t>Качественная оценка индивидуальных образовательных достижений</w:t>
            </w:r>
          </w:p>
        </w:tc>
      </w:tr>
      <w:tr w:rsidR="00FB6B0D" w:rsidRPr="00886B46" w:rsidTr="00B163BE">
        <w:tc>
          <w:tcPr>
            <w:tcW w:w="2779" w:type="dxa"/>
            <w:vMerge/>
          </w:tcPr>
          <w:p w:rsidR="00FB6B0D" w:rsidRPr="00BE154E" w:rsidRDefault="00FB6B0D" w:rsidP="00B163BE">
            <w:pPr>
              <w:jc w:val="both"/>
            </w:pPr>
          </w:p>
        </w:tc>
        <w:tc>
          <w:tcPr>
            <w:tcW w:w="3455" w:type="dxa"/>
          </w:tcPr>
          <w:p w:rsidR="00FB6B0D" w:rsidRPr="00BE154E" w:rsidRDefault="00FB6B0D" w:rsidP="00B163BE">
            <w:pPr>
              <w:jc w:val="both"/>
            </w:pPr>
            <w:r w:rsidRPr="00BE154E">
              <w:t>Балл (отметка)</w:t>
            </w:r>
          </w:p>
        </w:tc>
        <w:tc>
          <w:tcPr>
            <w:tcW w:w="3122" w:type="dxa"/>
          </w:tcPr>
          <w:p w:rsidR="00FB6B0D" w:rsidRPr="00BE154E" w:rsidRDefault="00FB6B0D" w:rsidP="00B163BE">
            <w:pPr>
              <w:jc w:val="both"/>
            </w:pPr>
            <w:r w:rsidRPr="00BE154E">
              <w:t>Вербальный аналог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90 и </w:t>
            </w:r>
            <w:r w:rsidRPr="00070171">
              <w:rPr>
                <w:color w:val="000000"/>
              </w:rPr>
              <w:t xml:space="preserve">более </w:t>
            </w:r>
          </w:p>
        </w:tc>
        <w:tc>
          <w:tcPr>
            <w:tcW w:w="3455" w:type="dxa"/>
          </w:tcPr>
          <w:p w:rsidR="00803C34" w:rsidRPr="00BE154E" w:rsidRDefault="00803C34" w:rsidP="00B163BE">
            <w:pPr>
              <w:jc w:val="both"/>
            </w:pPr>
            <w:r w:rsidRPr="00BE154E">
              <w:t>5</w:t>
            </w:r>
          </w:p>
        </w:tc>
        <w:tc>
          <w:tcPr>
            <w:tcW w:w="3122" w:type="dxa"/>
          </w:tcPr>
          <w:p w:rsidR="00803C34" w:rsidRPr="00BE154E" w:rsidRDefault="00803C34" w:rsidP="00B163BE">
            <w:pPr>
              <w:jc w:val="both"/>
            </w:pPr>
            <w:r w:rsidRPr="00BE154E">
              <w:t>отлично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0171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70</w:t>
            </w:r>
            <w:r w:rsidRPr="00070171">
              <w:rPr>
                <w:color w:val="000000"/>
              </w:rPr>
              <w:t xml:space="preserve"> до </w:t>
            </w:r>
            <w:r>
              <w:rPr>
                <w:color w:val="000000"/>
              </w:rPr>
              <w:t>90</w:t>
            </w:r>
          </w:p>
        </w:tc>
        <w:tc>
          <w:tcPr>
            <w:tcW w:w="3455" w:type="dxa"/>
          </w:tcPr>
          <w:p w:rsidR="00803C34" w:rsidRPr="00BE154E" w:rsidRDefault="00803C34" w:rsidP="00B163BE">
            <w:pPr>
              <w:jc w:val="both"/>
            </w:pPr>
            <w:r w:rsidRPr="00BE154E">
              <w:t>4</w:t>
            </w:r>
          </w:p>
        </w:tc>
        <w:tc>
          <w:tcPr>
            <w:tcW w:w="3122" w:type="dxa"/>
          </w:tcPr>
          <w:p w:rsidR="00803C34" w:rsidRPr="00BE154E" w:rsidRDefault="00803C34" w:rsidP="00B163BE">
            <w:pPr>
              <w:jc w:val="both"/>
            </w:pPr>
            <w:r w:rsidRPr="00BE154E">
              <w:t>хорошо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0171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50</w:t>
            </w:r>
            <w:r w:rsidRPr="00070171">
              <w:rPr>
                <w:color w:val="000000"/>
              </w:rPr>
              <w:t xml:space="preserve"> до </w:t>
            </w:r>
            <w:r>
              <w:rPr>
                <w:color w:val="000000"/>
              </w:rPr>
              <w:t>70</w:t>
            </w:r>
          </w:p>
        </w:tc>
        <w:tc>
          <w:tcPr>
            <w:tcW w:w="3455" w:type="dxa"/>
          </w:tcPr>
          <w:p w:rsidR="00803C34" w:rsidRPr="00BE154E" w:rsidRDefault="00803C34" w:rsidP="00B163BE">
            <w:pPr>
              <w:jc w:val="both"/>
            </w:pPr>
            <w:r w:rsidRPr="00BE154E">
              <w:t>3</w:t>
            </w:r>
          </w:p>
        </w:tc>
        <w:tc>
          <w:tcPr>
            <w:tcW w:w="3122" w:type="dxa"/>
          </w:tcPr>
          <w:p w:rsidR="00803C34" w:rsidRPr="00BE154E" w:rsidRDefault="00803C34" w:rsidP="00B163BE">
            <w:pPr>
              <w:jc w:val="both"/>
            </w:pPr>
            <w:r w:rsidRPr="00BE154E">
              <w:t>удовлетворительно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BE154E" w:rsidRDefault="00803C34" w:rsidP="00B163BE">
            <w:pPr>
              <w:jc w:val="both"/>
            </w:pPr>
            <w:r w:rsidRPr="00BE154E">
              <w:t>менее 50</w:t>
            </w:r>
          </w:p>
        </w:tc>
        <w:tc>
          <w:tcPr>
            <w:tcW w:w="3455" w:type="dxa"/>
          </w:tcPr>
          <w:p w:rsidR="00803C34" w:rsidRPr="00BE154E" w:rsidRDefault="00803C34" w:rsidP="00B163BE">
            <w:pPr>
              <w:jc w:val="both"/>
            </w:pPr>
            <w:r w:rsidRPr="00BE154E">
              <w:t>2</w:t>
            </w:r>
          </w:p>
        </w:tc>
        <w:tc>
          <w:tcPr>
            <w:tcW w:w="3122" w:type="dxa"/>
          </w:tcPr>
          <w:p w:rsidR="00803C34" w:rsidRPr="00BE154E" w:rsidRDefault="00803C34" w:rsidP="00B163BE">
            <w:pPr>
              <w:jc w:val="both"/>
            </w:pPr>
            <w:r w:rsidRPr="00BE154E">
              <w:t>неудовлетворительно</w:t>
            </w:r>
          </w:p>
        </w:tc>
      </w:tr>
    </w:tbl>
    <w:p w:rsidR="00FB6B0D" w:rsidRPr="005C46D1" w:rsidRDefault="00FB6B0D" w:rsidP="00FB6B0D"/>
    <w:p w:rsidR="00803C34" w:rsidRDefault="00803C34" w:rsidP="00803C34">
      <w:pPr>
        <w:jc w:val="center"/>
      </w:pPr>
      <w:r w:rsidRPr="00803C34">
        <w:rPr>
          <w:b/>
        </w:rPr>
        <w:t>Тема:</w:t>
      </w:r>
      <w:r>
        <w:rPr>
          <w:b/>
        </w:rPr>
        <w:t xml:space="preserve"> Философия эпохи Возрождения и Нового времени</w:t>
      </w:r>
    </w:p>
    <w:p w:rsidR="00FB6B0D" w:rsidRDefault="00FB6B0D" w:rsidP="00FB6B0D">
      <w:pPr>
        <w:jc w:val="both"/>
        <w:rPr>
          <w:b/>
        </w:rPr>
      </w:pPr>
      <w:r w:rsidRPr="00463AE2">
        <w:t xml:space="preserve">1. Самостоятельная работа № </w:t>
      </w:r>
      <w:r w:rsidR="00E24F6C">
        <w:t>3</w:t>
      </w:r>
      <w:r w:rsidRPr="00463AE2">
        <w:t>.</w:t>
      </w:r>
    </w:p>
    <w:p w:rsidR="00FB6B0D" w:rsidRDefault="00FB6B0D" w:rsidP="00FB6B0D">
      <w:pPr>
        <w:jc w:val="both"/>
      </w:pPr>
      <w:r w:rsidRPr="00463AE2">
        <w:t xml:space="preserve">2. </w:t>
      </w:r>
      <w:r w:rsidR="00803C34">
        <w:t xml:space="preserve">Тема: </w:t>
      </w:r>
      <w:r w:rsidR="00803C34" w:rsidRPr="00306A0B">
        <w:rPr>
          <w:bCs/>
        </w:rPr>
        <w:t xml:space="preserve">Подготовка рефератов на темы </w:t>
      </w:r>
      <w:r w:rsidR="00803C34" w:rsidRPr="00306A0B">
        <w:t xml:space="preserve"> </w:t>
      </w:r>
      <w:r w:rsidR="00803C34" w:rsidRPr="00306A0B">
        <w:rPr>
          <w:bCs/>
        </w:rPr>
        <w:t>«Декарт: очевидность как критерий истины», «Эмпирическая философия Ф.Бэкона»</w:t>
      </w:r>
    </w:p>
    <w:p w:rsidR="003F3361" w:rsidRDefault="00FB6B0D" w:rsidP="00FB6B0D">
      <w:pPr>
        <w:jc w:val="both"/>
      </w:pPr>
      <w:r w:rsidRPr="00463AE2">
        <w:t xml:space="preserve">3. </w:t>
      </w:r>
      <w:r w:rsidRPr="003F3361">
        <w:t>Цель</w:t>
      </w:r>
      <w:r w:rsidRPr="003F3361">
        <w:rPr>
          <w:b/>
        </w:rPr>
        <w:t xml:space="preserve"> </w:t>
      </w:r>
      <w:r w:rsidRPr="005C46D1">
        <w:rPr>
          <w:b/>
        </w:rPr>
        <w:t xml:space="preserve">– </w:t>
      </w:r>
      <w:r w:rsidR="003F3361" w:rsidRPr="00B31910">
        <w:t xml:space="preserve">сформировать у студентов навыки работы с </w:t>
      </w:r>
      <w:r w:rsidR="003F3361">
        <w:t>учебной</w:t>
      </w:r>
      <w:r w:rsidR="003F3361" w:rsidRPr="00B31910">
        <w:t xml:space="preserve"> литературой, способствовать развитию культуры умственного труда, закрепить и углубить знания, полученные студентами на лекциях, способствовать под</w:t>
      </w:r>
      <w:r w:rsidR="003F3361">
        <w:t>готовке к практическим занятиям</w:t>
      </w:r>
      <w:r w:rsidR="003F3361" w:rsidRPr="00B31910">
        <w:t xml:space="preserve"> </w:t>
      </w:r>
      <w:r w:rsidR="003F3361">
        <w:t xml:space="preserve">и сдаче </w:t>
      </w:r>
      <w:proofErr w:type="spellStart"/>
      <w:r w:rsidR="003F3361">
        <w:t>дифзачета</w:t>
      </w:r>
      <w:proofErr w:type="spellEnd"/>
      <w:r w:rsidR="003F3361">
        <w:t>.</w:t>
      </w:r>
    </w:p>
    <w:p w:rsidR="00FB6B0D" w:rsidRPr="005C46D1" w:rsidRDefault="00FB6B0D" w:rsidP="00FB6B0D">
      <w:pPr>
        <w:jc w:val="both"/>
      </w:pPr>
      <w:r w:rsidRPr="00463AE2">
        <w:t>4. Количество часов на выполнение работы</w:t>
      </w:r>
      <w:r w:rsidRPr="005C46D1">
        <w:t xml:space="preserve"> – 2.</w:t>
      </w:r>
    </w:p>
    <w:p w:rsidR="00FB6B0D" w:rsidRDefault="00FB6B0D" w:rsidP="00FB6B0D">
      <w:pPr>
        <w:jc w:val="both"/>
      </w:pPr>
      <w:r w:rsidRPr="00463AE2">
        <w:t>5. Содержание задания:</w:t>
      </w:r>
    </w:p>
    <w:p w:rsidR="00FB6B0D" w:rsidRDefault="00E24F6C" w:rsidP="00FB6B0D">
      <w:pPr>
        <w:jc w:val="both"/>
      </w:pPr>
      <w:r w:rsidRPr="00306A0B">
        <w:t xml:space="preserve"> </w:t>
      </w:r>
      <w:r w:rsidR="00FB6B0D" w:rsidRPr="00306A0B">
        <w:rPr>
          <w:bCs/>
        </w:rPr>
        <w:t>Подготов</w:t>
      </w:r>
      <w:r w:rsidR="00FB6B0D">
        <w:rPr>
          <w:bCs/>
        </w:rPr>
        <w:t>ить</w:t>
      </w:r>
      <w:r w:rsidR="00FB6B0D" w:rsidRPr="00306A0B">
        <w:rPr>
          <w:bCs/>
        </w:rPr>
        <w:t xml:space="preserve"> реферат</w:t>
      </w:r>
      <w:r w:rsidR="00FB6B0D">
        <w:rPr>
          <w:bCs/>
        </w:rPr>
        <w:t>ы</w:t>
      </w:r>
      <w:r w:rsidR="00FB6B0D" w:rsidRPr="00306A0B">
        <w:rPr>
          <w:bCs/>
        </w:rPr>
        <w:t xml:space="preserve"> </w:t>
      </w:r>
      <w:r w:rsidR="00FB6B0D">
        <w:t>по нижеперечисленным темам:</w:t>
      </w:r>
    </w:p>
    <w:p w:rsidR="00E24F6C" w:rsidRDefault="00FB6B0D" w:rsidP="00FB6B0D">
      <w:pPr>
        <w:jc w:val="both"/>
        <w:rPr>
          <w:bCs/>
        </w:rPr>
      </w:pPr>
      <w:r>
        <w:rPr>
          <w:bCs/>
        </w:rPr>
        <w:t xml:space="preserve">1. </w:t>
      </w:r>
      <w:r w:rsidR="00E24F6C" w:rsidRPr="00306A0B">
        <w:rPr>
          <w:bCs/>
        </w:rPr>
        <w:t>Декарт: очевидность как критерий истины</w:t>
      </w:r>
      <w:r w:rsidR="00E24F6C">
        <w:rPr>
          <w:bCs/>
        </w:rPr>
        <w:t>.</w:t>
      </w:r>
    </w:p>
    <w:p w:rsidR="00E24F6C" w:rsidRDefault="00E24F6C" w:rsidP="00FB6B0D">
      <w:pPr>
        <w:jc w:val="both"/>
        <w:rPr>
          <w:bCs/>
        </w:rPr>
      </w:pPr>
      <w:r>
        <w:rPr>
          <w:bCs/>
        </w:rPr>
        <w:t xml:space="preserve">2. </w:t>
      </w:r>
      <w:r w:rsidRPr="00306A0B">
        <w:rPr>
          <w:bCs/>
        </w:rPr>
        <w:t>Эмпирическая философия Ф.Бэкона</w:t>
      </w:r>
      <w:r>
        <w:rPr>
          <w:bCs/>
        </w:rPr>
        <w:t>.</w:t>
      </w:r>
    </w:p>
    <w:p w:rsidR="00FB6B0D" w:rsidRPr="005C46D1" w:rsidRDefault="00FB6B0D" w:rsidP="00FB6B0D">
      <w:pPr>
        <w:jc w:val="both"/>
      </w:pPr>
      <w:r w:rsidRPr="00CF4DEC">
        <w:t>6. Оснащение</w:t>
      </w:r>
      <w:r w:rsidRPr="005C46D1">
        <w:t xml:space="preserve"> –</w:t>
      </w:r>
      <w:r>
        <w:t xml:space="preserve"> информационные источники:</w:t>
      </w:r>
      <w:r w:rsidRPr="00FB6B0D">
        <w:t xml:space="preserve"> </w:t>
      </w:r>
      <w:proofErr w:type="spellStart"/>
      <w:r w:rsidR="00E24F6C" w:rsidRPr="00FA4D4E">
        <w:rPr>
          <w:bCs/>
        </w:rPr>
        <w:t>Губин</w:t>
      </w:r>
      <w:proofErr w:type="spellEnd"/>
      <w:r w:rsidR="00E24F6C" w:rsidRPr="00FA4D4E">
        <w:rPr>
          <w:bCs/>
        </w:rPr>
        <w:t xml:space="preserve"> В.Д. Основы философии: Учебное пособие. – М.: ИНФРА-М, 201</w:t>
      </w:r>
      <w:r w:rsidR="00803C34">
        <w:rPr>
          <w:bCs/>
        </w:rPr>
        <w:t>6</w:t>
      </w:r>
      <w:r w:rsidR="00E24F6C" w:rsidRPr="00FA4D4E">
        <w:rPr>
          <w:bCs/>
        </w:rPr>
        <w:t>. – 288 с.</w:t>
      </w:r>
      <w:r w:rsidR="00E24F6C">
        <w:rPr>
          <w:bCs/>
        </w:rPr>
        <w:t xml:space="preserve">, </w:t>
      </w:r>
      <w:r w:rsidRPr="00FA4D4E">
        <w:t>Волкогонова О. Д. Основы философии: учебник / О. Д. Волкогонова, Н. М. Сидорова. — М.: ИД «ФОРУМ»: ИНФРА-М, 201</w:t>
      </w:r>
      <w:r w:rsidR="00803C34">
        <w:t>7</w:t>
      </w:r>
      <w:r w:rsidRPr="00FA4D4E">
        <w:t>. — 480 с.</w:t>
      </w:r>
      <w:r>
        <w:t xml:space="preserve">, </w:t>
      </w:r>
      <w:proofErr w:type="spellStart"/>
      <w:r w:rsidRPr="00FA4D4E">
        <w:rPr>
          <w:bCs/>
        </w:rPr>
        <w:t>Кохановский</w:t>
      </w:r>
      <w:proofErr w:type="spellEnd"/>
      <w:r w:rsidRPr="00FA4D4E">
        <w:rPr>
          <w:bCs/>
        </w:rPr>
        <w:t xml:space="preserve"> В.П., </w:t>
      </w:r>
      <w:proofErr w:type="spellStart"/>
      <w:r w:rsidRPr="00FA4D4E">
        <w:rPr>
          <w:bCs/>
        </w:rPr>
        <w:t>Матяш</w:t>
      </w:r>
      <w:proofErr w:type="spellEnd"/>
      <w:r w:rsidRPr="00FA4D4E">
        <w:rPr>
          <w:bCs/>
        </w:rPr>
        <w:t xml:space="preserve"> Т.П. и др. Основы философии: учебник для СПО. – М.: </w:t>
      </w:r>
      <w:proofErr w:type="spellStart"/>
      <w:r w:rsidRPr="00FA4D4E">
        <w:rPr>
          <w:bCs/>
        </w:rPr>
        <w:t>Кнорус</w:t>
      </w:r>
      <w:proofErr w:type="spellEnd"/>
      <w:r w:rsidRPr="00FA4D4E">
        <w:rPr>
          <w:bCs/>
        </w:rPr>
        <w:t>, 2016. – 240 с.</w:t>
      </w:r>
      <w:r>
        <w:rPr>
          <w:color w:val="000000"/>
        </w:rPr>
        <w:t>; интернет-ресурсы.</w:t>
      </w:r>
    </w:p>
    <w:p w:rsidR="00FB6B0D" w:rsidRPr="00F502EA" w:rsidRDefault="00FB6B0D" w:rsidP="00FB6B0D">
      <w:pPr>
        <w:jc w:val="both"/>
        <w:rPr>
          <w:color w:val="000000"/>
        </w:rPr>
      </w:pPr>
      <w:r w:rsidRPr="00CF4DEC">
        <w:t>7. Критерии оценки</w:t>
      </w:r>
      <w:r w:rsidRPr="00397A3B">
        <w:rPr>
          <w:b/>
          <w:color w:val="000000"/>
        </w:rPr>
        <w:t xml:space="preserve"> </w:t>
      </w:r>
      <w:r w:rsidRPr="00F502EA">
        <w:rPr>
          <w:color w:val="000000"/>
        </w:rPr>
        <w:t xml:space="preserve">подготовки </w:t>
      </w:r>
      <w:r>
        <w:rPr>
          <w:color w:val="000000"/>
        </w:rPr>
        <w:t>рефератов</w:t>
      </w:r>
    </w:p>
    <w:p w:rsidR="00FB6B0D" w:rsidRDefault="00FB6B0D" w:rsidP="00FB6B0D">
      <w:pPr>
        <w:jc w:val="both"/>
        <w:rPr>
          <w:color w:val="000000"/>
        </w:rPr>
      </w:pPr>
      <w:r w:rsidRPr="00AF65A5">
        <w:rPr>
          <w:color w:val="000000"/>
        </w:rPr>
        <w:t xml:space="preserve">Максимум 20 баллов выставляется, если </w:t>
      </w:r>
      <w:r>
        <w:rPr>
          <w:color w:val="000000"/>
        </w:rPr>
        <w:t xml:space="preserve">содержание соответствует </w:t>
      </w:r>
      <w:r w:rsidRPr="00AF65A5">
        <w:rPr>
          <w:color w:val="000000"/>
        </w:rPr>
        <w:t>тем</w:t>
      </w:r>
      <w:r>
        <w:rPr>
          <w:color w:val="000000"/>
        </w:rPr>
        <w:t>е.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выставляется за глубину проработки материала.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- за логичность и последовательность изложения материала.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10 баллов – за грамотность, эстетичность оформления.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за полноту использования источников.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10 баллов – за соответствие оформления реферата предъявляемым требованиям.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выставляется, если реферат подготовлен и предоставлен в срок.</w:t>
      </w:r>
      <w:r w:rsidRPr="00AF65A5">
        <w:rPr>
          <w:color w:val="000000"/>
        </w:rPr>
        <w:t xml:space="preserve"> </w:t>
      </w:r>
    </w:p>
    <w:p w:rsidR="00FB6B0D" w:rsidRPr="00AF65A5" w:rsidRDefault="00FB6B0D" w:rsidP="00FB6B0D">
      <w:pPr>
        <w:jc w:val="both"/>
        <w:rPr>
          <w:color w:val="000000"/>
        </w:rPr>
      </w:pPr>
      <w:r>
        <w:rPr>
          <w:color w:val="000000"/>
        </w:rPr>
        <w:t>Реферат оценивается по 100-балльной шкале. Баллы переводятся в оценки успеваемости следующим образом: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79"/>
        <w:gridCol w:w="3455"/>
        <w:gridCol w:w="3122"/>
      </w:tblGrid>
      <w:tr w:rsidR="00FB6B0D" w:rsidRPr="00886B46" w:rsidTr="00B163BE">
        <w:tc>
          <w:tcPr>
            <w:tcW w:w="2779" w:type="dxa"/>
            <w:vMerge w:val="restart"/>
          </w:tcPr>
          <w:p w:rsidR="00FB6B0D" w:rsidRPr="00BE154E" w:rsidRDefault="00FB6B0D" w:rsidP="00B163BE">
            <w:pPr>
              <w:jc w:val="both"/>
            </w:pPr>
            <w:r w:rsidRPr="00BE154E">
              <w:t>Количество набранных баллов</w:t>
            </w:r>
          </w:p>
        </w:tc>
        <w:tc>
          <w:tcPr>
            <w:tcW w:w="6577" w:type="dxa"/>
            <w:gridSpan w:val="2"/>
          </w:tcPr>
          <w:p w:rsidR="00FB6B0D" w:rsidRPr="00BE154E" w:rsidRDefault="00FB6B0D" w:rsidP="00B163BE">
            <w:pPr>
              <w:jc w:val="both"/>
            </w:pPr>
            <w:r w:rsidRPr="00BE154E">
              <w:t>Качественная оценка индивидуальных образовательных достижений</w:t>
            </w:r>
          </w:p>
        </w:tc>
      </w:tr>
      <w:tr w:rsidR="00FB6B0D" w:rsidRPr="00886B46" w:rsidTr="00B163BE">
        <w:tc>
          <w:tcPr>
            <w:tcW w:w="2779" w:type="dxa"/>
            <w:vMerge/>
          </w:tcPr>
          <w:p w:rsidR="00FB6B0D" w:rsidRPr="00BE154E" w:rsidRDefault="00FB6B0D" w:rsidP="00B163BE">
            <w:pPr>
              <w:jc w:val="both"/>
            </w:pPr>
          </w:p>
        </w:tc>
        <w:tc>
          <w:tcPr>
            <w:tcW w:w="3455" w:type="dxa"/>
          </w:tcPr>
          <w:p w:rsidR="00FB6B0D" w:rsidRPr="00BE154E" w:rsidRDefault="00FB6B0D" w:rsidP="00B163BE">
            <w:pPr>
              <w:jc w:val="both"/>
            </w:pPr>
            <w:r w:rsidRPr="00BE154E">
              <w:t>Балл (отметка)</w:t>
            </w:r>
          </w:p>
        </w:tc>
        <w:tc>
          <w:tcPr>
            <w:tcW w:w="3122" w:type="dxa"/>
          </w:tcPr>
          <w:p w:rsidR="00FB6B0D" w:rsidRPr="00BE154E" w:rsidRDefault="00FB6B0D" w:rsidP="00B163BE">
            <w:pPr>
              <w:jc w:val="both"/>
            </w:pPr>
            <w:r w:rsidRPr="00BE154E">
              <w:t>Вербальный аналог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90 и </w:t>
            </w:r>
            <w:r w:rsidRPr="00070171">
              <w:rPr>
                <w:color w:val="000000"/>
              </w:rPr>
              <w:t xml:space="preserve">более </w:t>
            </w:r>
          </w:p>
        </w:tc>
        <w:tc>
          <w:tcPr>
            <w:tcW w:w="3455" w:type="dxa"/>
          </w:tcPr>
          <w:p w:rsidR="00803C34" w:rsidRPr="00BE154E" w:rsidRDefault="00803C34" w:rsidP="00803C34">
            <w:pPr>
              <w:jc w:val="center"/>
            </w:pPr>
            <w:r w:rsidRPr="00BE154E">
              <w:t>5</w:t>
            </w:r>
          </w:p>
        </w:tc>
        <w:tc>
          <w:tcPr>
            <w:tcW w:w="3122" w:type="dxa"/>
          </w:tcPr>
          <w:p w:rsidR="00803C34" w:rsidRPr="00BE154E" w:rsidRDefault="00803C34" w:rsidP="00B163BE">
            <w:pPr>
              <w:jc w:val="both"/>
            </w:pPr>
            <w:r w:rsidRPr="00BE154E">
              <w:t>отлично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0171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70</w:t>
            </w:r>
            <w:r w:rsidRPr="00070171">
              <w:rPr>
                <w:color w:val="000000"/>
              </w:rPr>
              <w:t xml:space="preserve"> до </w:t>
            </w:r>
            <w:r>
              <w:rPr>
                <w:color w:val="000000"/>
              </w:rPr>
              <w:t>90</w:t>
            </w:r>
          </w:p>
        </w:tc>
        <w:tc>
          <w:tcPr>
            <w:tcW w:w="3455" w:type="dxa"/>
          </w:tcPr>
          <w:p w:rsidR="00803C34" w:rsidRPr="00BE154E" w:rsidRDefault="00803C34" w:rsidP="00803C34">
            <w:pPr>
              <w:jc w:val="center"/>
            </w:pPr>
            <w:r w:rsidRPr="00BE154E">
              <w:t>4</w:t>
            </w:r>
          </w:p>
        </w:tc>
        <w:tc>
          <w:tcPr>
            <w:tcW w:w="3122" w:type="dxa"/>
          </w:tcPr>
          <w:p w:rsidR="00803C34" w:rsidRPr="00BE154E" w:rsidRDefault="00E530EA" w:rsidP="00B163BE">
            <w:pPr>
              <w:jc w:val="both"/>
            </w:pPr>
            <w:r w:rsidRPr="00BE154E">
              <w:t>Х</w:t>
            </w:r>
            <w:r w:rsidR="00803C34" w:rsidRPr="00BE154E">
              <w:t>орошо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0171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50</w:t>
            </w:r>
            <w:r w:rsidRPr="00070171">
              <w:rPr>
                <w:color w:val="000000"/>
              </w:rPr>
              <w:t xml:space="preserve"> до </w:t>
            </w:r>
            <w:r>
              <w:rPr>
                <w:color w:val="000000"/>
              </w:rPr>
              <w:t>70</w:t>
            </w:r>
          </w:p>
        </w:tc>
        <w:tc>
          <w:tcPr>
            <w:tcW w:w="3455" w:type="dxa"/>
          </w:tcPr>
          <w:p w:rsidR="00803C34" w:rsidRPr="00BE154E" w:rsidRDefault="00803C34" w:rsidP="00803C34">
            <w:pPr>
              <w:jc w:val="center"/>
            </w:pPr>
            <w:r w:rsidRPr="00BE154E">
              <w:t>3</w:t>
            </w:r>
          </w:p>
        </w:tc>
        <w:tc>
          <w:tcPr>
            <w:tcW w:w="3122" w:type="dxa"/>
          </w:tcPr>
          <w:p w:rsidR="00803C34" w:rsidRPr="00BE154E" w:rsidRDefault="00E530EA" w:rsidP="00B163BE">
            <w:pPr>
              <w:jc w:val="both"/>
            </w:pPr>
            <w:r w:rsidRPr="00BE154E">
              <w:t>У</w:t>
            </w:r>
            <w:r w:rsidR="00803C34" w:rsidRPr="00BE154E">
              <w:t>довлетворительно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BE154E" w:rsidRDefault="00803C34" w:rsidP="00B163BE">
            <w:pPr>
              <w:jc w:val="both"/>
            </w:pPr>
            <w:r w:rsidRPr="00BE154E">
              <w:t>менее 50</w:t>
            </w:r>
          </w:p>
        </w:tc>
        <w:tc>
          <w:tcPr>
            <w:tcW w:w="3455" w:type="dxa"/>
          </w:tcPr>
          <w:p w:rsidR="00803C34" w:rsidRPr="00BE154E" w:rsidRDefault="00803C34" w:rsidP="00803C34">
            <w:pPr>
              <w:jc w:val="center"/>
            </w:pPr>
            <w:r w:rsidRPr="00BE154E">
              <w:t>2</w:t>
            </w:r>
          </w:p>
        </w:tc>
        <w:tc>
          <w:tcPr>
            <w:tcW w:w="3122" w:type="dxa"/>
          </w:tcPr>
          <w:p w:rsidR="00803C34" w:rsidRPr="00BE154E" w:rsidRDefault="00E530EA" w:rsidP="00B163BE">
            <w:pPr>
              <w:jc w:val="both"/>
            </w:pPr>
            <w:r w:rsidRPr="00BE154E">
              <w:t>Н</w:t>
            </w:r>
            <w:r w:rsidR="00803C34" w:rsidRPr="00BE154E">
              <w:t>еудовлетворительно</w:t>
            </w:r>
          </w:p>
        </w:tc>
      </w:tr>
    </w:tbl>
    <w:p w:rsidR="00FB6B0D" w:rsidRPr="005C46D1" w:rsidRDefault="00FB6B0D" w:rsidP="00FB6B0D"/>
    <w:p w:rsidR="00803C34" w:rsidRDefault="00803C34" w:rsidP="00803C34">
      <w:pPr>
        <w:jc w:val="center"/>
      </w:pPr>
      <w:r w:rsidRPr="00803C34">
        <w:rPr>
          <w:b/>
        </w:rPr>
        <w:t>Тема:</w:t>
      </w:r>
      <w:r>
        <w:rPr>
          <w:b/>
        </w:rPr>
        <w:t xml:space="preserve"> Немецкая классическая философия. Марксистская философия.</w:t>
      </w:r>
    </w:p>
    <w:p w:rsidR="00FB6B0D" w:rsidRDefault="00FB6B0D" w:rsidP="00FB6B0D">
      <w:pPr>
        <w:jc w:val="both"/>
        <w:rPr>
          <w:b/>
        </w:rPr>
      </w:pPr>
      <w:r w:rsidRPr="00463AE2">
        <w:t xml:space="preserve">1. Самостоятельная работа № </w:t>
      </w:r>
      <w:r w:rsidR="00E24F6C">
        <w:t>4</w:t>
      </w:r>
      <w:r w:rsidRPr="00463AE2">
        <w:t>.</w:t>
      </w:r>
    </w:p>
    <w:p w:rsidR="00FB6B0D" w:rsidRDefault="00FB6B0D" w:rsidP="00FB6B0D">
      <w:pPr>
        <w:jc w:val="both"/>
      </w:pPr>
      <w:r w:rsidRPr="00463AE2">
        <w:t xml:space="preserve">2. </w:t>
      </w:r>
      <w:r w:rsidR="00803C34">
        <w:t xml:space="preserve">Тема: </w:t>
      </w:r>
      <w:r w:rsidR="00803C34" w:rsidRPr="00306A0B">
        <w:rPr>
          <w:bCs/>
        </w:rPr>
        <w:t>Подготовка рефератов на темы «Моральная философия Канта», «Гегель и Фейербах: вершина и конец немецкой классической философии».</w:t>
      </w:r>
    </w:p>
    <w:p w:rsidR="003F3361" w:rsidRDefault="00FB6B0D" w:rsidP="00FB6B0D">
      <w:pPr>
        <w:jc w:val="both"/>
      </w:pPr>
      <w:r w:rsidRPr="00463AE2">
        <w:t xml:space="preserve">3. </w:t>
      </w:r>
      <w:r w:rsidRPr="003F3361">
        <w:t>Цель</w:t>
      </w:r>
      <w:r w:rsidRPr="003F3361">
        <w:rPr>
          <w:b/>
        </w:rPr>
        <w:t xml:space="preserve"> </w:t>
      </w:r>
      <w:r w:rsidRPr="005C46D1">
        <w:rPr>
          <w:b/>
        </w:rPr>
        <w:t xml:space="preserve">– </w:t>
      </w:r>
      <w:r w:rsidR="003F3361" w:rsidRPr="00B31910">
        <w:t xml:space="preserve">сформировать у студентов навыки работы с </w:t>
      </w:r>
      <w:r w:rsidR="003F3361">
        <w:t>учебной</w:t>
      </w:r>
      <w:r w:rsidR="003F3361" w:rsidRPr="00B31910">
        <w:t xml:space="preserve"> литературой, способствовать развитию культуры умственного труда, закрепить и углубить знания, полученные студентами на лекциях, способствовать под</w:t>
      </w:r>
      <w:r w:rsidR="003F3361">
        <w:t>готовке к практическим занятиям</w:t>
      </w:r>
      <w:r w:rsidR="003F3361" w:rsidRPr="00B31910">
        <w:t xml:space="preserve"> </w:t>
      </w:r>
      <w:r w:rsidR="003F3361">
        <w:t xml:space="preserve">и сдаче </w:t>
      </w:r>
      <w:proofErr w:type="spellStart"/>
      <w:r w:rsidR="003F3361">
        <w:t>дифзачета</w:t>
      </w:r>
      <w:proofErr w:type="spellEnd"/>
      <w:r w:rsidR="003F3361">
        <w:t>.</w:t>
      </w:r>
    </w:p>
    <w:p w:rsidR="00FB6B0D" w:rsidRPr="005C46D1" w:rsidRDefault="00FB6B0D" w:rsidP="00FB6B0D">
      <w:pPr>
        <w:jc w:val="both"/>
      </w:pPr>
      <w:r w:rsidRPr="00463AE2">
        <w:t>4. Количество часов на выполнение работы</w:t>
      </w:r>
      <w:r w:rsidRPr="005C46D1">
        <w:t xml:space="preserve"> – 2.</w:t>
      </w:r>
    </w:p>
    <w:p w:rsidR="00FB6B0D" w:rsidRDefault="00FB6B0D" w:rsidP="00FB6B0D">
      <w:pPr>
        <w:jc w:val="both"/>
      </w:pPr>
      <w:r w:rsidRPr="00463AE2">
        <w:t>5. Содержание задания:</w:t>
      </w:r>
    </w:p>
    <w:p w:rsidR="00FB6B0D" w:rsidRDefault="00FB6B0D" w:rsidP="00FB6B0D">
      <w:pPr>
        <w:jc w:val="both"/>
      </w:pPr>
      <w:r w:rsidRPr="00306A0B">
        <w:rPr>
          <w:bCs/>
        </w:rPr>
        <w:t>Подготов</w:t>
      </w:r>
      <w:r>
        <w:rPr>
          <w:bCs/>
        </w:rPr>
        <w:t>ить</w:t>
      </w:r>
      <w:r w:rsidRPr="00306A0B">
        <w:rPr>
          <w:bCs/>
        </w:rPr>
        <w:t xml:space="preserve"> реферат</w:t>
      </w:r>
      <w:r>
        <w:rPr>
          <w:bCs/>
        </w:rPr>
        <w:t>ы</w:t>
      </w:r>
      <w:r w:rsidRPr="00306A0B">
        <w:rPr>
          <w:bCs/>
        </w:rPr>
        <w:t xml:space="preserve"> </w:t>
      </w:r>
      <w:r>
        <w:t>по нижеперечисленным темам:</w:t>
      </w:r>
    </w:p>
    <w:p w:rsidR="00FB6B0D" w:rsidRDefault="00FB6B0D" w:rsidP="00FB6B0D">
      <w:pPr>
        <w:jc w:val="both"/>
        <w:rPr>
          <w:bCs/>
        </w:rPr>
      </w:pPr>
      <w:r>
        <w:rPr>
          <w:bCs/>
        </w:rPr>
        <w:t xml:space="preserve">1. </w:t>
      </w:r>
      <w:r w:rsidR="00E24F6C" w:rsidRPr="00306A0B">
        <w:rPr>
          <w:bCs/>
        </w:rPr>
        <w:t>Моральная философия Канта</w:t>
      </w:r>
      <w:r>
        <w:rPr>
          <w:bCs/>
        </w:rPr>
        <w:t>.</w:t>
      </w:r>
    </w:p>
    <w:p w:rsidR="00FB6B0D" w:rsidRDefault="00FB6B0D" w:rsidP="00FB6B0D">
      <w:pPr>
        <w:jc w:val="both"/>
      </w:pPr>
      <w:r>
        <w:rPr>
          <w:bCs/>
        </w:rPr>
        <w:t xml:space="preserve">2. </w:t>
      </w:r>
      <w:r w:rsidR="00E24F6C" w:rsidRPr="00306A0B">
        <w:rPr>
          <w:bCs/>
        </w:rPr>
        <w:t>Гегель и Фейербах: вершина и конец немецкой классической философии</w:t>
      </w:r>
      <w:r w:rsidRPr="00306A0B">
        <w:rPr>
          <w:bCs/>
        </w:rPr>
        <w:t>.</w:t>
      </w:r>
    </w:p>
    <w:p w:rsidR="00FB6B0D" w:rsidRPr="005C46D1" w:rsidRDefault="00FB6B0D" w:rsidP="00FB6B0D">
      <w:pPr>
        <w:jc w:val="both"/>
      </w:pPr>
      <w:r w:rsidRPr="00CF4DEC">
        <w:t>6. Оснащение</w:t>
      </w:r>
      <w:r w:rsidRPr="005C46D1">
        <w:t xml:space="preserve"> –</w:t>
      </w:r>
      <w:r>
        <w:t xml:space="preserve"> информационные источники:</w:t>
      </w:r>
      <w:r w:rsidRPr="00FB6B0D">
        <w:t xml:space="preserve"> </w:t>
      </w:r>
      <w:proofErr w:type="spellStart"/>
      <w:r w:rsidR="00E24F6C" w:rsidRPr="00FA4D4E">
        <w:rPr>
          <w:bCs/>
        </w:rPr>
        <w:t>Губин</w:t>
      </w:r>
      <w:proofErr w:type="spellEnd"/>
      <w:r w:rsidR="00E24F6C" w:rsidRPr="00FA4D4E">
        <w:rPr>
          <w:bCs/>
        </w:rPr>
        <w:t xml:space="preserve"> В.Д. Основы философии: Учебное пособие. – М.: ИНФРА-М, 201</w:t>
      </w:r>
      <w:r w:rsidR="00803C34">
        <w:rPr>
          <w:bCs/>
        </w:rPr>
        <w:t>6</w:t>
      </w:r>
      <w:r w:rsidR="00E24F6C" w:rsidRPr="00FA4D4E">
        <w:rPr>
          <w:bCs/>
        </w:rPr>
        <w:t>. – 288 с.</w:t>
      </w:r>
      <w:r w:rsidR="00E24F6C">
        <w:rPr>
          <w:bCs/>
        </w:rPr>
        <w:t xml:space="preserve">, </w:t>
      </w:r>
      <w:r w:rsidRPr="00FA4D4E">
        <w:t>Волкогонова О. Д. Основы философии: учебник / О. Д. Волкогонова, Н. М. Сидорова. — М.: ИД «ФОРУМ»: ИНФРА-М, 201</w:t>
      </w:r>
      <w:r w:rsidR="00803C34">
        <w:t>7</w:t>
      </w:r>
      <w:r w:rsidRPr="00FA4D4E">
        <w:t>. — 480 с.</w:t>
      </w:r>
      <w:r>
        <w:t xml:space="preserve">, </w:t>
      </w:r>
      <w:proofErr w:type="spellStart"/>
      <w:r w:rsidRPr="00FA4D4E">
        <w:rPr>
          <w:bCs/>
        </w:rPr>
        <w:t>Кохановский</w:t>
      </w:r>
      <w:proofErr w:type="spellEnd"/>
      <w:r w:rsidRPr="00FA4D4E">
        <w:rPr>
          <w:bCs/>
        </w:rPr>
        <w:t xml:space="preserve"> В.П., </w:t>
      </w:r>
      <w:proofErr w:type="spellStart"/>
      <w:r w:rsidRPr="00FA4D4E">
        <w:rPr>
          <w:bCs/>
        </w:rPr>
        <w:t>Матяш</w:t>
      </w:r>
      <w:proofErr w:type="spellEnd"/>
      <w:r w:rsidRPr="00FA4D4E">
        <w:rPr>
          <w:bCs/>
        </w:rPr>
        <w:t xml:space="preserve"> Т.П. и др. Основы философии: учебник для СПО. – М.: </w:t>
      </w:r>
      <w:proofErr w:type="spellStart"/>
      <w:r w:rsidRPr="00FA4D4E">
        <w:rPr>
          <w:bCs/>
        </w:rPr>
        <w:t>Кнорус</w:t>
      </w:r>
      <w:proofErr w:type="spellEnd"/>
      <w:r w:rsidRPr="00FA4D4E">
        <w:rPr>
          <w:bCs/>
        </w:rPr>
        <w:t>, 2016. – 240 с.</w:t>
      </w:r>
      <w:r>
        <w:rPr>
          <w:color w:val="000000"/>
        </w:rPr>
        <w:t>; интернет-ресурсы.</w:t>
      </w:r>
    </w:p>
    <w:p w:rsidR="00FB6B0D" w:rsidRPr="00F502EA" w:rsidRDefault="00FB6B0D" w:rsidP="00FB6B0D">
      <w:pPr>
        <w:jc w:val="both"/>
        <w:rPr>
          <w:color w:val="000000"/>
        </w:rPr>
      </w:pPr>
      <w:r w:rsidRPr="00CF4DEC">
        <w:t>7. Критерии оценки</w:t>
      </w:r>
      <w:r w:rsidRPr="00397A3B">
        <w:rPr>
          <w:b/>
          <w:color w:val="000000"/>
        </w:rPr>
        <w:t xml:space="preserve"> </w:t>
      </w:r>
      <w:r w:rsidRPr="00F502EA">
        <w:rPr>
          <w:color w:val="000000"/>
        </w:rPr>
        <w:t xml:space="preserve">подготовки </w:t>
      </w:r>
      <w:r>
        <w:rPr>
          <w:color w:val="000000"/>
        </w:rPr>
        <w:t>рефератов</w:t>
      </w:r>
    </w:p>
    <w:p w:rsidR="00FB6B0D" w:rsidRDefault="00FB6B0D" w:rsidP="00FB6B0D">
      <w:pPr>
        <w:jc w:val="both"/>
        <w:rPr>
          <w:color w:val="000000"/>
        </w:rPr>
      </w:pPr>
      <w:r w:rsidRPr="00AF65A5">
        <w:rPr>
          <w:color w:val="000000"/>
        </w:rPr>
        <w:t xml:space="preserve">Максимум 20 баллов выставляется, если </w:t>
      </w:r>
      <w:r>
        <w:rPr>
          <w:color w:val="000000"/>
        </w:rPr>
        <w:t xml:space="preserve">содержание соответствует </w:t>
      </w:r>
      <w:r w:rsidRPr="00AF65A5">
        <w:rPr>
          <w:color w:val="000000"/>
        </w:rPr>
        <w:t>тем</w:t>
      </w:r>
      <w:r>
        <w:rPr>
          <w:color w:val="000000"/>
        </w:rPr>
        <w:t>е.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выставляется за глубину проработки материала.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- за логичность и последовательность изложения материала.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10 баллов – за грамотность, эстетичность оформления.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за полноту использования источников.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10 баллов – за соответствие оформления реферата предъявляемым требованиям.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выставляется, если реферат подготовлен и предоставлен в срок.</w:t>
      </w:r>
      <w:r w:rsidRPr="00AF65A5">
        <w:rPr>
          <w:color w:val="000000"/>
        </w:rPr>
        <w:t xml:space="preserve"> </w:t>
      </w:r>
    </w:p>
    <w:p w:rsidR="00FB6B0D" w:rsidRPr="00AF65A5" w:rsidRDefault="00FB6B0D" w:rsidP="00FB6B0D">
      <w:pPr>
        <w:jc w:val="both"/>
        <w:rPr>
          <w:color w:val="000000"/>
        </w:rPr>
      </w:pPr>
      <w:r>
        <w:rPr>
          <w:color w:val="000000"/>
        </w:rPr>
        <w:t>Реферат оценивается по 100-балльной шкале. Баллы переводятся в оценки успеваемости следующим образом: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79"/>
        <w:gridCol w:w="3455"/>
        <w:gridCol w:w="3122"/>
      </w:tblGrid>
      <w:tr w:rsidR="00FB6B0D" w:rsidRPr="00886B46" w:rsidTr="00B163BE">
        <w:tc>
          <w:tcPr>
            <w:tcW w:w="2779" w:type="dxa"/>
            <w:vMerge w:val="restart"/>
          </w:tcPr>
          <w:p w:rsidR="00FB6B0D" w:rsidRPr="00BE154E" w:rsidRDefault="00FB6B0D" w:rsidP="00B163BE">
            <w:pPr>
              <w:jc w:val="both"/>
            </w:pPr>
            <w:r w:rsidRPr="00BE154E">
              <w:t>Количество набранных баллов</w:t>
            </w:r>
          </w:p>
        </w:tc>
        <w:tc>
          <w:tcPr>
            <w:tcW w:w="6577" w:type="dxa"/>
            <w:gridSpan w:val="2"/>
          </w:tcPr>
          <w:p w:rsidR="00FB6B0D" w:rsidRPr="00BE154E" w:rsidRDefault="00FB6B0D" w:rsidP="00B163BE">
            <w:pPr>
              <w:jc w:val="both"/>
            </w:pPr>
            <w:r w:rsidRPr="00BE154E">
              <w:t>Качественная оценка индивидуальных образовательных достижений</w:t>
            </w:r>
          </w:p>
        </w:tc>
      </w:tr>
      <w:tr w:rsidR="00FB6B0D" w:rsidRPr="00886B46" w:rsidTr="00B163BE">
        <w:tc>
          <w:tcPr>
            <w:tcW w:w="2779" w:type="dxa"/>
            <w:vMerge/>
          </w:tcPr>
          <w:p w:rsidR="00FB6B0D" w:rsidRPr="00BE154E" w:rsidRDefault="00FB6B0D" w:rsidP="00B163BE">
            <w:pPr>
              <w:jc w:val="both"/>
            </w:pPr>
          </w:p>
        </w:tc>
        <w:tc>
          <w:tcPr>
            <w:tcW w:w="3455" w:type="dxa"/>
          </w:tcPr>
          <w:p w:rsidR="00FB6B0D" w:rsidRPr="00BE154E" w:rsidRDefault="00FB6B0D" w:rsidP="00B163BE">
            <w:pPr>
              <w:jc w:val="both"/>
            </w:pPr>
            <w:r w:rsidRPr="00BE154E">
              <w:t>Балл (отметка)</w:t>
            </w:r>
          </w:p>
        </w:tc>
        <w:tc>
          <w:tcPr>
            <w:tcW w:w="3122" w:type="dxa"/>
          </w:tcPr>
          <w:p w:rsidR="00FB6B0D" w:rsidRPr="00BE154E" w:rsidRDefault="00FB6B0D" w:rsidP="00B163BE">
            <w:pPr>
              <w:jc w:val="both"/>
            </w:pPr>
            <w:r w:rsidRPr="00BE154E">
              <w:t>Вербальный аналог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90 и </w:t>
            </w:r>
            <w:r w:rsidRPr="00070171">
              <w:rPr>
                <w:color w:val="000000"/>
              </w:rPr>
              <w:t xml:space="preserve">более </w:t>
            </w:r>
          </w:p>
        </w:tc>
        <w:tc>
          <w:tcPr>
            <w:tcW w:w="3455" w:type="dxa"/>
          </w:tcPr>
          <w:p w:rsidR="00803C34" w:rsidRPr="00BE154E" w:rsidRDefault="00803C34" w:rsidP="00B163BE">
            <w:pPr>
              <w:jc w:val="both"/>
            </w:pPr>
            <w:r w:rsidRPr="00BE154E">
              <w:t>5</w:t>
            </w:r>
          </w:p>
        </w:tc>
        <w:tc>
          <w:tcPr>
            <w:tcW w:w="3122" w:type="dxa"/>
          </w:tcPr>
          <w:p w:rsidR="00803C34" w:rsidRPr="00BE154E" w:rsidRDefault="00E530EA" w:rsidP="00B163BE">
            <w:pPr>
              <w:jc w:val="both"/>
            </w:pPr>
            <w:r w:rsidRPr="00BE154E">
              <w:t>О</w:t>
            </w:r>
            <w:r w:rsidR="00803C34" w:rsidRPr="00BE154E">
              <w:t>тлично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0171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70</w:t>
            </w:r>
            <w:r w:rsidRPr="00070171">
              <w:rPr>
                <w:color w:val="000000"/>
              </w:rPr>
              <w:t xml:space="preserve"> до </w:t>
            </w:r>
            <w:r>
              <w:rPr>
                <w:color w:val="000000"/>
              </w:rPr>
              <w:t>90</w:t>
            </w:r>
          </w:p>
        </w:tc>
        <w:tc>
          <w:tcPr>
            <w:tcW w:w="3455" w:type="dxa"/>
          </w:tcPr>
          <w:p w:rsidR="00803C34" w:rsidRPr="00BE154E" w:rsidRDefault="00803C34" w:rsidP="00B163BE">
            <w:pPr>
              <w:jc w:val="both"/>
            </w:pPr>
            <w:r w:rsidRPr="00BE154E">
              <w:t>4</w:t>
            </w:r>
          </w:p>
        </w:tc>
        <w:tc>
          <w:tcPr>
            <w:tcW w:w="3122" w:type="dxa"/>
          </w:tcPr>
          <w:p w:rsidR="00803C34" w:rsidRPr="00BE154E" w:rsidRDefault="00E530EA" w:rsidP="00B163BE">
            <w:pPr>
              <w:jc w:val="both"/>
            </w:pPr>
            <w:r w:rsidRPr="00BE154E">
              <w:t>Х</w:t>
            </w:r>
            <w:r w:rsidR="00803C34" w:rsidRPr="00BE154E">
              <w:t>орошо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0171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50</w:t>
            </w:r>
            <w:r w:rsidRPr="00070171">
              <w:rPr>
                <w:color w:val="000000"/>
              </w:rPr>
              <w:t xml:space="preserve"> до </w:t>
            </w:r>
            <w:r>
              <w:rPr>
                <w:color w:val="000000"/>
              </w:rPr>
              <w:t>70</w:t>
            </w:r>
          </w:p>
        </w:tc>
        <w:tc>
          <w:tcPr>
            <w:tcW w:w="3455" w:type="dxa"/>
          </w:tcPr>
          <w:p w:rsidR="00803C34" w:rsidRPr="00BE154E" w:rsidRDefault="00803C34" w:rsidP="00B163BE">
            <w:pPr>
              <w:jc w:val="both"/>
            </w:pPr>
            <w:r w:rsidRPr="00BE154E">
              <w:t>3</w:t>
            </w:r>
          </w:p>
        </w:tc>
        <w:tc>
          <w:tcPr>
            <w:tcW w:w="3122" w:type="dxa"/>
          </w:tcPr>
          <w:p w:rsidR="00803C34" w:rsidRPr="00BE154E" w:rsidRDefault="00E530EA" w:rsidP="00B163BE">
            <w:pPr>
              <w:jc w:val="both"/>
            </w:pPr>
            <w:r w:rsidRPr="00BE154E">
              <w:t>У</w:t>
            </w:r>
            <w:r w:rsidR="00803C34" w:rsidRPr="00BE154E">
              <w:t>довлетворительно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BE154E" w:rsidRDefault="00803C34" w:rsidP="00B163BE">
            <w:pPr>
              <w:jc w:val="both"/>
            </w:pPr>
            <w:r w:rsidRPr="00BE154E">
              <w:t>менее 50</w:t>
            </w:r>
          </w:p>
        </w:tc>
        <w:tc>
          <w:tcPr>
            <w:tcW w:w="3455" w:type="dxa"/>
          </w:tcPr>
          <w:p w:rsidR="00803C34" w:rsidRPr="00BE154E" w:rsidRDefault="00803C34" w:rsidP="00B163BE">
            <w:pPr>
              <w:jc w:val="both"/>
            </w:pPr>
            <w:r w:rsidRPr="00BE154E">
              <w:t>2</w:t>
            </w:r>
          </w:p>
        </w:tc>
        <w:tc>
          <w:tcPr>
            <w:tcW w:w="3122" w:type="dxa"/>
          </w:tcPr>
          <w:p w:rsidR="00803C34" w:rsidRPr="00BE154E" w:rsidRDefault="00E530EA" w:rsidP="00B163BE">
            <w:pPr>
              <w:jc w:val="both"/>
            </w:pPr>
            <w:r w:rsidRPr="00BE154E">
              <w:t>Н</w:t>
            </w:r>
            <w:r w:rsidR="00803C34" w:rsidRPr="00BE154E">
              <w:t>еудовлетворительно</w:t>
            </w:r>
          </w:p>
        </w:tc>
      </w:tr>
    </w:tbl>
    <w:p w:rsidR="00FB6B0D" w:rsidRPr="005C46D1" w:rsidRDefault="00FB6B0D" w:rsidP="00FB6B0D"/>
    <w:p w:rsidR="00803C34" w:rsidRDefault="00803C34" w:rsidP="00803C34">
      <w:pPr>
        <w:jc w:val="center"/>
      </w:pPr>
      <w:r w:rsidRPr="00803C34">
        <w:rPr>
          <w:b/>
        </w:rPr>
        <w:t>Тема:</w:t>
      </w:r>
      <w:r>
        <w:rPr>
          <w:b/>
        </w:rPr>
        <w:t xml:space="preserve"> История русской философии.</w:t>
      </w:r>
    </w:p>
    <w:p w:rsidR="00FB6B0D" w:rsidRDefault="00FB6B0D" w:rsidP="00FB6B0D">
      <w:pPr>
        <w:jc w:val="both"/>
        <w:rPr>
          <w:b/>
        </w:rPr>
      </w:pPr>
      <w:r w:rsidRPr="00463AE2">
        <w:t xml:space="preserve">1. Самостоятельная работа № </w:t>
      </w:r>
      <w:r w:rsidR="00E24F6C">
        <w:t>5</w:t>
      </w:r>
      <w:r w:rsidRPr="00463AE2">
        <w:t>.</w:t>
      </w:r>
    </w:p>
    <w:p w:rsidR="00FB6B0D" w:rsidRDefault="00FB6B0D" w:rsidP="00FB6B0D">
      <w:pPr>
        <w:jc w:val="both"/>
      </w:pPr>
      <w:r w:rsidRPr="00463AE2">
        <w:t xml:space="preserve">2. </w:t>
      </w:r>
      <w:r w:rsidR="00803C34">
        <w:t xml:space="preserve">Тема: </w:t>
      </w:r>
      <w:r w:rsidR="00803C34" w:rsidRPr="00306A0B">
        <w:rPr>
          <w:bCs/>
        </w:rPr>
        <w:t>Подготовка докладов на тему «Философские взгляды В.С.Соловьева», «Философия А.Лосева», «Философия Н.А.Бердяева»,</w:t>
      </w:r>
      <w:r w:rsidR="00803C34" w:rsidRPr="00306A0B">
        <w:t xml:space="preserve"> «</w:t>
      </w:r>
      <w:r w:rsidR="00803C34" w:rsidRPr="00306A0B">
        <w:rPr>
          <w:bCs/>
        </w:rPr>
        <w:t>Религиозные искания в творчестве Л.Н.Толстого».</w:t>
      </w:r>
    </w:p>
    <w:p w:rsidR="003F3361" w:rsidRDefault="00FB6B0D" w:rsidP="00FB6B0D">
      <w:pPr>
        <w:jc w:val="both"/>
      </w:pPr>
      <w:r w:rsidRPr="00463AE2">
        <w:t xml:space="preserve">3. </w:t>
      </w:r>
      <w:r w:rsidRPr="003F3361">
        <w:t>Цель</w:t>
      </w:r>
      <w:r w:rsidRPr="005C46D1">
        <w:rPr>
          <w:b/>
        </w:rPr>
        <w:t xml:space="preserve"> – </w:t>
      </w:r>
      <w:r w:rsidR="003F3361" w:rsidRPr="00B31910">
        <w:t xml:space="preserve">сформировать у студентов навыки работы с </w:t>
      </w:r>
      <w:r w:rsidR="003F3361">
        <w:t>учебной</w:t>
      </w:r>
      <w:r w:rsidR="003F3361" w:rsidRPr="00B31910">
        <w:t xml:space="preserve"> литературой, способствовать развитию культуры умственного труда, закрепить и углубить знания, полученные студентами на лекциях, способствовать под</w:t>
      </w:r>
      <w:r w:rsidR="003F3361">
        <w:t>готовке к практическим занятиям</w:t>
      </w:r>
      <w:r w:rsidR="003F3361" w:rsidRPr="00B31910">
        <w:t xml:space="preserve"> </w:t>
      </w:r>
      <w:r w:rsidR="003F3361">
        <w:t xml:space="preserve">и сдаче </w:t>
      </w:r>
      <w:proofErr w:type="spellStart"/>
      <w:r w:rsidR="003F3361">
        <w:t>дифзачета</w:t>
      </w:r>
      <w:proofErr w:type="spellEnd"/>
      <w:r w:rsidR="003F3361">
        <w:t>.</w:t>
      </w:r>
    </w:p>
    <w:p w:rsidR="00FB6B0D" w:rsidRPr="005C46D1" w:rsidRDefault="00FB6B0D" w:rsidP="00FB6B0D">
      <w:pPr>
        <w:jc w:val="both"/>
      </w:pPr>
      <w:r w:rsidRPr="00463AE2">
        <w:t>4. Количество часов на выполнение работы</w:t>
      </w:r>
      <w:r w:rsidRPr="005C46D1">
        <w:t xml:space="preserve"> – 2.</w:t>
      </w:r>
    </w:p>
    <w:p w:rsidR="00FB6B0D" w:rsidRDefault="00FB6B0D" w:rsidP="00FB6B0D">
      <w:pPr>
        <w:jc w:val="both"/>
      </w:pPr>
      <w:r w:rsidRPr="00463AE2">
        <w:t>5. Содержание задания:</w:t>
      </w:r>
    </w:p>
    <w:p w:rsidR="00E24F6C" w:rsidRDefault="00E24F6C" w:rsidP="00FB6B0D">
      <w:pPr>
        <w:jc w:val="both"/>
        <w:rPr>
          <w:bCs/>
        </w:rPr>
      </w:pPr>
      <w:r w:rsidRPr="00306A0B">
        <w:rPr>
          <w:bCs/>
        </w:rPr>
        <w:t>Подготов</w:t>
      </w:r>
      <w:r>
        <w:rPr>
          <w:bCs/>
        </w:rPr>
        <w:t>ить</w:t>
      </w:r>
      <w:r w:rsidRPr="00306A0B">
        <w:rPr>
          <w:bCs/>
        </w:rPr>
        <w:t xml:space="preserve"> доклад</w:t>
      </w:r>
      <w:r>
        <w:rPr>
          <w:bCs/>
        </w:rPr>
        <w:t>ы по нижеперечисленным темам:</w:t>
      </w:r>
    </w:p>
    <w:p w:rsidR="00E24F6C" w:rsidRDefault="00E24F6C" w:rsidP="00FB6B0D">
      <w:pPr>
        <w:jc w:val="both"/>
        <w:rPr>
          <w:bCs/>
        </w:rPr>
      </w:pPr>
      <w:r>
        <w:rPr>
          <w:bCs/>
        </w:rPr>
        <w:t xml:space="preserve">1. </w:t>
      </w:r>
      <w:r w:rsidRPr="00306A0B">
        <w:rPr>
          <w:bCs/>
        </w:rPr>
        <w:t>Философские взгляды В.С.Соловьева</w:t>
      </w:r>
    </w:p>
    <w:p w:rsidR="00552036" w:rsidRDefault="00E24F6C" w:rsidP="00FB6B0D">
      <w:pPr>
        <w:jc w:val="both"/>
        <w:rPr>
          <w:bCs/>
        </w:rPr>
      </w:pPr>
      <w:r>
        <w:rPr>
          <w:bCs/>
        </w:rPr>
        <w:t xml:space="preserve">2. </w:t>
      </w:r>
      <w:r w:rsidRPr="00306A0B">
        <w:rPr>
          <w:bCs/>
        </w:rPr>
        <w:t>Философия А.Лосева</w:t>
      </w:r>
    </w:p>
    <w:p w:rsidR="00552036" w:rsidRDefault="00552036" w:rsidP="00FB6B0D">
      <w:pPr>
        <w:jc w:val="both"/>
        <w:rPr>
          <w:bCs/>
        </w:rPr>
      </w:pPr>
      <w:r>
        <w:rPr>
          <w:bCs/>
        </w:rPr>
        <w:t xml:space="preserve">3. </w:t>
      </w:r>
      <w:r w:rsidR="00E24F6C" w:rsidRPr="00306A0B">
        <w:rPr>
          <w:bCs/>
        </w:rPr>
        <w:t>Философия Н.А.Бердяева</w:t>
      </w:r>
    </w:p>
    <w:p w:rsidR="00552036" w:rsidRDefault="00552036" w:rsidP="00FB6B0D">
      <w:pPr>
        <w:jc w:val="both"/>
        <w:rPr>
          <w:bCs/>
        </w:rPr>
      </w:pPr>
      <w:r>
        <w:rPr>
          <w:bCs/>
        </w:rPr>
        <w:lastRenderedPageBreak/>
        <w:t xml:space="preserve">4. </w:t>
      </w:r>
      <w:r w:rsidR="00E24F6C" w:rsidRPr="00306A0B">
        <w:rPr>
          <w:bCs/>
        </w:rPr>
        <w:t>Религиозные искания в творчестве Л.Н.Толстого</w:t>
      </w:r>
    </w:p>
    <w:p w:rsidR="00FB6B0D" w:rsidRPr="005C46D1" w:rsidRDefault="00FB6B0D" w:rsidP="00FB6B0D">
      <w:pPr>
        <w:jc w:val="both"/>
      </w:pPr>
      <w:r w:rsidRPr="00CF4DEC">
        <w:t>6. Оснащение</w:t>
      </w:r>
      <w:r w:rsidRPr="005C46D1">
        <w:t xml:space="preserve"> –</w:t>
      </w:r>
      <w:r>
        <w:t xml:space="preserve"> информационные источники:</w:t>
      </w:r>
      <w:r w:rsidRPr="00FB6B0D">
        <w:t xml:space="preserve"> </w:t>
      </w:r>
      <w:r w:rsidRPr="00FA4D4E">
        <w:t>Волкогонова О. Д. Основы философии: учебник / О. Д. Волкогонова, Н. М. Сидорова. — М.: ИД «ФОРУМ»: ИНФРА-М, 201</w:t>
      </w:r>
      <w:r w:rsidR="00803C34">
        <w:t>7</w:t>
      </w:r>
      <w:r w:rsidRPr="00FA4D4E">
        <w:t>. — 480 с.</w:t>
      </w:r>
      <w:r>
        <w:t xml:space="preserve">, </w:t>
      </w:r>
      <w:proofErr w:type="spellStart"/>
      <w:r w:rsidRPr="00FA4D4E">
        <w:rPr>
          <w:bCs/>
        </w:rPr>
        <w:t>Кохановский</w:t>
      </w:r>
      <w:proofErr w:type="spellEnd"/>
      <w:r w:rsidRPr="00FA4D4E">
        <w:rPr>
          <w:bCs/>
        </w:rPr>
        <w:t xml:space="preserve"> В.П., </w:t>
      </w:r>
      <w:proofErr w:type="spellStart"/>
      <w:r w:rsidRPr="00FA4D4E">
        <w:rPr>
          <w:bCs/>
        </w:rPr>
        <w:t>Матяш</w:t>
      </w:r>
      <w:proofErr w:type="spellEnd"/>
      <w:r w:rsidRPr="00FA4D4E">
        <w:rPr>
          <w:bCs/>
        </w:rPr>
        <w:t xml:space="preserve"> Т.П. и др. Основы философии: учебник для СПО. – М.: </w:t>
      </w:r>
      <w:proofErr w:type="spellStart"/>
      <w:r w:rsidRPr="00FA4D4E">
        <w:rPr>
          <w:bCs/>
        </w:rPr>
        <w:t>Кнорус</w:t>
      </w:r>
      <w:proofErr w:type="spellEnd"/>
      <w:r w:rsidRPr="00FA4D4E">
        <w:rPr>
          <w:bCs/>
        </w:rPr>
        <w:t>, 2016. – 240 с.</w:t>
      </w:r>
      <w:r>
        <w:rPr>
          <w:color w:val="000000"/>
        </w:rPr>
        <w:t>; интернет-ресурсы.</w:t>
      </w:r>
    </w:p>
    <w:p w:rsidR="00FB6B0D" w:rsidRDefault="00FB6B0D" w:rsidP="00FB6B0D">
      <w:pPr>
        <w:jc w:val="both"/>
        <w:rPr>
          <w:color w:val="000000"/>
        </w:rPr>
      </w:pPr>
      <w:r w:rsidRPr="00CF4DEC">
        <w:t>7. Критерии оценки</w:t>
      </w:r>
      <w:r w:rsidRPr="00397A3B">
        <w:rPr>
          <w:b/>
          <w:color w:val="000000"/>
        </w:rPr>
        <w:t xml:space="preserve"> </w:t>
      </w:r>
      <w:r w:rsidRPr="00F502EA">
        <w:rPr>
          <w:color w:val="000000"/>
        </w:rPr>
        <w:t xml:space="preserve">подготовки </w:t>
      </w:r>
      <w:r w:rsidR="00552036">
        <w:rPr>
          <w:color w:val="000000"/>
        </w:rPr>
        <w:t>докладов</w:t>
      </w:r>
    </w:p>
    <w:p w:rsidR="00803C34" w:rsidRDefault="00803C34" w:rsidP="00803C34">
      <w:pPr>
        <w:jc w:val="both"/>
        <w:rPr>
          <w:color w:val="000000"/>
        </w:rPr>
      </w:pPr>
      <w:r w:rsidRPr="00AF65A5">
        <w:rPr>
          <w:color w:val="000000"/>
        </w:rPr>
        <w:t xml:space="preserve">Максимум 20 баллов выставляется, если </w:t>
      </w:r>
      <w:r>
        <w:rPr>
          <w:color w:val="000000"/>
        </w:rPr>
        <w:t xml:space="preserve">содержание соответствует </w:t>
      </w:r>
      <w:r w:rsidRPr="00AF65A5">
        <w:rPr>
          <w:color w:val="000000"/>
        </w:rPr>
        <w:t>тем</w:t>
      </w:r>
      <w:r>
        <w:rPr>
          <w:color w:val="000000"/>
        </w:rPr>
        <w:t>е.</w:t>
      </w:r>
    </w:p>
    <w:p w:rsidR="00803C34" w:rsidRDefault="00803C34" w:rsidP="00803C34">
      <w:pPr>
        <w:jc w:val="both"/>
        <w:rPr>
          <w:color w:val="000000"/>
        </w:rPr>
      </w:pPr>
      <w:r>
        <w:rPr>
          <w:color w:val="000000"/>
        </w:rPr>
        <w:t>Максимум 15 баллов выставляется за глубину проработки материала.</w:t>
      </w:r>
    </w:p>
    <w:p w:rsidR="00803C34" w:rsidRDefault="00803C34" w:rsidP="00803C34">
      <w:pPr>
        <w:jc w:val="both"/>
        <w:rPr>
          <w:color w:val="000000"/>
        </w:rPr>
      </w:pPr>
      <w:r>
        <w:rPr>
          <w:color w:val="000000"/>
        </w:rPr>
        <w:t>Максимум 15 баллов - за логичность и последовательность изложения материала.</w:t>
      </w:r>
    </w:p>
    <w:p w:rsidR="00803C34" w:rsidRDefault="00803C34" w:rsidP="00803C34">
      <w:pPr>
        <w:jc w:val="both"/>
        <w:rPr>
          <w:color w:val="000000"/>
        </w:rPr>
      </w:pPr>
      <w:r>
        <w:rPr>
          <w:color w:val="000000"/>
        </w:rPr>
        <w:t>Максимум 10 баллов – за грамотность, эстетичность оформления.</w:t>
      </w:r>
    </w:p>
    <w:p w:rsidR="00803C34" w:rsidRDefault="00803C34" w:rsidP="00803C34">
      <w:pPr>
        <w:jc w:val="both"/>
        <w:rPr>
          <w:color w:val="000000"/>
        </w:rPr>
      </w:pPr>
      <w:r>
        <w:rPr>
          <w:color w:val="000000"/>
        </w:rPr>
        <w:t>Максимум 15 баллов за полноту использования источников.</w:t>
      </w:r>
    </w:p>
    <w:p w:rsidR="00803C34" w:rsidRDefault="00803C34" w:rsidP="00803C34">
      <w:pPr>
        <w:jc w:val="both"/>
        <w:rPr>
          <w:color w:val="000000"/>
        </w:rPr>
      </w:pPr>
      <w:r>
        <w:rPr>
          <w:color w:val="000000"/>
        </w:rPr>
        <w:t>Максимум 10 баллов – за соответствие оформления реферата предъявляемым требованиям.</w:t>
      </w:r>
    </w:p>
    <w:p w:rsidR="00803C34" w:rsidRDefault="00803C34" w:rsidP="00803C34">
      <w:pPr>
        <w:jc w:val="both"/>
        <w:rPr>
          <w:color w:val="000000"/>
        </w:rPr>
      </w:pPr>
      <w:r>
        <w:rPr>
          <w:color w:val="000000"/>
        </w:rPr>
        <w:t>Максимум 15 баллов выставляется, если доклад подготовлен и предоставлен в срок.</w:t>
      </w:r>
      <w:r w:rsidRPr="00AF65A5">
        <w:rPr>
          <w:color w:val="000000"/>
        </w:rPr>
        <w:t xml:space="preserve"> </w:t>
      </w:r>
    </w:p>
    <w:p w:rsidR="00803C34" w:rsidRPr="00AF65A5" w:rsidRDefault="00803C34" w:rsidP="00803C34">
      <w:pPr>
        <w:jc w:val="both"/>
        <w:rPr>
          <w:color w:val="000000"/>
        </w:rPr>
      </w:pPr>
      <w:r>
        <w:rPr>
          <w:color w:val="000000"/>
        </w:rPr>
        <w:t>Доклад оценивается по 100-балльной шкале. Баллы переводятся в оценки успеваемости следующим образом: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79"/>
        <w:gridCol w:w="3455"/>
        <w:gridCol w:w="3122"/>
      </w:tblGrid>
      <w:tr w:rsidR="00803C34" w:rsidRPr="00886B46" w:rsidTr="00803C34">
        <w:tc>
          <w:tcPr>
            <w:tcW w:w="2779" w:type="dxa"/>
            <w:vMerge w:val="restart"/>
          </w:tcPr>
          <w:p w:rsidR="00803C34" w:rsidRPr="00BE154E" w:rsidRDefault="00803C34" w:rsidP="00803C34">
            <w:pPr>
              <w:jc w:val="both"/>
            </w:pPr>
            <w:r w:rsidRPr="00BE154E">
              <w:t>Количество набранных баллов</w:t>
            </w:r>
          </w:p>
        </w:tc>
        <w:tc>
          <w:tcPr>
            <w:tcW w:w="6577" w:type="dxa"/>
            <w:gridSpan w:val="2"/>
          </w:tcPr>
          <w:p w:rsidR="00803C34" w:rsidRPr="00BE154E" w:rsidRDefault="00803C34" w:rsidP="00803C34">
            <w:pPr>
              <w:jc w:val="both"/>
            </w:pPr>
            <w:r w:rsidRPr="00BE154E">
              <w:t>Качественная оценка индивидуальных образовательных достижений</w:t>
            </w:r>
          </w:p>
        </w:tc>
      </w:tr>
      <w:tr w:rsidR="00803C34" w:rsidRPr="00886B46" w:rsidTr="00803C34">
        <w:tc>
          <w:tcPr>
            <w:tcW w:w="2779" w:type="dxa"/>
            <w:vMerge/>
          </w:tcPr>
          <w:p w:rsidR="00803C34" w:rsidRPr="00BE154E" w:rsidRDefault="00803C34" w:rsidP="00803C34">
            <w:pPr>
              <w:jc w:val="both"/>
            </w:pPr>
          </w:p>
        </w:tc>
        <w:tc>
          <w:tcPr>
            <w:tcW w:w="3455" w:type="dxa"/>
          </w:tcPr>
          <w:p w:rsidR="00803C34" w:rsidRPr="00BE154E" w:rsidRDefault="00803C34" w:rsidP="00803C34">
            <w:pPr>
              <w:jc w:val="both"/>
            </w:pPr>
            <w:r w:rsidRPr="00BE154E">
              <w:t>Балл (отметка)</w:t>
            </w:r>
          </w:p>
        </w:tc>
        <w:tc>
          <w:tcPr>
            <w:tcW w:w="3122" w:type="dxa"/>
          </w:tcPr>
          <w:p w:rsidR="00803C34" w:rsidRPr="00BE154E" w:rsidRDefault="00803C34" w:rsidP="00803C34">
            <w:pPr>
              <w:jc w:val="both"/>
            </w:pPr>
            <w:r w:rsidRPr="00BE154E">
              <w:t>Вербальный аналог</w:t>
            </w:r>
          </w:p>
        </w:tc>
      </w:tr>
      <w:tr w:rsidR="00803C34" w:rsidRPr="00886B46" w:rsidTr="00803C34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90 и </w:t>
            </w:r>
            <w:r w:rsidRPr="00070171">
              <w:rPr>
                <w:color w:val="000000"/>
              </w:rPr>
              <w:t xml:space="preserve">более </w:t>
            </w:r>
          </w:p>
        </w:tc>
        <w:tc>
          <w:tcPr>
            <w:tcW w:w="3455" w:type="dxa"/>
          </w:tcPr>
          <w:p w:rsidR="00803C34" w:rsidRPr="00BE154E" w:rsidRDefault="00803C34" w:rsidP="00803C34">
            <w:pPr>
              <w:jc w:val="center"/>
            </w:pPr>
            <w:r w:rsidRPr="00BE154E">
              <w:t>5</w:t>
            </w:r>
          </w:p>
        </w:tc>
        <w:tc>
          <w:tcPr>
            <w:tcW w:w="3122" w:type="dxa"/>
          </w:tcPr>
          <w:p w:rsidR="00803C34" w:rsidRPr="00BE154E" w:rsidRDefault="00E530EA" w:rsidP="00803C34">
            <w:pPr>
              <w:jc w:val="both"/>
            </w:pPr>
            <w:r w:rsidRPr="00BE154E">
              <w:t>О</w:t>
            </w:r>
            <w:r w:rsidR="00803C34" w:rsidRPr="00BE154E">
              <w:t>тлично</w:t>
            </w:r>
          </w:p>
        </w:tc>
      </w:tr>
      <w:tr w:rsidR="00803C34" w:rsidRPr="00886B46" w:rsidTr="00803C34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0171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70</w:t>
            </w:r>
            <w:r w:rsidRPr="00070171">
              <w:rPr>
                <w:color w:val="000000"/>
              </w:rPr>
              <w:t xml:space="preserve"> до </w:t>
            </w:r>
            <w:r>
              <w:rPr>
                <w:color w:val="000000"/>
              </w:rPr>
              <w:t>90</w:t>
            </w:r>
          </w:p>
        </w:tc>
        <w:tc>
          <w:tcPr>
            <w:tcW w:w="3455" w:type="dxa"/>
          </w:tcPr>
          <w:p w:rsidR="00803C34" w:rsidRPr="00BE154E" w:rsidRDefault="00803C34" w:rsidP="00803C34">
            <w:pPr>
              <w:jc w:val="center"/>
            </w:pPr>
            <w:r w:rsidRPr="00BE154E">
              <w:t>4</w:t>
            </w:r>
          </w:p>
        </w:tc>
        <w:tc>
          <w:tcPr>
            <w:tcW w:w="3122" w:type="dxa"/>
          </w:tcPr>
          <w:p w:rsidR="00803C34" w:rsidRPr="00BE154E" w:rsidRDefault="00E530EA" w:rsidP="00803C34">
            <w:pPr>
              <w:jc w:val="both"/>
            </w:pPr>
            <w:r w:rsidRPr="00BE154E">
              <w:t>Х</w:t>
            </w:r>
            <w:r w:rsidR="00803C34" w:rsidRPr="00BE154E">
              <w:t>орошо</w:t>
            </w:r>
          </w:p>
        </w:tc>
      </w:tr>
      <w:tr w:rsidR="00803C34" w:rsidRPr="00886B46" w:rsidTr="00803C34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0171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50</w:t>
            </w:r>
            <w:r w:rsidRPr="00070171">
              <w:rPr>
                <w:color w:val="000000"/>
              </w:rPr>
              <w:t xml:space="preserve"> до </w:t>
            </w:r>
            <w:r>
              <w:rPr>
                <w:color w:val="000000"/>
              </w:rPr>
              <w:t>70</w:t>
            </w:r>
          </w:p>
        </w:tc>
        <w:tc>
          <w:tcPr>
            <w:tcW w:w="3455" w:type="dxa"/>
          </w:tcPr>
          <w:p w:rsidR="00803C34" w:rsidRPr="00BE154E" w:rsidRDefault="00803C34" w:rsidP="00803C34">
            <w:pPr>
              <w:jc w:val="center"/>
            </w:pPr>
            <w:r w:rsidRPr="00BE154E">
              <w:t>3</w:t>
            </w:r>
          </w:p>
        </w:tc>
        <w:tc>
          <w:tcPr>
            <w:tcW w:w="3122" w:type="dxa"/>
          </w:tcPr>
          <w:p w:rsidR="00803C34" w:rsidRPr="00BE154E" w:rsidRDefault="00E530EA" w:rsidP="00803C34">
            <w:pPr>
              <w:jc w:val="both"/>
            </w:pPr>
            <w:r w:rsidRPr="00BE154E">
              <w:t>У</w:t>
            </w:r>
            <w:r w:rsidR="00803C34" w:rsidRPr="00BE154E">
              <w:t>довлетворительно</w:t>
            </w:r>
          </w:p>
        </w:tc>
      </w:tr>
      <w:tr w:rsidR="00803C34" w:rsidRPr="00886B46" w:rsidTr="00803C34">
        <w:tc>
          <w:tcPr>
            <w:tcW w:w="2779" w:type="dxa"/>
          </w:tcPr>
          <w:p w:rsidR="00803C34" w:rsidRPr="00BE154E" w:rsidRDefault="00803C34" w:rsidP="00803C34">
            <w:pPr>
              <w:jc w:val="both"/>
            </w:pPr>
            <w:r w:rsidRPr="00BE154E">
              <w:t>менее 50</w:t>
            </w:r>
          </w:p>
        </w:tc>
        <w:tc>
          <w:tcPr>
            <w:tcW w:w="3455" w:type="dxa"/>
          </w:tcPr>
          <w:p w:rsidR="00803C34" w:rsidRPr="00BE154E" w:rsidRDefault="00803C34" w:rsidP="00803C34">
            <w:pPr>
              <w:jc w:val="center"/>
            </w:pPr>
            <w:r w:rsidRPr="00BE154E">
              <w:t>2</w:t>
            </w:r>
          </w:p>
        </w:tc>
        <w:tc>
          <w:tcPr>
            <w:tcW w:w="3122" w:type="dxa"/>
          </w:tcPr>
          <w:p w:rsidR="00803C34" w:rsidRPr="00BE154E" w:rsidRDefault="00E530EA" w:rsidP="00803C34">
            <w:pPr>
              <w:jc w:val="both"/>
            </w:pPr>
            <w:r w:rsidRPr="00BE154E">
              <w:t>Н</w:t>
            </w:r>
            <w:r w:rsidR="00803C34" w:rsidRPr="00BE154E">
              <w:t>еудовлетворительно</w:t>
            </w:r>
          </w:p>
        </w:tc>
      </w:tr>
    </w:tbl>
    <w:p w:rsidR="00552036" w:rsidRDefault="00552036" w:rsidP="00FB6B0D">
      <w:pPr>
        <w:jc w:val="both"/>
        <w:rPr>
          <w:color w:val="000000"/>
        </w:rPr>
      </w:pPr>
    </w:p>
    <w:p w:rsidR="00803C34" w:rsidRPr="00F502EA" w:rsidRDefault="00803C34" w:rsidP="00803C34">
      <w:pPr>
        <w:jc w:val="center"/>
        <w:rPr>
          <w:color w:val="000000"/>
        </w:rPr>
      </w:pPr>
      <w:r w:rsidRPr="00803C34">
        <w:rPr>
          <w:b/>
        </w:rPr>
        <w:t>Тема:</w:t>
      </w:r>
      <w:r>
        <w:rPr>
          <w:b/>
        </w:rPr>
        <w:t xml:space="preserve"> Иррационалистические школы Западной философии.</w:t>
      </w:r>
    </w:p>
    <w:p w:rsidR="00FB6B0D" w:rsidRDefault="00FB6B0D" w:rsidP="00FB6B0D">
      <w:pPr>
        <w:jc w:val="both"/>
        <w:rPr>
          <w:b/>
        </w:rPr>
      </w:pPr>
      <w:r w:rsidRPr="00463AE2">
        <w:t xml:space="preserve">1. Самостоятельная работа № </w:t>
      </w:r>
      <w:r w:rsidR="00552036">
        <w:t>6</w:t>
      </w:r>
      <w:r w:rsidRPr="00463AE2">
        <w:t>.</w:t>
      </w:r>
    </w:p>
    <w:p w:rsidR="00FB6B0D" w:rsidRDefault="00FB6B0D" w:rsidP="00FB6B0D">
      <w:pPr>
        <w:jc w:val="both"/>
      </w:pPr>
      <w:r w:rsidRPr="00463AE2">
        <w:t xml:space="preserve">2. </w:t>
      </w:r>
      <w:r w:rsidR="00803C34">
        <w:t xml:space="preserve">Тема: </w:t>
      </w:r>
      <w:r w:rsidR="00803C34" w:rsidRPr="00306A0B">
        <w:rPr>
          <w:bCs/>
        </w:rPr>
        <w:t xml:space="preserve">Подготовка презентаций на темы «Герменевтика бытия </w:t>
      </w:r>
      <w:proofErr w:type="spellStart"/>
      <w:r w:rsidR="00803C34" w:rsidRPr="00306A0B">
        <w:rPr>
          <w:bCs/>
        </w:rPr>
        <w:t>Ханса</w:t>
      </w:r>
      <w:proofErr w:type="spellEnd"/>
      <w:r w:rsidR="00803C34" w:rsidRPr="00306A0B">
        <w:rPr>
          <w:bCs/>
        </w:rPr>
        <w:t xml:space="preserve"> </w:t>
      </w:r>
      <w:proofErr w:type="spellStart"/>
      <w:r w:rsidR="00803C34" w:rsidRPr="00306A0B">
        <w:rPr>
          <w:bCs/>
        </w:rPr>
        <w:t>Гадамера</w:t>
      </w:r>
      <w:proofErr w:type="spellEnd"/>
      <w:r w:rsidR="00803C34" w:rsidRPr="00306A0B">
        <w:rPr>
          <w:bCs/>
        </w:rPr>
        <w:t xml:space="preserve">», </w:t>
      </w:r>
      <w:r w:rsidR="00803C34" w:rsidRPr="00306A0B">
        <w:t xml:space="preserve"> «</w:t>
      </w:r>
      <w:r w:rsidR="00803C34" w:rsidRPr="00306A0B">
        <w:rPr>
          <w:bCs/>
        </w:rPr>
        <w:t>Феноменологическая философия и ее метод», «</w:t>
      </w:r>
      <w:proofErr w:type="spellStart"/>
      <w:r w:rsidR="00803C34" w:rsidRPr="00306A0B">
        <w:rPr>
          <w:bCs/>
        </w:rPr>
        <w:t>Эдмунд</w:t>
      </w:r>
      <w:proofErr w:type="spellEnd"/>
      <w:r w:rsidR="00803C34" w:rsidRPr="00306A0B">
        <w:rPr>
          <w:bCs/>
        </w:rPr>
        <w:t xml:space="preserve"> </w:t>
      </w:r>
      <w:proofErr w:type="spellStart"/>
      <w:r w:rsidR="00803C34" w:rsidRPr="00306A0B">
        <w:rPr>
          <w:bCs/>
        </w:rPr>
        <w:t>Гуссерль</w:t>
      </w:r>
      <w:proofErr w:type="spellEnd"/>
      <w:r w:rsidR="00803C34" w:rsidRPr="00306A0B">
        <w:rPr>
          <w:bCs/>
        </w:rPr>
        <w:t xml:space="preserve"> о кризисе европейский наук», «Феноменологическая этика Макса Шелера»,</w:t>
      </w:r>
      <w:r w:rsidR="00803C34">
        <w:rPr>
          <w:bCs/>
        </w:rPr>
        <w:t xml:space="preserve"> </w:t>
      </w:r>
      <w:r w:rsidR="00803C34" w:rsidRPr="00306A0B">
        <w:rPr>
          <w:bCs/>
        </w:rPr>
        <w:t>«Философия пессимизма  Шопенгауэра».</w:t>
      </w:r>
    </w:p>
    <w:p w:rsidR="003F3361" w:rsidRDefault="00FB6B0D" w:rsidP="00FB6B0D">
      <w:pPr>
        <w:jc w:val="both"/>
      </w:pPr>
      <w:r w:rsidRPr="00463AE2">
        <w:t xml:space="preserve">3. </w:t>
      </w:r>
      <w:r w:rsidRPr="003F3361">
        <w:t>Цель</w:t>
      </w:r>
      <w:r w:rsidRPr="003F3361">
        <w:rPr>
          <w:b/>
        </w:rPr>
        <w:t xml:space="preserve"> </w:t>
      </w:r>
      <w:r w:rsidRPr="005C46D1">
        <w:rPr>
          <w:b/>
        </w:rPr>
        <w:t xml:space="preserve">– </w:t>
      </w:r>
      <w:r w:rsidR="003F3361" w:rsidRPr="00B31910">
        <w:t xml:space="preserve">сформировать у студентов навыки работы с </w:t>
      </w:r>
      <w:r w:rsidR="003F3361">
        <w:t>учебной</w:t>
      </w:r>
      <w:r w:rsidR="003F3361" w:rsidRPr="00B31910">
        <w:t xml:space="preserve"> литературой, способствовать развитию культуры умственного труда, закрепить и углубить знания, полученные студентами на лекциях, способствовать под</w:t>
      </w:r>
      <w:r w:rsidR="003F3361">
        <w:t>готовке к практическим занятиям</w:t>
      </w:r>
      <w:r w:rsidR="003F3361" w:rsidRPr="00B31910">
        <w:t xml:space="preserve"> </w:t>
      </w:r>
      <w:r w:rsidR="003F3361">
        <w:t xml:space="preserve">и сдаче </w:t>
      </w:r>
      <w:proofErr w:type="spellStart"/>
      <w:r w:rsidR="003F3361">
        <w:t>дифзачета</w:t>
      </w:r>
      <w:proofErr w:type="spellEnd"/>
      <w:r w:rsidR="003F3361">
        <w:t>.</w:t>
      </w:r>
    </w:p>
    <w:p w:rsidR="00FB6B0D" w:rsidRPr="005C46D1" w:rsidRDefault="00FB6B0D" w:rsidP="00FB6B0D">
      <w:pPr>
        <w:jc w:val="both"/>
      </w:pPr>
      <w:r w:rsidRPr="00463AE2">
        <w:t>4. Количество часов на выполнение работы</w:t>
      </w:r>
      <w:r w:rsidRPr="005C46D1">
        <w:t xml:space="preserve"> – 2.</w:t>
      </w:r>
    </w:p>
    <w:p w:rsidR="00FB6B0D" w:rsidRDefault="00FB6B0D" w:rsidP="00FB6B0D">
      <w:pPr>
        <w:jc w:val="both"/>
      </w:pPr>
      <w:r w:rsidRPr="00463AE2">
        <w:t>5. Содержание задания:</w:t>
      </w:r>
    </w:p>
    <w:p w:rsidR="00552036" w:rsidRDefault="00552036" w:rsidP="00FB6B0D">
      <w:pPr>
        <w:jc w:val="both"/>
      </w:pPr>
      <w:r w:rsidRPr="00306A0B">
        <w:rPr>
          <w:bCs/>
        </w:rPr>
        <w:t>Подготов</w:t>
      </w:r>
      <w:r>
        <w:rPr>
          <w:bCs/>
        </w:rPr>
        <w:t>ить</w:t>
      </w:r>
      <w:r w:rsidRPr="00306A0B">
        <w:rPr>
          <w:bCs/>
        </w:rPr>
        <w:t xml:space="preserve"> презентаци</w:t>
      </w:r>
      <w:r>
        <w:rPr>
          <w:bCs/>
        </w:rPr>
        <w:t>и</w:t>
      </w:r>
      <w:r w:rsidRPr="00306A0B">
        <w:rPr>
          <w:bCs/>
        </w:rPr>
        <w:t xml:space="preserve"> </w:t>
      </w:r>
      <w:r>
        <w:t>по нижеперечисленным темам:</w:t>
      </w:r>
    </w:p>
    <w:p w:rsidR="00552036" w:rsidRDefault="00552036" w:rsidP="00FB6B0D">
      <w:pPr>
        <w:jc w:val="both"/>
        <w:rPr>
          <w:bCs/>
        </w:rPr>
      </w:pPr>
      <w:r>
        <w:t xml:space="preserve">1. </w:t>
      </w:r>
      <w:r w:rsidRPr="00306A0B">
        <w:rPr>
          <w:bCs/>
        </w:rPr>
        <w:t xml:space="preserve">Герменевтика бытия </w:t>
      </w:r>
      <w:proofErr w:type="spellStart"/>
      <w:r w:rsidRPr="00306A0B">
        <w:rPr>
          <w:bCs/>
        </w:rPr>
        <w:t>Ханса</w:t>
      </w:r>
      <w:proofErr w:type="spellEnd"/>
      <w:r w:rsidRPr="00306A0B">
        <w:rPr>
          <w:bCs/>
        </w:rPr>
        <w:t xml:space="preserve"> </w:t>
      </w:r>
      <w:proofErr w:type="spellStart"/>
      <w:r w:rsidRPr="00306A0B">
        <w:rPr>
          <w:bCs/>
        </w:rPr>
        <w:t>Гадамера</w:t>
      </w:r>
      <w:proofErr w:type="spellEnd"/>
    </w:p>
    <w:p w:rsidR="00552036" w:rsidRDefault="00552036" w:rsidP="00FB6B0D">
      <w:pPr>
        <w:jc w:val="both"/>
        <w:rPr>
          <w:bCs/>
        </w:rPr>
      </w:pPr>
      <w:r>
        <w:rPr>
          <w:bCs/>
        </w:rPr>
        <w:t xml:space="preserve">2. </w:t>
      </w:r>
      <w:r w:rsidRPr="00306A0B">
        <w:rPr>
          <w:bCs/>
        </w:rPr>
        <w:t>Феноменологическая философия и ее метод</w:t>
      </w:r>
    </w:p>
    <w:p w:rsidR="00552036" w:rsidRDefault="00552036" w:rsidP="00FB6B0D">
      <w:pPr>
        <w:jc w:val="both"/>
        <w:rPr>
          <w:bCs/>
        </w:rPr>
      </w:pPr>
      <w:r>
        <w:rPr>
          <w:bCs/>
        </w:rPr>
        <w:t xml:space="preserve">3. </w:t>
      </w:r>
      <w:proofErr w:type="spellStart"/>
      <w:r w:rsidRPr="00306A0B">
        <w:rPr>
          <w:bCs/>
        </w:rPr>
        <w:t>Эдмунд</w:t>
      </w:r>
      <w:proofErr w:type="spellEnd"/>
      <w:r w:rsidRPr="00306A0B">
        <w:rPr>
          <w:bCs/>
        </w:rPr>
        <w:t xml:space="preserve"> </w:t>
      </w:r>
      <w:proofErr w:type="spellStart"/>
      <w:r w:rsidRPr="00306A0B">
        <w:rPr>
          <w:bCs/>
        </w:rPr>
        <w:t>Гуссерль</w:t>
      </w:r>
      <w:proofErr w:type="spellEnd"/>
      <w:r w:rsidRPr="00306A0B">
        <w:rPr>
          <w:bCs/>
        </w:rPr>
        <w:t xml:space="preserve"> о кризисе европейский наук</w:t>
      </w:r>
    </w:p>
    <w:p w:rsidR="00552036" w:rsidRDefault="00552036" w:rsidP="00FB6B0D">
      <w:pPr>
        <w:jc w:val="both"/>
        <w:rPr>
          <w:bCs/>
        </w:rPr>
      </w:pPr>
      <w:r>
        <w:rPr>
          <w:bCs/>
        </w:rPr>
        <w:t xml:space="preserve">4. </w:t>
      </w:r>
      <w:r w:rsidRPr="00306A0B">
        <w:rPr>
          <w:bCs/>
        </w:rPr>
        <w:t>Феноменологическая этика Макса Шелера</w:t>
      </w:r>
    </w:p>
    <w:p w:rsidR="00552036" w:rsidRDefault="00552036" w:rsidP="00FB6B0D">
      <w:pPr>
        <w:jc w:val="both"/>
        <w:rPr>
          <w:bCs/>
        </w:rPr>
      </w:pPr>
      <w:r>
        <w:rPr>
          <w:bCs/>
        </w:rPr>
        <w:t xml:space="preserve">5. </w:t>
      </w:r>
      <w:r w:rsidRPr="00306A0B">
        <w:rPr>
          <w:bCs/>
        </w:rPr>
        <w:t>Философия пессимизма  Шопенгауэра</w:t>
      </w:r>
    </w:p>
    <w:p w:rsidR="00FB6B0D" w:rsidRPr="005C46D1" w:rsidRDefault="00FB6B0D" w:rsidP="00FB6B0D">
      <w:pPr>
        <w:jc w:val="both"/>
      </w:pPr>
      <w:r w:rsidRPr="00CF4DEC">
        <w:t>6. Оснащение</w:t>
      </w:r>
      <w:r w:rsidRPr="005C46D1">
        <w:t xml:space="preserve"> –</w:t>
      </w:r>
      <w:r>
        <w:t xml:space="preserve"> информационные источники:</w:t>
      </w:r>
      <w:r w:rsidRPr="00FB6B0D">
        <w:t xml:space="preserve"> </w:t>
      </w:r>
      <w:r w:rsidRPr="00FA4D4E">
        <w:t>Волкогонова О. Д. Основы философии: учебник / О. Д. Волкогонова, Н. М. Сидорова. — М.: ИД «ФОРУМ»: ИНФРА-М, 201</w:t>
      </w:r>
      <w:r w:rsidR="00803C34">
        <w:t>7</w:t>
      </w:r>
      <w:r w:rsidRPr="00FA4D4E">
        <w:t>. — 480 с.</w:t>
      </w:r>
      <w:r>
        <w:t xml:space="preserve">, </w:t>
      </w:r>
      <w:proofErr w:type="spellStart"/>
      <w:r w:rsidRPr="00FA4D4E">
        <w:rPr>
          <w:bCs/>
        </w:rPr>
        <w:t>Кохановский</w:t>
      </w:r>
      <w:proofErr w:type="spellEnd"/>
      <w:r w:rsidRPr="00FA4D4E">
        <w:rPr>
          <w:bCs/>
        </w:rPr>
        <w:t xml:space="preserve"> В.П., </w:t>
      </w:r>
      <w:proofErr w:type="spellStart"/>
      <w:r w:rsidRPr="00FA4D4E">
        <w:rPr>
          <w:bCs/>
        </w:rPr>
        <w:t>Матяш</w:t>
      </w:r>
      <w:proofErr w:type="spellEnd"/>
      <w:r w:rsidRPr="00FA4D4E">
        <w:rPr>
          <w:bCs/>
        </w:rPr>
        <w:t xml:space="preserve"> Т.П. и др. Основы философии: учебник для СПО. – М.: </w:t>
      </w:r>
      <w:proofErr w:type="spellStart"/>
      <w:r w:rsidRPr="00FA4D4E">
        <w:rPr>
          <w:bCs/>
        </w:rPr>
        <w:t>Кнорус</w:t>
      </w:r>
      <w:proofErr w:type="spellEnd"/>
      <w:r w:rsidRPr="00FA4D4E">
        <w:rPr>
          <w:bCs/>
        </w:rPr>
        <w:t>, 2016. – 240 с.</w:t>
      </w:r>
      <w:r>
        <w:rPr>
          <w:color w:val="000000"/>
        </w:rPr>
        <w:t>; интернет-ресурсы.</w:t>
      </w:r>
    </w:p>
    <w:p w:rsidR="00FB6B0D" w:rsidRPr="00F502EA" w:rsidRDefault="00FB6B0D" w:rsidP="00FB6B0D">
      <w:pPr>
        <w:jc w:val="both"/>
        <w:rPr>
          <w:color w:val="000000"/>
        </w:rPr>
      </w:pPr>
      <w:r w:rsidRPr="00CF4DEC">
        <w:t>7. Критерии оценки</w:t>
      </w:r>
      <w:r w:rsidRPr="00397A3B">
        <w:rPr>
          <w:b/>
          <w:color w:val="000000"/>
        </w:rPr>
        <w:t xml:space="preserve"> </w:t>
      </w:r>
      <w:r w:rsidRPr="00F502EA">
        <w:rPr>
          <w:color w:val="000000"/>
        </w:rPr>
        <w:t xml:space="preserve">подготовки </w:t>
      </w:r>
      <w:r w:rsidR="00552036">
        <w:rPr>
          <w:color w:val="000000"/>
        </w:rPr>
        <w:t>презентаций</w:t>
      </w:r>
    </w:p>
    <w:p w:rsidR="00FB6B0D" w:rsidRDefault="00FB6B0D" w:rsidP="00FB6B0D">
      <w:pPr>
        <w:jc w:val="both"/>
        <w:rPr>
          <w:color w:val="000000"/>
        </w:rPr>
      </w:pPr>
      <w:r w:rsidRPr="00AF65A5">
        <w:rPr>
          <w:color w:val="000000"/>
        </w:rPr>
        <w:t xml:space="preserve">Максимум 20 баллов выставляется, если </w:t>
      </w:r>
      <w:r>
        <w:rPr>
          <w:color w:val="000000"/>
        </w:rPr>
        <w:t xml:space="preserve">содержание соответствует </w:t>
      </w:r>
      <w:r w:rsidRPr="00AF65A5">
        <w:rPr>
          <w:color w:val="000000"/>
        </w:rPr>
        <w:t>тем</w:t>
      </w:r>
      <w:r>
        <w:rPr>
          <w:color w:val="000000"/>
        </w:rPr>
        <w:t>е.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выставляется за глубину проработки материала.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- за логичность и последовательность изложения материала.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10 баллов – за грамотность, эстетичность оформления.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>Максимум 15 баллов за полноту использования источников.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 xml:space="preserve">Максимум 10 баллов – за соответствие оформления </w:t>
      </w:r>
      <w:r w:rsidR="00552036">
        <w:rPr>
          <w:color w:val="000000"/>
        </w:rPr>
        <w:t>презентации</w:t>
      </w:r>
      <w:r>
        <w:rPr>
          <w:color w:val="000000"/>
        </w:rPr>
        <w:t xml:space="preserve"> предъявляемым требованиям.</w:t>
      </w:r>
    </w:p>
    <w:p w:rsidR="00FB6B0D" w:rsidRDefault="00FB6B0D" w:rsidP="00FB6B0D">
      <w:pPr>
        <w:jc w:val="both"/>
        <w:rPr>
          <w:color w:val="000000"/>
        </w:rPr>
      </w:pPr>
      <w:r>
        <w:rPr>
          <w:color w:val="000000"/>
        </w:rPr>
        <w:t xml:space="preserve">Максимум 15 баллов выставляется, если </w:t>
      </w:r>
      <w:r w:rsidR="00552036">
        <w:rPr>
          <w:color w:val="000000"/>
        </w:rPr>
        <w:t>п</w:t>
      </w:r>
      <w:r>
        <w:rPr>
          <w:color w:val="000000"/>
        </w:rPr>
        <w:t>р</w:t>
      </w:r>
      <w:r w:rsidR="00552036">
        <w:rPr>
          <w:color w:val="000000"/>
        </w:rPr>
        <w:t>езентация</w:t>
      </w:r>
      <w:r>
        <w:rPr>
          <w:color w:val="000000"/>
        </w:rPr>
        <w:t xml:space="preserve"> подготовлен</w:t>
      </w:r>
      <w:r w:rsidR="00552036">
        <w:rPr>
          <w:color w:val="000000"/>
        </w:rPr>
        <w:t>а</w:t>
      </w:r>
      <w:r>
        <w:rPr>
          <w:color w:val="000000"/>
        </w:rPr>
        <w:t xml:space="preserve"> и предоставлен</w:t>
      </w:r>
      <w:r w:rsidR="00552036">
        <w:rPr>
          <w:color w:val="000000"/>
        </w:rPr>
        <w:t>а</w:t>
      </w:r>
      <w:r>
        <w:rPr>
          <w:color w:val="000000"/>
        </w:rPr>
        <w:t xml:space="preserve"> в срок.</w:t>
      </w:r>
      <w:r w:rsidRPr="00AF65A5">
        <w:rPr>
          <w:color w:val="000000"/>
        </w:rPr>
        <w:t xml:space="preserve"> </w:t>
      </w:r>
    </w:p>
    <w:p w:rsidR="00FB6B0D" w:rsidRPr="00AF65A5" w:rsidRDefault="00552036" w:rsidP="00FB6B0D">
      <w:pPr>
        <w:jc w:val="both"/>
        <w:rPr>
          <w:color w:val="000000"/>
        </w:rPr>
      </w:pPr>
      <w:r>
        <w:rPr>
          <w:color w:val="000000"/>
        </w:rPr>
        <w:t>Презентация</w:t>
      </w:r>
      <w:r w:rsidR="00FB6B0D">
        <w:rPr>
          <w:color w:val="000000"/>
        </w:rPr>
        <w:t xml:space="preserve"> оценивается по 100-балльной шкале. Баллы переводятся в оценки успеваемости следующим образом: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79"/>
        <w:gridCol w:w="3455"/>
        <w:gridCol w:w="3122"/>
      </w:tblGrid>
      <w:tr w:rsidR="00FB6B0D" w:rsidRPr="00886B46" w:rsidTr="00B163BE">
        <w:tc>
          <w:tcPr>
            <w:tcW w:w="2779" w:type="dxa"/>
            <w:vMerge w:val="restart"/>
          </w:tcPr>
          <w:p w:rsidR="00FB6B0D" w:rsidRPr="00BE154E" w:rsidRDefault="00FB6B0D" w:rsidP="00B163BE">
            <w:pPr>
              <w:jc w:val="both"/>
            </w:pPr>
            <w:r w:rsidRPr="00BE154E">
              <w:lastRenderedPageBreak/>
              <w:t>Количество набранных баллов</w:t>
            </w:r>
          </w:p>
        </w:tc>
        <w:tc>
          <w:tcPr>
            <w:tcW w:w="6577" w:type="dxa"/>
            <w:gridSpan w:val="2"/>
          </w:tcPr>
          <w:p w:rsidR="00FB6B0D" w:rsidRPr="00BE154E" w:rsidRDefault="00FB6B0D" w:rsidP="00B163BE">
            <w:pPr>
              <w:jc w:val="both"/>
            </w:pPr>
            <w:r w:rsidRPr="00BE154E">
              <w:t>Качественная оценка индивидуальных образовательных достижений</w:t>
            </w:r>
          </w:p>
        </w:tc>
      </w:tr>
      <w:tr w:rsidR="00FB6B0D" w:rsidRPr="00886B46" w:rsidTr="00B163BE">
        <w:tc>
          <w:tcPr>
            <w:tcW w:w="2779" w:type="dxa"/>
            <w:vMerge/>
          </w:tcPr>
          <w:p w:rsidR="00FB6B0D" w:rsidRPr="00BE154E" w:rsidRDefault="00FB6B0D" w:rsidP="00B163BE">
            <w:pPr>
              <w:jc w:val="both"/>
            </w:pPr>
          </w:p>
        </w:tc>
        <w:tc>
          <w:tcPr>
            <w:tcW w:w="3455" w:type="dxa"/>
          </w:tcPr>
          <w:p w:rsidR="00FB6B0D" w:rsidRPr="00BE154E" w:rsidRDefault="00FB6B0D" w:rsidP="00B163BE">
            <w:pPr>
              <w:jc w:val="both"/>
            </w:pPr>
            <w:r w:rsidRPr="00BE154E">
              <w:t>Балл (отметка)</w:t>
            </w:r>
          </w:p>
        </w:tc>
        <w:tc>
          <w:tcPr>
            <w:tcW w:w="3122" w:type="dxa"/>
          </w:tcPr>
          <w:p w:rsidR="00FB6B0D" w:rsidRPr="00BE154E" w:rsidRDefault="00FB6B0D" w:rsidP="00B163BE">
            <w:pPr>
              <w:jc w:val="both"/>
            </w:pPr>
            <w:r w:rsidRPr="00BE154E">
              <w:t>Вербальный аналог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90 и </w:t>
            </w:r>
            <w:r w:rsidRPr="00070171">
              <w:rPr>
                <w:color w:val="000000"/>
              </w:rPr>
              <w:t xml:space="preserve">более </w:t>
            </w:r>
          </w:p>
        </w:tc>
        <w:tc>
          <w:tcPr>
            <w:tcW w:w="3455" w:type="dxa"/>
          </w:tcPr>
          <w:p w:rsidR="00803C34" w:rsidRPr="00BE154E" w:rsidRDefault="00803C34" w:rsidP="00B163BE">
            <w:pPr>
              <w:jc w:val="both"/>
            </w:pPr>
            <w:r w:rsidRPr="00BE154E">
              <w:t>5</w:t>
            </w:r>
          </w:p>
        </w:tc>
        <w:tc>
          <w:tcPr>
            <w:tcW w:w="3122" w:type="dxa"/>
          </w:tcPr>
          <w:p w:rsidR="00803C34" w:rsidRPr="00BE154E" w:rsidRDefault="00E530EA" w:rsidP="00B163BE">
            <w:pPr>
              <w:jc w:val="both"/>
            </w:pPr>
            <w:r w:rsidRPr="00BE154E">
              <w:t>О</w:t>
            </w:r>
            <w:r w:rsidR="00803C34" w:rsidRPr="00BE154E">
              <w:t>тлично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0171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70</w:t>
            </w:r>
            <w:r w:rsidRPr="00070171">
              <w:rPr>
                <w:color w:val="000000"/>
              </w:rPr>
              <w:t xml:space="preserve"> до </w:t>
            </w:r>
            <w:r>
              <w:rPr>
                <w:color w:val="000000"/>
              </w:rPr>
              <w:t>90</w:t>
            </w:r>
          </w:p>
        </w:tc>
        <w:tc>
          <w:tcPr>
            <w:tcW w:w="3455" w:type="dxa"/>
          </w:tcPr>
          <w:p w:rsidR="00803C34" w:rsidRPr="00BE154E" w:rsidRDefault="00803C34" w:rsidP="00B163BE">
            <w:pPr>
              <w:jc w:val="both"/>
            </w:pPr>
            <w:r w:rsidRPr="00BE154E">
              <w:t>4</w:t>
            </w:r>
          </w:p>
        </w:tc>
        <w:tc>
          <w:tcPr>
            <w:tcW w:w="3122" w:type="dxa"/>
          </w:tcPr>
          <w:p w:rsidR="00803C34" w:rsidRPr="00BE154E" w:rsidRDefault="00E530EA" w:rsidP="00B163BE">
            <w:pPr>
              <w:jc w:val="both"/>
            </w:pPr>
            <w:r w:rsidRPr="00BE154E">
              <w:t>Х</w:t>
            </w:r>
            <w:r w:rsidR="00803C34" w:rsidRPr="00BE154E">
              <w:t>орошо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070171" w:rsidRDefault="00803C34" w:rsidP="00803C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0171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50</w:t>
            </w:r>
            <w:r w:rsidRPr="00070171">
              <w:rPr>
                <w:color w:val="000000"/>
              </w:rPr>
              <w:t xml:space="preserve"> до </w:t>
            </w:r>
            <w:r>
              <w:rPr>
                <w:color w:val="000000"/>
              </w:rPr>
              <w:t>70</w:t>
            </w:r>
          </w:p>
        </w:tc>
        <w:tc>
          <w:tcPr>
            <w:tcW w:w="3455" w:type="dxa"/>
          </w:tcPr>
          <w:p w:rsidR="00803C34" w:rsidRPr="00BE154E" w:rsidRDefault="00803C34" w:rsidP="00B163BE">
            <w:pPr>
              <w:jc w:val="both"/>
            </w:pPr>
            <w:r w:rsidRPr="00BE154E">
              <w:t>3</w:t>
            </w:r>
          </w:p>
        </w:tc>
        <w:tc>
          <w:tcPr>
            <w:tcW w:w="3122" w:type="dxa"/>
          </w:tcPr>
          <w:p w:rsidR="00803C34" w:rsidRPr="00BE154E" w:rsidRDefault="00E530EA" w:rsidP="00B163BE">
            <w:pPr>
              <w:jc w:val="both"/>
            </w:pPr>
            <w:r w:rsidRPr="00BE154E">
              <w:t>У</w:t>
            </w:r>
            <w:r w:rsidR="00803C34" w:rsidRPr="00BE154E">
              <w:t>довлетворительно</w:t>
            </w:r>
          </w:p>
        </w:tc>
      </w:tr>
      <w:tr w:rsidR="00803C34" w:rsidRPr="00886B46" w:rsidTr="00B163BE">
        <w:tc>
          <w:tcPr>
            <w:tcW w:w="2779" w:type="dxa"/>
          </w:tcPr>
          <w:p w:rsidR="00803C34" w:rsidRPr="00BE154E" w:rsidRDefault="00803C34" w:rsidP="00B163BE">
            <w:pPr>
              <w:jc w:val="both"/>
            </w:pPr>
            <w:r w:rsidRPr="00BE154E">
              <w:t>менее 50</w:t>
            </w:r>
          </w:p>
        </w:tc>
        <w:tc>
          <w:tcPr>
            <w:tcW w:w="3455" w:type="dxa"/>
          </w:tcPr>
          <w:p w:rsidR="00803C34" w:rsidRPr="00BE154E" w:rsidRDefault="00803C34" w:rsidP="00B163BE">
            <w:pPr>
              <w:jc w:val="both"/>
            </w:pPr>
            <w:r w:rsidRPr="00BE154E">
              <w:t>2</w:t>
            </w:r>
          </w:p>
        </w:tc>
        <w:tc>
          <w:tcPr>
            <w:tcW w:w="3122" w:type="dxa"/>
          </w:tcPr>
          <w:p w:rsidR="00803C34" w:rsidRPr="00BE154E" w:rsidRDefault="00E530EA" w:rsidP="00B163BE">
            <w:pPr>
              <w:jc w:val="both"/>
            </w:pPr>
            <w:r w:rsidRPr="00BE154E">
              <w:t>Н</w:t>
            </w:r>
            <w:r w:rsidR="00803C34" w:rsidRPr="00BE154E">
              <w:t>еудовлетворительно</w:t>
            </w:r>
          </w:p>
        </w:tc>
      </w:tr>
    </w:tbl>
    <w:p w:rsidR="00FB6B0D" w:rsidRPr="005C46D1" w:rsidRDefault="00FB6B0D" w:rsidP="00FB6B0D"/>
    <w:p w:rsidR="00803C34" w:rsidRDefault="00803C34" w:rsidP="00803C34">
      <w:pPr>
        <w:jc w:val="center"/>
      </w:pPr>
      <w:r w:rsidRPr="00803C34">
        <w:rPr>
          <w:b/>
        </w:rPr>
        <w:t>Тема:</w:t>
      </w:r>
      <w:r>
        <w:rPr>
          <w:b/>
        </w:rPr>
        <w:t xml:space="preserve"> Происхождение и сущность сознания</w:t>
      </w:r>
    </w:p>
    <w:p w:rsidR="00FB6B0D" w:rsidRDefault="00FB6B0D" w:rsidP="00FB6B0D">
      <w:pPr>
        <w:jc w:val="both"/>
        <w:rPr>
          <w:b/>
        </w:rPr>
      </w:pPr>
      <w:r w:rsidRPr="00463AE2">
        <w:t xml:space="preserve">1. Самостоятельная работа № </w:t>
      </w:r>
      <w:r w:rsidR="00552036">
        <w:t>7</w:t>
      </w:r>
      <w:r w:rsidRPr="00463AE2">
        <w:t>.</w:t>
      </w:r>
    </w:p>
    <w:p w:rsidR="00552036" w:rsidRDefault="00FB6B0D" w:rsidP="00FB6B0D">
      <w:pPr>
        <w:jc w:val="both"/>
        <w:rPr>
          <w:b/>
        </w:rPr>
      </w:pPr>
      <w:r w:rsidRPr="00463AE2">
        <w:t xml:space="preserve">2. </w:t>
      </w:r>
      <w:r w:rsidR="00803C34">
        <w:t xml:space="preserve">Тема: </w:t>
      </w:r>
      <w:r w:rsidR="00150209" w:rsidRPr="00306A0B">
        <w:rPr>
          <w:bCs/>
        </w:rPr>
        <w:t>Подготовка презентации на тему «Три формы самосознания».</w:t>
      </w:r>
    </w:p>
    <w:p w:rsidR="003F3361" w:rsidRDefault="00FB6B0D" w:rsidP="00FB6B0D">
      <w:pPr>
        <w:jc w:val="both"/>
      </w:pPr>
      <w:r w:rsidRPr="00463AE2">
        <w:t xml:space="preserve">3. </w:t>
      </w:r>
      <w:r w:rsidRPr="003F3361">
        <w:t>Цель</w:t>
      </w:r>
      <w:r w:rsidRPr="003F3361">
        <w:rPr>
          <w:b/>
        </w:rPr>
        <w:t xml:space="preserve"> –</w:t>
      </w:r>
      <w:r w:rsidRPr="005C46D1">
        <w:rPr>
          <w:b/>
        </w:rPr>
        <w:t xml:space="preserve"> </w:t>
      </w:r>
      <w:r w:rsidR="003F3361" w:rsidRPr="00B31910">
        <w:t xml:space="preserve">сформировать у студентов навыки работы с </w:t>
      </w:r>
      <w:r w:rsidR="003F3361">
        <w:t>учебной</w:t>
      </w:r>
      <w:r w:rsidR="003F3361" w:rsidRPr="00B31910">
        <w:t xml:space="preserve"> литературой, способствовать развитию культуры умственного труда, закрепить и углубить знания, полученные студентами на лекциях, способствовать под</w:t>
      </w:r>
      <w:r w:rsidR="003F3361">
        <w:t>готовке к практическим занятиям</w:t>
      </w:r>
      <w:r w:rsidR="003F3361" w:rsidRPr="00B31910">
        <w:t xml:space="preserve"> </w:t>
      </w:r>
      <w:r w:rsidR="003F3361">
        <w:t xml:space="preserve">и сдаче </w:t>
      </w:r>
      <w:proofErr w:type="spellStart"/>
      <w:r w:rsidR="003F3361">
        <w:t>дифзачета</w:t>
      </w:r>
      <w:proofErr w:type="spellEnd"/>
      <w:r w:rsidR="003F3361">
        <w:t>.</w:t>
      </w:r>
    </w:p>
    <w:p w:rsidR="00FB6B0D" w:rsidRPr="005C46D1" w:rsidRDefault="00FB6B0D" w:rsidP="00FB6B0D">
      <w:pPr>
        <w:jc w:val="both"/>
      </w:pPr>
      <w:r w:rsidRPr="00463AE2">
        <w:t>4. Количество часов на выполнение работы</w:t>
      </w:r>
      <w:r w:rsidRPr="005C46D1">
        <w:t xml:space="preserve"> – 2.</w:t>
      </w:r>
    </w:p>
    <w:p w:rsidR="00FB6B0D" w:rsidRDefault="00FB6B0D" w:rsidP="00FB6B0D">
      <w:pPr>
        <w:jc w:val="both"/>
      </w:pPr>
      <w:r w:rsidRPr="00463AE2">
        <w:t>5. Содержание задания:</w:t>
      </w:r>
    </w:p>
    <w:p w:rsidR="00552036" w:rsidRDefault="00552036" w:rsidP="00FB6B0D">
      <w:pPr>
        <w:jc w:val="both"/>
        <w:rPr>
          <w:bCs/>
        </w:rPr>
      </w:pPr>
      <w:r w:rsidRPr="00306A0B">
        <w:rPr>
          <w:bCs/>
        </w:rPr>
        <w:t>Подготов</w:t>
      </w:r>
      <w:r>
        <w:rPr>
          <w:bCs/>
        </w:rPr>
        <w:t>ить</w:t>
      </w:r>
      <w:r w:rsidRPr="00306A0B">
        <w:rPr>
          <w:bCs/>
        </w:rPr>
        <w:t xml:space="preserve"> презентации на тему «Три формы самосознания». </w:t>
      </w:r>
    </w:p>
    <w:p w:rsidR="00FB6B0D" w:rsidRPr="005C46D1" w:rsidRDefault="00FB6B0D" w:rsidP="00FB6B0D">
      <w:pPr>
        <w:jc w:val="both"/>
      </w:pPr>
      <w:r w:rsidRPr="00CF4DEC">
        <w:t>6. Оснащение</w:t>
      </w:r>
      <w:r w:rsidRPr="005C46D1">
        <w:t xml:space="preserve"> –</w:t>
      </w:r>
      <w:r>
        <w:t xml:space="preserve"> информационные источники:</w:t>
      </w:r>
      <w:r w:rsidRPr="00FB6B0D">
        <w:t xml:space="preserve"> </w:t>
      </w:r>
      <w:r w:rsidRPr="00FA4D4E">
        <w:t>Волкогонова О. Д. Основы философии: учебник / О. Д. Волкогонова, Н. М. Сидорова. — М.: ИД «ФОРУМ»: ИНФРА-М, 201</w:t>
      </w:r>
      <w:r w:rsidR="00150209">
        <w:t>7</w:t>
      </w:r>
      <w:r w:rsidRPr="00FA4D4E">
        <w:t>. — 480 с.</w:t>
      </w:r>
      <w:r>
        <w:t xml:space="preserve">, </w:t>
      </w:r>
      <w:proofErr w:type="spellStart"/>
      <w:r w:rsidRPr="00FA4D4E">
        <w:rPr>
          <w:bCs/>
        </w:rPr>
        <w:t>Кохановский</w:t>
      </w:r>
      <w:proofErr w:type="spellEnd"/>
      <w:r w:rsidRPr="00FA4D4E">
        <w:rPr>
          <w:bCs/>
        </w:rPr>
        <w:t xml:space="preserve"> В.П., </w:t>
      </w:r>
      <w:proofErr w:type="spellStart"/>
      <w:r w:rsidRPr="00FA4D4E">
        <w:rPr>
          <w:bCs/>
        </w:rPr>
        <w:t>Матяш</w:t>
      </w:r>
      <w:proofErr w:type="spellEnd"/>
      <w:r w:rsidRPr="00FA4D4E">
        <w:rPr>
          <w:bCs/>
        </w:rPr>
        <w:t xml:space="preserve"> Т.П. и др. Основы философии: учебник для СПО. – М.: </w:t>
      </w:r>
      <w:proofErr w:type="spellStart"/>
      <w:r w:rsidRPr="00FA4D4E">
        <w:rPr>
          <w:bCs/>
        </w:rPr>
        <w:t>Кнорус</w:t>
      </w:r>
      <w:proofErr w:type="spellEnd"/>
      <w:r w:rsidRPr="00FA4D4E">
        <w:rPr>
          <w:bCs/>
        </w:rPr>
        <w:t>, 2016. – 240 с.</w:t>
      </w:r>
      <w:r>
        <w:rPr>
          <w:color w:val="000000"/>
        </w:rPr>
        <w:t>; интернет-ресурсы.</w:t>
      </w:r>
    </w:p>
    <w:p w:rsidR="00FB6B0D" w:rsidRPr="00F502EA" w:rsidRDefault="00FB6B0D" w:rsidP="00FB6B0D">
      <w:pPr>
        <w:jc w:val="both"/>
        <w:rPr>
          <w:color w:val="000000"/>
        </w:rPr>
      </w:pPr>
      <w:r w:rsidRPr="00CF4DEC">
        <w:t>7. Критерии оценки</w:t>
      </w:r>
      <w:r w:rsidRPr="00397A3B">
        <w:rPr>
          <w:b/>
          <w:color w:val="000000"/>
        </w:rPr>
        <w:t xml:space="preserve"> </w:t>
      </w:r>
      <w:r w:rsidRPr="00F502EA">
        <w:rPr>
          <w:color w:val="000000"/>
        </w:rPr>
        <w:t xml:space="preserve">подготовки </w:t>
      </w:r>
      <w:r w:rsidR="00552036">
        <w:rPr>
          <w:color w:val="000000"/>
        </w:rPr>
        <w:t>презентаций</w:t>
      </w:r>
    </w:p>
    <w:p w:rsidR="00552036" w:rsidRDefault="00552036" w:rsidP="00552036">
      <w:pPr>
        <w:jc w:val="both"/>
        <w:rPr>
          <w:color w:val="000000"/>
        </w:rPr>
      </w:pPr>
      <w:r w:rsidRPr="00AF65A5">
        <w:rPr>
          <w:color w:val="000000"/>
        </w:rPr>
        <w:t xml:space="preserve">Максимум 20 баллов выставляется, если </w:t>
      </w:r>
      <w:r>
        <w:rPr>
          <w:color w:val="000000"/>
        </w:rPr>
        <w:t xml:space="preserve">содержание соответствует </w:t>
      </w:r>
      <w:r w:rsidRPr="00AF65A5">
        <w:rPr>
          <w:color w:val="000000"/>
        </w:rPr>
        <w:t>тем</w:t>
      </w:r>
      <w:r>
        <w:rPr>
          <w:color w:val="000000"/>
        </w:rPr>
        <w:t>е.</w:t>
      </w:r>
    </w:p>
    <w:p w:rsidR="00552036" w:rsidRDefault="00552036" w:rsidP="00552036">
      <w:pPr>
        <w:jc w:val="both"/>
        <w:rPr>
          <w:color w:val="000000"/>
        </w:rPr>
      </w:pPr>
      <w:r>
        <w:rPr>
          <w:color w:val="000000"/>
        </w:rPr>
        <w:t>Максимум 15 баллов выставляется за глубину проработки материала.</w:t>
      </w:r>
    </w:p>
    <w:p w:rsidR="00552036" w:rsidRDefault="00552036" w:rsidP="00552036">
      <w:pPr>
        <w:jc w:val="both"/>
        <w:rPr>
          <w:color w:val="000000"/>
        </w:rPr>
      </w:pPr>
      <w:r>
        <w:rPr>
          <w:color w:val="000000"/>
        </w:rPr>
        <w:t>Максимум 15 баллов - за логичность и последовательность изложения материала.</w:t>
      </w:r>
    </w:p>
    <w:p w:rsidR="00552036" w:rsidRDefault="00552036" w:rsidP="00552036">
      <w:pPr>
        <w:jc w:val="both"/>
        <w:rPr>
          <w:color w:val="000000"/>
        </w:rPr>
      </w:pPr>
      <w:r>
        <w:rPr>
          <w:color w:val="000000"/>
        </w:rPr>
        <w:t>Максимум 10 баллов – за грамотность, эстетичность оформления.</w:t>
      </w:r>
    </w:p>
    <w:p w:rsidR="00552036" w:rsidRDefault="00552036" w:rsidP="00552036">
      <w:pPr>
        <w:jc w:val="both"/>
        <w:rPr>
          <w:color w:val="000000"/>
        </w:rPr>
      </w:pPr>
      <w:r>
        <w:rPr>
          <w:color w:val="000000"/>
        </w:rPr>
        <w:t>Максимум 15 баллов за полноту использования источников.</w:t>
      </w:r>
    </w:p>
    <w:p w:rsidR="00552036" w:rsidRDefault="00552036" w:rsidP="00552036">
      <w:pPr>
        <w:jc w:val="both"/>
        <w:rPr>
          <w:color w:val="000000"/>
        </w:rPr>
      </w:pPr>
      <w:r>
        <w:rPr>
          <w:color w:val="000000"/>
        </w:rPr>
        <w:t>Максимум 10 баллов – за соответствие оформления презентации предъявляемым требованиям.</w:t>
      </w:r>
    </w:p>
    <w:p w:rsidR="00552036" w:rsidRDefault="00552036" w:rsidP="00552036">
      <w:pPr>
        <w:jc w:val="both"/>
        <w:rPr>
          <w:color w:val="000000"/>
        </w:rPr>
      </w:pPr>
      <w:r>
        <w:rPr>
          <w:color w:val="000000"/>
        </w:rPr>
        <w:t>Максимум 15 баллов выставляется, если презентация подготовлена и предоставлена в срок.</w:t>
      </w:r>
      <w:r w:rsidRPr="00AF65A5">
        <w:rPr>
          <w:color w:val="000000"/>
        </w:rPr>
        <w:t xml:space="preserve"> </w:t>
      </w:r>
    </w:p>
    <w:p w:rsidR="00552036" w:rsidRPr="00AF65A5" w:rsidRDefault="00552036" w:rsidP="00552036">
      <w:pPr>
        <w:jc w:val="both"/>
        <w:rPr>
          <w:color w:val="000000"/>
        </w:rPr>
      </w:pPr>
      <w:r>
        <w:rPr>
          <w:color w:val="000000"/>
        </w:rPr>
        <w:t>Презентация оценивается по 100-балльной шкале. Баллы переводятся в оценки успеваемости следующим образом: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79"/>
        <w:gridCol w:w="3455"/>
        <w:gridCol w:w="3122"/>
      </w:tblGrid>
      <w:tr w:rsidR="00552036" w:rsidRPr="00886B46" w:rsidTr="00B163BE">
        <w:tc>
          <w:tcPr>
            <w:tcW w:w="2779" w:type="dxa"/>
            <w:vMerge w:val="restart"/>
          </w:tcPr>
          <w:p w:rsidR="00552036" w:rsidRPr="00BE154E" w:rsidRDefault="00552036" w:rsidP="00B163BE">
            <w:pPr>
              <w:jc w:val="both"/>
            </w:pPr>
            <w:r w:rsidRPr="00BE154E">
              <w:t>Количество набранных баллов</w:t>
            </w:r>
          </w:p>
        </w:tc>
        <w:tc>
          <w:tcPr>
            <w:tcW w:w="6577" w:type="dxa"/>
            <w:gridSpan w:val="2"/>
          </w:tcPr>
          <w:p w:rsidR="00552036" w:rsidRPr="00BE154E" w:rsidRDefault="00552036" w:rsidP="00B163BE">
            <w:pPr>
              <w:jc w:val="both"/>
            </w:pPr>
            <w:r w:rsidRPr="00BE154E">
              <w:t>Качественная оценка индивидуальных образовательных достижений</w:t>
            </w:r>
          </w:p>
        </w:tc>
      </w:tr>
      <w:tr w:rsidR="00552036" w:rsidRPr="00886B46" w:rsidTr="00B163BE">
        <w:tc>
          <w:tcPr>
            <w:tcW w:w="2779" w:type="dxa"/>
            <w:vMerge/>
          </w:tcPr>
          <w:p w:rsidR="00552036" w:rsidRPr="00BE154E" w:rsidRDefault="00552036" w:rsidP="00B163BE">
            <w:pPr>
              <w:jc w:val="both"/>
            </w:pPr>
          </w:p>
        </w:tc>
        <w:tc>
          <w:tcPr>
            <w:tcW w:w="3455" w:type="dxa"/>
          </w:tcPr>
          <w:p w:rsidR="00552036" w:rsidRPr="00BE154E" w:rsidRDefault="00552036" w:rsidP="00B163BE">
            <w:pPr>
              <w:jc w:val="both"/>
            </w:pPr>
            <w:r w:rsidRPr="00BE154E">
              <w:t>Балл (отметка)</w:t>
            </w:r>
          </w:p>
        </w:tc>
        <w:tc>
          <w:tcPr>
            <w:tcW w:w="3122" w:type="dxa"/>
          </w:tcPr>
          <w:p w:rsidR="00552036" w:rsidRPr="00BE154E" w:rsidRDefault="00552036" w:rsidP="00B163BE">
            <w:pPr>
              <w:jc w:val="both"/>
            </w:pPr>
            <w:r w:rsidRPr="00BE154E">
              <w:t>Вербальный аналог</w:t>
            </w:r>
          </w:p>
        </w:tc>
      </w:tr>
      <w:tr w:rsidR="00150209" w:rsidRPr="00886B46" w:rsidTr="00B163BE">
        <w:tc>
          <w:tcPr>
            <w:tcW w:w="2779" w:type="dxa"/>
          </w:tcPr>
          <w:p w:rsidR="00150209" w:rsidRPr="00070171" w:rsidRDefault="00150209" w:rsidP="0093425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90 и </w:t>
            </w:r>
            <w:r w:rsidRPr="00070171">
              <w:rPr>
                <w:color w:val="000000"/>
              </w:rPr>
              <w:t xml:space="preserve">более </w:t>
            </w:r>
          </w:p>
        </w:tc>
        <w:tc>
          <w:tcPr>
            <w:tcW w:w="3455" w:type="dxa"/>
          </w:tcPr>
          <w:p w:rsidR="00150209" w:rsidRPr="00BE154E" w:rsidRDefault="00150209" w:rsidP="00B163BE">
            <w:pPr>
              <w:jc w:val="both"/>
            </w:pPr>
            <w:r w:rsidRPr="00BE154E">
              <w:t>5</w:t>
            </w:r>
          </w:p>
        </w:tc>
        <w:tc>
          <w:tcPr>
            <w:tcW w:w="3122" w:type="dxa"/>
          </w:tcPr>
          <w:p w:rsidR="00150209" w:rsidRPr="00BE154E" w:rsidRDefault="00E530EA" w:rsidP="00B163BE">
            <w:pPr>
              <w:jc w:val="both"/>
            </w:pPr>
            <w:r w:rsidRPr="00BE154E">
              <w:t>О</w:t>
            </w:r>
            <w:r w:rsidR="00150209" w:rsidRPr="00BE154E">
              <w:t>тлично</w:t>
            </w:r>
          </w:p>
        </w:tc>
      </w:tr>
      <w:tr w:rsidR="00150209" w:rsidRPr="00886B46" w:rsidTr="00B163BE">
        <w:tc>
          <w:tcPr>
            <w:tcW w:w="2779" w:type="dxa"/>
          </w:tcPr>
          <w:p w:rsidR="00150209" w:rsidRPr="00070171" w:rsidRDefault="00150209" w:rsidP="0093425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0171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70</w:t>
            </w:r>
            <w:r w:rsidRPr="00070171">
              <w:rPr>
                <w:color w:val="000000"/>
              </w:rPr>
              <w:t xml:space="preserve"> до </w:t>
            </w:r>
            <w:r>
              <w:rPr>
                <w:color w:val="000000"/>
              </w:rPr>
              <w:t>90</w:t>
            </w:r>
          </w:p>
        </w:tc>
        <w:tc>
          <w:tcPr>
            <w:tcW w:w="3455" w:type="dxa"/>
          </w:tcPr>
          <w:p w:rsidR="00150209" w:rsidRPr="00BE154E" w:rsidRDefault="00150209" w:rsidP="00B163BE">
            <w:pPr>
              <w:jc w:val="both"/>
            </w:pPr>
            <w:r w:rsidRPr="00BE154E">
              <w:t>4</w:t>
            </w:r>
          </w:p>
        </w:tc>
        <w:tc>
          <w:tcPr>
            <w:tcW w:w="3122" w:type="dxa"/>
          </w:tcPr>
          <w:p w:rsidR="00150209" w:rsidRPr="00BE154E" w:rsidRDefault="00E530EA" w:rsidP="00B163BE">
            <w:pPr>
              <w:jc w:val="both"/>
            </w:pPr>
            <w:r w:rsidRPr="00BE154E">
              <w:t>Х</w:t>
            </w:r>
            <w:r w:rsidR="00150209" w:rsidRPr="00BE154E">
              <w:t>орошо</w:t>
            </w:r>
          </w:p>
        </w:tc>
      </w:tr>
      <w:tr w:rsidR="00150209" w:rsidRPr="00886B46" w:rsidTr="00B163BE">
        <w:tc>
          <w:tcPr>
            <w:tcW w:w="2779" w:type="dxa"/>
          </w:tcPr>
          <w:p w:rsidR="00150209" w:rsidRPr="00070171" w:rsidRDefault="00150209" w:rsidP="0093425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0171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50</w:t>
            </w:r>
            <w:r w:rsidRPr="00070171">
              <w:rPr>
                <w:color w:val="000000"/>
              </w:rPr>
              <w:t xml:space="preserve"> до </w:t>
            </w:r>
            <w:r>
              <w:rPr>
                <w:color w:val="000000"/>
              </w:rPr>
              <w:t>70</w:t>
            </w:r>
          </w:p>
        </w:tc>
        <w:tc>
          <w:tcPr>
            <w:tcW w:w="3455" w:type="dxa"/>
          </w:tcPr>
          <w:p w:rsidR="00150209" w:rsidRPr="00BE154E" w:rsidRDefault="00150209" w:rsidP="00B163BE">
            <w:pPr>
              <w:jc w:val="both"/>
            </w:pPr>
            <w:r w:rsidRPr="00BE154E">
              <w:t>3</w:t>
            </w:r>
          </w:p>
        </w:tc>
        <w:tc>
          <w:tcPr>
            <w:tcW w:w="3122" w:type="dxa"/>
          </w:tcPr>
          <w:p w:rsidR="00150209" w:rsidRPr="00BE154E" w:rsidRDefault="00E530EA" w:rsidP="00B163BE">
            <w:pPr>
              <w:jc w:val="both"/>
            </w:pPr>
            <w:r w:rsidRPr="00BE154E">
              <w:t>У</w:t>
            </w:r>
            <w:r w:rsidR="00150209" w:rsidRPr="00BE154E">
              <w:t>довлетворительно</w:t>
            </w:r>
          </w:p>
        </w:tc>
      </w:tr>
      <w:tr w:rsidR="00150209" w:rsidRPr="00886B46" w:rsidTr="00B163BE">
        <w:tc>
          <w:tcPr>
            <w:tcW w:w="2779" w:type="dxa"/>
          </w:tcPr>
          <w:p w:rsidR="00150209" w:rsidRPr="00BE154E" w:rsidRDefault="00150209" w:rsidP="00B163BE">
            <w:pPr>
              <w:jc w:val="both"/>
            </w:pPr>
            <w:r w:rsidRPr="00BE154E">
              <w:t>менее 50</w:t>
            </w:r>
          </w:p>
        </w:tc>
        <w:tc>
          <w:tcPr>
            <w:tcW w:w="3455" w:type="dxa"/>
          </w:tcPr>
          <w:p w:rsidR="00150209" w:rsidRPr="00BE154E" w:rsidRDefault="00150209" w:rsidP="00B163BE">
            <w:pPr>
              <w:jc w:val="both"/>
            </w:pPr>
            <w:r w:rsidRPr="00BE154E">
              <w:t>2</w:t>
            </w:r>
          </w:p>
        </w:tc>
        <w:tc>
          <w:tcPr>
            <w:tcW w:w="3122" w:type="dxa"/>
          </w:tcPr>
          <w:p w:rsidR="00150209" w:rsidRPr="00BE154E" w:rsidRDefault="00E530EA" w:rsidP="00B163BE">
            <w:pPr>
              <w:jc w:val="both"/>
            </w:pPr>
            <w:r w:rsidRPr="00BE154E">
              <w:t>Н</w:t>
            </w:r>
            <w:r w:rsidR="00150209" w:rsidRPr="00BE154E">
              <w:t>еудовлетворительно</w:t>
            </w:r>
          </w:p>
        </w:tc>
      </w:tr>
    </w:tbl>
    <w:p w:rsidR="00552036" w:rsidRDefault="00552036" w:rsidP="00552036"/>
    <w:p w:rsidR="003C79B8" w:rsidRDefault="003C79B8" w:rsidP="00552036"/>
    <w:p w:rsidR="003C79B8" w:rsidRDefault="003C79B8" w:rsidP="00552036"/>
    <w:p w:rsidR="003C79B8" w:rsidRDefault="003C79B8" w:rsidP="00552036"/>
    <w:p w:rsidR="003C79B8" w:rsidRDefault="003C79B8" w:rsidP="00552036"/>
    <w:p w:rsidR="003C79B8" w:rsidRDefault="003C79B8" w:rsidP="00552036"/>
    <w:p w:rsidR="003C79B8" w:rsidRDefault="003C79B8" w:rsidP="00552036"/>
    <w:p w:rsidR="003C79B8" w:rsidRDefault="003C79B8" w:rsidP="00552036"/>
    <w:p w:rsidR="003C79B8" w:rsidRDefault="003C79B8" w:rsidP="00552036"/>
    <w:p w:rsidR="003C79B8" w:rsidRDefault="003C79B8" w:rsidP="00552036"/>
    <w:p w:rsidR="003C79B8" w:rsidRDefault="003C79B8" w:rsidP="00552036"/>
    <w:p w:rsidR="003C79B8" w:rsidRDefault="003C79B8" w:rsidP="00552036"/>
    <w:p w:rsidR="003C79B8" w:rsidRDefault="003C79B8" w:rsidP="00552036"/>
    <w:p w:rsidR="00150209" w:rsidRPr="00463AE2" w:rsidRDefault="00150209" w:rsidP="00150209">
      <w:pPr>
        <w:jc w:val="center"/>
      </w:pPr>
    </w:p>
    <w:p w:rsidR="00150209" w:rsidRDefault="00150209" w:rsidP="00150209">
      <w:pPr>
        <w:ind w:firstLine="709"/>
        <w:jc w:val="center"/>
      </w:pPr>
    </w:p>
    <w:p w:rsidR="00150209" w:rsidRPr="00572669" w:rsidRDefault="00150209" w:rsidP="00150209">
      <w:pPr>
        <w:pStyle w:val="16"/>
        <w:jc w:val="center"/>
        <w:rPr>
          <w:rFonts w:ascii="Times New Roman" w:hAnsi="Times New Roman"/>
          <w:bCs/>
          <w:sz w:val="24"/>
          <w:szCs w:val="24"/>
        </w:rPr>
      </w:pPr>
      <w:r w:rsidRPr="00572669">
        <w:rPr>
          <w:rFonts w:ascii="Times New Roman" w:hAnsi="Times New Roman"/>
          <w:bCs/>
          <w:sz w:val="24"/>
          <w:szCs w:val="24"/>
        </w:rPr>
        <w:lastRenderedPageBreak/>
        <w:t>Комплект контрольных вопросов к устному и письменному опросу</w:t>
      </w:r>
    </w:p>
    <w:p w:rsidR="00150209" w:rsidRDefault="00150209" w:rsidP="00150209">
      <w:pPr>
        <w:pStyle w:val="16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0209" w:rsidRDefault="00150209" w:rsidP="00150209">
      <w:pPr>
        <w:pStyle w:val="16"/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50209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DA6D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2669">
        <w:rPr>
          <w:rFonts w:ascii="Times New Roman" w:hAnsi="Times New Roman" w:cs="Times New Roman"/>
          <w:b/>
          <w:bCs/>
          <w:sz w:val="24"/>
          <w:szCs w:val="24"/>
        </w:rPr>
        <w:t>Философия, круг ее проблем и роль в обществе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Что такое мировоззрение?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Назовите и охарактеризуйте исторические типы мировоззрения.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Что является объектом изучения философии?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Дайте определение философии как науки.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Назовите и охарактеризуйте основные понятия философии.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Структура философского знания.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Назовите основные функции философии.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 В чем сущность основного вопроса философии?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 Назовите и охарактеризуйте основные направления философского знания.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 Что такое категория в философии?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11. Назовите и охарактеризуйте категории философии</w:t>
      </w:r>
    </w:p>
    <w:p w:rsidR="00150209" w:rsidRDefault="00150209" w:rsidP="00150209">
      <w:pPr>
        <w:pStyle w:val="16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209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5726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2669">
        <w:rPr>
          <w:rFonts w:ascii="Times New Roman" w:hAnsi="Times New Roman" w:cs="Times New Roman"/>
          <w:b/>
          <w:bCs/>
          <w:sz w:val="24"/>
          <w:szCs w:val="24"/>
        </w:rPr>
        <w:t>Философия Древнего Мира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Когда начинают формироваться философские идеи в Древней Индии?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Назовите направления Древнеиндийской философии. 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В чем заключается основная идея учения Будды?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Перечислите ортодоксальные и неортодоксальные философские школы Древней Индии; по какому критерию он разделены?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Что такое Дао?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Сформулируйте «золотое» правило этики Конфуция.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Чем похожи и чем отличаются такие философские школы Древнего Китая, как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легизм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конфуцианство?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 Перечислите известные философские школы Древней Греции.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 Назовите представителей милетской школы философии.</w:t>
      </w:r>
    </w:p>
    <w:p w:rsidR="00150209" w:rsidRPr="00572669" w:rsidRDefault="00150209" w:rsidP="00150209">
      <w:pPr>
        <w:pStyle w:val="16"/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50209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5726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7363">
        <w:rPr>
          <w:rFonts w:ascii="Times New Roman" w:hAnsi="Times New Roman" w:cs="Times New Roman"/>
          <w:b/>
          <w:bCs/>
          <w:sz w:val="24"/>
          <w:szCs w:val="24"/>
        </w:rPr>
        <w:t>Высокая классика Древнегреческой философии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Как изменилась проблематика философских систем классического периода древнегреческой философии в сравнении с предшествующим ему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досократическим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периодом?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Что такое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майевтика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Что отличало Сократа от многих философов-софистов?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Почему Платона считают основателем объективного идеализма?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Каковы взгляды Сократа, Платона и Аристотеля на общество?</w:t>
      </w:r>
    </w:p>
    <w:p w:rsidR="00150209" w:rsidRDefault="00150209" w:rsidP="00150209">
      <w:pPr>
        <w:pStyle w:val="16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209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5726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2B7F">
        <w:rPr>
          <w:rFonts w:ascii="Times New Roman" w:hAnsi="Times New Roman" w:cs="Times New Roman"/>
          <w:b/>
          <w:bCs/>
          <w:sz w:val="24"/>
          <w:szCs w:val="24"/>
        </w:rPr>
        <w:t>Философия эпохи Эллинизма и Древнего Рима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Назовите известные вам древнегреческие философские школы эллинистического периода.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В чем сходство и различие философских школ периода эллинизма?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Какой путь к счастью предлагала школа эпикурейцев?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Как стоики рассматривали проблему счастья?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Назовите крупнейших представителей философии Древнего Рима.</w:t>
      </w:r>
    </w:p>
    <w:p w:rsidR="00150209" w:rsidRPr="005F2B7F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Почему Эпиктета считают уникальным явлением в древнеримской философии?</w:t>
      </w:r>
    </w:p>
    <w:p w:rsidR="00150209" w:rsidRDefault="00150209" w:rsidP="00150209">
      <w:pPr>
        <w:pStyle w:val="16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209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5726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2B7F">
        <w:rPr>
          <w:rFonts w:ascii="Times New Roman" w:hAnsi="Times New Roman" w:cs="Times New Roman"/>
          <w:b/>
          <w:bCs/>
          <w:sz w:val="24"/>
          <w:szCs w:val="24"/>
        </w:rPr>
        <w:t>Философия Средних веков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B7F">
        <w:rPr>
          <w:rFonts w:ascii="Times New Roman" w:hAnsi="Times New Roman" w:cs="Times New Roman"/>
          <w:bCs/>
          <w:sz w:val="24"/>
          <w:szCs w:val="24"/>
        </w:rPr>
        <w:t>1. Назовите исторические рамки развития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философии Средних веков.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Раскройте содержание основных периодов развития философии Средневековья.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Назовите основные философские труды Августина Блаженного.4. Какие доказательства бытия Бога выдвигал Фома Аквинский?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Каков предмет спора «номиналистов» и «реалистов»?</w:t>
      </w:r>
    </w:p>
    <w:p w:rsidR="00150209" w:rsidRPr="005F2B7F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Назовите известных арабских философов.</w:t>
      </w:r>
    </w:p>
    <w:p w:rsidR="00150209" w:rsidRPr="00DC1960" w:rsidRDefault="00150209" w:rsidP="00150209">
      <w:pPr>
        <w:pStyle w:val="16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209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5726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C1960">
        <w:rPr>
          <w:rFonts w:ascii="Times New Roman" w:hAnsi="Times New Roman" w:cs="Times New Roman"/>
          <w:b/>
          <w:bCs/>
          <w:sz w:val="24"/>
          <w:szCs w:val="24"/>
        </w:rPr>
        <w:t>Философия эпохи Возрождения и  Нового времени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Какие задачи решали философы эпохи Возрождения в области социальной философии?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Назовите мыслителей, творчество которых положило начало философии Нового времени.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Какие основные направления в гносеологии сложились в период становления философии Нового времени?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Сравните социально-философские системы Ф.Бэкона, Т.Гоббса, Д.Локка.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5. В чем заключается деизм Р.Декарта?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Как определял Б.Спиноза субстанцию?</w:t>
      </w:r>
    </w:p>
    <w:p w:rsidR="00150209" w:rsidRDefault="00150209" w:rsidP="00150209">
      <w:pPr>
        <w:pStyle w:val="16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209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5726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C1960">
        <w:rPr>
          <w:rFonts w:ascii="Times New Roman" w:hAnsi="Times New Roman" w:cs="Times New Roman"/>
          <w:b/>
          <w:bCs/>
          <w:sz w:val="24"/>
          <w:szCs w:val="24"/>
        </w:rPr>
        <w:t>Немецкая классическая философия. Марксистская философия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Назовите представителей немецкой классической философии.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Назовите основные особенности немецкой классической философии.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Какие периоды в творчестве И.Канта выделяют историки философии?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Что такое «вещь в себе»?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Что такое категорический императив И.Канта?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Как происходит развитие мира согласно концепции Г.Гегеля?</w:t>
      </w:r>
    </w:p>
    <w:p w:rsidR="00150209" w:rsidRPr="00DC1960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Почему учение Л.Фейербаха называют материалистической антропологией?</w:t>
      </w:r>
    </w:p>
    <w:p w:rsidR="00150209" w:rsidRDefault="00150209" w:rsidP="00150209">
      <w:pPr>
        <w:pStyle w:val="16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209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5726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43E">
        <w:rPr>
          <w:rFonts w:ascii="Times New Roman" w:hAnsi="Times New Roman" w:cs="Times New Roman"/>
          <w:b/>
          <w:bCs/>
          <w:sz w:val="24"/>
          <w:szCs w:val="24"/>
        </w:rPr>
        <w:t>История русской философии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Каковы источники формирования русской философии?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обоснуйте тот или иной подход к периодизации русской философии.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Кто является автором концепции «Москва –Третий Рим»? Раскройте основные положения данной концепции.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Какие основные вопросы ставит русская философская мысль конца 18-начала 19 веков?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Что является предметом полемики славянофилов и западников?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Охарактеризуйте материалистическое направление русской философии 19 века.</w:t>
      </w:r>
    </w:p>
    <w:p w:rsidR="00150209" w:rsidRPr="0002243E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Раскройте важнейшие проблемы, которые рассматривали отечественные философы в 20 веке.</w:t>
      </w:r>
    </w:p>
    <w:p w:rsidR="00150209" w:rsidRDefault="00150209" w:rsidP="00150209">
      <w:pPr>
        <w:pStyle w:val="16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209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5726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43E">
        <w:rPr>
          <w:rFonts w:ascii="Times New Roman" w:hAnsi="Times New Roman" w:cs="Times New Roman"/>
          <w:b/>
          <w:bCs/>
          <w:sz w:val="24"/>
          <w:szCs w:val="24"/>
        </w:rPr>
        <w:t>Иррационалистические школы западной философии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Какие рационалистические школы западно</w:t>
      </w:r>
      <w:r w:rsidR="00E530EA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философской мысли 19-20 вв. являются наиболее известными?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Чем можно объяснить бурное развитие иррационализма в западной философии новейшего времени?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В чем заключается сущность позитивизма?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Перечислите и раскройте содержание известных концепций, раскрывающих закономерности развития знаний.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В чем заключается различие позиций А.Шопенгауэра и Ф.Ницше в определении движущей силы всех процессов мира?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Какие главные задачи герменевтики?</w:t>
      </w:r>
    </w:p>
    <w:p w:rsidR="00150209" w:rsidRPr="0002243E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Что означает для представителей экзистенциализма процесс преодоления абсурдности бытия?</w:t>
      </w:r>
    </w:p>
    <w:p w:rsidR="00150209" w:rsidRDefault="00150209" w:rsidP="00150209">
      <w:pPr>
        <w:pStyle w:val="16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209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5726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76DB">
        <w:rPr>
          <w:rFonts w:ascii="Times New Roman" w:hAnsi="Times New Roman" w:cs="Times New Roman"/>
          <w:b/>
          <w:bCs/>
          <w:sz w:val="24"/>
          <w:szCs w:val="24"/>
        </w:rPr>
        <w:t>Учение о бытии. Сущность и формы материи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Как в ходе развития философии менялось понимание роли онтологии?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какие проблемы находятся в центре внимания онтологии?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Что такое бытие?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Охарактеризуйте важнейшие категории онтологии.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Какие бывают формы бытия?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Что такое материя?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В каких формах существует материя?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 Какие уровни материи выделяют исследователи?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 Что представляют собой всеобщие формы существования (атрибуты) материи?</w:t>
      </w:r>
    </w:p>
    <w:p w:rsidR="00150209" w:rsidRPr="002F76DB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 Сформулируйте определение пространства и времени.</w:t>
      </w:r>
    </w:p>
    <w:p w:rsidR="00150209" w:rsidRDefault="00150209" w:rsidP="00150209">
      <w:pPr>
        <w:pStyle w:val="16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209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5726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76DB">
        <w:rPr>
          <w:rFonts w:ascii="Times New Roman" w:hAnsi="Times New Roman" w:cs="Times New Roman"/>
          <w:b/>
          <w:bCs/>
          <w:sz w:val="24"/>
          <w:szCs w:val="24"/>
        </w:rPr>
        <w:t>Философия развития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Движение и развитие как важные философские категории.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Назовите и охарактеризуйте принципы и законы диалектики.</w:t>
      </w:r>
    </w:p>
    <w:p w:rsidR="00150209" w:rsidRPr="002F76DB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 Что представляют собой категории диалектики?</w:t>
      </w:r>
    </w:p>
    <w:p w:rsidR="00150209" w:rsidRDefault="00150209" w:rsidP="00150209">
      <w:pPr>
        <w:pStyle w:val="16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209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5726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957C3">
        <w:rPr>
          <w:rFonts w:ascii="Times New Roman" w:hAnsi="Times New Roman" w:cs="Times New Roman"/>
          <w:b/>
          <w:bCs/>
          <w:sz w:val="24"/>
          <w:szCs w:val="24"/>
        </w:rPr>
        <w:t>Сущность и смысл существования человека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Какая версия антропогенеза представляется наиболее убедительной и почему?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Каковы основные черты, отличающие современного человека от животных?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Чем труд отличается от других видов деятельности?</w:t>
      </w:r>
    </w:p>
    <w:p w:rsidR="00150209" w:rsidRPr="001E232E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Приведите различные философские трактовки смысла жизни человека.</w:t>
      </w:r>
    </w:p>
    <w:p w:rsidR="00150209" w:rsidRDefault="00150209" w:rsidP="00150209">
      <w:pPr>
        <w:pStyle w:val="16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209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5726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957C3">
        <w:rPr>
          <w:rFonts w:ascii="Times New Roman" w:hAnsi="Times New Roman" w:cs="Times New Roman"/>
          <w:b/>
          <w:bCs/>
          <w:sz w:val="24"/>
          <w:szCs w:val="24"/>
        </w:rPr>
        <w:t>Происхождение и сущность сознания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Каково содержание основных подходов к трактовке сознания?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Что такое мышление?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3. Дайте определение сознания человека.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Какова структура сознания?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Какие бывают виды сознания?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Раскройте основные функции сознания.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Как соотносятся сознание и бессознательное?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 В чем сущность психоанализа З.Фрейда?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 Раскройте содержание теории архетипов К.Юнга.</w:t>
      </w:r>
    </w:p>
    <w:p w:rsidR="00150209" w:rsidRDefault="00150209" w:rsidP="00150209">
      <w:pPr>
        <w:pStyle w:val="16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209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F2FAD">
        <w:rPr>
          <w:rFonts w:ascii="Times New Roman" w:hAnsi="Times New Roman" w:cs="Times New Roman"/>
          <w:b/>
          <w:bCs/>
          <w:sz w:val="24"/>
          <w:szCs w:val="24"/>
        </w:rPr>
        <w:t>Теория познания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Каковы объект и предмет гносеологии?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Какие известные мыслители прошлого внесли вклад в развитие теории познания?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Что такое знание?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Сформулируйте определение познания.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Какие бывают уровни познания?</w:t>
      </w:r>
    </w:p>
    <w:p w:rsidR="00150209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Что такое истина, какие виды истины выделяют ученые?</w:t>
      </w:r>
    </w:p>
    <w:p w:rsidR="00150209" w:rsidRPr="00FF2FAD" w:rsidRDefault="00150209" w:rsidP="00150209">
      <w:pPr>
        <w:pStyle w:val="1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Что является главным критерием истины?</w:t>
      </w:r>
    </w:p>
    <w:p w:rsidR="00150209" w:rsidRPr="00150209" w:rsidRDefault="00150209" w:rsidP="00150209">
      <w:pPr>
        <w:shd w:val="clear" w:color="auto" w:fill="FFFFFF"/>
        <w:jc w:val="center"/>
        <w:rPr>
          <w:b/>
          <w:bCs/>
          <w:iCs/>
          <w:color w:val="000000"/>
        </w:rPr>
      </w:pPr>
      <w:r w:rsidRPr="00150209">
        <w:rPr>
          <w:b/>
          <w:bCs/>
          <w:iCs/>
          <w:color w:val="000000"/>
        </w:rPr>
        <w:t>Критерии оценки устного и письменного ответа</w:t>
      </w:r>
    </w:p>
    <w:p w:rsidR="00150209" w:rsidRPr="00150209" w:rsidRDefault="00150209" w:rsidP="00150209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150209">
        <w:rPr>
          <w:b/>
          <w:bCs/>
          <w:iCs/>
          <w:color w:val="000000"/>
        </w:rPr>
        <w:t>Отметка «5»</w:t>
      </w:r>
      <w:r w:rsidRPr="00150209">
        <w:rPr>
          <w:color w:val="000000"/>
        </w:rPr>
        <w:t> выставляется в том случае, если учащийся в полном объеме выполняет предъявленные задания и демонстрирует следующие знания и умения: логично, развернуто излагать содержание вопроса, в котором продемонстрировано умение описать то или иное общественное явление или процесс; сравнивать несколько социальных объектов, процессов (или несколько источников), выделяя их существенные признаки, закономерности развития; делать вывод по вопросу и аргументировать его с теоретических позиций социальных наук; сопоставлять различные точки зрения, выдвигать аргументы в обоснование собственной позиции и контраргументы по отношению к иным взглядам; применять полученные знания при анализе конкретных ситуаций и планировать практические действия; оценивать действия субъектов социальной жизни с точки зрения социальных норм, экономической рациональности; раскрывать содержание основных обществоведческих терминов в контексте вопроса;</w:t>
      </w:r>
    </w:p>
    <w:p w:rsidR="00150209" w:rsidRPr="00150209" w:rsidRDefault="00150209" w:rsidP="00150209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150209">
        <w:rPr>
          <w:b/>
          <w:bCs/>
          <w:iCs/>
          <w:color w:val="000000"/>
        </w:rPr>
        <w:t>Отметка «4»</w:t>
      </w:r>
      <w:r w:rsidRPr="00150209">
        <w:rPr>
          <w:color w:val="000000"/>
        </w:rPr>
        <w:t> выставляется в том случае, если учащийся продемонстрировал предъявляемые требования такие же, как и к ответу на «отлично», но при ответе допустил неточности, не искажающие общего правильного смысла; верно освятил тему вопроса, но не достаточно полно ее раскрыл; продемонстрировал знание причинно-следственных связей, основных теоретических положений, но отдельные положения ответа не подтвердил фактами, не обосновал аргументами; не смог самостоятельно дать необходимые поправки и дополнения; дал определения прозвучавшим при ответе понятиям; дал ответы на уточняющие вопросы.</w:t>
      </w:r>
    </w:p>
    <w:p w:rsidR="00150209" w:rsidRPr="00150209" w:rsidRDefault="00150209" w:rsidP="00150209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150209">
        <w:rPr>
          <w:b/>
          <w:bCs/>
          <w:iCs/>
          <w:color w:val="000000"/>
        </w:rPr>
        <w:t>Отметка «3»</w:t>
      </w:r>
      <w:r w:rsidRPr="00150209">
        <w:rPr>
          <w:color w:val="000000"/>
        </w:rPr>
        <w:t> выставляется в том случае, если учащийся демонстрирует умение описывать то или иное общественное явление, объяснять его с помощью конкретных примеров; делает элементарные выводы; путается в терминах; не может сравнить несколько социальных объектов или точек зрения; не может аргументировать собственную позицию; затрудняется в применении знаний на практике при решении конкретных ситуаций; справляется с заданием лишь после наводящих вопросов.</w:t>
      </w:r>
    </w:p>
    <w:p w:rsidR="00150209" w:rsidRPr="00150209" w:rsidRDefault="00150209" w:rsidP="00150209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150209">
        <w:rPr>
          <w:b/>
          <w:bCs/>
          <w:iCs/>
          <w:color w:val="000000"/>
        </w:rPr>
        <w:t>Отметка «2»</w:t>
      </w:r>
      <w:r w:rsidRPr="00150209">
        <w:rPr>
          <w:i/>
          <w:iCs/>
          <w:color w:val="000000"/>
        </w:rPr>
        <w:t> </w:t>
      </w:r>
      <w:r w:rsidRPr="00150209">
        <w:rPr>
          <w:color w:val="000000"/>
        </w:rPr>
        <w:t>выставляется в том случае, если учащийся увидел проблему, но не смог ее сформулировать; не раскрыл проблему; собственную точку зрения представил формально (высказал согласие или не согласие с автором); или информацию представил не в контексте задания; или отказался отвечать.</w:t>
      </w:r>
    </w:p>
    <w:p w:rsidR="00150209" w:rsidRDefault="00150209" w:rsidP="00150209">
      <w:pPr>
        <w:ind w:firstLine="567"/>
        <w:jc w:val="both"/>
        <w:rPr>
          <w:b/>
          <w:sz w:val="28"/>
          <w:szCs w:val="28"/>
        </w:rPr>
      </w:pPr>
    </w:p>
    <w:p w:rsidR="00150209" w:rsidRDefault="00150209" w:rsidP="00150209">
      <w:pPr>
        <w:ind w:firstLine="567"/>
        <w:jc w:val="both"/>
        <w:rPr>
          <w:b/>
          <w:sz w:val="28"/>
          <w:szCs w:val="28"/>
        </w:rPr>
      </w:pPr>
    </w:p>
    <w:p w:rsidR="00150209" w:rsidRPr="00463AE2" w:rsidRDefault="00150209" w:rsidP="00150209">
      <w:pPr>
        <w:jc w:val="center"/>
      </w:pPr>
    </w:p>
    <w:p w:rsidR="00150209" w:rsidRPr="00463AE2" w:rsidRDefault="00150209" w:rsidP="00150209">
      <w:pPr>
        <w:jc w:val="center"/>
        <w:rPr>
          <w:spacing w:val="8"/>
        </w:rPr>
      </w:pPr>
    </w:p>
    <w:p w:rsidR="00150209" w:rsidRPr="00463AE2" w:rsidRDefault="00567E86" w:rsidP="00150209">
      <w:pPr>
        <w:keepNext/>
        <w:jc w:val="center"/>
        <w:outlineLvl w:val="3"/>
      </w:pPr>
      <w:r>
        <w:t>Федеральное казенное профессиональное образовательное учреждение</w:t>
      </w:r>
    </w:p>
    <w:p w:rsidR="00150209" w:rsidRPr="00463AE2" w:rsidRDefault="00567E86" w:rsidP="00150209">
      <w:pPr>
        <w:jc w:val="center"/>
      </w:pPr>
      <w:r>
        <w:t>«Михайловский экономический колледж-интернат»</w:t>
      </w:r>
    </w:p>
    <w:p w:rsidR="00150209" w:rsidRPr="00463AE2" w:rsidRDefault="00567E86" w:rsidP="00150209">
      <w:pPr>
        <w:jc w:val="center"/>
      </w:pPr>
      <w:r>
        <w:t>Министерства</w:t>
      </w:r>
      <w:r w:rsidR="002074AB">
        <w:t xml:space="preserve"> труда и социальной защиты Российской Федерации</w:t>
      </w:r>
    </w:p>
    <w:p w:rsidR="003C79B8" w:rsidRDefault="003C79B8" w:rsidP="00552036"/>
    <w:p w:rsidR="00F0539F" w:rsidRPr="00150209" w:rsidRDefault="00F0539F" w:rsidP="00F0539F">
      <w:pPr>
        <w:pStyle w:val="16"/>
        <w:jc w:val="center"/>
        <w:rPr>
          <w:rFonts w:ascii="Times New Roman" w:hAnsi="Times New Roman"/>
          <w:b/>
          <w:bCs/>
          <w:sz w:val="24"/>
          <w:szCs w:val="24"/>
        </w:rPr>
      </w:pPr>
      <w:r w:rsidRPr="00150209">
        <w:rPr>
          <w:rFonts w:ascii="Times New Roman" w:hAnsi="Times New Roman"/>
          <w:b/>
          <w:bCs/>
          <w:sz w:val="24"/>
          <w:szCs w:val="24"/>
        </w:rPr>
        <w:t>Комплект вопросов к дифференцированному зачету</w:t>
      </w:r>
    </w:p>
    <w:p w:rsidR="00F0539F" w:rsidRDefault="00F0539F" w:rsidP="00F0539F">
      <w:pPr>
        <w:pStyle w:val="16"/>
        <w:jc w:val="center"/>
        <w:rPr>
          <w:rFonts w:ascii="Times New Roman" w:hAnsi="Times New Roman"/>
          <w:bCs/>
          <w:sz w:val="24"/>
          <w:szCs w:val="24"/>
        </w:rPr>
      </w:pPr>
    </w:p>
    <w:p w:rsidR="00F0539F" w:rsidRPr="00DA17E9" w:rsidRDefault="00F0539F" w:rsidP="00F0539F">
      <w:pPr>
        <w:jc w:val="center"/>
        <w:rPr>
          <w:rFonts w:eastAsia="Calibri"/>
          <w:b/>
        </w:rPr>
      </w:pPr>
      <w:r w:rsidRPr="00DA17E9">
        <w:rPr>
          <w:rFonts w:eastAsia="Calibri"/>
          <w:b/>
        </w:rPr>
        <w:t>Вариант 1</w:t>
      </w:r>
    </w:p>
    <w:p w:rsidR="00F0539F" w:rsidRPr="00DA17E9" w:rsidRDefault="00F0539F" w:rsidP="00F0539F">
      <w:pPr>
        <w:ind w:firstLine="400"/>
        <w:jc w:val="both"/>
        <w:rPr>
          <w:rFonts w:eastAsia="Calibri"/>
          <w:highlight w:val="white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1.С греческого языка слово «философия» переводится как: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Любовь к истине                                                Б) Любовь к мудрости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Учение о мире                                                    Г) Божественная мудрость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2. Впервые употребил слово «философия» и назвал себя «философом»: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Сократ                                                                  Б) Аристотель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Пифагор                                                               Г) Цицерон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3. Определите время возникновения философии: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Середина </w:t>
      </w:r>
      <w:r w:rsidRPr="00DA17E9">
        <w:rPr>
          <w:rFonts w:eastAsia="Calibri"/>
          <w:color w:val="000000"/>
          <w:highlight w:val="white"/>
          <w:shd w:val="clear" w:color="auto" w:fill="FFFFDD"/>
          <w:lang w:val="en-US"/>
        </w:rPr>
        <w:t>III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тысячелетия до н.э.                      Б) V</w:t>
      </w:r>
      <w:r w:rsidRPr="00DA17E9">
        <w:rPr>
          <w:rFonts w:eastAsia="Calibri"/>
          <w:color w:val="000000"/>
          <w:highlight w:val="white"/>
          <w:shd w:val="clear" w:color="auto" w:fill="FFFFDD"/>
          <w:lang w:val="en-US"/>
        </w:rPr>
        <w:t>II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-</w:t>
      </w:r>
      <w:r w:rsidRPr="00DA17E9">
        <w:rPr>
          <w:rFonts w:eastAsia="Calibri"/>
          <w:color w:val="000000"/>
          <w:highlight w:val="white"/>
          <w:shd w:val="clear" w:color="auto" w:fill="FFFFDD"/>
          <w:lang w:val="en-US"/>
        </w:rPr>
        <w:t>VI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в.в. до н.э.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X</w:t>
      </w:r>
      <w:r w:rsidRPr="00DA17E9">
        <w:rPr>
          <w:rFonts w:eastAsia="Calibri"/>
          <w:color w:val="000000"/>
          <w:highlight w:val="white"/>
          <w:shd w:val="clear" w:color="auto" w:fill="FFFFDD"/>
          <w:lang w:val="en-US"/>
        </w:rPr>
        <w:t>VII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-</w:t>
      </w:r>
      <w:r w:rsidRPr="00DA17E9">
        <w:rPr>
          <w:rFonts w:eastAsia="Calibri"/>
          <w:color w:val="000000"/>
          <w:highlight w:val="white"/>
          <w:shd w:val="clear" w:color="auto" w:fill="FFFFDD"/>
          <w:lang w:val="en-US"/>
        </w:rPr>
        <w:t>XVIII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в.в.                                                   Г) V-</w:t>
      </w:r>
      <w:r w:rsidRPr="00DA17E9">
        <w:rPr>
          <w:rFonts w:eastAsia="Calibri"/>
          <w:color w:val="000000"/>
          <w:highlight w:val="white"/>
          <w:shd w:val="clear" w:color="auto" w:fill="FFFFDD"/>
          <w:lang w:val="en-US"/>
        </w:rPr>
        <w:t>XV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в.в.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4. Основы бытия, проблемы познания, назначение человека и его положение в мире изучает: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Философия                                                         Б) Онтология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Гносеология                                                       Г) Этика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5. Мировоззренческая функция философии состоит в том, что: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Философия осуществляет рефлексию современной ей культуры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Философия направляет деятельность людей на борьбу с недостатками существующего строя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Философия способствует улучшению характеров людей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Философия помогает человеку понять самого себя, своё место в мире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6. Положение: «число есть сущность всех вещей»  принадлежит: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Пифагору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Протагору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Евклиду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Гераклиту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7. Впервые понятие бытия в философии употребил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Боэций                                                              Б) Плотин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Парменид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      Г) Г.Гегель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8. Движение, любое изменение являются лишь иллюзией чувственного мира, утверждали: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Пифагорейцы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Элеаты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Милетцы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Эпикурейцы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9. Агностицизм – это: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Учение, отрицающее познаваемость сущности объективного мира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Учение, постулирующее наличие потусторонних сил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Учение о развитии философских знаний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Учение о ценностях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10. Античный философ считавший, что в одну и ту же реку нельзя войти дважды: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Фалес                                                             Б) Гераклит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Платон                                                           Г)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Демокрит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highlight w:val="white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11. Закон воздаяния в индийской религии и религиозной философии, определяющий характер нового рождения перевоплощения: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Карма                                                             Б) Сансара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Жэнь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           Г) Мокша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12. Имя основателя буддизма, означающее «пробужденный, просветленный»: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Будда                                                               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Лао-цзы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Конфуций                                                       Г)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Нагарджуна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13. Имя основателя буддизма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Бадараяна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    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Патанджали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Махавира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     Г)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Сиддхартха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b/>
          <w:highlight w:val="white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lastRenderedPageBreak/>
        <w:t>14. Характерной чертой средневековой философии является:</w:t>
      </w:r>
    </w:p>
    <w:p w:rsidR="00F0539F" w:rsidRPr="00DA17E9" w:rsidRDefault="003C79B8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 xml:space="preserve">А) </w:t>
      </w:r>
      <w:proofErr w:type="spellStart"/>
      <w:r>
        <w:rPr>
          <w:rFonts w:eastAsia="Calibri"/>
          <w:color w:val="000000"/>
          <w:highlight w:val="white"/>
          <w:shd w:val="clear" w:color="auto" w:fill="FFFFDD"/>
        </w:rPr>
        <w:t>Космоцентризм</w:t>
      </w:r>
      <w:proofErr w:type="spellEnd"/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 w:rsidR="00F0539F" w:rsidRPr="00DA17E9">
        <w:rPr>
          <w:rFonts w:eastAsia="Calibri"/>
          <w:color w:val="000000"/>
          <w:highlight w:val="white"/>
          <w:shd w:val="clear" w:color="auto" w:fill="FFFFDD"/>
        </w:rPr>
        <w:tab/>
        <w:t>Б) Антропоцентризм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Теоцентризм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  <w:t>Г) Скептицизм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15. Какая из нижеперечисленных особенностей не характерна для средневековой философской мысли?</w:t>
      </w:r>
    </w:p>
    <w:p w:rsidR="00F0539F" w:rsidRPr="00DA17E9" w:rsidRDefault="003C79B8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 xml:space="preserve">А) </w:t>
      </w:r>
      <w:proofErr w:type="spellStart"/>
      <w:r>
        <w:rPr>
          <w:rFonts w:eastAsia="Calibri"/>
          <w:color w:val="000000"/>
          <w:highlight w:val="white"/>
          <w:shd w:val="clear" w:color="auto" w:fill="FFFFDD"/>
        </w:rPr>
        <w:t>Эсхатологизм</w:t>
      </w:r>
      <w:proofErr w:type="spellEnd"/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 w:rsidR="00F0539F" w:rsidRPr="00DA17E9">
        <w:rPr>
          <w:rFonts w:eastAsia="Calibri"/>
          <w:color w:val="000000"/>
          <w:highlight w:val="white"/>
          <w:shd w:val="clear" w:color="auto" w:fill="FFFFDD"/>
        </w:rPr>
        <w:tab/>
        <w:t>Б) Авторитаризм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Экзегетичность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  <w:t>Г) Сциентизм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 xml:space="preserve">16. </w:t>
      </w:r>
      <w:proofErr w:type="spellStart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Теоцентризм</w:t>
      </w:r>
      <w:proofErr w:type="spellEnd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 xml:space="preserve"> – мировоззренческая позиция, в основе которой лежит представление о главенстве: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Бога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  <w:t>Б) Человека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Природы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  <w:t>Г) Космоса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 xml:space="preserve">17. </w:t>
      </w: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Философ, ученик Платона, автор книг «Метафизика», «Поэтика», «Политика»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Парменид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Зенон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Аристотель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Эпикур.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18. Тип мировоззрения, согласно которому человек есть центр и высшая цель мироздания: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Антропоцентризм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Природоцентризм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Теоцентризм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     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Г)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Космоцентризм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19. Основной объект исследования, мера вещей и отношений в эпоху Возрождения: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Человек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Б) Бог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Природа  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Г) Космос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 xml:space="preserve">20. Что означает исходный тезис философии Декарта, </w:t>
      </w:r>
      <w:proofErr w:type="spellStart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по-латински</w:t>
      </w:r>
      <w:proofErr w:type="spellEnd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 xml:space="preserve"> звучащий как «</w:t>
      </w:r>
      <w:proofErr w:type="spellStart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cogito</w:t>
      </w:r>
      <w:proofErr w:type="spellEnd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 xml:space="preserve"> </w:t>
      </w:r>
      <w:proofErr w:type="spellStart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ergo</w:t>
      </w:r>
      <w:proofErr w:type="spellEnd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 xml:space="preserve"> </w:t>
      </w:r>
      <w:proofErr w:type="spellStart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sum</w:t>
      </w:r>
      <w:proofErr w:type="spellEnd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»?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Разум – это сила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Индукция основа всего</w:t>
      </w:r>
    </w:p>
    <w:p w:rsidR="00E97847" w:rsidRPr="00DA17E9" w:rsidRDefault="00A11445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="00E97847" w:rsidRPr="00DA17E9">
        <w:rPr>
          <w:rFonts w:eastAsia="Calibri"/>
          <w:color w:val="000000"/>
          <w:highlight w:val="white"/>
          <w:shd w:val="clear" w:color="auto" w:fill="FFFFDD"/>
        </w:rPr>
        <w:t>) Познание исходит из ощущений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Я мыслю, следовательно, существую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21. Основное утверждение эмпиризма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Высший вид познания – интуиция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Всё знание человека основывается на опыте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Мир в принципе не познаваем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Всё подвергать сомнению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22. Основным методом научного познания, по мнению Ф. Бэкона, должна стать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Диалектика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Индукция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Дедукция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Эвристика</w:t>
      </w:r>
    </w:p>
    <w:p w:rsidR="00E97847" w:rsidRPr="00DA17E9" w:rsidRDefault="00E97847" w:rsidP="00E97847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23. К характерным особенностям русской философии относится: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Рационализм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Эмпиризм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В) Антропологизм</w:t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  <w:t>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Панлогизм</w:t>
      </w:r>
    </w:p>
    <w:p w:rsidR="00E97847" w:rsidRPr="00DA17E9" w:rsidRDefault="00E97847" w:rsidP="00E97847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24. Что характерно для древнерусской мысли?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Объективность,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безоценочность</w:t>
      </w:r>
      <w:proofErr w:type="spellEnd"/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Переоценка внешнего материального бытия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Интерес к общественно-политической проблематике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Абстрактное теоретизирование</w:t>
      </w:r>
    </w:p>
    <w:p w:rsidR="00E97847" w:rsidRPr="00DA17E9" w:rsidRDefault="00E97847" w:rsidP="00E97847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25. Датой принятия православия на Руси считается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944 год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980 год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988 год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1054 год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26. Мыслитель, полагавший, что человек движим, прежде всего, сексуальными инстинктами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Г. Гегель               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Ф. Ницше</w:t>
      </w:r>
    </w:p>
    <w:p w:rsidR="00E97847" w:rsidRPr="00DA17E9" w:rsidRDefault="00E97847" w:rsidP="00E97847">
      <w:pPr>
        <w:ind w:firstLine="400"/>
        <w:jc w:val="both"/>
        <w:rPr>
          <w:rFonts w:eastAsia="Calibri"/>
          <w:color w:val="000000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З. Фрейд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Ж.-П. Сартр</w:t>
      </w:r>
    </w:p>
    <w:p w:rsidR="00F0539F" w:rsidRPr="00DA17E9" w:rsidRDefault="00F0539F" w:rsidP="00F0539F">
      <w:pPr>
        <w:jc w:val="center"/>
      </w:pPr>
    </w:p>
    <w:p w:rsidR="00F0539F" w:rsidRPr="00DA17E9" w:rsidRDefault="00F0539F" w:rsidP="00F0539F">
      <w:pPr>
        <w:jc w:val="center"/>
      </w:pPr>
    </w:p>
    <w:p w:rsidR="00F0539F" w:rsidRPr="00DA17E9" w:rsidRDefault="00F0539F" w:rsidP="00F0539F">
      <w:pPr>
        <w:jc w:val="center"/>
        <w:rPr>
          <w:rFonts w:eastAsia="Calibri"/>
          <w:b/>
          <w:highlight w:val="white"/>
        </w:rPr>
      </w:pPr>
      <w:r w:rsidRPr="00DA17E9">
        <w:rPr>
          <w:rFonts w:eastAsia="Calibri"/>
          <w:b/>
          <w:highlight w:val="white"/>
        </w:rPr>
        <w:lastRenderedPageBreak/>
        <w:t>Вариант 2.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1. Мировоззрение – это: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Совокупность знаний, которыми обладает человек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Совокупность взглядов, оценок, эмоций, характеризующих отношение человека к миру и к самому себе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Отражение человеческим сознанием тех общественных отношений, которые объективно существуют в обществе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Система адекватных предпочтений зрелой личности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2. Определяющим признаком религиозного мировоззрения является: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Вера в единого бога-творца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Отрицание человеческой свободы, вера в то, что все поступки изначально определены богом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Презрительное отношение к достижениям науки, отрицание их достоверности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Вера в сверхъестественные, потусторонние силы, обладающие возможностью влиять на ход событий в мире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3. Направление, отрицающее существование бога, называется: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Атеизм                                                              Б) Скептицизм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Агностицизм                                                    Г) Неотомизм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 xml:space="preserve">4. Что характерно для </w:t>
      </w:r>
      <w:proofErr w:type="spellStart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эпистемной</w:t>
      </w:r>
      <w:proofErr w:type="spellEnd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 xml:space="preserve"> линии в философии?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Понимание философии в качестве высшей науки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Отождествление философии с теологией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Утверждение в качестве субстанции только одного начала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Рассмотрение действительности как постоянно развивающейся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5. Кто из античных философов учил, что всё развивается, что первопричина мира и его первооснова – это огонь, что в одну и ту же реку нельзя войти дважды?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Фалес                                                            Б) Гераклит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Платон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Г)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Демокрит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6. Впервые выразил идею атомистического строения материи: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Гераклит                                                       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Демокрит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Платон                                                          Г) Диоген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Синопский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b/>
          <w:bCs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7. Высказывание: «Человек – мера всех вещей» принадлежит: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Платону                                                         Б) Фалесу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Протагору                                                      Г) Аристотелю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8. Кто автор афоризма: «Я знаю, что я ничего не знаю...»?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Фалес  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Б) Платон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Сократ  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Г) Эпикур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9. Какой философ создал апорию против движения «Ахилл и черепаха»?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Мелисс                                                         Б) Эмпедокл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Парменид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 Г) Зенон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10. Объективно-идеалистическая философия была основана: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Демокритом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Парменидом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Платоном                                                      Г) Пифагором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11. Центральное понятие буддизма и джайнизма, означающее высшее состояние, цель человеческих стремлений: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Нирвана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Б) Сансара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Жэнь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Г) Дао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12. Понятие древнекитайской философии, обозначающее мужское, светлое и активное начало: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Янь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                       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Б) Карма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Жэнь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 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Г) Дао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13. Понятие древнекитайской философии, обозначающее женское, темное и пассивное начало: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Инь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                    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Жэнь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Прана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                 Г)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Пуруша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lastRenderedPageBreak/>
        <w:t>14. Философия в средние века занимала подчиненное положение по отношению к: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Богословию                                                          Б) Науке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Психологии                                                          Г) Этике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15. Совокупность религиозных доктрин и учений о сущности и действии бога: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Теология                                                               Б) Монадология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Антропоцентризм                                                Г) Феноменология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 xml:space="preserve">16. Произведения </w:t>
      </w:r>
      <w:proofErr w:type="spellStart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раннехристианской</w:t>
      </w:r>
      <w:proofErr w:type="spellEnd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 xml:space="preserve"> литературы, не включенные в библейский канон, т.е. признанные официальной церковью «ложными»: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Хроники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Апологии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Евангелия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Апокрифы</w:t>
      </w:r>
    </w:p>
    <w:p w:rsidR="00F0539F" w:rsidRPr="00DA17E9" w:rsidRDefault="00F0539F" w:rsidP="00F0539F">
      <w:pPr>
        <w:ind w:firstLine="400"/>
        <w:jc w:val="both"/>
        <w:rPr>
          <w:rFonts w:eastAsia="Calibri"/>
          <w:highlight w:val="white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17. Эпоха восстановления идеалов античности в Европе: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Возрождение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Новое время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Средние века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Просвещение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18. Важнейшей чертой философской мысли и культуры эпохи Возрождения является: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Космоцентризм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Б) Антропоцентризм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Провиденциализм                                                Г) Скептицизм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 xml:space="preserve">19. </w:t>
      </w: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Источник познания – это воспоминание души о мире идей, так полагал: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И.Кант                                                                  Б) Аристотель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Платон                                                                  Г)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Демокрит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20. «Война всех против всех» есть естественное состояние, считал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Т. Гоббс                  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Д. Бруно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Д. Дидро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И. Фихте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21. Теории «общественного договора» придерживался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Платон                    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Т. Гоббс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Аристотель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Фихте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 xml:space="preserve">22. </w:t>
      </w: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Тип мировоззрения, характерный для эпохи Возрождения, в основе которого лежит противопоставление отдельного индивида обществу: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Индивидуализм                                                  Б) Коллективизм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Иррационализм                                                   Г)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Теоцентризм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 xml:space="preserve">23. Город, в котором согласно «Повести временных лет» принял крещение великий князь Владимир </w:t>
      </w:r>
      <w:proofErr w:type="spellStart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Святославич</w:t>
      </w:r>
      <w:proofErr w:type="spellEnd"/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 xml:space="preserve">23. Город, в котором согласно «Повести временных лет» принял крещение великий князь Владимир </w:t>
      </w:r>
      <w:proofErr w:type="spellStart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Святославич</w:t>
      </w:r>
      <w:proofErr w:type="spellEnd"/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Новгород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Киев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Корсунь</w:t>
      </w:r>
      <w:proofErr w:type="spellEnd"/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Константинополь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24. Киевская Русь приняла «культурную эстафету» от: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Византии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Золотой орды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Хазарского каганата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Франции</w:t>
      </w:r>
    </w:p>
    <w:p w:rsidR="00765105" w:rsidRPr="00DA17E9" w:rsidRDefault="00765105" w:rsidP="00765105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25. Двуглавый орёл впервые был принят в качестве государственного символа России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Владимиром Мономахом в 12 веке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Иваном </w:t>
      </w:r>
      <w:r w:rsidRPr="00DA17E9">
        <w:rPr>
          <w:rFonts w:eastAsia="Calibri"/>
          <w:color w:val="000000"/>
          <w:highlight w:val="white"/>
          <w:shd w:val="clear" w:color="auto" w:fill="FFFFDD"/>
          <w:lang w:val="en-US"/>
        </w:rPr>
        <w:t>III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в 15 веке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Иваном </w:t>
      </w:r>
      <w:r w:rsidRPr="00DA17E9">
        <w:rPr>
          <w:rFonts w:eastAsia="Calibri"/>
          <w:color w:val="000000"/>
          <w:highlight w:val="white"/>
          <w:shd w:val="clear" w:color="auto" w:fill="FFFFDD"/>
          <w:lang w:val="en-US"/>
        </w:rPr>
        <w:t>IV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(Грозным) в 16 веке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Петром </w:t>
      </w:r>
      <w:r w:rsidRPr="00DA17E9">
        <w:rPr>
          <w:rFonts w:eastAsia="Calibri"/>
          <w:color w:val="000000"/>
          <w:highlight w:val="white"/>
          <w:shd w:val="clear" w:color="auto" w:fill="FFFFDD"/>
          <w:lang w:val="en-US"/>
        </w:rPr>
        <w:t>I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в начале 18 века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26. Мыслитель, с именем которого обычно связывают открытие сферы бессознательного в психике человека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Платон                       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Г. Гегель</w:t>
      </w:r>
    </w:p>
    <w:p w:rsidR="00765105" w:rsidRPr="00DA17E9" w:rsidRDefault="00765105" w:rsidP="00765105">
      <w:pPr>
        <w:ind w:firstLine="400"/>
        <w:jc w:val="both"/>
        <w:rPr>
          <w:rFonts w:eastAsia="Calibri"/>
          <w:color w:val="000000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lastRenderedPageBreak/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К. Г. Юнг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З. Фрейд</w:t>
      </w:r>
    </w:p>
    <w:p w:rsidR="00F0539F" w:rsidRPr="00DA17E9" w:rsidRDefault="00F0539F" w:rsidP="00F0539F">
      <w:pPr>
        <w:jc w:val="center"/>
      </w:pPr>
    </w:p>
    <w:p w:rsidR="00F0539F" w:rsidRPr="00DA17E9" w:rsidRDefault="00F0539F" w:rsidP="00F0539F">
      <w:pPr>
        <w:jc w:val="center"/>
      </w:pPr>
    </w:p>
    <w:p w:rsidR="00F0539F" w:rsidRPr="00DA17E9" w:rsidRDefault="00F0539F" w:rsidP="00F0539F">
      <w:pPr>
        <w:jc w:val="center"/>
        <w:rPr>
          <w:rFonts w:eastAsia="Calibri"/>
          <w:b/>
        </w:rPr>
      </w:pPr>
      <w:r w:rsidRPr="00DA17E9">
        <w:rPr>
          <w:rFonts w:eastAsia="Calibri"/>
          <w:b/>
        </w:rPr>
        <w:t>Вариант 3.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1. Онтология – это: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Учение о всеобщей обусловленности явлений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Учение о сущности и природе науки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 Учение о бытии, о его фундаментальных принципах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Учение о правильных формах мышления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2. Гносеология – это: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Учение о развитии и функционировании науки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Учение о природе, сущности познания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Учение о логических формах и законах мышления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Учение о сущности мира, его устройстве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bCs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3. Антропология – это: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Учение о развитии и всеобщей взаимосвязи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Учение о человеке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Наука о поведении животных в естественных условиях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Философское учение об обществе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4. Аксиология – это: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Учение о ценностях                             Б) Учение о развитии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Теор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ия справедливости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Г) Теория о превосходстве одних групп людей над другими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5. Этика – это: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Учение о развитии                       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Учение о бытии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Теория о нравственном превосходстве одних людей над другими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Учение о морали и нравственных ценностях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6. В античности заслуга открытия сверхчувственного мира идей принадлежит: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Пифагору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  <w:t>Б) Сократу</w:t>
      </w:r>
    </w:p>
    <w:p w:rsidR="00F0539F" w:rsidRPr="00DA17E9" w:rsidRDefault="003C79B8" w:rsidP="00F0539F">
      <w:pPr>
        <w:ind w:firstLine="400"/>
        <w:jc w:val="both"/>
        <w:rPr>
          <w:rFonts w:eastAsia="Calibri"/>
          <w:color w:val="000000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В) Платону</w:t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 w:rsidR="00F0539F" w:rsidRPr="00DA17E9">
        <w:rPr>
          <w:rFonts w:eastAsia="Calibri"/>
          <w:color w:val="000000"/>
          <w:highlight w:val="white"/>
          <w:shd w:val="clear" w:color="auto" w:fill="FFFFDD"/>
        </w:rPr>
        <w:tab/>
        <w:t>Г) Аристотелю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shd w:val="clear" w:color="auto" w:fill="FFFFDD"/>
        </w:rPr>
        <w:t>7</w:t>
      </w: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 xml:space="preserve">.  Какой философ в философском методе использовал иронию и </w:t>
      </w:r>
      <w:proofErr w:type="spellStart"/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майевтику</w:t>
      </w:r>
      <w:proofErr w:type="spellEnd"/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?</w:t>
      </w:r>
    </w:p>
    <w:p w:rsidR="00F0539F" w:rsidRPr="00DA17E9" w:rsidRDefault="003C79B8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А) Платон</w:t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 w:rsidR="00F0539F" w:rsidRPr="00DA17E9">
        <w:rPr>
          <w:rFonts w:eastAsia="Calibri"/>
          <w:color w:val="000000"/>
          <w:highlight w:val="white"/>
          <w:shd w:val="clear" w:color="auto" w:fill="FFFFDD"/>
        </w:rPr>
        <w:tab/>
        <w:t>Б) Аристотель</w:t>
      </w:r>
    </w:p>
    <w:p w:rsidR="00F0539F" w:rsidRPr="00DA17E9" w:rsidRDefault="003C79B8" w:rsidP="00F0539F">
      <w:pPr>
        <w:ind w:firstLine="400"/>
        <w:jc w:val="both"/>
        <w:rPr>
          <w:rFonts w:eastAsia="Calibri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В) Сократ</w:t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 w:rsidR="00F0539F" w:rsidRPr="00DA17E9">
        <w:rPr>
          <w:rFonts w:eastAsia="Calibri"/>
          <w:color w:val="000000"/>
          <w:highlight w:val="white"/>
          <w:shd w:val="clear" w:color="auto" w:fill="FFFFDD"/>
        </w:rPr>
        <w:tab/>
        <w:t>Г) Эпикур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8. В философии Платона идея «лошади» отличается от реальной, живой лошади тем, что: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Идея материальна, настоящая лошадь – идеальна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Идея содержательно богаче, чем живая лошадь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Идея первична, настоящая лошадь вторична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Идея нереальна, конечна и идеальна.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9. Высказывание о том, что душа до рождения человека пребывала в мире идей, поэтому в процессе познания она способна припоминать их, принадлежит: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Диогену     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Б) Сократу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Платону   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Г)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Демокриту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b/>
          <w:highlight w:val="white"/>
          <w:shd w:val="clear" w:color="auto" w:fill="FFFFDD"/>
        </w:rPr>
      </w:pPr>
      <w:r w:rsidRPr="00DA17E9">
        <w:rPr>
          <w:rFonts w:eastAsia="Calibri"/>
          <w:b/>
          <w:highlight w:val="white"/>
          <w:shd w:val="clear" w:color="auto" w:fill="FFFFDD"/>
        </w:rPr>
        <w:t>10. Кто из философов считал, что дух есть результат взаимодействия идеи и природы?</w:t>
      </w:r>
    </w:p>
    <w:p w:rsidR="00F0539F" w:rsidRPr="00DA17E9" w:rsidRDefault="00F0539F" w:rsidP="00F0539F">
      <w:pPr>
        <w:ind w:firstLine="400"/>
        <w:jc w:val="both"/>
        <w:rPr>
          <w:rFonts w:eastAsia="Calibri"/>
          <w:highlight w:val="white"/>
          <w:shd w:val="clear" w:color="auto" w:fill="FFFFDD"/>
        </w:rPr>
      </w:pPr>
      <w:r w:rsidRPr="00DA17E9">
        <w:rPr>
          <w:rFonts w:eastAsia="Calibri"/>
          <w:highlight w:val="white"/>
          <w:shd w:val="clear" w:color="auto" w:fill="FFFFDD"/>
        </w:rPr>
        <w:t>А) Ф.Шеллинг</w:t>
      </w:r>
      <w:r w:rsidRPr="00DA17E9">
        <w:rPr>
          <w:rFonts w:eastAsia="Calibri"/>
          <w:highlight w:val="white"/>
          <w:shd w:val="clear" w:color="auto" w:fill="FFFFDD"/>
        </w:rPr>
        <w:tab/>
      </w:r>
      <w:r w:rsidRPr="00DA17E9">
        <w:rPr>
          <w:rFonts w:eastAsia="Calibri"/>
          <w:highlight w:val="white"/>
          <w:shd w:val="clear" w:color="auto" w:fill="FFFFDD"/>
        </w:rPr>
        <w:tab/>
      </w:r>
      <w:r w:rsidRPr="00DA17E9">
        <w:rPr>
          <w:rFonts w:eastAsia="Calibri"/>
          <w:highlight w:val="white"/>
          <w:shd w:val="clear" w:color="auto" w:fill="FFFFDD"/>
        </w:rPr>
        <w:tab/>
      </w:r>
      <w:r w:rsidRPr="00DA17E9">
        <w:rPr>
          <w:rFonts w:eastAsia="Calibri"/>
          <w:highlight w:val="white"/>
          <w:shd w:val="clear" w:color="auto" w:fill="FFFFDD"/>
        </w:rPr>
        <w:tab/>
      </w:r>
      <w:r w:rsidRPr="00DA17E9">
        <w:rPr>
          <w:rFonts w:eastAsia="Calibri"/>
          <w:highlight w:val="white"/>
          <w:shd w:val="clear" w:color="auto" w:fill="FFFFDD"/>
        </w:rPr>
        <w:tab/>
      </w:r>
      <w:r w:rsidR="003C79B8">
        <w:rPr>
          <w:rFonts w:eastAsia="Calibri"/>
          <w:highlight w:val="white"/>
          <w:shd w:val="clear" w:color="auto" w:fill="FFFFDD"/>
        </w:rPr>
        <w:t xml:space="preserve">    </w:t>
      </w:r>
      <w:r w:rsidRPr="00DA17E9">
        <w:rPr>
          <w:rFonts w:eastAsia="Calibri"/>
          <w:highlight w:val="white"/>
          <w:shd w:val="clear" w:color="auto" w:fill="FFFFDD"/>
        </w:rPr>
        <w:t>Б) И.Кант;</w:t>
      </w:r>
    </w:p>
    <w:p w:rsidR="00F0539F" w:rsidRPr="00DA17E9" w:rsidRDefault="00F0539F" w:rsidP="00F0539F">
      <w:pPr>
        <w:ind w:firstLine="400"/>
        <w:jc w:val="both"/>
        <w:rPr>
          <w:rFonts w:eastAsia="Calibri"/>
          <w:highlight w:val="white"/>
          <w:shd w:val="clear" w:color="auto" w:fill="FFFFDD"/>
        </w:rPr>
      </w:pPr>
      <w:r w:rsidRPr="00DA17E9">
        <w:rPr>
          <w:rFonts w:eastAsia="Calibri"/>
          <w:highlight w:val="white"/>
          <w:shd w:val="clear" w:color="auto" w:fill="FFFFDD"/>
        </w:rPr>
        <w:t>В) И.Фихте;</w:t>
      </w:r>
      <w:r w:rsidRPr="00DA17E9">
        <w:rPr>
          <w:rFonts w:eastAsia="Calibri"/>
          <w:highlight w:val="white"/>
          <w:shd w:val="clear" w:color="auto" w:fill="FFFFDD"/>
        </w:rPr>
        <w:tab/>
      </w:r>
      <w:r w:rsidRPr="00DA17E9">
        <w:rPr>
          <w:rFonts w:eastAsia="Calibri"/>
          <w:highlight w:val="white"/>
          <w:shd w:val="clear" w:color="auto" w:fill="FFFFDD"/>
        </w:rPr>
        <w:tab/>
      </w:r>
      <w:r w:rsidRPr="00DA17E9">
        <w:rPr>
          <w:rFonts w:eastAsia="Calibri"/>
          <w:highlight w:val="white"/>
          <w:shd w:val="clear" w:color="auto" w:fill="FFFFDD"/>
        </w:rPr>
        <w:tab/>
      </w:r>
      <w:r w:rsidRPr="00DA17E9">
        <w:rPr>
          <w:rFonts w:eastAsia="Calibri"/>
          <w:highlight w:val="white"/>
          <w:shd w:val="clear" w:color="auto" w:fill="FFFFDD"/>
        </w:rPr>
        <w:tab/>
      </w:r>
      <w:r w:rsidRPr="00DA17E9">
        <w:rPr>
          <w:rFonts w:eastAsia="Calibri"/>
          <w:highlight w:val="white"/>
          <w:shd w:val="clear" w:color="auto" w:fill="FFFFDD"/>
        </w:rPr>
        <w:tab/>
      </w:r>
      <w:r w:rsidR="003C79B8">
        <w:rPr>
          <w:rFonts w:eastAsia="Calibri"/>
          <w:highlight w:val="white"/>
          <w:shd w:val="clear" w:color="auto" w:fill="FFFFDD"/>
        </w:rPr>
        <w:t xml:space="preserve">    </w:t>
      </w:r>
      <w:r w:rsidRPr="00DA17E9">
        <w:rPr>
          <w:rFonts w:eastAsia="Calibri"/>
          <w:highlight w:val="white"/>
          <w:shd w:val="clear" w:color="auto" w:fill="FFFFDD"/>
        </w:rPr>
        <w:t>Г) Г.Гегель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11. Представление о «благородном муже» как идеальной личности разработал: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Конфуций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Лао-цзы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Сидхартха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Гаутама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Будда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Г) Сократ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12. Что обозначают понятия «брахман» в веданте и «</w:t>
      </w:r>
      <w:proofErr w:type="spellStart"/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апейрон</w:t>
      </w:r>
      <w:proofErr w:type="spellEnd"/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» в философии Анаксимандра?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Закон, управляющий миром                               Б) Высший разум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Субстанцию всех вещей                                      Г) Мировую гармонию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lastRenderedPageBreak/>
        <w:t>13. В философии Гераклита слово «логос» обозначает мировой закон, мировой порядок, которому подчинено все существующее. Какое понятие китайской философии имеет тот же смысл?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Жэнь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                 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Инь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Дао                                                                        Г) Ли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14. Эсхатология – это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Учение о ценностях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Учение о бытии, его фундаментальных принципах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Учение о конечных судьбах мира и человека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Учение о происхождении богов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15. Спаситель, избавитель от бед, помазанник божий:</w:t>
      </w:r>
    </w:p>
    <w:p w:rsidR="00F0539F" w:rsidRPr="00DA17E9" w:rsidRDefault="003C79B8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А) Игумен</w:t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  <w:t xml:space="preserve">        </w:t>
      </w:r>
      <w:r w:rsidR="00F0539F" w:rsidRPr="00DA17E9">
        <w:rPr>
          <w:rFonts w:eastAsia="Calibri"/>
          <w:color w:val="000000"/>
          <w:highlight w:val="white"/>
          <w:shd w:val="clear" w:color="auto" w:fill="FFFFDD"/>
        </w:rPr>
        <w:t>Б) Авторитет</w:t>
      </w:r>
    </w:p>
    <w:p w:rsidR="00F0539F" w:rsidRPr="00DA17E9" w:rsidRDefault="003C79B8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В) Мессия</w:t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  <w:t xml:space="preserve">         </w:t>
      </w:r>
      <w:r w:rsidR="00F0539F" w:rsidRPr="00DA17E9">
        <w:rPr>
          <w:rFonts w:eastAsia="Calibri"/>
          <w:color w:val="000000"/>
          <w:highlight w:val="white"/>
          <w:shd w:val="clear" w:color="auto" w:fill="FFFFDD"/>
        </w:rPr>
        <w:t>Г) Инок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16. Ограничение или подавление чувственных желаний, добровольное перенесение физической боли, одиночества: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Аскетизм                                                                Б) Гедонизм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Рационализм                                                          Г) Эпикурейство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17. Светская мировоззренческая позиция эпохи Возрождения, противостоявшая схоластике и духовному господству церкви: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Гуманизм                                                            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Природоцентризм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Теоцентризм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   Г) Идеализм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18. Противопоставление отдельного индивида обществу характерно для: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Индивидуализма                                                Б) Коллективизма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Рационализма                                                     Г) Иррационализма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bCs/>
          <w:highlight w:val="white"/>
          <w:shd w:val="clear" w:color="auto" w:fill="FFFFDD"/>
        </w:rPr>
      </w:pPr>
      <w:r w:rsidRPr="00DA17E9">
        <w:rPr>
          <w:rFonts w:eastAsia="Calibri"/>
          <w:b/>
          <w:bCs/>
          <w:highlight w:val="white"/>
          <w:shd w:val="clear" w:color="auto" w:fill="FFFFDD"/>
        </w:rPr>
        <w:t>19. Основой какого направления в философии является диалектический материализм?</w:t>
      </w:r>
    </w:p>
    <w:p w:rsidR="00F0539F" w:rsidRPr="00DA17E9" w:rsidRDefault="00F0539F" w:rsidP="00F0539F">
      <w:pPr>
        <w:ind w:firstLine="400"/>
        <w:jc w:val="both"/>
        <w:rPr>
          <w:rFonts w:eastAsia="Calibri"/>
          <w:bCs/>
          <w:highlight w:val="white"/>
          <w:shd w:val="clear" w:color="auto" w:fill="FFFFDD"/>
        </w:rPr>
      </w:pPr>
      <w:r w:rsidRPr="00DA17E9">
        <w:rPr>
          <w:rFonts w:eastAsia="Calibri"/>
          <w:bCs/>
          <w:highlight w:val="white"/>
          <w:shd w:val="clear" w:color="auto" w:fill="FFFFDD"/>
        </w:rPr>
        <w:t>А) иррационализма;</w:t>
      </w:r>
      <w:r w:rsidRPr="00DA17E9">
        <w:rPr>
          <w:rFonts w:eastAsia="Calibri"/>
          <w:bCs/>
          <w:highlight w:val="white"/>
          <w:shd w:val="clear" w:color="auto" w:fill="FFFFDD"/>
        </w:rPr>
        <w:tab/>
      </w:r>
      <w:r w:rsidRPr="00DA17E9">
        <w:rPr>
          <w:rFonts w:eastAsia="Calibri"/>
          <w:bCs/>
          <w:highlight w:val="white"/>
          <w:shd w:val="clear" w:color="auto" w:fill="FFFFDD"/>
        </w:rPr>
        <w:tab/>
      </w:r>
      <w:r w:rsidRPr="00DA17E9">
        <w:rPr>
          <w:rFonts w:eastAsia="Calibri"/>
          <w:bCs/>
          <w:highlight w:val="white"/>
          <w:shd w:val="clear" w:color="auto" w:fill="FFFFDD"/>
        </w:rPr>
        <w:tab/>
      </w:r>
      <w:r w:rsidRPr="00DA17E9">
        <w:rPr>
          <w:rFonts w:eastAsia="Calibri"/>
          <w:bCs/>
          <w:highlight w:val="white"/>
          <w:shd w:val="clear" w:color="auto" w:fill="FFFFDD"/>
        </w:rPr>
        <w:tab/>
        <w:t xml:space="preserve">      Б) марксизма;</w:t>
      </w:r>
    </w:p>
    <w:p w:rsidR="00F0539F" w:rsidRPr="00DA17E9" w:rsidRDefault="00F0539F" w:rsidP="00F0539F">
      <w:pPr>
        <w:ind w:firstLine="400"/>
        <w:jc w:val="both"/>
        <w:rPr>
          <w:rFonts w:eastAsia="Calibri"/>
          <w:highlight w:val="white"/>
          <w:shd w:val="clear" w:color="auto" w:fill="FFFFDD"/>
        </w:rPr>
      </w:pPr>
      <w:r w:rsidRPr="00DA17E9">
        <w:rPr>
          <w:rFonts w:eastAsia="Calibri"/>
          <w:bCs/>
          <w:highlight w:val="white"/>
          <w:shd w:val="clear" w:color="auto" w:fill="FFFFDD"/>
        </w:rPr>
        <w:t>В) пессимизма;</w:t>
      </w:r>
      <w:r w:rsidRPr="00DA17E9">
        <w:rPr>
          <w:rFonts w:eastAsia="Calibri"/>
          <w:bCs/>
          <w:highlight w:val="white"/>
          <w:shd w:val="clear" w:color="auto" w:fill="FFFFDD"/>
        </w:rPr>
        <w:tab/>
      </w:r>
      <w:r w:rsidRPr="00DA17E9">
        <w:rPr>
          <w:rFonts w:eastAsia="Calibri"/>
          <w:bCs/>
          <w:highlight w:val="white"/>
          <w:shd w:val="clear" w:color="auto" w:fill="FFFFDD"/>
        </w:rPr>
        <w:tab/>
      </w:r>
      <w:r w:rsidRPr="00DA17E9">
        <w:rPr>
          <w:rFonts w:eastAsia="Calibri"/>
          <w:bCs/>
          <w:highlight w:val="white"/>
          <w:shd w:val="clear" w:color="auto" w:fill="FFFFDD"/>
        </w:rPr>
        <w:tab/>
      </w:r>
      <w:r w:rsidRPr="00DA17E9">
        <w:rPr>
          <w:rFonts w:eastAsia="Calibri"/>
          <w:bCs/>
          <w:highlight w:val="white"/>
          <w:shd w:val="clear" w:color="auto" w:fill="FFFFDD"/>
        </w:rPr>
        <w:tab/>
      </w:r>
      <w:r w:rsidRPr="00DA17E9">
        <w:rPr>
          <w:rFonts w:eastAsia="Calibri"/>
          <w:bCs/>
          <w:highlight w:val="white"/>
          <w:shd w:val="clear" w:color="auto" w:fill="FFFFDD"/>
        </w:rPr>
        <w:tab/>
        <w:t xml:space="preserve">      Г) идеализма.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20. Философ, автор «Критики чистого разума»: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Г.В.ф.Гегель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И.Кант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Б.Спиноза         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Р.Декарт</w:t>
      </w:r>
    </w:p>
    <w:p w:rsidR="000E5D86" w:rsidRPr="00DA17E9" w:rsidRDefault="000E5D86" w:rsidP="000E5D86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 xml:space="preserve">21. Важнейшее философское произведение </w:t>
      </w:r>
      <w:proofErr w:type="spellStart"/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Иммануила</w:t>
      </w:r>
      <w:proofErr w:type="spellEnd"/>
      <w:r w:rsidRPr="00DA17E9">
        <w:rPr>
          <w:rFonts w:eastAsia="Calibri"/>
          <w:b/>
          <w:color w:val="000000"/>
          <w:highlight w:val="white"/>
          <w:shd w:val="clear" w:color="auto" w:fill="FFFFDD"/>
        </w:rPr>
        <w:t xml:space="preserve"> Канта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«Метафизика»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«Наука логики»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«Критика практического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разума»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«Красота в природе»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22. Предметом теоретической философии по И.Канту должно быть исследование: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природы и человека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«вещей в себе»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В) законов разума и его границ</w:t>
      </w:r>
      <w:r>
        <w:rPr>
          <w:rFonts w:eastAsia="Calibri"/>
          <w:color w:val="000000"/>
          <w:highlight w:val="white"/>
          <w:shd w:val="clear" w:color="auto" w:fill="FFFFDD"/>
        </w:rPr>
        <w:tab/>
      </w:r>
      <w:r>
        <w:rPr>
          <w:rFonts w:eastAsia="Calibri"/>
          <w:color w:val="000000"/>
          <w:highlight w:val="white"/>
          <w:shd w:val="clear" w:color="auto" w:fill="FFFFDD"/>
        </w:rPr>
        <w:tab/>
        <w:t xml:space="preserve">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бытия бога</w:t>
      </w:r>
    </w:p>
    <w:p w:rsidR="000E5D86" w:rsidRPr="00DA17E9" w:rsidRDefault="000E5D86" w:rsidP="000E5D86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23. «Слово о законе и благодати» написал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Филофей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Владимир Мономах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Иларион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Даниил Заточник</w:t>
      </w:r>
    </w:p>
    <w:p w:rsidR="000E5D86" w:rsidRPr="00DA17E9" w:rsidRDefault="000E5D86" w:rsidP="000E5D86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 xml:space="preserve">24. </w:t>
      </w:r>
      <w:proofErr w:type="spellStart"/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Идеологему</w:t>
      </w:r>
      <w:proofErr w:type="spellEnd"/>
      <w:r w:rsidRPr="00DA17E9">
        <w:rPr>
          <w:rFonts w:eastAsia="Calibri"/>
          <w:b/>
          <w:color w:val="000000"/>
          <w:highlight w:val="white"/>
          <w:shd w:val="clear" w:color="auto" w:fill="FFFFDD"/>
        </w:rPr>
        <w:t xml:space="preserve"> «Москва – третий Рим» впервые обосновал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Владимир Мономах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Филофей</w:t>
      </w:r>
      <w:proofErr w:type="spellEnd"/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Дионисий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Сергий Радонежский</w:t>
      </w:r>
    </w:p>
    <w:p w:rsidR="000E5D86" w:rsidRPr="00DA17E9" w:rsidRDefault="000E5D86" w:rsidP="000E5D86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25. Кодекс феодального образа жизни, предписывавший, как строить семью и вести хозяйство, созданный на Руси в 16 веке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«Домострой»          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«Великие минеи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четии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>»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«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Шестоднев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»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«Толковая палея»</w:t>
      </w:r>
    </w:p>
    <w:p w:rsidR="000E5D86" w:rsidRPr="00DA17E9" w:rsidRDefault="000E5D86" w:rsidP="000E5D86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26. Способ существования материи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Движение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Поток сознания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Небытие                 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>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Неподвижность</w:t>
      </w:r>
    </w:p>
    <w:p w:rsidR="00F0539F" w:rsidRPr="00566C28" w:rsidRDefault="00F0539F" w:rsidP="00F0539F">
      <w:pPr>
        <w:jc w:val="center"/>
      </w:pPr>
    </w:p>
    <w:p w:rsidR="00F0539F" w:rsidRPr="00DA17E9" w:rsidRDefault="00F0539F" w:rsidP="00F0539F">
      <w:pPr>
        <w:jc w:val="center"/>
      </w:pPr>
    </w:p>
    <w:p w:rsidR="00F0539F" w:rsidRPr="00DA17E9" w:rsidRDefault="00F0539F" w:rsidP="00F0539F">
      <w:pPr>
        <w:jc w:val="center"/>
        <w:rPr>
          <w:rFonts w:eastAsia="Calibri"/>
          <w:b/>
          <w:highlight w:val="white"/>
        </w:rPr>
      </w:pPr>
      <w:r w:rsidRPr="00DA17E9">
        <w:rPr>
          <w:rFonts w:eastAsia="Calibri"/>
          <w:b/>
          <w:highlight w:val="white"/>
        </w:rPr>
        <w:t>Вариант 4.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1. Раздел философии, в котором разрабатываются проблемы познания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Эстетика                                                                Б) Этика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lastRenderedPageBreak/>
        <w:t>В) Онтология                                                             Г) Гносеология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2. Согласно марксистской философии, суть основного вопроса философии состоит в: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Отношении сознания к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материи                    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Б) Смысле жизни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Соотношении природного и социального миров  Г) Движущих силах развития общества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3. Для идеализма характерно утверждение: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Первично сознание, материя независимо от сознания не существует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Материя и сознание – два первоначала, существующие независимо друг от друга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Это строгая непротиворечивая система суждений о природе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Первично сознание, материя не существует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4. Для дуализма характерен тезис: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Первично сознание, материя независимо от сознания не существует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Материя и сознание – два первоначала, существующие независимо друг от друга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Это строгая непротиворечивая система суждений о природе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Первично сознание, материя не существует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5. Кому принадлежит данное высказывание: «я утверждаю, что никаких вещей нет. Мы просто привыкли говорить о вещах; на самом деле есть только мое мышление, есть только мое «я» с присущими ему ощущениями. Материальный мир нам лишь кажется, это лишь определенный способ говорить о наших ощущениях»?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Материалисту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Б) Объективному идеалисту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Дуалисту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  <w:t xml:space="preserve">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Г) Субъективному идеалисту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6. Философ, считавший логику главным орудием познания: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Платон 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Б) Аристотель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Демокрит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Г) Пифагор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7. Философ, ученик Платона: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Эпикур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Зенон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Парменид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Аристотель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 xml:space="preserve">8. </w:t>
      </w: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Характерной чертой философии эпохи Возрождения является: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Антропоцентризм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Теоцентризм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Космоцентризм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Г)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Природоцентризм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9. Анаксимен за первооснову всех вещей принимал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Воздух           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Б) Огонь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Число             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Г) Воду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10. Положение: «число есть сущность всех вещей»  принадлежит: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Пифагору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Протагору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Евклиду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Гераклиту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11. Что обозначает понятие «дхармы» в традиционной индийской философии?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Сумму совершённых человеком поступков, влияющую на характер его будущего рождения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Подлинное достоверное знание абсолюта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Человека, достигшего нирваны, но добровольно отказывающегося от неё ради спасения  других людей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Вечный моральный закон, предписывающий свыше каждому определённый образ жизни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12. К древнеиндийским философским текстам относятся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Упанишады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Дао-дэ-цзин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Лунь-юй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Г) Книга перемен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13. К древнекитайским философским текстам относится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Махабхарата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Ригведа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Дао-дэ-цзин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Г)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Чхандогья-упанишада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14. Мировоззренческий принцип, согласно которому мир сотворён богом из ничего, называется: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lastRenderedPageBreak/>
        <w:t xml:space="preserve">А) Креационизм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>Б) Диалектика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Дуализм       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Г) Монотеизм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15. Учение о спасении души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Метафизика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Сотериология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Диалектика 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Г) Деонтология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16. Принцип, согласно которому бог определяет весь ход истории и судьбу каждого человека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Фидеизм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>Б) Провиденциализм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Креационизм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ab/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>Г) Монотеизм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17. Автор «Речи о свободе и достоинстве человека»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Николо Макиавелли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Гуго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Сен-Викторский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Пико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Делла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Мирандола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>Г) Ансельм Кентерберийский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18. Представитель философии эпохи Возрождения: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Т. Гоббс       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>Б) Дж.Бруно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Анаксимандр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>Г)  Аристотель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19. Положения о бесконечности вселенной во времени и пространстве, о тождестве бога и природы обосновал: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Фр.Петрарка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>Б) Фома Аквинский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Дж.Бруно                             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ab/>
      </w:r>
      <w:r w:rsidRPr="00DA17E9">
        <w:rPr>
          <w:rFonts w:eastAsia="Calibri"/>
          <w:color w:val="000000"/>
          <w:highlight w:val="white"/>
          <w:shd w:val="clear" w:color="auto" w:fill="FFFFDD"/>
        </w:rPr>
        <w:t>Г) К.Птолемей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20. Философское направление, утверждающее, что разум лишь плавает по поверхности вещей, тогда как сущность мира открывается нам посредством интуиции, переживания, понимания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Философия жизни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Неорационализм</w:t>
      </w:r>
      <w:proofErr w:type="spellEnd"/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Прагматизм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Феноменология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21. К представителям «философии жизни» относится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Ф. Ницше              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И. Фихте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К. Поппер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Дж. Локк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22. Артур Шопенгауэр считал субстанцией, первоосновой мира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Волю к власти        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Волю к жизни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Мировой дух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Жизненный порыв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23. Идейным главой славянофилов являлся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А.И. Герцен           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А.С. Хомяков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А.Н. Радищев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Л.Н. Толстой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 xml:space="preserve">24. Представителями «русского </w:t>
      </w:r>
      <w:proofErr w:type="spellStart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космизма</w:t>
      </w:r>
      <w:proofErr w:type="spellEnd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» являются: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Н. Бердяев, В. Соловьев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Ф. Достоевский, Л. Толстой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А. Лосев, М. Бахтин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К. Циолковский, В. Вернадский</w:t>
      </w:r>
    </w:p>
    <w:p w:rsidR="000E5D86" w:rsidRPr="00DA17E9" w:rsidRDefault="000E5D86" w:rsidP="000E5D86">
      <w:pPr>
        <w:ind w:firstLine="400"/>
        <w:jc w:val="both"/>
        <w:rPr>
          <w:rFonts w:eastAsia="Calibri"/>
          <w:highlight w:val="white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25. Основа бытия, существующая сама по себе независимо ни от чего другого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Субстанция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Сознание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Интенция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Атрибут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26. Что из нижеперечисленного не относится к атрибутам материи?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Структурность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Движение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Отражение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Стабильность</w:t>
      </w:r>
    </w:p>
    <w:p w:rsidR="00F0539F" w:rsidRPr="00566C28" w:rsidRDefault="00F0539F" w:rsidP="00F0539F">
      <w:pPr>
        <w:jc w:val="center"/>
      </w:pPr>
    </w:p>
    <w:p w:rsidR="00F0539F" w:rsidRPr="00DA17E9" w:rsidRDefault="00F0539F" w:rsidP="00F0539F">
      <w:pPr>
        <w:jc w:val="center"/>
      </w:pPr>
    </w:p>
    <w:p w:rsidR="00F0539F" w:rsidRPr="00DA17E9" w:rsidRDefault="00F0539F" w:rsidP="00F0539F">
      <w:pPr>
        <w:jc w:val="center"/>
      </w:pPr>
    </w:p>
    <w:p w:rsidR="00F0539F" w:rsidRPr="00DA17E9" w:rsidRDefault="00F0539F" w:rsidP="00F0539F">
      <w:pPr>
        <w:jc w:val="center"/>
        <w:rPr>
          <w:rFonts w:eastAsia="Calibri"/>
          <w:b/>
          <w:highlight w:val="white"/>
        </w:rPr>
      </w:pPr>
      <w:r w:rsidRPr="00DA17E9">
        <w:rPr>
          <w:rFonts w:eastAsia="Calibri"/>
          <w:b/>
          <w:highlight w:val="white"/>
        </w:rPr>
        <w:t>Вариант 5.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1. Для идеализма характерно утверждение: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Первично сознание, материя независимо от сознания не существует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Материя и сознание – два первоначала, существующие независимо друг от друга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Это строгая непротиворечивая система суждений о природе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lastRenderedPageBreak/>
        <w:t>Г) Первично сознание, материя не существует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2. О каком историческом типе мировоззрения идет здесь речь: «это -- целостное миропонимание, в котором различные представления увязаны в единую образную картину мира, сочетающую в себе реальность и фантазию, естественное и сверхъестественное, знание и веру, мысль и эмоции»?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Мифологии                                                       Б) Религии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Философии                                                        Г) Науке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3. Отрицают возможность познания мира: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Материалисты                                                  Б) Агностики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Догматики                                                         Г) Позитивисты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4. Представители какой философской школы поставили проблему бытия, противопоставили мир чувств миру разума и доказывали, что движение, любое изменение лишь иллюзия чувственного иллюзорного мира: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Пифагорейской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Элейской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Милетской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Эпикурейской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5. Агностицизм – это: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Направление в теории познания, полагающее, что адекватное познание мира невозможно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Недоверие чувственному опыту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Философская позиция, рассматривающая все явления мира в их взаимной связи и развитии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Отрицание рациональных путей познания мира</w:t>
      </w:r>
    </w:p>
    <w:p w:rsidR="00F0539F" w:rsidRPr="00DA17E9" w:rsidRDefault="00F0539F" w:rsidP="00F0539F">
      <w:pPr>
        <w:ind w:firstLine="400"/>
        <w:jc w:val="both"/>
        <w:rPr>
          <w:rFonts w:eastAsia="Calibri"/>
          <w:highlight w:val="white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6. Хронологические рамки развития античной философии: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28 - 18 вв. до н.э.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V</w:t>
      </w:r>
      <w:r w:rsidRPr="00DA17E9">
        <w:rPr>
          <w:rFonts w:eastAsia="Calibri"/>
          <w:color w:val="000000"/>
          <w:highlight w:val="white"/>
          <w:shd w:val="clear" w:color="auto" w:fill="FFFFDD"/>
          <w:lang w:val="en-US"/>
        </w:rPr>
        <w:t>I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в. до н.э – </w:t>
      </w:r>
      <w:r w:rsidRPr="00DA17E9">
        <w:rPr>
          <w:rFonts w:eastAsia="Calibri"/>
          <w:color w:val="000000"/>
          <w:highlight w:val="white"/>
          <w:shd w:val="clear" w:color="auto" w:fill="FFFFDD"/>
          <w:lang w:val="en-US"/>
        </w:rPr>
        <w:t>VI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в. н.э.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V</w:t>
      </w:r>
      <w:r w:rsidRPr="00DA17E9">
        <w:rPr>
          <w:rFonts w:eastAsia="Calibri"/>
          <w:color w:val="000000"/>
          <w:highlight w:val="white"/>
          <w:shd w:val="clear" w:color="auto" w:fill="FFFFDD"/>
          <w:lang w:val="en-US"/>
        </w:rPr>
        <w:t>I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в. - </w:t>
      </w:r>
      <w:r w:rsidRPr="00DA17E9">
        <w:rPr>
          <w:rFonts w:eastAsia="Calibri"/>
          <w:color w:val="000000"/>
          <w:highlight w:val="white"/>
          <w:shd w:val="clear" w:color="auto" w:fill="FFFFDD"/>
          <w:lang w:val="en-US"/>
        </w:rPr>
        <w:t>XVI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в.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V</w:t>
      </w:r>
      <w:r w:rsidRPr="00DA17E9">
        <w:rPr>
          <w:rFonts w:eastAsia="Calibri"/>
          <w:color w:val="000000"/>
          <w:highlight w:val="white"/>
          <w:shd w:val="clear" w:color="auto" w:fill="FFFFDD"/>
          <w:lang w:val="en-US"/>
        </w:rPr>
        <w:t>I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в. до н.э. – </w:t>
      </w:r>
      <w:r w:rsidRPr="00DA17E9">
        <w:rPr>
          <w:rFonts w:eastAsia="Calibri"/>
          <w:color w:val="000000"/>
          <w:highlight w:val="white"/>
          <w:shd w:val="clear" w:color="auto" w:fill="FFFFDD"/>
          <w:lang w:val="en-US"/>
        </w:rPr>
        <w:t>II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в. до н.э.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7. Основным принципом античной философии был: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Космоцентризм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Теоцентризм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Антропоцентризм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Сциентизм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8. Основная проблема, решавшаяся философами милетской школы: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Проблема познаваемости мира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Проблема первичности материи или духа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Проблема первоначала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Проблема природы человеческой души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9. Тезис, принадлежащий мыслителю Фалесу: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«познай себя»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«первооснова мира – вода»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«все течет»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«в одну реку нельзя войти дважды»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10. Анаксимен за первооснову всех вещей принимал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Воздух                                                      Б) Огонь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Число                                                        Г) Воду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11. В индийской философии -- общая сумма совершенных поступков и их последствий, определяющая характер нового рождения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Сансара                                                     Б) Карма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Нирвана                                                    Г) Дхарма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12. Китайский философ, основатель даосизма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Лао-цзы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   Б) Конфуций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Сюнь-цзы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                   Г)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Мэн-цзы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13. Золотое правило нравственности: «Чего себе не пожелаешь, того не делай и другим» было впервые сформулировано: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lastRenderedPageBreak/>
        <w:t>А) Сократом                                                    Б) Конфуцием</w:t>
      </w:r>
    </w:p>
    <w:p w:rsidR="00F0539F" w:rsidRPr="00DA17E9" w:rsidRDefault="00F0539F" w:rsidP="00F0539F">
      <w:pPr>
        <w:ind w:firstLine="400"/>
        <w:jc w:val="both"/>
        <w:rPr>
          <w:rFonts w:eastAsia="Calibri"/>
          <w:highlight w:val="white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Протагором                                                Г) Буддой.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14. Представитель средневековой западноевропейской философии: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Ф.Аквинский                                             Б) К.Маркс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М.Хайдеггер                                              Г) Ж.П.Сартр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15. Искусство толкования священных текстов, развившееся в эпоху Средневековья: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Экзегетика                                                 Б) Мистика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Нумерология                                              Г) Пропедевтика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16. Для кого проблема доказательства бытия божия была одной из центральных?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Фомы Аквинского                                      Б)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Демокрита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Гуго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Сен-Викторского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Г) Тертуллиана.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 xml:space="preserve">17. Итальянский поэт, автор сонетов к </w:t>
      </w:r>
      <w:proofErr w:type="spellStart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Лауре</w:t>
      </w:r>
      <w:proofErr w:type="spellEnd"/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, основоположник гуманизма, критик схоластики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А) Савонарола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                       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Б) Петрарка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В)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Фичино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</w:t>
      </w:r>
      <w:r w:rsidR="003C79B8">
        <w:rPr>
          <w:rFonts w:eastAsia="Calibri"/>
          <w:color w:val="000000"/>
          <w:highlight w:val="white"/>
          <w:shd w:val="clear" w:color="auto" w:fill="FFFFDD"/>
        </w:rPr>
        <w:t xml:space="preserve">                           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Г) Вазари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18.  Для философии эпохи Возрождения характерна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Ностальгия по античной культуре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Б) Комментирование текстов св. Писания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Вера в скорый конец света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Г) Отрицание значимости науки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19. Учение, развившееся в эпоху Возрождения, и утверждающее тождество бога и природы, что «природа – это бог в вещах»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А) Пантеизм                                                             Б) Деизм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color w:val="000000"/>
          <w:highlight w:val="white"/>
          <w:shd w:val="clear" w:color="auto" w:fill="FFFFDD"/>
        </w:rPr>
        <w:t>В) Провиденциализм                                              Г) Теизм.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20. Родоначальник позитивизма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Огюст Конт          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Фридрих Ницше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Анри Бергсон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Эдмунд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Гуссерль</w:t>
      </w:r>
      <w:proofErr w:type="spellEnd"/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21. Иррационалистическое направление в философии 20 века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Экзистенциализм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Неопозитивизм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Структурализм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Прагматизм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22. Термин «экзистенциализм» происходит от французского слова, которое в переводе на русский язык означает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Любовь                 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Познание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Существование    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>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Развитие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23. Какой философ в</w:t>
      </w:r>
      <w:r w:rsidRPr="00DA17E9">
        <w:rPr>
          <w:rFonts w:eastAsia="Calibri"/>
          <w:b/>
          <w:color w:val="000000"/>
          <w:highlight w:val="white"/>
        </w:rPr>
        <w:t>первые начал использовать понятие “бытие” как специфическую категорию для обозначения существующей реальности?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</w:rPr>
      </w:pPr>
      <w:r w:rsidRPr="00DA17E9">
        <w:rPr>
          <w:rFonts w:eastAsia="Calibri"/>
          <w:color w:val="000000"/>
          <w:highlight w:val="white"/>
        </w:rPr>
        <w:t xml:space="preserve"> А) </w:t>
      </w:r>
      <w:proofErr w:type="spellStart"/>
      <w:r w:rsidRPr="00DA17E9">
        <w:rPr>
          <w:rFonts w:eastAsia="Calibri"/>
          <w:color w:val="000000"/>
          <w:highlight w:val="white"/>
        </w:rPr>
        <w:t>Парменид</w:t>
      </w:r>
      <w:proofErr w:type="spellEnd"/>
      <w:r w:rsidRPr="00DA17E9">
        <w:rPr>
          <w:rFonts w:eastAsia="Calibri"/>
          <w:color w:val="000000"/>
          <w:highlight w:val="white"/>
        </w:rPr>
        <w:t xml:space="preserve">                                                          Б) Аристотель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</w:rPr>
      </w:pPr>
      <w:r w:rsidRPr="00DA17E9">
        <w:rPr>
          <w:rFonts w:eastAsia="Calibri"/>
          <w:color w:val="000000"/>
          <w:highlight w:val="white"/>
        </w:rPr>
        <w:t>В) Пифагор                                                              Г) Анаксимандр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</w:rPr>
      </w:pPr>
      <w:r w:rsidRPr="00DA17E9">
        <w:rPr>
          <w:rFonts w:eastAsia="Calibri"/>
          <w:b/>
          <w:color w:val="000000"/>
          <w:highlight w:val="white"/>
        </w:rPr>
        <w:t>24. Кто из философов утверждал, что потенциальное бытие, включающее в себя первую материю и четыре основных природных элемента, благодаря форме, образует реальное бытие и делает его доступным для познания?</w:t>
      </w:r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</w:rPr>
      </w:pPr>
      <w:r w:rsidRPr="00DA17E9">
        <w:rPr>
          <w:rFonts w:eastAsia="Calibri"/>
          <w:color w:val="000000"/>
          <w:highlight w:val="white"/>
        </w:rPr>
        <w:t xml:space="preserve">А) Аристотель                                                        Б) </w:t>
      </w:r>
      <w:proofErr w:type="spellStart"/>
      <w:r w:rsidRPr="00DA17E9">
        <w:rPr>
          <w:rFonts w:eastAsia="Calibri"/>
          <w:color w:val="000000"/>
          <w:highlight w:val="white"/>
        </w:rPr>
        <w:t>М.Хайдегер</w:t>
      </w:r>
      <w:proofErr w:type="spellEnd"/>
    </w:p>
    <w:p w:rsidR="00F0539F" w:rsidRPr="00DA17E9" w:rsidRDefault="00F0539F" w:rsidP="00F0539F">
      <w:pPr>
        <w:ind w:firstLine="400"/>
        <w:jc w:val="both"/>
        <w:rPr>
          <w:rFonts w:eastAsia="Calibri"/>
          <w:color w:val="000000"/>
          <w:highlight w:val="white"/>
        </w:rPr>
      </w:pPr>
      <w:r w:rsidRPr="00DA17E9">
        <w:rPr>
          <w:rFonts w:eastAsia="Calibri"/>
          <w:color w:val="000000"/>
          <w:highlight w:val="white"/>
        </w:rPr>
        <w:t>В) Фома Аквинский                                               Г) В.Ленин.</w:t>
      </w:r>
    </w:p>
    <w:p w:rsidR="00F0539F" w:rsidRPr="00DA17E9" w:rsidRDefault="00F0539F" w:rsidP="00F0539F">
      <w:pPr>
        <w:ind w:firstLine="400"/>
        <w:jc w:val="both"/>
        <w:rPr>
          <w:rFonts w:eastAsia="Calibri"/>
          <w:b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color w:val="000000"/>
          <w:highlight w:val="white"/>
          <w:shd w:val="clear" w:color="auto" w:fill="FFFFDD"/>
        </w:rPr>
        <w:t>25. Атомистическую гипотезу строения материи впервые выдвинул: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Августин              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Спиноза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</w:t>
      </w:r>
      <w:proofErr w:type="spellStart"/>
      <w:r w:rsidRPr="00DA17E9">
        <w:rPr>
          <w:rFonts w:eastAsia="Calibri"/>
          <w:color w:val="000000"/>
          <w:highlight w:val="white"/>
          <w:shd w:val="clear" w:color="auto" w:fill="FFFFDD"/>
        </w:rPr>
        <w:t>Демокрит</w:t>
      </w:r>
      <w:proofErr w:type="spellEnd"/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К. Маркс</w:t>
      </w:r>
    </w:p>
    <w:p w:rsidR="000E5D86" w:rsidRPr="00DA17E9" w:rsidRDefault="000E5D86" w:rsidP="000E5D86">
      <w:pPr>
        <w:ind w:firstLine="400"/>
        <w:jc w:val="both"/>
        <w:rPr>
          <w:rFonts w:eastAsia="Calibri"/>
          <w:color w:val="000000"/>
          <w:highlight w:val="white"/>
          <w:shd w:val="clear" w:color="auto" w:fill="FFFFDD"/>
        </w:rPr>
      </w:pPr>
      <w:r w:rsidRPr="00DA17E9">
        <w:rPr>
          <w:rFonts w:eastAsia="Calibri"/>
          <w:b/>
          <w:bCs/>
          <w:color w:val="000000"/>
          <w:highlight w:val="white"/>
          <w:shd w:val="clear" w:color="auto" w:fill="FFFFDD"/>
        </w:rPr>
        <w:t>26. Неотъемлемое существенное свойство вещи, явления, объекта называется</w:t>
      </w:r>
    </w:p>
    <w:p w:rsidR="000E5D86" w:rsidRPr="00DA17E9" w:rsidRDefault="000E5D86" w:rsidP="000E5D86">
      <w:pPr>
        <w:jc w:val="both"/>
        <w:rPr>
          <w:rFonts w:eastAsia="Calibri"/>
          <w:color w:val="000000"/>
          <w:highlight w:val="white"/>
          <w:shd w:val="clear" w:color="auto" w:fill="FFFFDD"/>
        </w:rPr>
      </w:pPr>
      <w:r>
        <w:rPr>
          <w:rFonts w:eastAsia="Calibri"/>
          <w:color w:val="000000"/>
          <w:highlight w:val="white"/>
          <w:shd w:val="clear" w:color="auto" w:fill="FFFFDD"/>
        </w:rPr>
        <w:t xml:space="preserve">       А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Акциденцией                         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>Б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Атрибутом</w:t>
      </w:r>
    </w:p>
    <w:p w:rsidR="000E5D86" w:rsidRPr="00DA17E9" w:rsidRDefault="000E5D86" w:rsidP="000E5D86">
      <w:pPr>
        <w:ind w:firstLine="400"/>
        <w:jc w:val="both"/>
        <w:rPr>
          <w:rFonts w:eastAsia="Calibri"/>
        </w:rPr>
      </w:pPr>
      <w:r>
        <w:rPr>
          <w:rFonts w:eastAsia="Calibri"/>
          <w:color w:val="000000"/>
          <w:highlight w:val="white"/>
          <w:shd w:val="clear" w:color="auto" w:fill="FFFFDD"/>
        </w:rPr>
        <w:t>В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 xml:space="preserve">) Качеством                            </w:t>
      </w:r>
      <w:r>
        <w:rPr>
          <w:rFonts w:eastAsia="Calibri"/>
          <w:color w:val="000000"/>
          <w:highlight w:val="white"/>
          <w:shd w:val="clear" w:color="auto" w:fill="FFFFDD"/>
        </w:rPr>
        <w:t xml:space="preserve">                               Г</w:t>
      </w:r>
      <w:r w:rsidRPr="00DA17E9">
        <w:rPr>
          <w:rFonts w:eastAsia="Calibri"/>
          <w:color w:val="000000"/>
          <w:highlight w:val="white"/>
          <w:shd w:val="clear" w:color="auto" w:fill="FFFFDD"/>
        </w:rPr>
        <w:t>) Апорией</w:t>
      </w:r>
    </w:p>
    <w:p w:rsidR="00F0539F" w:rsidRPr="00566C28" w:rsidRDefault="00F0539F" w:rsidP="00F0539F">
      <w:pPr>
        <w:jc w:val="center"/>
      </w:pPr>
    </w:p>
    <w:p w:rsidR="00DD3794" w:rsidRDefault="00DD3794" w:rsidP="00F0539F">
      <w:pPr>
        <w:jc w:val="center"/>
        <w:rPr>
          <w:rFonts w:eastAsia="Calibri"/>
        </w:rPr>
      </w:pPr>
    </w:p>
    <w:p w:rsidR="00311E07" w:rsidRDefault="00311E07" w:rsidP="007902F9">
      <w:pPr>
        <w:tabs>
          <w:tab w:val="left" w:pos="2160"/>
        </w:tabs>
        <w:jc w:val="center"/>
        <w:rPr>
          <w:b/>
          <w:bCs/>
        </w:rPr>
      </w:pPr>
    </w:p>
    <w:p w:rsidR="00311E07" w:rsidRDefault="00311E07" w:rsidP="007902F9">
      <w:pPr>
        <w:tabs>
          <w:tab w:val="left" w:pos="2160"/>
        </w:tabs>
        <w:jc w:val="center"/>
        <w:rPr>
          <w:b/>
          <w:bCs/>
        </w:rPr>
      </w:pPr>
    </w:p>
    <w:p w:rsidR="00311E07" w:rsidRDefault="00311E07" w:rsidP="007902F9">
      <w:pPr>
        <w:tabs>
          <w:tab w:val="left" w:pos="2160"/>
        </w:tabs>
        <w:jc w:val="center"/>
        <w:rPr>
          <w:b/>
          <w:bCs/>
        </w:rPr>
      </w:pPr>
    </w:p>
    <w:p w:rsidR="007902F9" w:rsidRPr="00DD3794" w:rsidRDefault="00DD3794" w:rsidP="007902F9">
      <w:pPr>
        <w:tabs>
          <w:tab w:val="left" w:pos="2160"/>
        </w:tabs>
        <w:jc w:val="center"/>
        <w:rPr>
          <w:b/>
          <w:bCs/>
        </w:rPr>
      </w:pPr>
      <w:r w:rsidRPr="00DD3794">
        <w:rPr>
          <w:b/>
          <w:bCs/>
        </w:rPr>
        <w:lastRenderedPageBreak/>
        <w:t>Критерии оценки письменного ответа дифференцированного зачета</w:t>
      </w:r>
    </w:p>
    <w:p w:rsidR="00DD3794" w:rsidRDefault="00DD3794" w:rsidP="00DD3794">
      <w:pPr>
        <w:tabs>
          <w:tab w:val="left" w:pos="2160"/>
        </w:tabs>
        <w:jc w:val="both"/>
        <w:rPr>
          <w:bCs/>
        </w:rPr>
      </w:pPr>
      <w:r>
        <w:rPr>
          <w:bCs/>
        </w:rPr>
        <w:t xml:space="preserve">Оценка «отлично» выставляется, если обучающийся </w:t>
      </w:r>
      <w:r>
        <w:t>выполнил правильно 24-26 тестовых заданий.</w:t>
      </w:r>
    </w:p>
    <w:p w:rsidR="00DD3794" w:rsidRDefault="00DD3794" w:rsidP="00DD3794">
      <w:pPr>
        <w:tabs>
          <w:tab w:val="left" w:pos="2160"/>
        </w:tabs>
        <w:jc w:val="both"/>
        <w:rPr>
          <w:bCs/>
        </w:rPr>
      </w:pPr>
      <w:r>
        <w:rPr>
          <w:bCs/>
        </w:rPr>
        <w:t>Оценка «хорошо» выставляется, если обучающийся</w:t>
      </w:r>
      <w:r w:rsidRPr="00DD3794">
        <w:t xml:space="preserve"> </w:t>
      </w:r>
      <w:r>
        <w:t>выполнил правильно 18-23 тестовых заданий.</w:t>
      </w:r>
    </w:p>
    <w:p w:rsidR="00DD3794" w:rsidRDefault="00DD3794" w:rsidP="00DD3794">
      <w:pPr>
        <w:tabs>
          <w:tab w:val="left" w:pos="2160"/>
        </w:tabs>
        <w:jc w:val="both"/>
        <w:rPr>
          <w:bCs/>
        </w:rPr>
      </w:pPr>
      <w:r>
        <w:rPr>
          <w:bCs/>
        </w:rPr>
        <w:t>Оценка «удовлетворительно» выставляется, если обучающийся</w:t>
      </w:r>
      <w:r w:rsidRPr="00DD3794">
        <w:t xml:space="preserve"> </w:t>
      </w:r>
      <w:r>
        <w:t>выполнил правильно 13-17 тестовых заданий.</w:t>
      </w:r>
    </w:p>
    <w:p w:rsidR="003C79B8" w:rsidRDefault="00DD3794" w:rsidP="00DD3794">
      <w:pPr>
        <w:tabs>
          <w:tab w:val="left" w:pos="2160"/>
        </w:tabs>
        <w:jc w:val="both"/>
        <w:rPr>
          <w:bCs/>
        </w:rPr>
      </w:pPr>
      <w:r>
        <w:rPr>
          <w:bCs/>
        </w:rPr>
        <w:t>Оценка «неудовлетворительно» выставляется, если обучающийся</w:t>
      </w:r>
      <w:r w:rsidRPr="00DD3794">
        <w:t xml:space="preserve"> </w:t>
      </w:r>
      <w:r>
        <w:t>выполнил правильно меньше 13 тестовых заданий.</w:t>
      </w:r>
    </w:p>
    <w:p w:rsidR="003C79B8" w:rsidRDefault="003C79B8" w:rsidP="007902F9">
      <w:pPr>
        <w:tabs>
          <w:tab w:val="left" w:pos="2160"/>
        </w:tabs>
        <w:jc w:val="center"/>
        <w:rPr>
          <w:bCs/>
        </w:rPr>
      </w:pPr>
    </w:p>
    <w:p w:rsidR="003C79B8" w:rsidRDefault="003C79B8" w:rsidP="007902F9">
      <w:pPr>
        <w:tabs>
          <w:tab w:val="left" w:pos="2160"/>
        </w:tabs>
        <w:jc w:val="center"/>
        <w:rPr>
          <w:bCs/>
        </w:rPr>
      </w:pPr>
    </w:p>
    <w:p w:rsidR="003C79B8" w:rsidRDefault="003C79B8" w:rsidP="007902F9">
      <w:pPr>
        <w:tabs>
          <w:tab w:val="left" w:pos="2160"/>
        </w:tabs>
        <w:jc w:val="center"/>
        <w:rPr>
          <w:bCs/>
        </w:rPr>
      </w:pPr>
    </w:p>
    <w:p w:rsidR="003C79B8" w:rsidRDefault="003C79B8" w:rsidP="007902F9">
      <w:pPr>
        <w:tabs>
          <w:tab w:val="left" w:pos="2160"/>
        </w:tabs>
        <w:jc w:val="center"/>
        <w:rPr>
          <w:bCs/>
        </w:rPr>
      </w:pPr>
    </w:p>
    <w:p w:rsidR="003C79B8" w:rsidRDefault="003C79B8" w:rsidP="007902F9">
      <w:pPr>
        <w:tabs>
          <w:tab w:val="left" w:pos="2160"/>
        </w:tabs>
        <w:jc w:val="center"/>
        <w:rPr>
          <w:bCs/>
        </w:rPr>
      </w:pPr>
    </w:p>
    <w:p w:rsidR="003C79B8" w:rsidRDefault="003C79B8" w:rsidP="007902F9">
      <w:pPr>
        <w:tabs>
          <w:tab w:val="left" w:pos="2160"/>
        </w:tabs>
        <w:jc w:val="center"/>
        <w:rPr>
          <w:bCs/>
        </w:rPr>
      </w:pPr>
    </w:p>
    <w:p w:rsidR="003C79B8" w:rsidRDefault="003C79B8" w:rsidP="007902F9">
      <w:pPr>
        <w:tabs>
          <w:tab w:val="left" w:pos="2160"/>
        </w:tabs>
        <w:jc w:val="center"/>
        <w:rPr>
          <w:bCs/>
        </w:rPr>
      </w:pPr>
    </w:p>
    <w:p w:rsidR="003C79B8" w:rsidRDefault="003C79B8" w:rsidP="007902F9">
      <w:pPr>
        <w:tabs>
          <w:tab w:val="left" w:pos="2160"/>
        </w:tabs>
        <w:jc w:val="center"/>
        <w:rPr>
          <w:bCs/>
        </w:rPr>
      </w:pPr>
    </w:p>
    <w:p w:rsidR="003C79B8" w:rsidRDefault="003C79B8" w:rsidP="007902F9">
      <w:pPr>
        <w:tabs>
          <w:tab w:val="left" w:pos="2160"/>
        </w:tabs>
        <w:jc w:val="center"/>
        <w:rPr>
          <w:bCs/>
        </w:rPr>
      </w:pPr>
    </w:p>
    <w:p w:rsidR="003C79B8" w:rsidRDefault="003C79B8" w:rsidP="007902F9">
      <w:pPr>
        <w:tabs>
          <w:tab w:val="left" w:pos="2160"/>
        </w:tabs>
        <w:jc w:val="center"/>
        <w:rPr>
          <w:bCs/>
        </w:rPr>
      </w:pPr>
    </w:p>
    <w:p w:rsidR="003C79B8" w:rsidRDefault="003C79B8" w:rsidP="007902F9">
      <w:pPr>
        <w:tabs>
          <w:tab w:val="left" w:pos="2160"/>
        </w:tabs>
        <w:jc w:val="center"/>
        <w:rPr>
          <w:bCs/>
        </w:rPr>
      </w:pPr>
    </w:p>
    <w:p w:rsidR="003C79B8" w:rsidRDefault="003C79B8" w:rsidP="007902F9">
      <w:pPr>
        <w:tabs>
          <w:tab w:val="left" w:pos="2160"/>
        </w:tabs>
        <w:jc w:val="center"/>
        <w:rPr>
          <w:bCs/>
        </w:rPr>
      </w:pPr>
    </w:p>
    <w:p w:rsidR="00E42F94" w:rsidRDefault="00E42F94" w:rsidP="006B4776">
      <w:pPr>
        <w:pStyle w:val="ab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42F94" w:rsidRDefault="00E42F94" w:rsidP="006B4776">
      <w:pPr>
        <w:pStyle w:val="ab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42F94" w:rsidRDefault="00E42F94" w:rsidP="006B4776">
      <w:pPr>
        <w:pStyle w:val="ab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42F94" w:rsidRDefault="00E42F94" w:rsidP="006B4776">
      <w:pPr>
        <w:pStyle w:val="ab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B4776" w:rsidRDefault="006B4776" w:rsidP="00613A1C">
      <w:pPr>
        <w:spacing w:line="360" w:lineRule="auto"/>
        <w:jc w:val="both"/>
        <w:rPr>
          <w:b/>
          <w:sz w:val="28"/>
          <w:szCs w:val="28"/>
        </w:rPr>
      </w:pPr>
    </w:p>
    <w:p w:rsidR="006B4776" w:rsidRDefault="006B4776" w:rsidP="00613A1C">
      <w:pPr>
        <w:spacing w:line="360" w:lineRule="auto"/>
        <w:jc w:val="both"/>
        <w:rPr>
          <w:b/>
          <w:sz w:val="28"/>
          <w:szCs w:val="28"/>
        </w:rPr>
      </w:pPr>
    </w:p>
    <w:sectPr w:rsidR="006B4776" w:rsidSect="009D7BA6">
      <w:pgSz w:w="11906" w:h="16838"/>
      <w:pgMar w:top="737" w:right="680" w:bottom="794" w:left="1134" w:header="510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B36" w:rsidRDefault="00EC2B36">
      <w:r>
        <w:separator/>
      </w:r>
    </w:p>
  </w:endnote>
  <w:endnote w:type="continuationSeparator" w:id="0">
    <w:p w:rsidR="00EC2B36" w:rsidRDefault="00EC2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BC7" w:rsidRDefault="00F301F3" w:rsidP="006A7E7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86B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6BC7" w:rsidRDefault="00586BC7" w:rsidP="006A7E7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14900"/>
      <w:docPartObj>
        <w:docPartGallery w:val="Page Numbers (Bottom of Page)"/>
        <w:docPartUnique/>
      </w:docPartObj>
    </w:sdtPr>
    <w:sdtContent>
      <w:p w:rsidR="00586BC7" w:rsidRDefault="00F301F3">
        <w:pPr>
          <w:pStyle w:val="a3"/>
          <w:jc w:val="center"/>
        </w:pPr>
        <w:r>
          <w:rPr>
            <w:noProof/>
          </w:rPr>
          <w:fldChar w:fldCharType="begin"/>
        </w:r>
        <w:r w:rsidR="00586BC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910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6BC7" w:rsidRDefault="00586BC7" w:rsidP="006A7E7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B36" w:rsidRDefault="00EC2B36">
      <w:r>
        <w:separator/>
      </w:r>
    </w:p>
  </w:footnote>
  <w:footnote w:type="continuationSeparator" w:id="0">
    <w:p w:rsidR="00EC2B36" w:rsidRDefault="00EC2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BC7" w:rsidRDefault="00586BC7">
    <w:pPr>
      <w:pStyle w:val="af7"/>
      <w:jc w:val="center"/>
    </w:pPr>
  </w:p>
  <w:p w:rsidR="00586BC7" w:rsidRDefault="00586BC7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0654B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FD7A1A"/>
    <w:multiLevelType w:val="hybridMultilevel"/>
    <w:tmpl w:val="89C6F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A48D0"/>
    <w:multiLevelType w:val="multilevel"/>
    <w:tmpl w:val="FFFFFFFF"/>
    <w:lvl w:ilvl="0">
      <w:start w:val="1"/>
      <w:numFmt w:val="decimal"/>
      <w:lvlText w:val="%1"/>
      <w:lvlJc w:val="left"/>
      <w:pPr>
        <w:ind w:left="-36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09E555D7"/>
    <w:multiLevelType w:val="hybridMultilevel"/>
    <w:tmpl w:val="E04084EA"/>
    <w:lvl w:ilvl="0" w:tplc="544C4A8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05529C"/>
    <w:multiLevelType w:val="hybridMultilevel"/>
    <w:tmpl w:val="ECCAAF94"/>
    <w:lvl w:ilvl="0" w:tplc="47D2BFC2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BE74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6">
    <w:nsid w:val="18BE79C9"/>
    <w:multiLevelType w:val="multilevel"/>
    <w:tmpl w:val="E38E6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A74F81"/>
    <w:multiLevelType w:val="multilevel"/>
    <w:tmpl w:val="8F543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1800F2"/>
    <w:multiLevelType w:val="multilevel"/>
    <w:tmpl w:val="FFFFFFFF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Times New Roman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2"/>
      <w:numFmt w:val="decimal"/>
      <w:lvlText w:val="%2"/>
      <w:lvlJc w:val="left"/>
      <w:pPr>
        <w:ind w:left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decimal"/>
      <w:lvlText w:val="%3"/>
      <w:lvlJc w:val="left"/>
      <w:pPr>
        <w:ind w:left="108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08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decimal"/>
      <w:lvlText w:val="%5"/>
      <w:lvlJc w:val="left"/>
      <w:pPr>
        <w:ind w:left="144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decimal"/>
      <w:lvlText w:val="%6"/>
      <w:lvlJc w:val="left"/>
      <w:pPr>
        <w:ind w:left="144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180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decimal"/>
      <w:lvlText w:val="%8"/>
      <w:lvlJc w:val="left"/>
      <w:pPr>
        <w:ind w:left="180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decimal"/>
      <w:lvlText w:val="%9"/>
      <w:lvlJc w:val="left"/>
      <w:pPr>
        <w:ind w:left="216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9">
    <w:nsid w:val="1D4C17B5"/>
    <w:multiLevelType w:val="multilevel"/>
    <w:tmpl w:val="4E046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AA40B8"/>
    <w:multiLevelType w:val="multilevel"/>
    <w:tmpl w:val="3D5EA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EA13BB"/>
    <w:multiLevelType w:val="hybridMultilevel"/>
    <w:tmpl w:val="1BD07AD2"/>
    <w:lvl w:ilvl="0" w:tplc="8BC8F3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BB685E"/>
    <w:multiLevelType w:val="multilevel"/>
    <w:tmpl w:val="7234C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2A404C"/>
    <w:multiLevelType w:val="multilevel"/>
    <w:tmpl w:val="E7EE217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>
    <w:nsid w:val="2F8A7CFD"/>
    <w:multiLevelType w:val="multilevel"/>
    <w:tmpl w:val="A53EB4C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5">
    <w:nsid w:val="301A0236"/>
    <w:multiLevelType w:val="multilevel"/>
    <w:tmpl w:val="FFFFFFFF"/>
    <w:lvl w:ilvl="0"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6">
    <w:nsid w:val="329A7F4F"/>
    <w:multiLevelType w:val="multilevel"/>
    <w:tmpl w:val="FFFFFFFF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7">
    <w:nsid w:val="3F031239"/>
    <w:multiLevelType w:val="multilevel"/>
    <w:tmpl w:val="B70CF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105AFB"/>
    <w:multiLevelType w:val="multilevel"/>
    <w:tmpl w:val="FFFFFFFF"/>
    <w:lvl w:ilvl="0"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9">
    <w:nsid w:val="4C59402A"/>
    <w:multiLevelType w:val="multilevel"/>
    <w:tmpl w:val="7C5C3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410692"/>
    <w:multiLevelType w:val="multilevel"/>
    <w:tmpl w:val="FFFFFFFF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Times New Roman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decimal"/>
      <w:lvlText w:val="%3"/>
      <w:lvlJc w:val="left"/>
      <w:pPr>
        <w:ind w:left="108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08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decimal"/>
      <w:lvlText w:val="%5"/>
      <w:lvlJc w:val="left"/>
      <w:pPr>
        <w:ind w:left="144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decimal"/>
      <w:lvlText w:val="%6"/>
      <w:lvlJc w:val="left"/>
      <w:pPr>
        <w:ind w:left="144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180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decimal"/>
      <w:lvlText w:val="%8"/>
      <w:lvlJc w:val="left"/>
      <w:pPr>
        <w:ind w:left="180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decimal"/>
      <w:lvlText w:val="%9"/>
      <w:lvlJc w:val="left"/>
      <w:pPr>
        <w:ind w:left="216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1">
    <w:nsid w:val="56C92C1D"/>
    <w:multiLevelType w:val="multilevel"/>
    <w:tmpl w:val="FFFFFFFF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2">
    <w:nsid w:val="57FD444E"/>
    <w:multiLevelType w:val="multilevel"/>
    <w:tmpl w:val="46BE5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706E8C"/>
    <w:multiLevelType w:val="multilevel"/>
    <w:tmpl w:val="FFFFFFFF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Times New Roman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decimal"/>
      <w:lvlText w:val="%3"/>
      <w:lvlJc w:val="left"/>
      <w:pPr>
        <w:ind w:left="108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08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decimal"/>
      <w:lvlText w:val="%5"/>
      <w:lvlJc w:val="left"/>
      <w:pPr>
        <w:ind w:left="144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decimal"/>
      <w:lvlText w:val="%6"/>
      <w:lvlJc w:val="left"/>
      <w:pPr>
        <w:ind w:left="144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180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decimal"/>
      <w:lvlText w:val="%8"/>
      <w:lvlJc w:val="left"/>
      <w:pPr>
        <w:ind w:left="180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decimal"/>
      <w:lvlText w:val="%9"/>
      <w:lvlJc w:val="left"/>
      <w:pPr>
        <w:ind w:left="216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4">
    <w:nsid w:val="6EA753F9"/>
    <w:multiLevelType w:val="hybridMultilevel"/>
    <w:tmpl w:val="9D9E3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1CE49BD"/>
    <w:multiLevelType w:val="multilevel"/>
    <w:tmpl w:val="FFFFFFFF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Times New Roman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2"/>
      <w:numFmt w:val="decimal"/>
      <w:lvlText w:val="%2"/>
      <w:lvlJc w:val="left"/>
      <w:pPr>
        <w:ind w:left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decimal"/>
      <w:lvlText w:val="%3"/>
      <w:lvlJc w:val="left"/>
      <w:pPr>
        <w:ind w:left="108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08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decimal"/>
      <w:lvlText w:val="%5"/>
      <w:lvlJc w:val="left"/>
      <w:pPr>
        <w:ind w:left="144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decimal"/>
      <w:lvlText w:val="%6"/>
      <w:lvlJc w:val="left"/>
      <w:pPr>
        <w:ind w:left="144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180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decimal"/>
      <w:lvlText w:val="%8"/>
      <w:lvlJc w:val="left"/>
      <w:pPr>
        <w:ind w:left="180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decimal"/>
      <w:lvlText w:val="%9"/>
      <w:lvlJc w:val="left"/>
      <w:pPr>
        <w:ind w:left="216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1"/>
  </w:num>
  <w:num w:numId="4">
    <w:abstractNumId w:val="16"/>
  </w:num>
  <w:num w:numId="5">
    <w:abstractNumId w:val="20"/>
  </w:num>
  <w:num w:numId="6">
    <w:abstractNumId w:val="15"/>
  </w:num>
  <w:num w:numId="7">
    <w:abstractNumId w:val="25"/>
  </w:num>
  <w:num w:numId="8">
    <w:abstractNumId w:val="23"/>
  </w:num>
  <w:num w:numId="9">
    <w:abstractNumId w:val="18"/>
  </w:num>
  <w:num w:numId="10">
    <w:abstractNumId w:val="8"/>
  </w:num>
  <w:num w:numId="11">
    <w:abstractNumId w:val="21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5"/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4"/>
  </w:num>
  <w:num w:numId="17">
    <w:abstractNumId w:val="2"/>
  </w:num>
  <w:num w:numId="18">
    <w:abstractNumId w:val="6"/>
  </w:num>
  <w:num w:numId="19">
    <w:abstractNumId w:val="12"/>
  </w:num>
  <w:num w:numId="20">
    <w:abstractNumId w:val="1"/>
  </w:num>
  <w:num w:numId="21">
    <w:abstractNumId w:val="9"/>
  </w:num>
  <w:num w:numId="22">
    <w:abstractNumId w:val="7"/>
  </w:num>
  <w:num w:numId="23">
    <w:abstractNumId w:val="10"/>
  </w:num>
  <w:num w:numId="24">
    <w:abstractNumId w:val="19"/>
  </w:num>
  <w:num w:numId="25">
    <w:abstractNumId w:val="17"/>
  </w:num>
  <w:num w:numId="26">
    <w:abstractNumId w:val="22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544C"/>
    <w:rsid w:val="000040C7"/>
    <w:rsid w:val="00007B85"/>
    <w:rsid w:val="00007CA6"/>
    <w:rsid w:val="00010B45"/>
    <w:rsid w:val="00013B38"/>
    <w:rsid w:val="00014C1B"/>
    <w:rsid w:val="000150D4"/>
    <w:rsid w:val="00015427"/>
    <w:rsid w:val="0001679C"/>
    <w:rsid w:val="00017F41"/>
    <w:rsid w:val="0002243E"/>
    <w:rsid w:val="00022BDD"/>
    <w:rsid w:val="000234D6"/>
    <w:rsid w:val="00023975"/>
    <w:rsid w:val="000266A4"/>
    <w:rsid w:val="0002735C"/>
    <w:rsid w:val="00032B48"/>
    <w:rsid w:val="0003593E"/>
    <w:rsid w:val="000408FA"/>
    <w:rsid w:val="00042E48"/>
    <w:rsid w:val="00043470"/>
    <w:rsid w:val="00044C33"/>
    <w:rsid w:val="0004789A"/>
    <w:rsid w:val="0005111A"/>
    <w:rsid w:val="00051B01"/>
    <w:rsid w:val="00053468"/>
    <w:rsid w:val="000543F6"/>
    <w:rsid w:val="00054ECF"/>
    <w:rsid w:val="00056D54"/>
    <w:rsid w:val="0006077F"/>
    <w:rsid w:val="0006147D"/>
    <w:rsid w:val="00061EF2"/>
    <w:rsid w:val="00062FFB"/>
    <w:rsid w:val="00063E5D"/>
    <w:rsid w:val="00064AC7"/>
    <w:rsid w:val="00072169"/>
    <w:rsid w:val="00072214"/>
    <w:rsid w:val="0007370E"/>
    <w:rsid w:val="00074446"/>
    <w:rsid w:val="00081CFF"/>
    <w:rsid w:val="000823A8"/>
    <w:rsid w:val="000839DA"/>
    <w:rsid w:val="000868C3"/>
    <w:rsid w:val="0009012F"/>
    <w:rsid w:val="000928B4"/>
    <w:rsid w:val="0009460C"/>
    <w:rsid w:val="0009480D"/>
    <w:rsid w:val="00095D70"/>
    <w:rsid w:val="00096643"/>
    <w:rsid w:val="000968DD"/>
    <w:rsid w:val="00097F64"/>
    <w:rsid w:val="000A14C0"/>
    <w:rsid w:val="000A1D18"/>
    <w:rsid w:val="000A2208"/>
    <w:rsid w:val="000A2F28"/>
    <w:rsid w:val="000A3A5C"/>
    <w:rsid w:val="000A74B2"/>
    <w:rsid w:val="000B47EB"/>
    <w:rsid w:val="000B51DD"/>
    <w:rsid w:val="000B5265"/>
    <w:rsid w:val="000C36FE"/>
    <w:rsid w:val="000C3C5C"/>
    <w:rsid w:val="000C41DA"/>
    <w:rsid w:val="000C448E"/>
    <w:rsid w:val="000C4885"/>
    <w:rsid w:val="000C4B61"/>
    <w:rsid w:val="000C67CF"/>
    <w:rsid w:val="000C7431"/>
    <w:rsid w:val="000C74A7"/>
    <w:rsid w:val="000C7EEB"/>
    <w:rsid w:val="000D0AA9"/>
    <w:rsid w:val="000D2EBC"/>
    <w:rsid w:val="000D3637"/>
    <w:rsid w:val="000D5683"/>
    <w:rsid w:val="000E05C0"/>
    <w:rsid w:val="000E21C9"/>
    <w:rsid w:val="000E317A"/>
    <w:rsid w:val="000E3EB3"/>
    <w:rsid w:val="000E5D86"/>
    <w:rsid w:val="000E789F"/>
    <w:rsid w:val="000F1B96"/>
    <w:rsid w:val="000F471E"/>
    <w:rsid w:val="000F6CBD"/>
    <w:rsid w:val="000F76E5"/>
    <w:rsid w:val="00106145"/>
    <w:rsid w:val="00106B9B"/>
    <w:rsid w:val="00107782"/>
    <w:rsid w:val="00110AAB"/>
    <w:rsid w:val="00111858"/>
    <w:rsid w:val="00113C23"/>
    <w:rsid w:val="00117F92"/>
    <w:rsid w:val="00120086"/>
    <w:rsid w:val="001203AC"/>
    <w:rsid w:val="0012423B"/>
    <w:rsid w:val="00130342"/>
    <w:rsid w:val="00130F61"/>
    <w:rsid w:val="00133F82"/>
    <w:rsid w:val="00134803"/>
    <w:rsid w:val="0013582A"/>
    <w:rsid w:val="001405FB"/>
    <w:rsid w:val="00142F07"/>
    <w:rsid w:val="00143CD3"/>
    <w:rsid w:val="00150209"/>
    <w:rsid w:val="001512DC"/>
    <w:rsid w:val="00151A4A"/>
    <w:rsid w:val="00153766"/>
    <w:rsid w:val="001540EB"/>
    <w:rsid w:val="00154726"/>
    <w:rsid w:val="001569EB"/>
    <w:rsid w:val="00160E08"/>
    <w:rsid w:val="00161C2D"/>
    <w:rsid w:val="00161DCD"/>
    <w:rsid w:val="00163223"/>
    <w:rsid w:val="00164545"/>
    <w:rsid w:val="001653AF"/>
    <w:rsid w:val="00174205"/>
    <w:rsid w:val="00174EC1"/>
    <w:rsid w:val="0018006C"/>
    <w:rsid w:val="0018047C"/>
    <w:rsid w:val="00183EBF"/>
    <w:rsid w:val="00184D5E"/>
    <w:rsid w:val="0018583C"/>
    <w:rsid w:val="001871B4"/>
    <w:rsid w:val="001903C1"/>
    <w:rsid w:val="00191C07"/>
    <w:rsid w:val="00194737"/>
    <w:rsid w:val="00196A1D"/>
    <w:rsid w:val="001A19A0"/>
    <w:rsid w:val="001A21A3"/>
    <w:rsid w:val="001A3709"/>
    <w:rsid w:val="001A3766"/>
    <w:rsid w:val="001A38AC"/>
    <w:rsid w:val="001A798E"/>
    <w:rsid w:val="001A7AAA"/>
    <w:rsid w:val="001B1264"/>
    <w:rsid w:val="001B1611"/>
    <w:rsid w:val="001B38F3"/>
    <w:rsid w:val="001B5641"/>
    <w:rsid w:val="001B673D"/>
    <w:rsid w:val="001B7486"/>
    <w:rsid w:val="001B79CC"/>
    <w:rsid w:val="001C05F1"/>
    <w:rsid w:val="001C32A1"/>
    <w:rsid w:val="001C5677"/>
    <w:rsid w:val="001C7627"/>
    <w:rsid w:val="001D3A53"/>
    <w:rsid w:val="001D4729"/>
    <w:rsid w:val="001E232E"/>
    <w:rsid w:val="001F2A88"/>
    <w:rsid w:val="001F2E92"/>
    <w:rsid w:val="001F5024"/>
    <w:rsid w:val="00204EDE"/>
    <w:rsid w:val="0020701A"/>
    <w:rsid w:val="002074AB"/>
    <w:rsid w:val="002117F0"/>
    <w:rsid w:val="00220C42"/>
    <w:rsid w:val="00224002"/>
    <w:rsid w:val="00225B17"/>
    <w:rsid w:val="00226407"/>
    <w:rsid w:val="0022738A"/>
    <w:rsid w:val="0022755A"/>
    <w:rsid w:val="00234834"/>
    <w:rsid w:val="002364AA"/>
    <w:rsid w:val="00236B68"/>
    <w:rsid w:val="00240008"/>
    <w:rsid w:val="00240515"/>
    <w:rsid w:val="00240D1A"/>
    <w:rsid w:val="00240FAF"/>
    <w:rsid w:val="00241039"/>
    <w:rsid w:val="00243C30"/>
    <w:rsid w:val="00243F27"/>
    <w:rsid w:val="0024488A"/>
    <w:rsid w:val="00245EC4"/>
    <w:rsid w:val="002466A2"/>
    <w:rsid w:val="00247FF4"/>
    <w:rsid w:val="00250914"/>
    <w:rsid w:val="0025288B"/>
    <w:rsid w:val="00252974"/>
    <w:rsid w:val="00252F73"/>
    <w:rsid w:val="00253FA3"/>
    <w:rsid w:val="002542E0"/>
    <w:rsid w:val="00255CEF"/>
    <w:rsid w:val="00262C89"/>
    <w:rsid w:val="0026434E"/>
    <w:rsid w:val="00267591"/>
    <w:rsid w:val="00267B10"/>
    <w:rsid w:val="00270E3E"/>
    <w:rsid w:val="00272707"/>
    <w:rsid w:val="00274DE8"/>
    <w:rsid w:val="00275ED5"/>
    <w:rsid w:val="0028139C"/>
    <w:rsid w:val="00283B38"/>
    <w:rsid w:val="002850F4"/>
    <w:rsid w:val="00285AF0"/>
    <w:rsid w:val="002869DE"/>
    <w:rsid w:val="00294E14"/>
    <w:rsid w:val="002A0078"/>
    <w:rsid w:val="002A44D3"/>
    <w:rsid w:val="002A4CD2"/>
    <w:rsid w:val="002A6C28"/>
    <w:rsid w:val="002A7518"/>
    <w:rsid w:val="002B09BB"/>
    <w:rsid w:val="002B3E05"/>
    <w:rsid w:val="002B4B38"/>
    <w:rsid w:val="002B601D"/>
    <w:rsid w:val="002B7A8C"/>
    <w:rsid w:val="002C01C2"/>
    <w:rsid w:val="002C69F0"/>
    <w:rsid w:val="002C7881"/>
    <w:rsid w:val="002C79B3"/>
    <w:rsid w:val="002C7FCD"/>
    <w:rsid w:val="002D371D"/>
    <w:rsid w:val="002D52DF"/>
    <w:rsid w:val="002D5A53"/>
    <w:rsid w:val="002D6D1A"/>
    <w:rsid w:val="002E336E"/>
    <w:rsid w:val="002E3720"/>
    <w:rsid w:val="002F35A7"/>
    <w:rsid w:val="002F3F0C"/>
    <w:rsid w:val="002F403A"/>
    <w:rsid w:val="002F43CF"/>
    <w:rsid w:val="002F6491"/>
    <w:rsid w:val="002F6EC1"/>
    <w:rsid w:val="002F739A"/>
    <w:rsid w:val="002F76DB"/>
    <w:rsid w:val="00300FC5"/>
    <w:rsid w:val="003039CA"/>
    <w:rsid w:val="00311E07"/>
    <w:rsid w:val="003162CE"/>
    <w:rsid w:val="003172C1"/>
    <w:rsid w:val="00317508"/>
    <w:rsid w:val="0032070D"/>
    <w:rsid w:val="0032136A"/>
    <w:rsid w:val="003213F6"/>
    <w:rsid w:val="0032460E"/>
    <w:rsid w:val="00327C02"/>
    <w:rsid w:val="00331B09"/>
    <w:rsid w:val="00335772"/>
    <w:rsid w:val="0033707D"/>
    <w:rsid w:val="003409C5"/>
    <w:rsid w:val="00344D47"/>
    <w:rsid w:val="0034529B"/>
    <w:rsid w:val="00350793"/>
    <w:rsid w:val="00354ACD"/>
    <w:rsid w:val="00356F00"/>
    <w:rsid w:val="00356F4D"/>
    <w:rsid w:val="00360922"/>
    <w:rsid w:val="00360ED3"/>
    <w:rsid w:val="00362589"/>
    <w:rsid w:val="00364079"/>
    <w:rsid w:val="00364EEA"/>
    <w:rsid w:val="0036527E"/>
    <w:rsid w:val="00373D45"/>
    <w:rsid w:val="003747EF"/>
    <w:rsid w:val="00374F8D"/>
    <w:rsid w:val="00377AE3"/>
    <w:rsid w:val="00380AE7"/>
    <w:rsid w:val="00383393"/>
    <w:rsid w:val="00386A21"/>
    <w:rsid w:val="00386B5E"/>
    <w:rsid w:val="003878A2"/>
    <w:rsid w:val="00391B66"/>
    <w:rsid w:val="00391EFA"/>
    <w:rsid w:val="003923BF"/>
    <w:rsid w:val="003A071F"/>
    <w:rsid w:val="003A66C8"/>
    <w:rsid w:val="003A7336"/>
    <w:rsid w:val="003B33C7"/>
    <w:rsid w:val="003B4BAC"/>
    <w:rsid w:val="003B75C1"/>
    <w:rsid w:val="003C0BD0"/>
    <w:rsid w:val="003C188F"/>
    <w:rsid w:val="003C1FC1"/>
    <w:rsid w:val="003C3B4F"/>
    <w:rsid w:val="003C6EDC"/>
    <w:rsid w:val="003C79B8"/>
    <w:rsid w:val="003D0CC8"/>
    <w:rsid w:val="003D1802"/>
    <w:rsid w:val="003D2AF6"/>
    <w:rsid w:val="003D61FE"/>
    <w:rsid w:val="003D6E4A"/>
    <w:rsid w:val="003D70BC"/>
    <w:rsid w:val="003E3FA3"/>
    <w:rsid w:val="003E41B5"/>
    <w:rsid w:val="003E7227"/>
    <w:rsid w:val="003E7647"/>
    <w:rsid w:val="003E7663"/>
    <w:rsid w:val="003F3224"/>
    <w:rsid w:val="003F3361"/>
    <w:rsid w:val="003F4591"/>
    <w:rsid w:val="003F4DEF"/>
    <w:rsid w:val="003F626D"/>
    <w:rsid w:val="003F65E2"/>
    <w:rsid w:val="0040006F"/>
    <w:rsid w:val="00400CA9"/>
    <w:rsid w:val="00401E1F"/>
    <w:rsid w:val="00404F0C"/>
    <w:rsid w:val="00405A51"/>
    <w:rsid w:val="00411686"/>
    <w:rsid w:val="004126DE"/>
    <w:rsid w:val="00413E0D"/>
    <w:rsid w:val="00414597"/>
    <w:rsid w:val="00416F36"/>
    <w:rsid w:val="00417193"/>
    <w:rsid w:val="004202A3"/>
    <w:rsid w:val="004217F0"/>
    <w:rsid w:val="0042498A"/>
    <w:rsid w:val="004273A5"/>
    <w:rsid w:val="00427B84"/>
    <w:rsid w:val="00430764"/>
    <w:rsid w:val="00433580"/>
    <w:rsid w:val="00435E63"/>
    <w:rsid w:val="00437C4E"/>
    <w:rsid w:val="00437E30"/>
    <w:rsid w:val="0044287A"/>
    <w:rsid w:val="00442A5F"/>
    <w:rsid w:val="00444D12"/>
    <w:rsid w:val="00450102"/>
    <w:rsid w:val="004520F3"/>
    <w:rsid w:val="0045254F"/>
    <w:rsid w:val="00453041"/>
    <w:rsid w:val="004541AD"/>
    <w:rsid w:val="00457254"/>
    <w:rsid w:val="00460F42"/>
    <w:rsid w:val="004612C7"/>
    <w:rsid w:val="004629A4"/>
    <w:rsid w:val="00463923"/>
    <w:rsid w:val="00463B73"/>
    <w:rsid w:val="00471A4C"/>
    <w:rsid w:val="00471FAD"/>
    <w:rsid w:val="004733D2"/>
    <w:rsid w:val="00476FDC"/>
    <w:rsid w:val="00480344"/>
    <w:rsid w:val="00482D3F"/>
    <w:rsid w:val="004841C0"/>
    <w:rsid w:val="00490336"/>
    <w:rsid w:val="0049141D"/>
    <w:rsid w:val="00493044"/>
    <w:rsid w:val="0049571C"/>
    <w:rsid w:val="00495EF4"/>
    <w:rsid w:val="004A0226"/>
    <w:rsid w:val="004A068F"/>
    <w:rsid w:val="004A10E0"/>
    <w:rsid w:val="004A1354"/>
    <w:rsid w:val="004A228F"/>
    <w:rsid w:val="004A2E0B"/>
    <w:rsid w:val="004A5895"/>
    <w:rsid w:val="004B3998"/>
    <w:rsid w:val="004B3D1D"/>
    <w:rsid w:val="004B5D43"/>
    <w:rsid w:val="004B693A"/>
    <w:rsid w:val="004B713F"/>
    <w:rsid w:val="004C16F1"/>
    <w:rsid w:val="004C1C2A"/>
    <w:rsid w:val="004C51CA"/>
    <w:rsid w:val="004C660E"/>
    <w:rsid w:val="004C7778"/>
    <w:rsid w:val="004C7927"/>
    <w:rsid w:val="004D2219"/>
    <w:rsid w:val="004D32BF"/>
    <w:rsid w:val="004D62A3"/>
    <w:rsid w:val="004D7121"/>
    <w:rsid w:val="004D7221"/>
    <w:rsid w:val="004E03B8"/>
    <w:rsid w:val="004E13DA"/>
    <w:rsid w:val="004E1689"/>
    <w:rsid w:val="004E255A"/>
    <w:rsid w:val="004E5C75"/>
    <w:rsid w:val="004E6D12"/>
    <w:rsid w:val="004F06E1"/>
    <w:rsid w:val="004F2DF4"/>
    <w:rsid w:val="004F6054"/>
    <w:rsid w:val="004F63E4"/>
    <w:rsid w:val="004F6FA8"/>
    <w:rsid w:val="005003E9"/>
    <w:rsid w:val="005009FD"/>
    <w:rsid w:val="00500E6E"/>
    <w:rsid w:val="00504B21"/>
    <w:rsid w:val="005064FF"/>
    <w:rsid w:val="005067B7"/>
    <w:rsid w:val="00510DFA"/>
    <w:rsid w:val="00511156"/>
    <w:rsid w:val="005154DF"/>
    <w:rsid w:val="00515B61"/>
    <w:rsid w:val="00520535"/>
    <w:rsid w:val="00521435"/>
    <w:rsid w:val="00521AB9"/>
    <w:rsid w:val="00523343"/>
    <w:rsid w:val="0052397E"/>
    <w:rsid w:val="005245A1"/>
    <w:rsid w:val="005251EF"/>
    <w:rsid w:val="00526447"/>
    <w:rsid w:val="00526989"/>
    <w:rsid w:val="00527E6A"/>
    <w:rsid w:val="00530834"/>
    <w:rsid w:val="00530A11"/>
    <w:rsid w:val="005335B4"/>
    <w:rsid w:val="00534CE7"/>
    <w:rsid w:val="00535C08"/>
    <w:rsid w:val="005375C2"/>
    <w:rsid w:val="005377E8"/>
    <w:rsid w:val="00543979"/>
    <w:rsid w:val="0054405C"/>
    <w:rsid w:val="00544A33"/>
    <w:rsid w:val="00544B04"/>
    <w:rsid w:val="005465D3"/>
    <w:rsid w:val="00552036"/>
    <w:rsid w:val="00553323"/>
    <w:rsid w:val="0055346E"/>
    <w:rsid w:val="00553AA9"/>
    <w:rsid w:val="00560E2B"/>
    <w:rsid w:val="00561069"/>
    <w:rsid w:val="00562E49"/>
    <w:rsid w:val="005640D2"/>
    <w:rsid w:val="00564947"/>
    <w:rsid w:val="0056535C"/>
    <w:rsid w:val="00566C28"/>
    <w:rsid w:val="00567E86"/>
    <w:rsid w:val="00570F00"/>
    <w:rsid w:val="005710D1"/>
    <w:rsid w:val="00572669"/>
    <w:rsid w:val="005735C8"/>
    <w:rsid w:val="00576B3B"/>
    <w:rsid w:val="00576CB8"/>
    <w:rsid w:val="00577C53"/>
    <w:rsid w:val="005839B0"/>
    <w:rsid w:val="00586BC7"/>
    <w:rsid w:val="0059524B"/>
    <w:rsid w:val="00596B30"/>
    <w:rsid w:val="00597A7A"/>
    <w:rsid w:val="005A22D7"/>
    <w:rsid w:val="005A497A"/>
    <w:rsid w:val="005A4E3A"/>
    <w:rsid w:val="005A5F76"/>
    <w:rsid w:val="005B3ABB"/>
    <w:rsid w:val="005B5A94"/>
    <w:rsid w:val="005B65BB"/>
    <w:rsid w:val="005B72B7"/>
    <w:rsid w:val="005C2CB2"/>
    <w:rsid w:val="005C5CA6"/>
    <w:rsid w:val="005C66FE"/>
    <w:rsid w:val="005D1FDB"/>
    <w:rsid w:val="005D24E4"/>
    <w:rsid w:val="005D2A3F"/>
    <w:rsid w:val="005D2F86"/>
    <w:rsid w:val="005D64A4"/>
    <w:rsid w:val="005D6976"/>
    <w:rsid w:val="005E109D"/>
    <w:rsid w:val="005E229E"/>
    <w:rsid w:val="005E3D07"/>
    <w:rsid w:val="005E58E4"/>
    <w:rsid w:val="005F1006"/>
    <w:rsid w:val="005F27D0"/>
    <w:rsid w:val="005F2B7F"/>
    <w:rsid w:val="005F3912"/>
    <w:rsid w:val="005F6387"/>
    <w:rsid w:val="005F7CFF"/>
    <w:rsid w:val="0060012B"/>
    <w:rsid w:val="006022DE"/>
    <w:rsid w:val="00602970"/>
    <w:rsid w:val="00602B64"/>
    <w:rsid w:val="006064EF"/>
    <w:rsid w:val="006103B6"/>
    <w:rsid w:val="0061193A"/>
    <w:rsid w:val="00611D68"/>
    <w:rsid w:val="00612349"/>
    <w:rsid w:val="006132BB"/>
    <w:rsid w:val="00613A1C"/>
    <w:rsid w:val="006164B1"/>
    <w:rsid w:val="00616665"/>
    <w:rsid w:val="006174D6"/>
    <w:rsid w:val="006207C9"/>
    <w:rsid w:val="006230BD"/>
    <w:rsid w:val="00627FAD"/>
    <w:rsid w:val="00632E61"/>
    <w:rsid w:val="006331E5"/>
    <w:rsid w:val="006377F4"/>
    <w:rsid w:val="00637B73"/>
    <w:rsid w:val="00637FE0"/>
    <w:rsid w:val="00640C42"/>
    <w:rsid w:val="00641F7C"/>
    <w:rsid w:val="006421B3"/>
    <w:rsid w:val="00642DA9"/>
    <w:rsid w:val="006474E4"/>
    <w:rsid w:val="00653201"/>
    <w:rsid w:val="00653515"/>
    <w:rsid w:val="00653A07"/>
    <w:rsid w:val="00653E3C"/>
    <w:rsid w:val="00657CF5"/>
    <w:rsid w:val="006609EB"/>
    <w:rsid w:val="00661629"/>
    <w:rsid w:val="0066305A"/>
    <w:rsid w:val="006653DA"/>
    <w:rsid w:val="00671DD1"/>
    <w:rsid w:val="006735CF"/>
    <w:rsid w:val="00676F4F"/>
    <w:rsid w:val="00676FFD"/>
    <w:rsid w:val="006775D2"/>
    <w:rsid w:val="006814EB"/>
    <w:rsid w:val="00681720"/>
    <w:rsid w:val="00682219"/>
    <w:rsid w:val="00682603"/>
    <w:rsid w:val="006843C1"/>
    <w:rsid w:val="0068483A"/>
    <w:rsid w:val="00687C67"/>
    <w:rsid w:val="00690364"/>
    <w:rsid w:val="0069047C"/>
    <w:rsid w:val="006917CD"/>
    <w:rsid w:val="006930DA"/>
    <w:rsid w:val="006938DF"/>
    <w:rsid w:val="00695362"/>
    <w:rsid w:val="00696BC0"/>
    <w:rsid w:val="006A0C62"/>
    <w:rsid w:val="006A11D7"/>
    <w:rsid w:val="006A1625"/>
    <w:rsid w:val="006A6544"/>
    <w:rsid w:val="006A6970"/>
    <w:rsid w:val="006A7E7B"/>
    <w:rsid w:val="006B0707"/>
    <w:rsid w:val="006B0F84"/>
    <w:rsid w:val="006B122F"/>
    <w:rsid w:val="006B23DD"/>
    <w:rsid w:val="006B4776"/>
    <w:rsid w:val="006B6142"/>
    <w:rsid w:val="006C004A"/>
    <w:rsid w:val="006C58EF"/>
    <w:rsid w:val="006C5EFE"/>
    <w:rsid w:val="006C6184"/>
    <w:rsid w:val="006C77C9"/>
    <w:rsid w:val="006D010C"/>
    <w:rsid w:val="006D0677"/>
    <w:rsid w:val="006D1F07"/>
    <w:rsid w:val="006D3C3B"/>
    <w:rsid w:val="006D59D5"/>
    <w:rsid w:val="006E6D72"/>
    <w:rsid w:val="006F4062"/>
    <w:rsid w:val="006F4C03"/>
    <w:rsid w:val="006F62A0"/>
    <w:rsid w:val="006F754D"/>
    <w:rsid w:val="00702F09"/>
    <w:rsid w:val="00705F28"/>
    <w:rsid w:val="00706F52"/>
    <w:rsid w:val="007071C5"/>
    <w:rsid w:val="00710C86"/>
    <w:rsid w:val="00716149"/>
    <w:rsid w:val="00717221"/>
    <w:rsid w:val="00717812"/>
    <w:rsid w:val="00721B1A"/>
    <w:rsid w:val="00722AC1"/>
    <w:rsid w:val="00733FF4"/>
    <w:rsid w:val="007357FB"/>
    <w:rsid w:val="007368AC"/>
    <w:rsid w:val="00737489"/>
    <w:rsid w:val="00740F1E"/>
    <w:rsid w:val="00741AB4"/>
    <w:rsid w:val="00741E4F"/>
    <w:rsid w:val="00742B61"/>
    <w:rsid w:val="00742D1E"/>
    <w:rsid w:val="0074641F"/>
    <w:rsid w:val="00747CF8"/>
    <w:rsid w:val="00751528"/>
    <w:rsid w:val="007525F2"/>
    <w:rsid w:val="007527E4"/>
    <w:rsid w:val="007539D1"/>
    <w:rsid w:val="007556FE"/>
    <w:rsid w:val="0075736C"/>
    <w:rsid w:val="00757A08"/>
    <w:rsid w:val="00760156"/>
    <w:rsid w:val="0076058B"/>
    <w:rsid w:val="00760791"/>
    <w:rsid w:val="007610DB"/>
    <w:rsid w:val="00761157"/>
    <w:rsid w:val="00762C61"/>
    <w:rsid w:val="007639E3"/>
    <w:rsid w:val="0076470E"/>
    <w:rsid w:val="00765105"/>
    <w:rsid w:val="0076600D"/>
    <w:rsid w:val="0076636E"/>
    <w:rsid w:val="00766FC3"/>
    <w:rsid w:val="007676F9"/>
    <w:rsid w:val="00772FF5"/>
    <w:rsid w:val="0077625F"/>
    <w:rsid w:val="00777707"/>
    <w:rsid w:val="00781FA4"/>
    <w:rsid w:val="007870BD"/>
    <w:rsid w:val="007902F9"/>
    <w:rsid w:val="00792B2B"/>
    <w:rsid w:val="00795811"/>
    <w:rsid w:val="007964AD"/>
    <w:rsid w:val="007968B5"/>
    <w:rsid w:val="007973D4"/>
    <w:rsid w:val="0079745C"/>
    <w:rsid w:val="00797955"/>
    <w:rsid w:val="007A25C2"/>
    <w:rsid w:val="007A316E"/>
    <w:rsid w:val="007A3CFD"/>
    <w:rsid w:val="007A4A9B"/>
    <w:rsid w:val="007B0CDD"/>
    <w:rsid w:val="007B11F6"/>
    <w:rsid w:val="007B3A4E"/>
    <w:rsid w:val="007B5396"/>
    <w:rsid w:val="007B7E97"/>
    <w:rsid w:val="007C1413"/>
    <w:rsid w:val="007C3461"/>
    <w:rsid w:val="007C42EB"/>
    <w:rsid w:val="007C4344"/>
    <w:rsid w:val="007C5ABA"/>
    <w:rsid w:val="007C5ADC"/>
    <w:rsid w:val="007D24EA"/>
    <w:rsid w:val="007D2C9E"/>
    <w:rsid w:val="007D4B0F"/>
    <w:rsid w:val="007D7469"/>
    <w:rsid w:val="007D75E8"/>
    <w:rsid w:val="007E052D"/>
    <w:rsid w:val="007E1BD5"/>
    <w:rsid w:val="007E2283"/>
    <w:rsid w:val="007E24F0"/>
    <w:rsid w:val="007E460D"/>
    <w:rsid w:val="007E4EBB"/>
    <w:rsid w:val="007E54F7"/>
    <w:rsid w:val="007E5588"/>
    <w:rsid w:val="007E7B36"/>
    <w:rsid w:val="007F08BB"/>
    <w:rsid w:val="007F3D2B"/>
    <w:rsid w:val="007F51D5"/>
    <w:rsid w:val="00803C34"/>
    <w:rsid w:val="00810090"/>
    <w:rsid w:val="00811599"/>
    <w:rsid w:val="0081544C"/>
    <w:rsid w:val="00815683"/>
    <w:rsid w:val="008160A4"/>
    <w:rsid w:val="00816838"/>
    <w:rsid w:val="00816C25"/>
    <w:rsid w:val="00817AC4"/>
    <w:rsid w:val="00822428"/>
    <w:rsid w:val="008241AC"/>
    <w:rsid w:val="00824937"/>
    <w:rsid w:val="00825290"/>
    <w:rsid w:val="00830E33"/>
    <w:rsid w:val="00831FA8"/>
    <w:rsid w:val="00834D8A"/>
    <w:rsid w:val="008357B4"/>
    <w:rsid w:val="008410B6"/>
    <w:rsid w:val="00841631"/>
    <w:rsid w:val="00841659"/>
    <w:rsid w:val="008418EB"/>
    <w:rsid w:val="008436F6"/>
    <w:rsid w:val="0084537B"/>
    <w:rsid w:val="00846843"/>
    <w:rsid w:val="008471DA"/>
    <w:rsid w:val="00851740"/>
    <w:rsid w:val="008529C1"/>
    <w:rsid w:val="00854598"/>
    <w:rsid w:val="00854C09"/>
    <w:rsid w:val="00855C66"/>
    <w:rsid w:val="00860286"/>
    <w:rsid w:val="00865B96"/>
    <w:rsid w:val="008662D3"/>
    <w:rsid w:val="00866EC6"/>
    <w:rsid w:val="00870F7F"/>
    <w:rsid w:val="00871090"/>
    <w:rsid w:val="00871FED"/>
    <w:rsid w:val="00873F04"/>
    <w:rsid w:val="00880303"/>
    <w:rsid w:val="00880377"/>
    <w:rsid w:val="00881484"/>
    <w:rsid w:val="008835F1"/>
    <w:rsid w:val="00885607"/>
    <w:rsid w:val="00886E32"/>
    <w:rsid w:val="00891AAD"/>
    <w:rsid w:val="008937D9"/>
    <w:rsid w:val="00895A25"/>
    <w:rsid w:val="008972B9"/>
    <w:rsid w:val="00897363"/>
    <w:rsid w:val="00897836"/>
    <w:rsid w:val="00897A23"/>
    <w:rsid w:val="008A00AD"/>
    <w:rsid w:val="008A108F"/>
    <w:rsid w:val="008A10B0"/>
    <w:rsid w:val="008A2C50"/>
    <w:rsid w:val="008A7FF1"/>
    <w:rsid w:val="008B0261"/>
    <w:rsid w:val="008B3214"/>
    <w:rsid w:val="008B4337"/>
    <w:rsid w:val="008B7640"/>
    <w:rsid w:val="008B79A2"/>
    <w:rsid w:val="008B79EA"/>
    <w:rsid w:val="008B7B3D"/>
    <w:rsid w:val="008C00BE"/>
    <w:rsid w:val="008C5090"/>
    <w:rsid w:val="008C6811"/>
    <w:rsid w:val="008D5818"/>
    <w:rsid w:val="008D5DC7"/>
    <w:rsid w:val="008E17B1"/>
    <w:rsid w:val="008E1EC9"/>
    <w:rsid w:val="008E4328"/>
    <w:rsid w:val="008E43F9"/>
    <w:rsid w:val="008E4760"/>
    <w:rsid w:val="008E50DD"/>
    <w:rsid w:val="008E750A"/>
    <w:rsid w:val="008F64A4"/>
    <w:rsid w:val="008F66D0"/>
    <w:rsid w:val="00901CCB"/>
    <w:rsid w:val="00904A52"/>
    <w:rsid w:val="009072FE"/>
    <w:rsid w:val="00907DFE"/>
    <w:rsid w:val="009110ED"/>
    <w:rsid w:val="009171B6"/>
    <w:rsid w:val="00920281"/>
    <w:rsid w:val="00920553"/>
    <w:rsid w:val="009209F8"/>
    <w:rsid w:val="009224B7"/>
    <w:rsid w:val="00925A17"/>
    <w:rsid w:val="00926A0D"/>
    <w:rsid w:val="009278BF"/>
    <w:rsid w:val="0093091F"/>
    <w:rsid w:val="0093265E"/>
    <w:rsid w:val="00934256"/>
    <w:rsid w:val="0093770E"/>
    <w:rsid w:val="0094166A"/>
    <w:rsid w:val="009459A6"/>
    <w:rsid w:val="00950C0A"/>
    <w:rsid w:val="009514AF"/>
    <w:rsid w:val="009514F4"/>
    <w:rsid w:val="00951E43"/>
    <w:rsid w:val="00952429"/>
    <w:rsid w:val="00952CCC"/>
    <w:rsid w:val="0095518F"/>
    <w:rsid w:val="00955F43"/>
    <w:rsid w:val="00956966"/>
    <w:rsid w:val="009608D3"/>
    <w:rsid w:val="009630E6"/>
    <w:rsid w:val="00966A35"/>
    <w:rsid w:val="00972879"/>
    <w:rsid w:val="00972F36"/>
    <w:rsid w:val="00973D51"/>
    <w:rsid w:val="009774B7"/>
    <w:rsid w:val="00980BB8"/>
    <w:rsid w:val="00984069"/>
    <w:rsid w:val="00986708"/>
    <w:rsid w:val="00986D07"/>
    <w:rsid w:val="00990211"/>
    <w:rsid w:val="00994098"/>
    <w:rsid w:val="00995378"/>
    <w:rsid w:val="009A1BD6"/>
    <w:rsid w:val="009A2A54"/>
    <w:rsid w:val="009A629A"/>
    <w:rsid w:val="009A6EFE"/>
    <w:rsid w:val="009A7457"/>
    <w:rsid w:val="009A7648"/>
    <w:rsid w:val="009A7BF4"/>
    <w:rsid w:val="009B1542"/>
    <w:rsid w:val="009B1EB8"/>
    <w:rsid w:val="009B28BB"/>
    <w:rsid w:val="009B3025"/>
    <w:rsid w:val="009B32A7"/>
    <w:rsid w:val="009B3F0F"/>
    <w:rsid w:val="009B4A58"/>
    <w:rsid w:val="009B5582"/>
    <w:rsid w:val="009B65FC"/>
    <w:rsid w:val="009B66D1"/>
    <w:rsid w:val="009C0090"/>
    <w:rsid w:val="009C14A1"/>
    <w:rsid w:val="009C26C2"/>
    <w:rsid w:val="009C4964"/>
    <w:rsid w:val="009C5AF2"/>
    <w:rsid w:val="009C672D"/>
    <w:rsid w:val="009D2B6C"/>
    <w:rsid w:val="009D3EA1"/>
    <w:rsid w:val="009D530A"/>
    <w:rsid w:val="009D5444"/>
    <w:rsid w:val="009D6ABD"/>
    <w:rsid w:val="009D7BA6"/>
    <w:rsid w:val="009D7C69"/>
    <w:rsid w:val="009E2979"/>
    <w:rsid w:val="009E335E"/>
    <w:rsid w:val="009E6398"/>
    <w:rsid w:val="009E66E6"/>
    <w:rsid w:val="009F0F1A"/>
    <w:rsid w:val="009F3116"/>
    <w:rsid w:val="00A02E65"/>
    <w:rsid w:val="00A072F2"/>
    <w:rsid w:val="00A0760F"/>
    <w:rsid w:val="00A100E6"/>
    <w:rsid w:val="00A11445"/>
    <w:rsid w:val="00A116CE"/>
    <w:rsid w:val="00A14DAE"/>
    <w:rsid w:val="00A221CA"/>
    <w:rsid w:val="00A253DE"/>
    <w:rsid w:val="00A317A1"/>
    <w:rsid w:val="00A317CD"/>
    <w:rsid w:val="00A341F4"/>
    <w:rsid w:val="00A347E4"/>
    <w:rsid w:val="00A3643D"/>
    <w:rsid w:val="00A3651C"/>
    <w:rsid w:val="00A42560"/>
    <w:rsid w:val="00A42878"/>
    <w:rsid w:val="00A42DC3"/>
    <w:rsid w:val="00A4513D"/>
    <w:rsid w:val="00A45BCF"/>
    <w:rsid w:val="00A45D18"/>
    <w:rsid w:val="00A46079"/>
    <w:rsid w:val="00A50671"/>
    <w:rsid w:val="00A50B2F"/>
    <w:rsid w:val="00A50DB0"/>
    <w:rsid w:val="00A51122"/>
    <w:rsid w:val="00A52035"/>
    <w:rsid w:val="00A54591"/>
    <w:rsid w:val="00A62FCA"/>
    <w:rsid w:val="00A64057"/>
    <w:rsid w:val="00A64907"/>
    <w:rsid w:val="00A65374"/>
    <w:rsid w:val="00A668AE"/>
    <w:rsid w:val="00A67191"/>
    <w:rsid w:val="00A70004"/>
    <w:rsid w:val="00A733FD"/>
    <w:rsid w:val="00A7582C"/>
    <w:rsid w:val="00A76F9D"/>
    <w:rsid w:val="00A8099A"/>
    <w:rsid w:val="00A83197"/>
    <w:rsid w:val="00A83253"/>
    <w:rsid w:val="00A849D8"/>
    <w:rsid w:val="00A9103B"/>
    <w:rsid w:val="00A91B2F"/>
    <w:rsid w:val="00A9267C"/>
    <w:rsid w:val="00A94F1E"/>
    <w:rsid w:val="00A957C3"/>
    <w:rsid w:val="00A95821"/>
    <w:rsid w:val="00A9590D"/>
    <w:rsid w:val="00A9748F"/>
    <w:rsid w:val="00AA0E26"/>
    <w:rsid w:val="00AA4074"/>
    <w:rsid w:val="00AA746A"/>
    <w:rsid w:val="00AA7E8F"/>
    <w:rsid w:val="00AB188A"/>
    <w:rsid w:val="00AB3F05"/>
    <w:rsid w:val="00AB403D"/>
    <w:rsid w:val="00AB442F"/>
    <w:rsid w:val="00AB79FA"/>
    <w:rsid w:val="00AC0BDF"/>
    <w:rsid w:val="00AC0FBB"/>
    <w:rsid w:val="00AC25DB"/>
    <w:rsid w:val="00AC34CF"/>
    <w:rsid w:val="00AC5EC3"/>
    <w:rsid w:val="00AC66E5"/>
    <w:rsid w:val="00AD385C"/>
    <w:rsid w:val="00AD5B97"/>
    <w:rsid w:val="00AD6511"/>
    <w:rsid w:val="00AD6EEA"/>
    <w:rsid w:val="00AD7B33"/>
    <w:rsid w:val="00AE2722"/>
    <w:rsid w:val="00AE677C"/>
    <w:rsid w:val="00AF1310"/>
    <w:rsid w:val="00AF536A"/>
    <w:rsid w:val="00AF6FE2"/>
    <w:rsid w:val="00B00017"/>
    <w:rsid w:val="00B00A93"/>
    <w:rsid w:val="00B00EA9"/>
    <w:rsid w:val="00B0206A"/>
    <w:rsid w:val="00B02BE5"/>
    <w:rsid w:val="00B0477B"/>
    <w:rsid w:val="00B054E6"/>
    <w:rsid w:val="00B0597B"/>
    <w:rsid w:val="00B07ADF"/>
    <w:rsid w:val="00B07F16"/>
    <w:rsid w:val="00B10330"/>
    <w:rsid w:val="00B1099D"/>
    <w:rsid w:val="00B10AAA"/>
    <w:rsid w:val="00B10BDA"/>
    <w:rsid w:val="00B11271"/>
    <w:rsid w:val="00B118B4"/>
    <w:rsid w:val="00B163BE"/>
    <w:rsid w:val="00B20FD4"/>
    <w:rsid w:val="00B22026"/>
    <w:rsid w:val="00B226DE"/>
    <w:rsid w:val="00B23366"/>
    <w:rsid w:val="00B25F05"/>
    <w:rsid w:val="00B26571"/>
    <w:rsid w:val="00B26B59"/>
    <w:rsid w:val="00B27222"/>
    <w:rsid w:val="00B27844"/>
    <w:rsid w:val="00B27E40"/>
    <w:rsid w:val="00B303FE"/>
    <w:rsid w:val="00B3343B"/>
    <w:rsid w:val="00B42E63"/>
    <w:rsid w:val="00B445A4"/>
    <w:rsid w:val="00B44962"/>
    <w:rsid w:val="00B455DD"/>
    <w:rsid w:val="00B46217"/>
    <w:rsid w:val="00B47CD6"/>
    <w:rsid w:val="00B50436"/>
    <w:rsid w:val="00B5177D"/>
    <w:rsid w:val="00B53DA8"/>
    <w:rsid w:val="00B54D6C"/>
    <w:rsid w:val="00B55CF1"/>
    <w:rsid w:val="00B56017"/>
    <w:rsid w:val="00B60E08"/>
    <w:rsid w:val="00B61BE7"/>
    <w:rsid w:val="00B62261"/>
    <w:rsid w:val="00B62523"/>
    <w:rsid w:val="00B6607E"/>
    <w:rsid w:val="00B67E53"/>
    <w:rsid w:val="00B706B1"/>
    <w:rsid w:val="00B72ACC"/>
    <w:rsid w:val="00B737C2"/>
    <w:rsid w:val="00B74045"/>
    <w:rsid w:val="00B75D9B"/>
    <w:rsid w:val="00B77F23"/>
    <w:rsid w:val="00B80E04"/>
    <w:rsid w:val="00B82439"/>
    <w:rsid w:val="00B83404"/>
    <w:rsid w:val="00B83C2E"/>
    <w:rsid w:val="00B84473"/>
    <w:rsid w:val="00B863C8"/>
    <w:rsid w:val="00B86783"/>
    <w:rsid w:val="00B904E6"/>
    <w:rsid w:val="00B91B67"/>
    <w:rsid w:val="00B94462"/>
    <w:rsid w:val="00BA04BC"/>
    <w:rsid w:val="00BA08CC"/>
    <w:rsid w:val="00BA1776"/>
    <w:rsid w:val="00BA1BAB"/>
    <w:rsid w:val="00BA2597"/>
    <w:rsid w:val="00BA2A29"/>
    <w:rsid w:val="00BB451B"/>
    <w:rsid w:val="00BB555B"/>
    <w:rsid w:val="00BB5A28"/>
    <w:rsid w:val="00BB66DB"/>
    <w:rsid w:val="00BC0097"/>
    <w:rsid w:val="00BC0799"/>
    <w:rsid w:val="00BC3A5C"/>
    <w:rsid w:val="00BC4163"/>
    <w:rsid w:val="00BC6290"/>
    <w:rsid w:val="00BD03B9"/>
    <w:rsid w:val="00BD21E2"/>
    <w:rsid w:val="00BD3925"/>
    <w:rsid w:val="00BD4C0C"/>
    <w:rsid w:val="00BD7B53"/>
    <w:rsid w:val="00BE0F24"/>
    <w:rsid w:val="00BE2A87"/>
    <w:rsid w:val="00BE4CEE"/>
    <w:rsid w:val="00BE5214"/>
    <w:rsid w:val="00BF1097"/>
    <w:rsid w:val="00BF16F6"/>
    <w:rsid w:val="00BF24B8"/>
    <w:rsid w:val="00BF3D88"/>
    <w:rsid w:val="00BF4C76"/>
    <w:rsid w:val="00BF744D"/>
    <w:rsid w:val="00C01C82"/>
    <w:rsid w:val="00C03E22"/>
    <w:rsid w:val="00C053B6"/>
    <w:rsid w:val="00C06545"/>
    <w:rsid w:val="00C12599"/>
    <w:rsid w:val="00C14536"/>
    <w:rsid w:val="00C20AAB"/>
    <w:rsid w:val="00C22DD0"/>
    <w:rsid w:val="00C23D8D"/>
    <w:rsid w:val="00C2417C"/>
    <w:rsid w:val="00C24AD5"/>
    <w:rsid w:val="00C268EC"/>
    <w:rsid w:val="00C27C8D"/>
    <w:rsid w:val="00C303DF"/>
    <w:rsid w:val="00C31260"/>
    <w:rsid w:val="00C32A4E"/>
    <w:rsid w:val="00C34540"/>
    <w:rsid w:val="00C37CC0"/>
    <w:rsid w:val="00C41D03"/>
    <w:rsid w:val="00C42CA7"/>
    <w:rsid w:val="00C42DB3"/>
    <w:rsid w:val="00C43945"/>
    <w:rsid w:val="00C44455"/>
    <w:rsid w:val="00C44772"/>
    <w:rsid w:val="00C45B38"/>
    <w:rsid w:val="00C461C4"/>
    <w:rsid w:val="00C46CDC"/>
    <w:rsid w:val="00C53AC8"/>
    <w:rsid w:val="00C55426"/>
    <w:rsid w:val="00C56813"/>
    <w:rsid w:val="00C57582"/>
    <w:rsid w:val="00C60145"/>
    <w:rsid w:val="00C60EDA"/>
    <w:rsid w:val="00C611A1"/>
    <w:rsid w:val="00C61253"/>
    <w:rsid w:val="00C62A0E"/>
    <w:rsid w:val="00C63330"/>
    <w:rsid w:val="00C6334D"/>
    <w:rsid w:val="00C63DF3"/>
    <w:rsid w:val="00C64FC0"/>
    <w:rsid w:val="00C65BF8"/>
    <w:rsid w:val="00C66B86"/>
    <w:rsid w:val="00C70BA7"/>
    <w:rsid w:val="00C7172A"/>
    <w:rsid w:val="00C7319D"/>
    <w:rsid w:val="00C7451F"/>
    <w:rsid w:val="00C7559F"/>
    <w:rsid w:val="00C773C8"/>
    <w:rsid w:val="00C77868"/>
    <w:rsid w:val="00C779B7"/>
    <w:rsid w:val="00C815C7"/>
    <w:rsid w:val="00C83BFD"/>
    <w:rsid w:val="00C844F6"/>
    <w:rsid w:val="00C84D60"/>
    <w:rsid w:val="00C84FBC"/>
    <w:rsid w:val="00C85597"/>
    <w:rsid w:val="00C8648D"/>
    <w:rsid w:val="00C86C41"/>
    <w:rsid w:val="00C90199"/>
    <w:rsid w:val="00C9033F"/>
    <w:rsid w:val="00C90493"/>
    <w:rsid w:val="00C91312"/>
    <w:rsid w:val="00C92D8C"/>
    <w:rsid w:val="00C92FF0"/>
    <w:rsid w:val="00C93AA3"/>
    <w:rsid w:val="00C93AF3"/>
    <w:rsid w:val="00C93E04"/>
    <w:rsid w:val="00C94C6F"/>
    <w:rsid w:val="00C94ED4"/>
    <w:rsid w:val="00C95BC8"/>
    <w:rsid w:val="00C9667A"/>
    <w:rsid w:val="00CA07E5"/>
    <w:rsid w:val="00CA081E"/>
    <w:rsid w:val="00CA35FD"/>
    <w:rsid w:val="00CA4C61"/>
    <w:rsid w:val="00CA61E1"/>
    <w:rsid w:val="00CA63AF"/>
    <w:rsid w:val="00CB00E6"/>
    <w:rsid w:val="00CB2469"/>
    <w:rsid w:val="00CB4B1E"/>
    <w:rsid w:val="00CB521F"/>
    <w:rsid w:val="00CB6BE2"/>
    <w:rsid w:val="00CB7E03"/>
    <w:rsid w:val="00CC22CD"/>
    <w:rsid w:val="00CC27D8"/>
    <w:rsid w:val="00CC2DCD"/>
    <w:rsid w:val="00CC376E"/>
    <w:rsid w:val="00CC651B"/>
    <w:rsid w:val="00CC67CC"/>
    <w:rsid w:val="00CD0A11"/>
    <w:rsid w:val="00CD0A4C"/>
    <w:rsid w:val="00CD18FA"/>
    <w:rsid w:val="00CD22EC"/>
    <w:rsid w:val="00CD2A1B"/>
    <w:rsid w:val="00CD4230"/>
    <w:rsid w:val="00CD7404"/>
    <w:rsid w:val="00CE02BA"/>
    <w:rsid w:val="00CE1AA6"/>
    <w:rsid w:val="00CE2CBF"/>
    <w:rsid w:val="00CE3E56"/>
    <w:rsid w:val="00CE4625"/>
    <w:rsid w:val="00CE52F9"/>
    <w:rsid w:val="00CE62FA"/>
    <w:rsid w:val="00CE7357"/>
    <w:rsid w:val="00CF05DD"/>
    <w:rsid w:val="00CF1CAD"/>
    <w:rsid w:val="00CF5894"/>
    <w:rsid w:val="00CF6048"/>
    <w:rsid w:val="00CF71C0"/>
    <w:rsid w:val="00CF7E55"/>
    <w:rsid w:val="00D0034A"/>
    <w:rsid w:val="00D02DC1"/>
    <w:rsid w:val="00D056C4"/>
    <w:rsid w:val="00D07572"/>
    <w:rsid w:val="00D15A7A"/>
    <w:rsid w:val="00D22AFC"/>
    <w:rsid w:val="00D251FE"/>
    <w:rsid w:val="00D2550A"/>
    <w:rsid w:val="00D34933"/>
    <w:rsid w:val="00D35D34"/>
    <w:rsid w:val="00D3624D"/>
    <w:rsid w:val="00D37802"/>
    <w:rsid w:val="00D40B1C"/>
    <w:rsid w:val="00D425E4"/>
    <w:rsid w:val="00D44EBB"/>
    <w:rsid w:val="00D45BB9"/>
    <w:rsid w:val="00D46B6D"/>
    <w:rsid w:val="00D5313F"/>
    <w:rsid w:val="00D54DC8"/>
    <w:rsid w:val="00D54FB2"/>
    <w:rsid w:val="00D66485"/>
    <w:rsid w:val="00D74FA0"/>
    <w:rsid w:val="00D77A6E"/>
    <w:rsid w:val="00D83963"/>
    <w:rsid w:val="00D84635"/>
    <w:rsid w:val="00D84FBD"/>
    <w:rsid w:val="00D857B5"/>
    <w:rsid w:val="00D86FB9"/>
    <w:rsid w:val="00D9061A"/>
    <w:rsid w:val="00D91198"/>
    <w:rsid w:val="00D92A2E"/>
    <w:rsid w:val="00DA0B3C"/>
    <w:rsid w:val="00DA17E9"/>
    <w:rsid w:val="00DA2B37"/>
    <w:rsid w:val="00DA3845"/>
    <w:rsid w:val="00DA3ECA"/>
    <w:rsid w:val="00DA58FA"/>
    <w:rsid w:val="00DA591B"/>
    <w:rsid w:val="00DA66AA"/>
    <w:rsid w:val="00DB069B"/>
    <w:rsid w:val="00DB161E"/>
    <w:rsid w:val="00DB37AB"/>
    <w:rsid w:val="00DB45E3"/>
    <w:rsid w:val="00DB5100"/>
    <w:rsid w:val="00DB690B"/>
    <w:rsid w:val="00DC1960"/>
    <w:rsid w:val="00DC1D28"/>
    <w:rsid w:val="00DC1E63"/>
    <w:rsid w:val="00DC313C"/>
    <w:rsid w:val="00DC5386"/>
    <w:rsid w:val="00DC612F"/>
    <w:rsid w:val="00DD14A9"/>
    <w:rsid w:val="00DD193C"/>
    <w:rsid w:val="00DD3794"/>
    <w:rsid w:val="00DD61ED"/>
    <w:rsid w:val="00DD6BEA"/>
    <w:rsid w:val="00DE0B63"/>
    <w:rsid w:val="00DE1574"/>
    <w:rsid w:val="00DE6442"/>
    <w:rsid w:val="00DE7E36"/>
    <w:rsid w:val="00DF115C"/>
    <w:rsid w:val="00DF2589"/>
    <w:rsid w:val="00DF3C25"/>
    <w:rsid w:val="00E01124"/>
    <w:rsid w:val="00E03CBA"/>
    <w:rsid w:val="00E04B0F"/>
    <w:rsid w:val="00E13C43"/>
    <w:rsid w:val="00E211B6"/>
    <w:rsid w:val="00E24F6C"/>
    <w:rsid w:val="00E2568A"/>
    <w:rsid w:val="00E31C7E"/>
    <w:rsid w:val="00E32AE8"/>
    <w:rsid w:val="00E33CE8"/>
    <w:rsid w:val="00E34B8B"/>
    <w:rsid w:val="00E35149"/>
    <w:rsid w:val="00E36D6D"/>
    <w:rsid w:val="00E3759F"/>
    <w:rsid w:val="00E375BD"/>
    <w:rsid w:val="00E42F94"/>
    <w:rsid w:val="00E47141"/>
    <w:rsid w:val="00E478C2"/>
    <w:rsid w:val="00E50C47"/>
    <w:rsid w:val="00E52A08"/>
    <w:rsid w:val="00E52C86"/>
    <w:rsid w:val="00E530EA"/>
    <w:rsid w:val="00E54BB7"/>
    <w:rsid w:val="00E62EBB"/>
    <w:rsid w:val="00E63E45"/>
    <w:rsid w:val="00E63FCC"/>
    <w:rsid w:val="00E644F8"/>
    <w:rsid w:val="00E6477B"/>
    <w:rsid w:val="00E65228"/>
    <w:rsid w:val="00E652C6"/>
    <w:rsid w:val="00E65A42"/>
    <w:rsid w:val="00E6636E"/>
    <w:rsid w:val="00E761EF"/>
    <w:rsid w:val="00E77368"/>
    <w:rsid w:val="00E77802"/>
    <w:rsid w:val="00E800E3"/>
    <w:rsid w:val="00E809C8"/>
    <w:rsid w:val="00E83754"/>
    <w:rsid w:val="00E84877"/>
    <w:rsid w:val="00E860FD"/>
    <w:rsid w:val="00E87725"/>
    <w:rsid w:val="00E8783E"/>
    <w:rsid w:val="00E900C9"/>
    <w:rsid w:val="00E90686"/>
    <w:rsid w:val="00E92037"/>
    <w:rsid w:val="00E9359B"/>
    <w:rsid w:val="00E95535"/>
    <w:rsid w:val="00E96070"/>
    <w:rsid w:val="00E97847"/>
    <w:rsid w:val="00EA05C8"/>
    <w:rsid w:val="00EA204C"/>
    <w:rsid w:val="00EA279C"/>
    <w:rsid w:val="00EA5B0E"/>
    <w:rsid w:val="00EA7FFC"/>
    <w:rsid w:val="00EB33DC"/>
    <w:rsid w:val="00EB62A4"/>
    <w:rsid w:val="00EB7BA6"/>
    <w:rsid w:val="00EC16C1"/>
    <w:rsid w:val="00EC2543"/>
    <w:rsid w:val="00EC2B36"/>
    <w:rsid w:val="00EC5196"/>
    <w:rsid w:val="00EC64B4"/>
    <w:rsid w:val="00ED1BCE"/>
    <w:rsid w:val="00ED321C"/>
    <w:rsid w:val="00ED6550"/>
    <w:rsid w:val="00EE17F5"/>
    <w:rsid w:val="00EE2F22"/>
    <w:rsid w:val="00EE7745"/>
    <w:rsid w:val="00EF00B0"/>
    <w:rsid w:val="00EF01C7"/>
    <w:rsid w:val="00EF2B45"/>
    <w:rsid w:val="00EF3786"/>
    <w:rsid w:val="00EF3D03"/>
    <w:rsid w:val="00EF3F22"/>
    <w:rsid w:val="00EF5F19"/>
    <w:rsid w:val="00F01948"/>
    <w:rsid w:val="00F0280E"/>
    <w:rsid w:val="00F03EEB"/>
    <w:rsid w:val="00F04187"/>
    <w:rsid w:val="00F0539F"/>
    <w:rsid w:val="00F102B1"/>
    <w:rsid w:val="00F12253"/>
    <w:rsid w:val="00F123DF"/>
    <w:rsid w:val="00F124B6"/>
    <w:rsid w:val="00F13A6A"/>
    <w:rsid w:val="00F14C77"/>
    <w:rsid w:val="00F1629D"/>
    <w:rsid w:val="00F16577"/>
    <w:rsid w:val="00F20800"/>
    <w:rsid w:val="00F2107B"/>
    <w:rsid w:val="00F225AA"/>
    <w:rsid w:val="00F2377A"/>
    <w:rsid w:val="00F238F5"/>
    <w:rsid w:val="00F23A33"/>
    <w:rsid w:val="00F2437B"/>
    <w:rsid w:val="00F25380"/>
    <w:rsid w:val="00F26BC8"/>
    <w:rsid w:val="00F26E4A"/>
    <w:rsid w:val="00F301F3"/>
    <w:rsid w:val="00F3022F"/>
    <w:rsid w:val="00F30474"/>
    <w:rsid w:val="00F318E2"/>
    <w:rsid w:val="00F31998"/>
    <w:rsid w:val="00F33D91"/>
    <w:rsid w:val="00F3531F"/>
    <w:rsid w:val="00F37154"/>
    <w:rsid w:val="00F40043"/>
    <w:rsid w:val="00F40ADD"/>
    <w:rsid w:val="00F40CD2"/>
    <w:rsid w:val="00F413B8"/>
    <w:rsid w:val="00F43EA2"/>
    <w:rsid w:val="00F4503F"/>
    <w:rsid w:val="00F45257"/>
    <w:rsid w:val="00F478D1"/>
    <w:rsid w:val="00F47C42"/>
    <w:rsid w:val="00F50AA4"/>
    <w:rsid w:val="00F5293A"/>
    <w:rsid w:val="00F537C5"/>
    <w:rsid w:val="00F54076"/>
    <w:rsid w:val="00F547BE"/>
    <w:rsid w:val="00F55316"/>
    <w:rsid w:val="00F5588A"/>
    <w:rsid w:val="00F558A0"/>
    <w:rsid w:val="00F5590F"/>
    <w:rsid w:val="00F559F5"/>
    <w:rsid w:val="00F56460"/>
    <w:rsid w:val="00F56C3F"/>
    <w:rsid w:val="00F61E10"/>
    <w:rsid w:val="00F63305"/>
    <w:rsid w:val="00F638A7"/>
    <w:rsid w:val="00F6463F"/>
    <w:rsid w:val="00F65C66"/>
    <w:rsid w:val="00F7066A"/>
    <w:rsid w:val="00F7186B"/>
    <w:rsid w:val="00F71EDC"/>
    <w:rsid w:val="00F72F04"/>
    <w:rsid w:val="00F73A92"/>
    <w:rsid w:val="00F76820"/>
    <w:rsid w:val="00F825FB"/>
    <w:rsid w:val="00F84368"/>
    <w:rsid w:val="00F84C64"/>
    <w:rsid w:val="00F86147"/>
    <w:rsid w:val="00F86A12"/>
    <w:rsid w:val="00F87213"/>
    <w:rsid w:val="00F90ACF"/>
    <w:rsid w:val="00F90DF9"/>
    <w:rsid w:val="00F95DA9"/>
    <w:rsid w:val="00FA14C4"/>
    <w:rsid w:val="00FA17CD"/>
    <w:rsid w:val="00FA1DD0"/>
    <w:rsid w:val="00FA1E4B"/>
    <w:rsid w:val="00FA530D"/>
    <w:rsid w:val="00FB297A"/>
    <w:rsid w:val="00FB31B7"/>
    <w:rsid w:val="00FB5A4A"/>
    <w:rsid w:val="00FB66CB"/>
    <w:rsid w:val="00FB6B0D"/>
    <w:rsid w:val="00FB7735"/>
    <w:rsid w:val="00FC1D9E"/>
    <w:rsid w:val="00FC2213"/>
    <w:rsid w:val="00FD010F"/>
    <w:rsid w:val="00FD46D8"/>
    <w:rsid w:val="00FD4975"/>
    <w:rsid w:val="00FD5B00"/>
    <w:rsid w:val="00FD6060"/>
    <w:rsid w:val="00FD7BE7"/>
    <w:rsid w:val="00FE0E68"/>
    <w:rsid w:val="00FE100D"/>
    <w:rsid w:val="00FE1460"/>
    <w:rsid w:val="00FE2728"/>
    <w:rsid w:val="00FE4A39"/>
    <w:rsid w:val="00FE759F"/>
    <w:rsid w:val="00FF0340"/>
    <w:rsid w:val="00FF0600"/>
    <w:rsid w:val="00FF0C08"/>
    <w:rsid w:val="00FF1F3C"/>
    <w:rsid w:val="00FF2BCC"/>
    <w:rsid w:val="00FF2FAD"/>
    <w:rsid w:val="00FF375D"/>
    <w:rsid w:val="00FF3ABA"/>
    <w:rsid w:val="00FF4113"/>
    <w:rsid w:val="00FF660F"/>
    <w:rsid w:val="00FF671D"/>
    <w:rsid w:val="00FF7370"/>
    <w:rsid w:val="00FF7864"/>
    <w:rsid w:val="00FF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D34"/>
    <w:rPr>
      <w:sz w:val="24"/>
      <w:szCs w:val="24"/>
    </w:rPr>
  </w:style>
  <w:style w:type="paragraph" w:styleId="10">
    <w:name w:val="heading 1"/>
    <w:basedOn w:val="a"/>
    <w:next w:val="a"/>
    <w:link w:val="11"/>
    <w:qFormat/>
    <w:locked/>
    <w:rsid w:val="005534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6064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A1D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A1D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FA1DD0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FA1DD0"/>
    <w:rPr>
      <w:rFonts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rsid w:val="00253F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5377E8"/>
    <w:rPr>
      <w:rFonts w:cs="Times New Roman"/>
      <w:sz w:val="24"/>
      <w:szCs w:val="24"/>
    </w:rPr>
  </w:style>
  <w:style w:type="character" w:styleId="a5">
    <w:name w:val="page number"/>
    <w:basedOn w:val="a0"/>
    <w:rsid w:val="00253FA3"/>
    <w:rPr>
      <w:rFonts w:cs="Times New Roman"/>
    </w:rPr>
  </w:style>
  <w:style w:type="paragraph" w:styleId="a6">
    <w:name w:val="footnote text"/>
    <w:basedOn w:val="a"/>
    <w:link w:val="a7"/>
    <w:semiHidden/>
    <w:rsid w:val="00757A0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FA1DD0"/>
    <w:rPr>
      <w:rFonts w:cs="Times New Roman"/>
    </w:rPr>
  </w:style>
  <w:style w:type="character" w:styleId="a8">
    <w:name w:val="footnote reference"/>
    <w:basedOn w:val="a0"/>
    <w:semiHidden/>
    <w:rsid w:val="00757A08"/>
    <w:rPr>
      <w:rFonts w:cs="Times New Roman"/>
      <w:vertAlign w:val="superscript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576CB8"/>
    <w:pPr>
      <w:spacing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Normal (Web)"/>
    <w:basedOn w:val="a"/>
    <w:uiPriority w:val="99"/>
    <w:rsid w:val="00B75D9B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33"/>
    </w:rPr>
  </w:style>
  <w:style w:type="paragraph" w:styleId="ac">
    <w:name w:val="Body Text Indent"/>
    <w:basedOn w:val="a"/>
    <w:link w:val="ad"/>
    <w:uiPriority w:val="99"/>
    <w:rsid w:val="00B75D9B"/>
    <w:pPr>
      <w:widowControl w:val="0"/>
      <w:spacing w:line="340" w:lineRule="auto"/>
      <w:ind w:firstLine="700"/>
      <w:jc w:val="both"/>
    </w:pPr>
    <w:rPr>
      <w:b/>
      <w:bCs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5377E8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B75D9B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5377E8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B75D9B"/>
    <w:pPr>
      <w:jc w:val="center"/>
    </w:pPr>
    <w:rPr>
      <w:b/>
      <w:bCs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5377E8"/>
    <w:rPr>
      <w:rFonts w:cs="Times New Roman"/>
      <w:sz w:val="16"/>
      <w:szCs w:val="16"/>
    </w:rPr>
  </w:style>
  <w:style w:type="paragraph" w:customStyle="1" w:styleId="FR1">
    <w:name w:val="FR1"/>
    <w:uiPriority w:val="99"/>
    <w:rsid w:val="00B75D9B"/>
    <w:pPr>
      <w:widowControl w:val="0"/>
      <w:spacing w:before="280"/>
      <w:jc w:val="both"/>
    </w:pPr>
    <w:rPr>
      <w:rFonts w:ascii="Arial" w:hAnsi="Arial" w:cs="Arial"/>
      <w:i/>
      <w:iCs/>
      <w:sz w:val="36"/>
      <w:szCs w:val="36"/>
    </w:rPr>
  </w:style>
  <w:style w:type="paragraph" w:styleId="ae">
    <w:name w:val="Body Text"/>
    <w:basedOn w:val="a"/>
    <w:link w:val="af"/>
    <w:uiPriority w:val="99"/>
    <w:rsid w:val="00B75D9B"/>
    <w:pPr>
      <w:jc w:val="both"/>
      <w:outlineLvl w:val="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5377E8"/>
    <w:rPr>
      <w:rFonts w:cs="Times New Roman"/>
      <w:sz w:val="24"/>
      <w:szCs w:val="24"/>
    </w:rPr>
  </w:style>
  <w:style w:type="character" w:styleId="af0">
    <w:name w:val="Hyperlink"/>
    <w:basedOn w:val="a0"/>
    <w:uiPriority w:val="99"/>
    <w:rsid w:val="005D6976"/>
    <w:rPr>
      <w:rFonts w:cs="Times New Roman"/>
      <w:color w:val="0000FF"/>
      <w:u w:val="single"/>
    </w:rPr>
  </w:style>
  <w:style w:type="character" w:styleId="af1">
    <w:name w:val="Emphasis"/>
    <w:basedOn w:val="a0"/>
    <w:uiPriority w:val="99"/>
    <w:qFormat/>
    <w:rsid w:val="005D6976"/>
    <w:rPr>
      <w:rFonts w:cs="Times New Roman"/>
      <w:b/>
      <w:bCs/>
    </w:rPr>
  </w:style>
  <w:style w:type="paragraph" w:styleId="af2">
    <w:name w:val="Balloon Text"/>
    <w:basedOn w:val="a"/>
    <w:link w:val="af3"/>
    <w:uiPriority w:val="99"/>
    <w:semiHidden/>
    <w:rsid w:val="00A6719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377E8"/>
    <w:rPr>
      <w:rFonts w:cs="Times New Roman"/>
      <w:sz w:val="2"/>
    </w:rPr>
  </w:style>
  <w:style w:type="paragraph" w:styleId="af4">
    <w:name w:val="Title"/>
    <w:basedOn w:val="a"/>
    <w:link w:val="af5"/>
    <w:qFormat/>
    <w:rsid w:val="00FA1DD0"/>
    <w:pPr>
      <w:jc w:val="center"/>
    </w:pPr>
    <w:rPr>
      <w:b/>
      <w:bCs/>
      <w:sz w:val="22"/>
      <w:szCs w:val="22"/>
    </w:rPr>
  </w:style>
  <w:style w:type="character" w:customStyle="1" w:styleId="af5">
    <w:name w:val="Название Знак"/>
    <w:basedOn w:val="a0"/>
    <w:link w:val="af4"/>
    <w:locked/>
    <w:rsid w:val="00FA1DD0"/>
    <w:rPr>
      <w:rFonts w:cs="Times New Roman"/>
      <w:b/>
      <w:bCs/>
      <w:sz w:val="22"/>
      <w:szCs w:val="22"/>
    </w:rPr>
  </w:style>
  <w:style w:type="paragraph" w:customStyle="1" w:styleId="af6">
    <w:name w:val="список с точками"/>
    <w:basedOn w:val="a"/>
    <w:uiPriority w:val="99"/>
    <w:rsid w:val="00FA1DD0"/>
    <w:pPr>
      <w:tabs>
        <w:tab w:val="num" w:pos="480"/>
      </w:tabs>
      <w:spacing w:line="312" w:lineRule="auto"/>
      <w:ind w:left="480" w:hanging="480"/>
      <w:jc w:val="both"/>
    </w:pPr>
  </w:style>
  <w:style w:type="paragraph" w:styleId="af7">
    <w:name w:val="header"/>
    <w:basedOn w:val="a"/>
    <w:link w:val="af8"/>
    <w:uiPriority w:val="99"/>
    <w:rsid w:val="00BE4CEE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BE4CEE"/>
    <w:rPr>
      <w:rFonts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6064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Заголовок 1 Знак"/>
    <w:basedOn w:val="a0"/>
    <w:link w:val="10"/>
    <w:rsid w:val="005534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3">
    <w:name w:val="Заголовок №2_"/>
    <w:basedOn w:val="a0"/>
    <w:link w:val="24"/>
    <w:rsid w:val="00E860FD"/>
    <w:rPr>
      <w:sz w:val="27"/>
      <w:szCs w:val="27"/>
      <w:shd w:val="clear" w:color="auto" w:fill="FFFFFF"/>
    </w:rPr>
  </w:style>
  <w:style w:type="character" w:customStyle="1" w:styleId="af9">
    <w:name w:val="Основной текст_"/>
    <w:basedOn w:val="a0"/>
    <w:link w:val="31"/>
    <w:rsid w:val="00E860FD"/>
    <w:rPr>
      <w:sz w:val="27"/>
      <w:szCs w:val="27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E860FD"/>
    <w:rPr>
      <w:sz w:val="27"/>
      <w:szCs w:val="27"/>
      <w:shd w:val="clear" w:color="auto" w:fill="FFFFFF"/>
    </w:rPr>
  </w:style>
  <w:style w:type="character" w:customStyle="1" w:styleId="afa">
    <w:name w:val="Основной текст + Полужирный"/>
    <w:basedOn w:val="af9"/>
    <w:rsid w:val="00E860FD"/>
    <w:rPr>
      <w:b/>
      <w:bCs/>
      <w:sz w:val="27"/>
      <w:szCs w:val="27"/>
      <w:shd w:val="clear" w:color="auto" w:fill="FFFFFF"/>
    </w:rPr>
  </w:style>
  <w:style w:type="character" w:customStyle="1" w:styleId="220">
    <w:name w:val="Заголовок №2 (2)_"/>
    <w:basedOn w:val="a0"/>
    <w:link w:val="221"/>
    <w:rsid w:val="00E860FD"/>
    <w:rPr>
      <w:sz w:val="27"/>
      <w:szCs w:val="27"/>
      <w:shd w:val="clear" w:color="auto" w:fill="FFFFFF"/>
    </w:rPr>
  </w:style>
  <w:style w:type="character" w:customStyle="1" w:styleId="222">
    <w:name w:val="Заголовок №2 (2) + Полужирный"/>
    <w:basedOn w:val="220"/>
    <w:rsid w:val="00E860FD"/>
    <w:rPr>
      <w:b/>
      <w:bCs/>
      <w:sz w:val="27"/>
      <w:szCs w:val="27"/>
      <w:shd w:val="clear" w:color="auto" w:fill="FFFFFF"/>
    </w:rPr>
  </w:style>
  <w:style w:type="character" w:customStyle="1" w:styleId="afb">
    <w:name w:val="Основной текст + Курсив"/>
    <w:basedOn w:val="af9"/>
    <w:rsid w:val="00E860FD"/>
    <w:rPr>
      <w:i/>
      <w:iCs/>
      <w:sz w:val="27"/>
      <w:szCs w:val="27"/>
      <w:shd w:val="clear" w:color="auto" w:fill="FFFFFF"/>
    </w:rPr>
  </w:style>
  <w:style w:type="character" w:customStyle="1" w:styleId="27">
    <w:name w:val="Основной текст2"/>
    <w:basedOn w:val="af9"/>
    <w:rsid w:val="00E860FD"/>
    <w:rPr>
      <w:sz w:val="27"/>
      <w:szCs w:val="27"/>
      <w:u w:val="single"/>
      <w:shd w:val="clear" w:color="auto" w:fill="FFFFFF"/>
    </w:rPr>
  </w:style>
  <w:style w:type="character" w:customStyle="1" w:styleId="32">
    <w:name w:val="Основной текст (3)_"/>
    <w:basedOn w:val="a0"/>
    <w:link w:val="33"/>
    <w:rsid w:val="00E860FD"/>
    <w:rPr>
      <w:sz w:val="19"/>
      <w:szCs w:val="19"/>
      <w:shd w:val="clear" w:color="auto" w:fill="FFFFFF"/>
    </w:rPr>
  </w:style>
  <w:style w:type="paragraph" w:customStyle="1" w:styleId="24">
    <w:name w:val="Заголовок №2"/>
    <w:basedOn w:val="a"/>
    <w:link w:val="23"/>
    <w:rsid w:val="00E860FD"/>
    <w:pPr>
      <w:shd w:val="clear" w:color="auto" w:fill="FFFFFF"/>
      <w:spacing w:line="322" w:lineRule="exact"/>
      <w:outlineLvl w:val="1"/>
    </w:pPr>
    <w:rPr>
      <w:sz w:val="27"/>
      <w:szCs w:val="27"/>
    </w:rPr>
  </w:style>
  <w:style w:type="paragraph" w:customStyle="1" w:styleId="31">
    <w:name w:val="Основной текст3"/>
    <w:basedOn w:val="a"/>
    <w:link w:val="af9"/>
    <w:rsid w:val="00E860FD"/>
    <w:pPr>
      <w:shd w:val="clear" w:color="auto" w:fill="FFFFFF"/>
      <w:spacing w:line="322" w:lineRule="exact"/>
      <w:ind w:hanging="360"/>
    </w:pPr>
    <w:rPr>
      <w:sz w:val="27"/>
      <w:szCs w:val="27"/>
    </w:rPr>
  </w:style>
  <w:style w:type="paragraph" w:customStyle="1" w:styleId="26">
    <w:name w:val="Основной текст (2)"/>
    <w:basedOn w:val="a"/>
    <w:link w:val="25"/>
    <w:rsid w:val="00E860FD"/>
    <w:pPr>
      <w:shd w:val="clear" w:color="auto" w:fill="FFFFFF"/>
      <w:spacing w:before="300" w:after="480" w:line="0" w:lineRule="atLeast"/>
      <w:ind w:hanging="360"/>
      <w:jc w:val="both"/>
    </w:pPr>
    <w:rPr>
      <w:sz w:val="27"/>
      <w:szCs w:val="27"/>
    </w:rPr>
  </w:style>
  <w:style w:type="paragraph" w:customStyle="1" w:styleId="221">
    <w:name w:val="Заголовок №2 (2)"/>
    <w:basedOn w:val="a"/>
    <w:link w:val="220"/>
    <w:rsid w:val="00E860FD"/>
    <w:pPr>
      <w:shd w:val="clear" w:color="auto" w:fill="FFFFFF"/>
      <w:spacing w:line="370" w:lineRule="exact"/>
      <w:ind w:firstLine="480"/>
      <w:jc w:val="both"/>
      <w:outlineLvl w:val="1"/>
    </w:pPr>
    <w:rPr>
      <w:sz w:val="27"/>
      <w:szCs w:val="27"/>
    </w:rPr>
  </w:style>
  <w:style w:type="paragraph" w:customStyle="1" w:styleId="33">
    <w:name w:val="Основной текст (3)"/>
    <w:basedOn w:val="a"/>
    <w:link w:val="32"/>
    <w:rsid w:val="00E860FD"/>
    <w:pPr>
      <w:shd w:val="clear" w:color="auto" w:fill="FFFFFF"/>
      <w:spacing w:before="360" w:line="0" w:lineRule="atLeast"/>
    </w:pPr>
    <w:rPr>
      <w:sz w:val="19"/>
      <w:szCs w:val="19"/>
    </w:rPr>
  </w:style>
  <w:style w:type="paragraph" w:customStyle="1" w:styleId="12">
    <w:name w:val="Абзац списка1"/>
    <w:basedOn w:val="a"/>
    <w:rsid w:val="007071C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3">
    <w:name w:val="Заголовок №1_"/>
    <w:basedOn w:val="a0"/>
    <w:link w:val="14"/>
    <w:rsid w:val="00B118B4"/>
    <w:rPr>
      <w:sz w:val="27"/>
      <w:szCs w:val="27"/>
      <w:shd w:val="clear" w:color="auto" w:fill="FFFFFF"/>
    </w:rPr>
  </w:style>
  <w:style w:type="character" w:customStyle="1" w:styleId="15">
    <w:name w:val="Основной текст1"/>
    <w:basedOn w:val="af9"/>
    <w:rsid w:val="00B118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14">
    <w:name w:val="Заголовок №1"/>
    <w:basedOn w:val="a"/>
    <w:link w:val="13"/>
    <w:rsid w:val="00B118B4"/>
    <w:pPr>
      <w:shd w:val="clear" w:color="auto" w:fill="FFFFFF"/>
      <w:spacing w:before="180" w:after="180" w:line="0" w:lineRule="atLeast"/>
      <w:outlineLvl w:val="0"/>
    </w:pPr>
    <w:rPr>
      <w:sz w:val="27"/>
      <w:szCs w:val="27"/>
    </w:rPr>
  </w:style>
  <w:style w:type="paragraph" w:styleId="1">
    <w:name w:val="toc 1"/>
    <w:basedOn w:val="a"/>
    <w:next w:val="a"/>
    <w:autoRedefine/>
    <w:locked/>
    <w:rsid w:val="00EE2F22"/>
    <w:pPr>
      <w:numPr>
        <w:numId w:val="1"/>
      </w:numPr>
      <w:tabs>
        <w:tab w:val="clear" w:pos="720"/>
        <w:tab w:val="num" w:pos="360"/>
        <w:tab w:val="right" w:leader="dot" w:pos="9269"/>
      </w:tabs>
      <w:spacing w:line="360" w:lineRule="auto"/>
      <w:ind w:hanging="720"/>
      <w:jc w:val="both"/>
    </w:pPr>
    <w:rPr>
      <w:rFonts w:eastAsia="Calibri"/>
      <w:noProof/>
      <w:sz w:val="28"/>
      <w:szCs w:val="28"/>
    </w:rPr>
  </w:style>
  <w:style w:type="paragraph" w:styleId="28">
    <w:name w:val="toc 2"/>
    <w:basedOn w:val="a"/>
    <w:next w:val="a"/>
    <w:autoRedefine/>
    <w:locked/>
    <w:rsid w:val="00106B9B"/>
    <w:pPr>
      <w:tabs>
        <w:tab w:val="right" w:leader="dot" w:pos="9269"/>
      </w:tabs>
      <w:spacing w:line="360" w:lineRule="auto"/>
    </w:pPr>
    <w:rPr>
      <w:rFonts w:eastAsia="Calibri"/>
      <w:noProof/>
      <w:sz w:val="28"/>
      <w:szCs w:val="28"/>
    </w:rPr>
  </w:style>
  <w:style w:type="paragraph" w:customStyle="1" w:styleId="29">
    <w:name w:val="Абзац списка2"/>
    <w:basedOn w:val="a"/>
    <w:rsid w:val="00106B9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7">
    <w:name w:val="Style7"/>
    <w:basedOn w:val="a"/>
    <w:rsid w:val="00106B9B"/>
    <w:pPr>
      <w:widowControl w:val="0"/>
      <w:autoSpaceDE w:val="0"/>
      <w:autoSpaceDN w:val="0"/>
      <w:adjustRightInd w:val="0"/>
      <w:spacing w:line="317" w:lineRule="exact"/>
      <w:ind w:firstLine="734"/>
      <w:jc w:val="both"/>
    </w:pPr>
    <w:rPr>
      <w:rFonts w:eastAsia="Calibri"/>
    </w:rPr>
  </w:style>
  <w:style w:type="character" w:customStyle="1" w:styleId="FontStyle44">
    <w:name w:val="Font Style44"/>
    <w:rsid w:val="00106B9B"/>
    <w:rPr>
      <w:rFonts w:ascii="Times New Roman" w:hAnsi="Times New Roman" w:cs="Times New Roman" w:hint="default"/>
      <w:sz w:val="26"/>
    </w:rPr>
  </w:style>
  <w:style w:type="paragraph" w:customStyle="1" w:styleId="16">
    <w:name w:val="Обычный1"/>
    <w:rsid w:val="00613A1C"/>
    <w:pPr>
      <w:spacing w:line="276" w:lineRule="auto"/>
    </w:pPr>
    <w:rPr>
      <w:rFonts w:ascii="Arial" w:hAnsi="Arial" w:cs="Arial"/>
      <w:color w:val="000000"/>
    </w:rPr>
  </w:style>
  <w:style w:type="paragraph" w:customStyle="1" w:styleId="34">
    <w:name w:val="Абзац списка3"/>
    <w:basedOn w:val="a"/>
    <w:rsid w:val="006814E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styleId="afc">
    <w:name w:val="Table Grid"/>
    <w:basedOn w:val="a1"/>
    <w:locked/>
    <w:rsid w:val="00460F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Отступ"/>
    <w:basedOn w:val="a"/>
    <w:link w:val="afe"/>
    <w:qFormat/>
    <w:rsid w:val="00CC2DCD"/>
    <w:pPr>
      <w:ind w:firstLine="709"/>
      <w:jc w:val="both"/>
    </w:pPr>
    <w:rPr>
      <w:rFonts w:eastAsia="Calibri"/>
    </w:rPr>
  </w:style>
  <w:style w:type="character" w:customStyle="1" w:styleId="afe">
    <w:name w:val="Отступ Знак"/>
    <w:link w:val="afd"/>
    <w:rsid w:val="00CC2DCD"/>
    <w:rPr>
      <w:rFonts w:eastAsia="Calibri"/>
      <w:sz w:val="24"/>
      <w:szCs w:val="24"/>
    </w:rPr>
  </w:style>
  <w:style w:type="character" w:customStyle="1" w:styleId="aa">
    <w:name w:val="Абзац списка Знак"/>
    <w:aliases w:val="Содержание. 2 уровень Знак"/>
    <w:link w:val="a9"/>
    <w:uiPriority w:val="34"/>
    <w:locked/>
    <w:rsid w:val="00C41D03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1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553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6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69552">
                  <w:marLeft w:val="2520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30716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16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1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8159B-74F6-4544-999D-4E48E659D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53</Pages>
  <Words>14602</Words>
  <Characters>103631</Characters>
  <Application>Microsoft Office Word</Application>
  <DocSecurity>0</DocSecurity>
  <Lines>863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Office</Company>
  <LinksUpToDate>false</LinksUpToDate>
  <CharactersWithSpaces>117998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Yury</dc:creator>
  <cp:lastModifiedBy>Прудникова</cp:lastModifiedBy>
  <cp:revision>9</cp:revision>
  <cp:lastPrinted>2018-01-04T16:07:00Z</cp:lastPrinted>
  <dcterms:created xsi:type="dcterms:W3CDTF">2022-10-27T09:51:00Z</dcterms:created>
  <dcterms:modified xsi:type="dcterms:W3CDTF">2024-10-11T08:15:00Z</dcterms:modified>
</cp:coreProperties>
</file>